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D4AA" w14:textId="2E2FF99E" w:rsidR="00F63F18" w:rsidRPr="007C7DF5" w:rsidRDefault="005E7C14" w:rsidP="00A92769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 w:rsidRPr="0804CCFF">
        <w:rPr>
          <w:b/>
          <w:bCs/>
          <w:sz w:val="20"/>
          <w:szCs w:val="20"/>
        </w:rPr>
        <w:t>PRESENT:</w:t>
      </w:r>
      <w:r w:rsidRPr="0804CCFF">
        <w:rPr>
          <w:sz w:val="20"/>
          <w:szCs w:val="20"/>
        </w:rPr>
        <w:t xml:space="preserve"> </w:t>
      </w:r>
      <w:r w:rsidR="00A96531" w:rsidRPr="0804CCFF">
        <w:rPr>
          <w:sz w:val="20"/>
          <w:szCs w:val="20"/>
        </w:rPr>
        <w:t xml:space="preserve">Parish </w:t>
      </w:r>
      <w:r w:rsidRPr="0804CCFF">
        <w:rPr>
          <w:sz w:val="20"/>
          <w:szCs w:val="20"/>
        </w:rPr>
        <w:t>C</w:t>
      </w:r>
      <w:r w:rsidR="00310D70" w:rsidRPr="0804CCFF">
        <w:rPr>
          <w:sz w:val="20"/>
          <w:szCs w:val="20"/>
        </w:rPr>
        <w:t>ouncillors</w:t>
      </w:r>
      <w:r w:rsidR="0094202E" w:rsidRPr="0804CCFF">
        <w:rPr>
          <w:sz w:val="20"/>
          <w:szCs w:val="20"/>
        </w:rPr>
        <w:t xml:space="preserve"> </w:t>
      </w:r>
      <w:r w:rsidR="005C6963" w:rsidRPr="0804CCFF">
        <w:rPr>
          <w:sz w:val="20"/>
          <w:szCs w:val="20"/>
        </w:rPr>
        <w:t>L Morgan</w:t>
      </w:r>
      <w:r w:rsidR="00686FD0" w:rsidRPr="0804CCFF">
        <w:rPr>
          <w:sz w:val="20"/>
          <w:szCs w:val="20"/>
        </w:rPr>
        <w:t xml:space="preserve"> (Chair),</w:t>
      </w:r>
      <w:r w:rsidR="001305EC" w:rsidRPr="0804CCFF">
        <w:rPr>
          <w:sz w:val="20"/>
          <w:szCs w:val="20"/>
        </w:rPr>
        <w:t xml:space="preserve"> </w:t>
      </w:r>
      <w:r w:rsidR="008C3711">
        <w:rPr>
          <w:sz w:val="20"/>
          <w:szCs w:val="20"/>
        </w:rPr>
        <w:t>R Ciz</w:t>
      </w:r>
      <w:r w:rsidR="00F2016F">
        <w:rPr>
          <w:sz w:val="20"/>
          <w:szCs w:val="20"/>
        </w:rPr>
        <w:t>evsky</w:t>
      </w:r>
      <w:r w:rsidR="00025F28">
        <w:rPr>
          <w:sz w:val="20"/>
          <w:szCs w:val="20"/>
        </w:rPr>
        <w:t xml:space="preserve"> (7.05pm)</w:t>
      </w:r>
      <w:r w:rsidR="00F2016F">
        <w:rPr>
          <w:sz w:val="20"/>
          <w:szCs w:val="20"/>
        </w:rPr>
        <w:t xml:space="preserve">, </w:t>
      </w:r>
      <w:r w:rsidR="00A7116A">
        <w:rPr>
          <w:sz w:val="20"/>
          <w:szCs w:val="20"/>
        </w:rPr>
        <w:t>B G</w:t>
      </w:r>
      <w:r w:rsidR="00B72293">
        <w:rPr>
          <w:sz w:val="20"/>
          <w:szCs w:val="20"/>
        </w:rPr>
        <w:t>rzech,</w:t>
      </w:r>
      <w:r w:rsidR="00835107">
        <w:rPr>
          <w:sz w:val="20"/>
          <w:szCs w:val="20"/>
        </w:rPr>
        <w:t xml:space="preserve"> </w:t>
      </w:r>
      <w:r w:rsidR="0060448B">
        <w:rPr>
          <w:sz w:val="20"/>
          <w:szCs w:val="20"/>
        </w:rPr>
        <w:t>A</w:t>
      </w:r>
      <w:r w:rsidR="00835107">
        <w:rPr>
          <w:sz w:val="20"/>
          <w:szCs w:val="20"/>
        </w:rPr>
        <w:t>lex</w:t>
      </w:r>
      <w:r w:rsidR="0060448B">
        <w:rPr>
          <w:sz w:val="20"/>
          <w:szCs w:val="20"/>
        </w:rPr>
        <w:t xml:space="preserve"> Hall</w:t>
      </w:r>
      <w:r w:rsidR="00025F28">
        <w:rPr>
          <w:sz w:val="20"/>
          <w:szCs w:val="20"/>
        </w:rPr>
        <w:t xml:space="preserve"> (7.16pm)</w:t>
      </w:r>
      <w:r w:rsidR="0060448B">
        <w:rPr>
          <w:sz w:val="20"/>
          <w:szCs w:val="20"/>
        </w:rPr>
        <w:t>,</w:t>
      </w:r>
      <w:r w:rsidR="004D28B6">
        <w:rPr>
          <w:sz w:val="20"/>
          <w:szCs w:val="20"/>
        </w:rPr>
        <w:t xml:space="preserve"> </w:t>
      </w:r>
      <w:r w:rsidR="00B863FF">
        <w:rPr>
          <w:sz w:val="20"/>
          <w:szCs w:val="20"/>
        </w:rPr>
        <w:t>C Ireland,</w:t>
      </w:r>
      <w:r w:rsidR="008C3711">
        <w:rPr>
          <w:sz w:val="20"/>
          <w:szCs w:val="20"/>
        </w:rPr>
        <w:t xml:space="preserve"> A Zitoun</w:t>
      </w:r>
      <w:r w:rsidR="007A366D">
        <w:rPr>
          <w:sz w:val="20"/>
          <w:szCs w:val="20"/>
        </w:rPr>
        <w:t>.</w:t>
      </w:r>
      <w:r w:rsidR="00E13F36" w:rsidRPr="0804CCFF">
        <w:rPr>
          <w:sz w:val="20"/>
          <w:szCs w:val="20"/>
        </w:rPr>
        <w:t xml:space="preserve"> </w:t>
      </w:r>
      <w:r w:rsidR="00356E36" w:rsidRPr="0804CCFF">
        <w:rPr>
          <w:sz w:val="20"/>
          <w:szCs w:val="20"/>
        </w:rPr>
        <w:t>Also in attendance;</w:t>
      </w:r>
      <w:r w:rsidR="00824F37" w:rsidRPr="0804CCFF">
        <w:rPr>
          <w:sz w:val="20"/>
          <w:szCs w:val="20"/>
        </w:rPr>
        <w:t xml:space="preserve"> C</w:t>
      </w:r>
      <w:r w:rsidR="0038667B" w:rsidRPr="0804CCFF">
        <w:rPr>
          <w:sz w:val="20"/>
          <w:szCs w:val="20"/>
        </w:rPr>
        <w:t xml:space="preserve"> </w:t>
      </w:r>
      <w:r w:rsidR="00066839" w:rsidRPr="0804CCFF">
        <w:rPr>
          <w:sz w:val="20"/>
          <w:szCs w:val="20"/>
        </w:rPr>
        <w:t>Whitaker</w:t>
      </w:r>
      <w:r w:rsidR="003A1265" w:rsidRPr="0804CCFF">
        <w:rPr>
          <w:sz w:val="20"/>
          <w:szCs w:val="20"/>
        </w:rPr>
        <w:t xml:space="preserve"> (</w:t>
      </w:r>
      <w:r w:rsidR="00066839" w:rsidRPr="0804CCFF">
        <w:rPr>
          <w:sz w:val="20"/>
          <w:szCs w:val="20"/>
        </w:rPr>
        <w:t>Clerk to Exning Parish Council</w:t>
      </w:r>
      <w:r w:rsidR="00503E4D" w:rsidRPr="0804CCFF">
        <w:rPr>
          <w:sz w:val="20"/>
          <w:szCs w:val="20"/>
        </w:rPr>
        <w:t>)</w:t>
      </w:r>
      <w:r w:rsidR="00785AD5">
        <w:rPr>
          <w:sz w:val="20"/>
          <w:szCs w:val="20"/>
        </w:rPr>
        <w:t>.</w:t>
      </w:r>
      <w:r w:rsidR="00AF2580">
        <w:rPr>
          <w:sz w:val="20"/>
          <w:szCs w:val="20"/>
        </w:rPr>
        <w:t xml:space="preserve"> </w:t>
      </w:r>
      <w:r w:rsidR="00645216">
        <w:rPr>
          <w:sz w:val="20"/>
          <w:szCs w:val="20"/>
        </w:rPr>
        <w:t xml:space="preserve"> </w:t>
      </w:r>
      <w:r w:rsidR="00604FBD">
        <w:rPr>
          <w:sz w:val="20"/>
          <w:szCs w:val="20"/>
        </w:rPr>
        <w:t>No</w:t>
      </w:r>
      <w:r w:rsidR="00645216">
        <w:rPr>
          <w:sz w:val="20"/>
          <w:szCs w:val="20"/>
        </w:rPr>
        <w:t xml:space="preserve"> member</w:t>
      </w:r>
      <w:r w:rsidR="00604FBD">
        <w:rPr>
          <w:sz w:val="20"/>
          <w:szCs w:val="20"/>
        </w:rPr>
        <w:t>s</w:t>
      </w:r>
      <w:r w:rsidR="00645216">
        <w:rPr>
          <w:sz w:val="20"/>
          <w:szCs w:val="20"/>
        </w:rPr>
        <w:t xml:space="preserve"> </w:t>
      </w:r>
      <w:r w:rsidR="00B52513">
        <w:rPr>
          <w:sz w:val="20"/>
          <w:szCs w:val="20"/>
        </w:rPr>
        <w:t>of the public.</w:t>
      </w:r>
    </w:p>
    <w:tbl>
      <w:tblPr>
        <w:tblW w:w="1122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racked applications"/>
      </w:tblPr>
      <w:tblGrid>
        <w:gridCol w:w="10206"/>
        <w:gridCol w:w="1015"/>
      </w:tblGrid>
      <w:tr w:rsidR="007947FC" w:rsidRPr="00F63F18" w14:paraId="5A9E7484" w14:textId="77777777" w:rsidTr="00DB1168">
        <w:trPr>
          <w:trHeight w:val="2520"/>
        </w:trPr>
        <w:tc>
          <w:tcPr>
            <w:tcW w:w="10206" w:type="dxa"/>
          </w:tcPr>
          <w:p w14:paraId="438F88A2" w14:textId="0D9DCCFA" w:rsidR="009C0A58" w:rsidRPr="00946D94" w:rsidRDefault="00F33162" w:rsidP="002A187F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1</w:t>
            </w:r>
            <w:r w:rsidR="005536C6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630000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CHAIR</w:t>
            </w:r>
            <w:r w:rsidR="00501574">
              <w:rPr>
                <w:b/>
                <w:sz w:val="20"/>
                <w:szCs w:val="20"/>
              </w:rPr>
              <w:t>’S</w:t>
            </w:r>
            <w:r w:rsidR="00B4495A" w:rsidRPr="00F63F18">
              <w:rPr>
                <w:b/>
                <w:sz w:val="20"/>
                <w:szCs w:val="20"/>
              </w:rPr>
              <w:t xml:space="preserve"> WELCOME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4495A" w:rsidRPr="00F63F18">
              <w:rPr>
                <w:b/>
                <w:sz w:val="20"/>
                <w:szCs w:val="20"/>
              </w:rPr>
              <w:t xml:space="preserve"> APOLOGIES FOR ABSENCE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9C1372" w:rsidRPr="00F63F18">
              <w:rPr>
                <w:bCs/>
                <w:sz w:val="20"/>
                <w:szCs w:val="20"/>
              </w:rPr>
              <w:t xml:space="preserve"> [LGA 1972, sch12,</w:t>
            </w:r>
            <w:r w:rsidR="00AC1C62">
              <w:rPr>
                <w:bCs/>
                <w:sz w:val="20"/>
                <w:szCs w:val="20"/>
              </w:rPr>
              <w:t xml:space="preserve"> </w:t>
            </w:r>
            <w:r w:rsidR="009C1372" w:rsidRPr="00F63F18">
              <w:rPr>
                <w:bCs/>
                <w:sz w:val="20"/>
                <w:szCs w:val="20"/>
              </w:rPr>
              <w:t>p40]</w:t>
            </w:r>
          </w:p>
          <w:p w14:paraId="0D1A7F05" w14:textId="434C1BD0" w:rsidR="00DF748A" w:rsidRPr="00F63F18" w:rsidRDefault="009C0A58" w:rsidP="00F01610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apologies</w:t>
            </w:r>
            <w:r w:rsidR="0078708B" w:rsidRPr="00F63F18">
              <w:rPr>
                <w:b/>
                <w:sz w:val="20"/>
                <w:szCs w:val="20"/>
              </w:rPr>
              <w:t>:</w:t>
            </w:r>
            <w:r w:rsidRPr="00F63F18">
              <w:rPr>
                <w:b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Chai</w:t>
            </w:r>
            <w:r w:rsidR="00501574">
              <w:rPr>
                <w:bCs/>
                <w:sz w:val="20"/>
                <w:szCs w:val="20"/>
              </w:rPr>
              <w:t>r</w:t>
            </w:r>
            <w:r w:rsidR="00AA462C" w:rsidRPr="00F63F18">
              <w:rPr>
                <w:bCs/>
                <w:sz w:val="20"/>
                <w:szCs w:val="20"/>
              </w:rPr>
              <w:t xml:space="preserve">, Cllr </w:t>
            </w:r>
            <w:r w:rsidR="00501574">
              <w:rPr>
                <w:bCs/>
                <w:sz w:val="20"/>
                <w:szCs w:val="20"/>
              </w:rPr>
              <w:t>L Morgan</w:t>
            </w:r>
            <w:r w:rsidR="000741C9" w:rsidRPr="00F63F18">
              <w:rPr>
                <w:bCs/>
                <w:sz w:val="20"/>
                <w:szCs w:val="20"/>
              </w:rPr>
              <w:t>,</w:t>
            </w:r>
            <w:r w:rsidR="003F6386" w:rsidRPr="00F63F18">
              <w:rPr>
                <w:bCs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opened the meeting</w:t>
            </w:r>
            <w:r w:rsidR="00035D52">
              <w:rPr>
                <w:bCs/>
                <w:sz w:val="20"/>
                <w:szCs w:val="20"/>
              </w:rPr>
              <w:t xml:space="preserve"> at 7</w:t>
            </w:r>
            <w:r w:rsidR="00501574">
              <w:rPr>
                <w:bCs/>
                <w:sz w:val="20"/>
                <w:szCs w:val="20"/>
              </w:rPr>
              <w:t>.</w:t>
            </w:r>
            <w:r w:rsidR="001E101F">
              <w:rPr>
                <w:bCs/>
                <w:sz w:val="20"/>
                <w:szCs w:val="20"/>
              </w:rPr>
              <w:t>00</w:t>
            </w:r>
            <w:r w:rsidR="00035D52">
              <w:rPr>
                <w:bCs/>
                <w:sz w:val="20"/>
                <w:szCs w:val="20"/>
              </w:rPr>
              <w:t xml:space="preserve">pm. </w:t>
            </w:r>
            <w:r w:rsidR="00F84BA1">
              <w:rPr>
                <w:bCs/>
                <w:sz w:val="20"/>
                <w:szCs w:val="20"/>
              </w:rPr>
              <w:t xml:space="preserve">Apologies received from </w:t>
            </w:r>
            <w:r w:rsidR="00215B20">
              <w:rPr>
                <w:bCs/>
                <w:sz w:val="20"/>
                <w:szCs w:val="20"/>
              </w:rPr>
              <w:t>Cllr</w:t>
            </w:r>
            <w:r w:rsidR="005B0C43">
              <w:rPr>
                <w:bCs/>
                <w:sz w:val="20"/>
                <w:szCs w:val="20"/>
              </w:rPr>
              <w:t>s</w:t>
            </w:r>
            <w:r w:rsidR="00215B20">
              <w:rPr>
                <w:bCs/>
                <w:sz w:val="20"/>
                <w:szCs w:val="20"/>
              </w:rPr>
              <w:t xml:space="preserve"> Andy Hall</w:t>
            </w:r>
            <w:r w:rsidR="0038473F">
              <w:rPr>
                <w:bCs/>
                <w:sz w:val="20"/>
                <w:szCs w:val="20"/>
              </w:rPr>
              <w:t>, J London, K Schosland</w:t>
            </w:r>
            <w:r w:rsidR="00215B20">
              <w:rPr>
                <w:bCs/>
                <w:sz w:val="20"/>
                <w:szCs w:val="20"/>
              </w:rPr>
              <w:t>.</w:t>
            </w:r>
            <w:r w:rsidR="0038473F">
              <w:rPr>
                <w:bCs/>
                <w:sz w:val="20"/>
                <w:szCs w:val="20"/>
              </w:rPr>
              <w:t xml:space="preserve">  SCC Cllr R Hood also gave apologies.</w:t>
            </w:r>
          </w:p>
          <w:p w14:paraId="3327E820" w14:textId="59C07224" w:rsidR="008A156F" w:rsidRDefault="008A156F" w:rsidP="00E6651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approve apologies from members:</w:t>
            </w:r>
            <w:r w:rsidRPr="00F63F18">
              <w:rPr>
                <w:bCs/>
                <w:sz w:val="20"/>
                <w:szCs w:val="20"/>
              </w:rPr>
              <w:t xml:space="preserve">  </w:t>
            </w:r>
            <w:r w:rsidR="003730FA">
              <w:rPr>
                <w:bCs/>
                <w:sz w:val="20"/>
                <w:szCs w:val="20"/>
              </w:rPr>
              <w:t>Cllr Hall’s apologies were approved. (LM/BG)</w:t>
            </w:r>
          </w:p>
          <w:p w14:paraId="23378081" w14:textId="530EA348" w:rsidR="00884364" w:rsidRDefault="003730FA" w:rsidP="001C166C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3785D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884364">
              <w:rPr>
                <w:b/>
                <w:sz w:val="20"/>
                <w:szCs w:val="20"/>
              </w:rPr>
              <w:t xml:space="preserve"> </w:t>
            </w:r>
            <w:r w:rsidR="00A06D0D">
              <w:rPr>
                <w:b/>
                <w:sz w:val="20"/>
                <w:szCs w:val="20"/>
              </w:rPr>
              <w:t>C</w:t>
            </w:r>
            <w:r w:rsidR="00D4182E">
              <w:rPr>
                <w:b/>
                <w:sz w:val="20"/>
                <w:szCs w:val="20"/>
              </w:rPr>
              <w:t>OMMUNITY POLICING TEAM REPORT: To receive report from the Community Policing Team (CPT)</w:t>
            </w:r>
            <w:r w:rsidR="0026553F">
              <w:rPr>
                <w:b/>
                <w:sz w:val="20"/>
                <w:szCs w:val="20"/>
              </w:rPr>
              <w:t>:</w:t>
            </w:r>
            <w:r w:rsidR="0026553F">
              <w:rPr>
                <w:bCs/>
                <w:sz w:val="20"/>
                <w:szCs w:val="20"/>
              </w:rPr>
              <w:t xml:space="preserve"> [EPC Standing Order 24]</w:t>
            </w:r>
            <w:r w:rsidR="004B24BB">
              <w:rPr>
                <w:bCs/>
                <w:sz w:val="20"/>
                <w:szCs w:val="20"/>
              </w:rPr>
              <w:t>. No report was submitted.</w:t>
            </w:r>
            <w:r w:rsidR="00884364">
              <w:rPr>
                <w:b/>
                <w:sz w:val="20"/>
                <w:szCs w:val="20"/>
              </w:rPr>
              <w:t xml:space="preserve"> </w:t>
            </w:r>
            <w:r w:rsidR="002960F1" w:rsidRPr="00F63F18">
              <w:rPr>
                <w:b/>
                <w:sz w:val="20"/>
                <w:szCs w:val="20"/>
              </w:rPr>
              <w:t xml:space="preserve"> </w:t>
            </w:r>
          </w:p>
          <w:p w14:paraId="5C562CB7" w14:textId="16BEFB16" w:rsidR="007A6D63" w:rsidRPr="00EA6AF9" w:rsidRDefault="004B24BB" w:rsidP="007A6D6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84467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084467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COUNCILLOR REPORTS</w:t>
            </w:r>
            <w:r w:rsidR="00084467">
              <w:rPr>
                <w:b/>
                <w:sz w:val="20"/>
                <w:szCs w:val="20"/>
              </w:rPr>
              <w:t>:</w:t>
            </w:r>
            <w:r w:rsidR="00243165">
              <w:rPr>
                <w:b/>
                <w:sz w:val="20"/>
                <w:szCs w:val="20"/>
              </w:rPr>
              <w:t xml:space="preserve"> </w:t>
            </w:r>
            <w:r w:rsidR="007A6D63">
              <w:rPr>
                <w:bCs/>
                <w:sz w:val="20"/>
                <w:szCs w:val="20"/>
              </w:rPr>
              <w:t>[EPC Standing Order 24]</w:t>
            </w:r>
          </w:p>
          <w:p w14:paraId="70FE42B1" w14:textId="1B7B0B4A" w:rsidR="007A6D63" w:rsidRPr="006A75F9" w:rsidRDefault="007A6D63" w:rsidP="007A6D63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Suffolk County Councillor, Rachel Hood – </w:t>
            </w:r>
            <w:r>
              <w:rPr>
                <w:bCs/>
                <w:sz w:val="20"/>
                <w:szCs w:val="20"/>
              </w:rPr>
              <w:t xml:space="preserve">Cllr Hood </w:t>
            </w:r>
            <w:r w:rsidR="007A72D5">
              <w:rPr>
                <w:bCs/>
                <w:sz w:val="20"/>
                <w:szCs w:val="20"/>
              </w:rPr>
              <w:t>had provided the County Report</w:t>
            </w:r>
            <w:r w:rsidR="00904515">
              <w:rPr>
                <w:bCs/>
                <w:sz w:val="20"/>
                <w:szCs w:val="20"/>
              </w:rPr>
              <w:t xml:space="preserve"> earlier in the month and was not present at the meeting, having sent apologies.</w:t>
            </w:r>
          </w:p>
          <w:p w14:paraId="5BA1D533" w14:textId="3945265B" w:rsidR="000A2476" w:rsidRPr="00E10E6E" w:rsidRDefault="007A6D63" w:rsidP="00E10E6E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West Suffolk Councillor, Jon London – </w:t>
            </w:r>
            <w:r>
              <w:rPr>
                <w:bCs/>
                <w:sz w:val="20"/>
                <w:szCs w:val="20"/>
              </w:rPr>
              <w:t xml:space="preserve">Cllr London </w:t>
            </w:r>
            <w:r w:rsidR="005C7B41">
              <w:rPr>
                <w:bCs/>
                <w:sz w:val="20"/>
                <w:szCs w:val="20"/>
              </w:rPr>
              <w:t>was not present at the meeting, having sent apologies.  No report submitted.</w:t>
            </w:r>
          </w:p>
          <w:p w14:paraId="2390D558" w14:textId="73ADD95C" w:rsidR="000264AF" w:rsidRPr="00F63F18" w:rsidRDefault="00B40BF0" w:rsidP="000A2476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3785D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27416B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DECLARATIONS OF INTEREST</w:t>
            </w:r>
            <w:r w:rsidR="00305276" w:rsidRPr="00F63F18">
              <w:rPr>
                <w:b/>
                <w:sz w:val="20"/>
                <w:szCs w:val="20"/>
              </w:rPr>
              <w:t>:</w:t>
            </w:r>
            <w:r w:rsidR="00545013" w:rsidRPr="00F63F18">
              <w:rPr>
                <w:b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[Localism Act 2011,</w:t>
            </w:r>
            <w:r w:rsidR="009F7A22">
              <w:rPr>
                <w:bCs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ss.31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545013" w:rsidRPr="00F63F18">
              <w:rPr>
                <w:bCs/>
                <w:sz w:val="20"/>
                <w:szCs w:val="20"/>
              </w:rPr>
              <w:t>33]</w:t>
            </w:r>
          </w:p>
          <w:p w14:paraId="72F0117D" w14:textId="31CBA94D" w:rsidR="005C2AF2" w:rsidRPr="00F63F18" w:rsidRDefault="005C2AF2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Councillors are invited to raise any declarations of interest concerning items on the agenda: </w:t>
            </w:r>
            <w:r w:rsidR="00C12057">
              <w:rPr>
                <w:bCs/>
                <w:sz w:val="20"/>
                <w:szCs w:val="20"/>
              </w:rPr>
              <w:t>No declarations of interest were raised.</w:t>
            </w:r>
          </w:p>
          <w:p w14:paraId="35654430" w14:textId="1F78A8CA" w:rsidR="00265B61" w:rsidRPr="00F63F18" w:rsidRDefault="00C124FD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To Consider any </w:t>
            </w:r>
            <w:r w:rsidR="007927D2" w:rsidRPr="00F63F18">
              <w:rPr>
                <w:b/>
                <w:sz w:val="20"/>
                <w:szCs w:val="20"/>
              </w:rPr>
              <w:t>Requests for Dispensation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EF3E4D" w:rsidRPr="00F63F18">
              <w:rPr>
                <w:bCs/>
                <w:sz w:val="20"/>
                <w:szCs w:val="20"/>
              </w:rPr>
              <w:t xml:space="preserve"> </w:t>
            </w:r>
            <w:r w:rsidR="000B067D" w:rsidRPr="00F63F18">
              <w:rPr>
                <w:bCs/>
                <w:sz w:val="20"/>
                <w:szCs w:val="20"/>
              </w:rPr>
              <w:t xml:space="preserve"> </w:t>
            </w:r>
            <w:r w:rsidR="00E82240" w:rsidRPr="00F63F18">
              <w:rPr>
                <w:bCs/>
                <w:sz w:val="20"/>
                <w:szCs w:val="20"/>
              </w:rPr>
              <w:t>None received.</w:t>
            </w:r>
          </w:p>
          <w:p w14:paraId="019A2FE3" w14:textId="65A1721D" w:rsidR="001C25B7" w:rsidRPr="00F63F18" w:rsidRDefault="0002424D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3785D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 xml:space="preserve">MINUTES OF THE </w:t>
            </w:r>
            <w:r w:rsidR="00AD314F">
              <w:rPr>
                <w:b/>
                <w:sz w:val="20"/>
                <w:szCs w:val="20"/>
              </w:rPr>
              <w:t>ORDINARY</w:t>
            </w:r>
            <w:r w:rsidR="008B20ED" w:rsidRPr="00F63F18">
              <w:rPr>
                <w:b/>
                <w:sz w:val="20"/>
                <w:szCs w:val="20"/>
              </w:rPr>
              <w:t xml:space="preserve"> MEETING</w:t>
            </w:r>
            <w:r w:rsidR="003E4916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>OF EXNING PARISH COUNCIL HELD ON</w:t>
            </w:r>
            <w:r w:rsidR="005C6176">
              <w:rPr>
                <w:b/>
                <w:sz w:val="20"/>
                <w:szCs w:val="20"/>
              </w:rPr>
              <w:t xml:space="preserve"> </w:t>
            </w:r>
            <w:r w:rsidR="00AD314F">
              <w:rPr>
                <w:b/>
                <w:sz w:val="20"/>
                <w:szCs w:val="20"/>
              </w:rPr>
              <w:t>23</w:t>
            </w:r>
            <w:r w:rsidR="00AD314F" w:rsidRPr="00AD314F">
              <w:rPr>
                <w:b/>
                <w:sz w:val="20"/>
                <w:szCs w:val="20"/>
                <w:vertAlign w:val="superscript"/>
              </w:rPr>
              <w:t>rd</w:t>
            </w:r>
            <w:r w:rsidR="00AD314F">
              <w:rPr>
                <w:b/>
                <w:sz w:val="20"/>
                <w:szCs w:val="20"/>
              </w:rPr>
              <w:t xml:space="preserve"> JULY</w:t>
            </w:r>
            <w:r w:rsidR="001329EF">
              <w:rPr>
                <w:b/>
                <w:sz w:val="20"/>
                <w:szCs w:val="20"/>
              </w:rPr>
              <w:t xml:space="preserve"> </w:t>
            </w:r>
            <w:r w:rsidR="00EB3F89" w:rsidRPr="00F63F18">
              <w:rPr>
                <w:b/>
                <w:sz w:val="20"/>
                <w:szCs w:val="20"/>
              </w:rPr>
              <w:t>202</w:t>
            </w:r>
            <w:r w:rsidR="00DD0E28">
              <w:rPr>
                <w:b/>
                <w:sz w:val="20"/>
                <w:szCs w:val="20"/>
              </w:rPr>
              <w:t>5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F45B6B" w:rsidRPr="00F63F18">
              <w:rPr>
                <w:b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[LGA 1972, Sch12,</w:t>
            </w:r>
            <w:r w:rsidR="00074D7B">
              <w:rPr>
                <w:bCs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p41(4)]</w:t>
            </w:r>
          </w:p>
          <w:p w14:paraId="4E2AFE75" w14:textId="30649AFC" w:rsidR="0019086A" w:rsidRPr="0048624F" w:rsidRDefault="005E10F7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48624F">
              <w:rPr>
                <w:b/>
                <w:sz w:val="20"/>
                <w:szCs w:val="20"/>
              </w:rPr>
              <w:t xml:space="preserve">To consider </w:t>
            </w:r>
            <w:r w:rsidR="0040788C">
              <w:rPr>
                <w:b/>
                <w:sz w:val="20"/>
                <w:szCs w:val="20"/>
              </w:rPr>
              <w:t>and</w:t>
            </w:r>
            <w:r w:rsidRPr="0048624F">
              <w:rPr>
                <w:b/>
                <w:sz w:val="20"/>
                <w:szCs w:val="20"/>
              </w:rPr>
              <w:t xml:space="preserve"> adopt the minutes as a true record of the proceedings</w:t>
            </w:r>
            <w:r w:rsidR="003A19AE" w:rsidRPr="0048624F">
              <w:rPr>
                <w:b/>
                <w:sz w:val="20"/>
                <w:szCs w:val="20"/>
              </w:rPr>
              <w:t xml:space="preserve">: </w:t>
            </w:r>
            <w:r w:rsidR="00110720" w:rsidRPr="0048624F">
              <w:rPr>
                <w:bCs/>
                <w:sz w:val="20"/>
                <w:szCs w:val="20"/>
              </w:rPr>
              <w:t>The minutes were approved, with</w:t>
            </w:r>
            <w:r w:rsidR="00107FB7" w:rsidRPr="0048624F">
              <w:rPr>
                <w:bCs/>
                <w:sz w:val="20"/>
                <w:szCs w:val="20"/>
              </w:rPr>
              <w:t xml:space="preserve"> </w:t>
            </w:r>
            <w:r w:rsidR="00ED1E8F">
              <w:rPr>
                <w:bCs/>
                <w:sz w:val="20"/>
                <w:szCs w:val="20"/>
              </w:rPr>
              <w:t>no</w:t>
            </w:r>
            <w:r w:rsidR="00110720" w:rsidRPr="0048624F">
              <w:rPr>
                <w:bCs/>
                <w:sz w:val="20"/>
                <w:szCs w:val="20"/>
              </w:rPr>
              <w:t xml:space="preserve"> amendment</w:t>
            </w:r>
            <w:r w:rsidR="00ED1E8F">
              <w:rPr>
                <w:bCs/>
                <w:sz w:val="20"/>
                <w:szCs w:val="20"/>
              </w:rPr>
              <w:t>s</w:t>
            </w:r>
            <w:r w:rsidR="00110720" w:rsidRPr="0048624F">
              <w:rPr>
                <w:bCs/>
                <w:sz w:val="20"/>
                <w:szCs w:val="20"/>
              </w:rPr>
              <w:t xml:space="preserve">,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110720" w:rsidRPr="0048624F">
              <w:rPr>
                <w:bCs/>
                <w:sz w:val="20"/>
                <w:szCs w:val="20"/>
              </w:rPr>
              <w:t xml:space="preserve"> were signed by the Chair</w:t>
            </w:r>
            <w:r w:rsidR="00343C04" w:rsidRPr="0048624F">
              <w:rPr>
                <w:bCs/>
                <w:sz w:val="20"/>
                <w:szCs w:val="20"/>
              </w:rPr>
              <w:t>.</w:t>
            </w:r>
            <w:r w:rsidR="001329EF" w:rsidRPr="0048624F">
              <w:rPr>
                <w:bCs/>
                <w:sz w:val="20"/>
                <w:szCs w:val="20"/>
              </w:rPr>
              <w:t xml:space="preserve"> </w:t>
            </w:r>
            <w:r w:rsidR="001C7B37">
              <w:rPr>
                <w:bCs/>
                <w:sz w:val="20"/>
                <w:szCs w:val="20"/>
              </w:rPr>
              <w:t>(</w:t>
            </w:r>
            <w:r w:rsidR="00B52059">
              <w:rPr>
                <w:bCs/>
                <w:sz w:val="20"/>
                <w:szCs w:val="20"/>
              </w:rPr>
              <w:t>LM/BG</w:t>
            </w:r>
            <w:r w:rsidR="001C7B37">
              <w:rPr>
                <w:bCs/>
                <w:sz w:val="20"/>
                <w:szCs w:val="20"/>
              </w:rPr>
              <w:t>)</w:t>
            </w:r>
          </w:p>
          <w:p w14:paraId="2629A040" w14:textId="69EC199A" w:rsidR="006A5AC9" w:rsidRPr="00F63F18" w:rsidRDefault="0019086A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consider any matters arising from the minutes which are not on this agenda</w:t>
            </w:r>
            <w:r w:rsidR="001C42DE" w:rsidRPr="00F63F18">
              <w:rPr>
                <w:b/>
                <w:sz w:val="20"/>
                <w:szCs w:val="20"/>
              </w:rPr>
              <w:t xml:space="preserve">: </w:t>
            </w:r>
            <w:r w:rsidR="004E1B02">
              <w:rPr>
                <w:bCs/>
                <w:sz w:val="20"/>
                <w:szCs w:val="20"/>
              </w:rPr>
              <w:t>None.</w:t>
            </w:r>
          </w:p>
          <w:p w14:paraId="6D16EC86" w14:textId="4D4FDE18" w:rsidR="00230BCA" w:rsidRPr="00F63F18" w:rsidRDefault="00B84FB7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FINANCE</w:t>
            </w:r>
            <w:r w:rsidR="00433508" w:rsidRPr="00F63F18">
              <w:rPr>
                <w:b/>
                <w:sz w:val="20"/>
                <w:szCs w:val="20"/>
              </w:rPr>
              <w:t xml:space="preserve">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433508" w:rsidRPr="00F63F18">
              <w:rPr>
                <w:b/>
                <w:sz w:val="20"/>
                <w:szCs w:val="20"/>
              </w:rPr>
              <w:t xml:space="preserve"> ADMINISTRATION</w:t>
            </w:r>
          </w:p>
          <w:p w14:paraId="5DBA6A2C" w14:textId="21A4118D" w:rsidR="00FA20AA" w:rsidRPr="00F63F18" w:rsidRDefault="00DE2C6D" w:rsidP="00BC040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3785D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7360AE" w:rsidRPr="00F63F18">
              <w:rPr>
                <w:b/>
                <w:sz w:val="20"/>
                <w:szCs w:val="20"/>
              </w:rPr>
              <w:t xml:space="preserve">FINANCE REPORT: </w:t>
            </w:r>
            <w:r w:rsidR="00FA20AA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A20AA" w:rsidRPr="00F63F18">
              <w:rPr>
                <w:bCs/>
                <w:sz w:val="20"/>
                <w:szCs w:val="20"/>
              </w:rPr>
              <w:t xml:space="preserve"> Audit Regulations 2015 (SI 2015/234), reg3] </w:t>
            </w:r>
          </w:p>
          <w:p w14:paraId="37E78C7B" w14:textId="15C29C66" w:rsidR="00871C6D" w:rsidRPr="00F63F18" w:rsidRDefault="007466C3" w:rsidP="00F01610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report for</w:t>
            </w:r>
            <w:r w:rsidR="000729A1" w:rsidRPr="00F63F18">
              <w:rPr>
                <w:b/>
                <w:sz w:val="20"/>
                <w:szCs w:val="20"/>
              </w:rPr>
              <w:t xml:space="preserve"> </w:t>
            </w:r>
            <w:r w:rsidR="00B52059">
              <w:rPr>
                <w:b/>
                <w:sz w:val="20"/>
                <w:szCs w:val="20"/>
              </w:rPr>
              <w:t>August</w:t>
            </w:r>
            <w:r w:rsidR="00821222" w:rsidRPr="00F63F18">
              <w:rPr>
                <w:b/>
                <w:sz w:val="20"/>
                <w:szCs w:val="20"/>
              </w:rPr>
              <w:t xml:space="preserve"> 202</w:t>
            </w:r>
            <w:r w:rsidR="002C6470">
              <w:rPr>
                <w:b/>
                <w:sz w:val="20"/>
                <w:szCs w:val="20"/>
              </w:rPr>
              <w:t>5</w:t>
            </w:r>
            <w:r w:rsidR="00F31EBB" w:rsidRPr="00F63F18">
              <w:rPr>
                <w:b/>
                <w:sz w:val="20"/>
                <w:szCs w:val="20"/>
              </w:rPr>
              <w:t>:</w:t>
            </w:r>
            <w:r w:rsidR="00F31EBB"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>The finance repor</w:t>
            </w:r>
            <w:r w:rsidR="009570E8">
              <w:rPr>
                <w:bCs/>
                <w:sz w:val="20"/>
                <w:szCs w:val="20"/>
              </w:rPr>
              <w:t>t f</w:t>
            </w:r>
            <w:r w:rsidR="000E5033">
              <w:rPr>
                <w:bCs/>
                <w:sz w:val="20"/>
                <w:szCs w:val="20"/>
              </w:rPr>
              <w:t xml:space="preserve">or </w:t>
            </w:r>
            <w:r w:rsidR="00B52059">
              <w:rPr>
                <w:bCs/>
                <w:sz w:val="20"/>
                <w:szCs w:val="20"/>
              </w:rPr>
              <w:t>August</w:t>
            </w:r>
            <w:r w:rsidR="000E5033">
              <w:rPr>
                <w:bCs/>
                <w:sz w:val="20"/>
                <w:szCs w:val="20"/>
              </w:rPr>
              <w:t xml:space="preserve"> 2025</w:t>
            </w:r>
            <w:r w:rsidR="00ED2827">
              <w:rPr>
                <w:bCs/>
                <w:sz w:val="20"/>
                <w:szCs w:val="20"/>
              </w:rPr>
              <w:t xml:space="preserve"> </w:t>
            </w:r>
            <w:r w:rsidR="005D3784">
              <w:rPr>
                <w:bCs/>
                <w:sz w:val="20"/>
                <w:szCs w:val="20"/>
              </w:rPr>
              <w:t>was noted.</w:t>
            </w:r>
          </w:p>
          <w:p w14:paraId="30F77D91" w14:textId="7395B73E" w:rsidR="006D7D04" w:rsidRPr="00F63F18" w:rsidRDefault="00871C6D" w:rsidP="00F01610">
            <w:pPr>
              <w:pStyle w:val="ListParagraph"/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Current Financial Position from the Clerk:</w:t>
            </w:r>
            <w:r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 xml:space="preserve">The financial position </w:t>
            </w:r>
            <w:r w:rsidR="007B7D64">
              <w:rPr>
                <w:bCs/>
                <w:sz w:val="20"/>
                <w:szCs w:val="20"/>
              </w:rPr>
              <w:t>was reported as £</w:t>
            </w:r>
            <w:r w:rsidR="00B52059">
              <w:rPr>
                <w:bCs/>
                <w:sz w:val="20"/>
                <w:szCs w:val="20"/>
              </w:rPr>
              <w:t>206,823.01</w:t>
            </w:r>
            <w:r w:rsidR="003D2B88">
              <w:rPr>
                <w:bCs/>
                <w:sz w:val="20"/>
                <w:szCs w:val="20"/>
              </w:rPr>
              <w:t xml:space="preserve"> </w:t>
            </w:r>
            <w:r w:rsidR="007B7D64">
              <w:rPr>
                <w:bCs/>
                <w:sz w:val="20"/>
                <w:szCs w:val="20"/>
              </w:rPr>
              <w:t xml:space="preserve">at </w:t>
            </w:r>
            <w:r w:rsidR="002D4939">
              <w:rPr>
                <w:bCs/>
                <w:sz w:val="20"/>
                <w:szCs w:val="20"/>
              </w:rPr>
              <w:t>2</w:t>
            </w:r>
            <w:r w:rsidR="00B52059">
              <w:rPr>
                <w:bCs/>
                <w:sz w:val="20"/>
                <w:szCs w:val="20"/>
              </w:rPr>
              <w:t>4</w:t>
            </w:r>
            <w:r w:rsidR="00FA67DD">
              <w:rPr>
                <w:bCs/>
                <w:sz w:val="20"/>
                <w:szCs w:val="20"/>
              </w:rPr>
              <w:t>/</w:t>
            </w:r>
            <w:r w:rsidR="00B52059">
              <w:rPr>
                <w:bCs/>
                <w:sz w:val="20"/>
                <w:szCs w:val="20"/>
              </w:rPr>
              <w:t>9</w:t>
            </w:r>
            <w:r w:rsidR="0034484D">
              <w:rPr>
                <w:bCs/>
                <w:sz w:val="20"/>
                <w:szCs w:val="20"/>
              </w:rPr>
              <w:t>/</w:t>
            </w:r>
            <w:r w:rsidR="004A1AA7">
              <w:rPr>
                <w:bCs/>
                <w:sz w:val="20"/>
                <w:szCs w:val="20"/>
              </w:rPr>
              <w:t>2025</w:t>
            </w:r>
            <w:r w:rsidR="00EC6827">
              <w:rPr>
                <w:bCs/>
                <w:sz w:val="20"/>
                <w:szCs w:val="20"/>
              </w:rPr>
              <w:t>.</w:t>
            </w:r>
          </w:p>
          <w:p w14:paraId="0C8F4319" w14:textId="38308034" w:rsidR="00DE42EC" w:rsidRPr="00F63F18" w:rsidRDefault="006A4131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3785D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2272F2" w:rsidRPr="00F63F18">
              <w:rPr>
                <w:b/>
                <w:sz w:val="20"/>
                <w:szCs w:val="20"/>
              </w:rPr>
              <w:t xml:space="preserve">SUBMISSION OF SCHEDULES OF </w:t>
            </w:r>
            <w:r w:rsidR="00BD7D4C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D7D4C" w:rsidRPr="00F63F18">
              <w:rPr>
                <w:b/>
                <w:sz w:val="20"/>
                <w:szCs w:val="20"/>
              </w:rPr>
              <w:t xml:space="preserve"> PAYMENTS</w:t>
            </w:r>
            <w:r w:rsidR="002272F2" w:rsidRPr="00F63F18">
              <w:rPr>
                <w:b/>
                <w:sz w:val="20"/>
                <w:szCs w:val="20"/>
              </w:rPr>
              <w:t xml:space="preserve">: </w:t>
            </w:r>
            <w:r w:rsidR="002F7068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2F7068" w:rsidRPr="00F63F18">
              <w:rPr>
                <w:bCs/>
                <w:sz w:val="20"/>
                <w:szCs w:val="20"/>
              </w:rPr>
              <w:t xml:space="preserve"> Audit Regulations 2015 (SI 2015/234), reg3]</w:t>
            </w:r>
          </w:p>
          <w:p w14:paraId="589A4188" w14:textId="20D6A9ED" w:rsidR="00AE11C9" w:rsidRPr="00F63F18" w:rsidRDefault="00FE5A12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Approval of</w:t>
            </w:r>
            <w:r w:rsidR="00215E31" w:rsidRPr="00F63F18">
              <w:rPr>
                <w:b/>
                <w:sz w:val="20"/>
                <w:szCs w:val="20"/>
              </w:rPr>
              <w:t xml:space="preserve"> receipt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215E31" w:rsidRPr="00F63F18">
              <w:rPr>
                <w:b/>
                <w:sz w:val="20"/>
                <w:szCs w:val="20"/>
              </w:rPr>
              <w:t xml:space="preserve"> payment schedule</w:t>
            </w:r>
            <w:r w:rsidR="003D3030">
              <w:rPr>
                <w:b/>
                <w:sz w:val="20"/>
                <w:szCs w:val="20"/>
              </w:rPr>
              <w:t>s</w:t>
            </w:r>
            <w:r w:rsidR="00215E31" w:rsidRPr="00F63F18">
              <w:rPr>
                <w:b/>
                <w:sz w:val="20"/>
                <w:szCs w:val="20"/>
              </w:rPr>
              <w:t xml:space="preserve"> for</w:t>
            </w:r>
            <w:r w:rsidR="003B332F" w:rsidRPr="00F63F18">
              <w:rPr>
                <w:b/>
                <w:sz w:val="20"/>
                <w:szCs w:val="20"/>
              </w:rPr>
              <w:t xml:space="preserve"> </w:t>
            </w:r>
            <w:r w:rsidR="00DC542D">
              <w:rPr>
                <w:b/>
                <w:sz w:val="20"/>
                <w:szCs w:val="20"/>
              </w:rPr>
              <w:t xml:space="preserve">August </w:t>
            </w:r>
            <w:r w:rsidR="00592518">
              <w:rPr>
                <w:b/>
                <w:sz w:val="20"/>
                <w:szCs w:val="20"/>
              </w:rPr>
              <w:t>and September</w:t>
            </w:r>
            <w:r w:rsidR="006A4131">
              <w:rPr>
                <w:b/>
                <w:sz w:val="20"/>
                <w:szCs w:val="20"/>
              </w:rPr>
              <w:t xml:space="preserve"> </w:t>
            </w:r>
            <w:r w:rsidR="00041EF2">
              <w:rPr>
                <w:b/>
                <w:sz w:val="20"/>
                <w:szCs w:val="20"/>
              </w:rPr>
              <w:t>2025</w:t>
            </w:r>
            <w:r w:rsidR="00DA1349" w:rsidRPr="00F63F18">
              <w:rPr>
                <w:b/>
                <w:sz w:val="20"/>
                <w:szCs w:val="20"/>
              </w:rPr>
              <w:t>:</w:t>
            </w:r>
            <w:r w:rsidR="00DA1349" w:rsidRPr="00F63F18">
              <w:rPr>
                <w:bCs/>
                <w:sz w:val="20"/>
                <w:szCs w:val="20"/>
              </w:rPr>
              <w:t xml:space="preserve"> </w:t>
            </w:r>
            <w:r w:rsidR="00E75184" w:rsidRPr="00F63F18">
              <w:rPr>
                <w:bCs/>
                <w:sz w:val="20"/>
                <w:szCs w:val="20"/>
              </w:rPr>
              <w:t xml:space="preserve">The receipt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E75184" w:rsidRPr="00F63F18">
              <w:rPr>
                <w:bCs/>
                <w:sz w:val="20"/>
                <w:szCs w:val="20"/>
              </w:rPr>
              <w:t xml:space="preserve"> payment schedule</w:t>
            </w:r>
            <w:r w:rsidR="00C809D7" w:rsidRPr="00F63F18">
              <w:rPr>
                <w:bCs/>
                <w:sz w:val="20"/>
                <w:szCs w:val="20"/>
              </w:rPr>
              <w:t>s</w:t>
            </w:r>
            <w:r w:rsidR="00E75184" w:rsidRPr="00F63F18">
              <w:rPr>
                <w:bCs/>
                <w:sz w:val="20"/>
                <w:szCs w:val="20"/>
              </w:rPr>
              <w:t xml:space="preserve"> for</w:t>
            </w:r>
            <w:r w:rsidR="00EF471E">
              <w:rPr>
                <w:bCs/>
                <w:sz w:val="20"/>
                <w:szCs w:val="20"/>
              </w:rPr>
              <w:t xml:space="preserve"> </w:t>
            </w:r>
            <w:r w:rsidR="00592518">
              <w:rPr>
                <w:bCs/>
                <w:sz w:val="20"/>
                <w:szCs w:val="20"/>
              </w:rPr>
              <w:t>August and September</w:t>
            </w:r>
            <w:r w:rsidR="006A4131">
              <w:rPr>
                <w:bCs/>
                <w:sz w:val="20"/>
                <w:szCs w:val="20"/>
              </w:rPr>
              <w:t xml:space="preserve"> </w:t>
            </w:r>
            <w:r w:rsidR="00B20F47">
              <w:rPr>
                <w:bCs/>
                <w:sz w:val="20"/>
                <w:szCs w:val="20"/>
              </w:rPr>
              <w:t>2025</w:t>
            </w:r>
            <w:r w:rsidR="00E75184" w:rsidRPr="00F63F18">
              <w:rPr>
                <w:bCs/>
                <w:sz w:val="20"/>
                <w:szCs w:val="20"/>
              </w:rPr>
              <w:t xml:space="preserve"> </w:t>
            </w:r>
            <w:r w:rsidR="008A18E9">
              <w:rPr>
                <w:bCs/>
                <w:sz w:val="20"/>
                <w:szCs w:val="20"/>
              </w:rPr>
              <w:t>were approved</w:t>
            </w:r>
            <w:r w:rsidR="00F10475">
              <w:rPr>
                <w:bCs/>
                <w:sz w:val="20"/>
                <w:szCs w:val="20"/>
              </w:rPr>
              <w:t xml:space="preserve"> and </w:t>
            </w:r>
            <w:r w:rsidR="00C7147D">
              <w:rPr>
                <w:bCs/>
                <w:sz w:val="20"/>
                <w:szCs w:val="20"/>
              </w:rPr>
              <w:t xml:space="preserve">are appended to these minutes under Appendix A. </w:t>
            </w:r>
            <w:r w:rsidR="008A18E9">
              <w:rPr>
                <w:bCs/>
                <w:sz w:val="20"/>
                <w:szCs w:val="20"/>
              </w:rPr>
              <w:t>(</w:t>
            </w:r>
            <w:r w:rsidR="004D3BE2">
              <w:rPr>
                <w:bCs/>
                <w:sz w:val="20"/>
                <w:szCs w:val="20"/>
              </w:rPr>
              <w:t>LM/CI</w:t>
            </w:r>
            <w:r w:rsidR="005162AF">
              <w:rPr>
                <w:bCs/>
                <w:sz w:val="20"/>
                <w:szCs w:val="20"/>
              </w:rPr>
              <w:t>)</w:t>
            </w:r>
          </w:p>
          <w:p w14:paraId="67A8635D" w14:textId="263561CF" w:rsidR="006F34E5" w:rsidRPr="00F63F18" w:rsidRDefault="00C454EA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Authorisation of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5D13C7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3C7" w:rsidRPr="00F63F18">
              <w:rPr>
                <w:b/>
                <w:sz w:val="20"/>
                <w:szCs w:val="20"/>
              </w:rPr>
              <w:t xml:space="preserve"> </w:t>
            </w:r>
            <w:r w:rsidR="00215E31" w:rsidRPr="00F63F18">
              <w:rPr>
                <w:b/>
                <w:sz w:val="20"/>
                <w:szCs w:val="20"/>
              </w:rPr>
              <w:t xml:space="preserve">payments for the </w:t>
            </w:r>
            <w:r w:rsidR="006F34E5" w:rsidRPr="00F63F18">
              <w:rPr>
                <w:b/>
                <w:sz w:val="20"/>
                <w:szCs w:val="20"/>
              </w:rPr>
              <w:t xml:space="preserve">current </w:t>
            </w:r>
            <w:r w:rsidR="00215E31" w:rsidRPr="00F63F18">
              <w:rPr>
                <w:b/>
                <w:sz w:val="20"/>
                <w:szCs w:val="20"/>
              </w:rPr>
              <w:t>month</w:t>
            </w:r>
            <w:r w:rsidR="005156E5" w:rsidRPr="00F63F18">
              <w:rPr>
                <w:b/>
                <w:sz w:val="20"/>
                <w:szCs w:val="20"/>
              </w:rPr>
              <w:t xml:space="preserve">: </w:t>
            </w:r>
            <w:r w:rsidR="00F93D71" w:rsidRPr="00F63F18">
              <w:rPr>
                <w:bCs/>
                <w:sz w:val="20"/>
                <w:szCs w:val="20"/>
              </w:rPr>
              <w:t>T</w:t>
            </w:r>
            <w:r w:rsidR="00AC5831" w:rsidRPr="00F63F18">
              <w:rPr>
                <w:bCs/>
                <w:sz w:val="20"/>
                <w:szCs w:val="20"/>
              </w:rPr>
              <w:t xml:space="preserve">he </w:t>
            </w:r>
            <w:r w:rsidR="007654D3">
              <w:rPr>
                <w:bCs/>
                <w:sz w:val="20"/>
                <w:szCs w:val="20"/>
              </w:rPr>
              <w:t>August and September</w:t>
            </w:r>
            <w:r w:rsidR="00373BF9">
              <w:rPr>
                <w:bCs/>
                <w:sz w:val="20"/>
                <w:szCs w:val="20"/>
              </w:rPr>
              <w:t xml:space="preserve"> 2025</w:t>
            </w:r>
            <w:r w:rsidR="004B75A6" w:rsidRPr="00F63F18">
              <w:rPr>
                <w:bCs/>
                <w:sz w:val="20"/>
                <w:szCs w:val="20"/>
              </w:rPr>
              <w:t xml:space="preserve"> </w:t>
            </w:r>
            <w:r w:rsidR="00562965">
              <w:rPr>
                <w:bCs/>
                <w:sz w:val="20"/>
                <w:szCs w:val="20"/>
              </w:rPr>
              <w:t xml:space="preserve">confidential and </w:t>
            </w:r>
            <w:r w:rsidR="00F93D71" w:rsidRPr="00F63F18">
              <w:rPr>
                <w:bCs/>
                <w:sz w:val="20"/>
                <w:szCs w:val="20"/>
              </w:rPr>
              <w:t xml:space="preserve">non-confidential payments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93D71" w:rsidRPr="00F63F18">
              <w:rPr>
                <w:bCs/>
                <w:sz w:val="20"/>
                <w:szCs w:val="20"/>
              </w:rPr>
              <w:t xml:space="preserve"> receipts </w:t>
            </w:r>
            <w:r w:rsidR="00742878">
              <w:rPr>
                <w:bCs/>
                <w:sz w:val="20"/>
                <w:szCs w:val="20"/>
              </w:rPr>
              <w:t xml:space="preserve">were scrutinised and </w:t>
            </w:r>
            <w:r w:rsidR="0028442E">
              <w:rPr>
                <w:bCs/>
                <w:sz w:val="20"/>
                <w:szCs w:val="20"/>
              </w:rPr>
              <w:t>authorised</w:t>
            </w:r>
            <w:r w:rsidR="009B7B49">
              <w:rPr>
                <w:bCs/>
                <w:sz w:val="20"/>
                <w:szCs w:val="20"/>
              </w:rPr>
              <w:t xml:space="preserve"> by Cllr Morgan.</w:t>
            </w:r>
          </w:p>
          <w:p w14:paraId="1E9C6FCF" w14:textId="0FE28FEA" w:rsidR="0028442E" w:rsidRDefault="00C454EA" w:rsidP="00FE230E">
            <w:pPr>
              <w:pStyle w:val="ListParagraph"/>
              <w:widowControl w:val="0"/>
              <w:numPr>
                <w:ilvl w:val="0"/>
                <w:numId w:val="6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9B7B49">
              <w:rPr>
                <w:b/>
                <w:sz w:val="20"/>
                <w:szCs w:val="20"/>
              </w:rPr>
              <w:t>Confirmation of</w:t>
            </w:r>
            <w:r w:rsidR="00215E31" w:rsidRPr="009B7B49">
              <w:rPr>
                <w:b/>
                <w:sz w:val="20"/>
                <w:szCs w:val="20"/>
              </w:rPr>
              <w:t xml:space="preserve"> electronic payments for the </w:t>
            </w:r>
            <w:r w:rsidR="00DA1349" w:rsidRPr="009B7B49">
              <w:rPr>
                <w:b/>
                <w:sz w:val="20"/>
                <w:szCs w:val="20"/>
              </w:rPr>
              <w:t>previous month</w:t>
            </w:r>
            <w:r w:rsidR="00215E31" w:rsidRPr="009B7B49">
              <w:rPr>
                <w:b/>
                <w:sz w:val="20"/>
                <w:szCs w:val="20"/>
              </w:rPr>
              <w:t>:</w:t>
            </w:r>
            <w:r w:rsidR="00D04B16" w:rsidRPr="009B7B49">
              <w:rPr>
                <w:b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The electronic payments for</w:t>
            </w:r>
            <w:r w:rsidR="00423842" w:rsidRPr="009B7B49">
              <w:rPr>
                <w:bCs/>
                <w:sz w:val="20"/>
                <w:szCs w:val="20"/>
              </w:rPr>
              <w:t xml:space="preserve"> </w:t>
            </w:r>
            <w:r w:rsidR="006D07E3">
              <w:rPr>
                <w:bCs/>
                <w:sz w:val="20"/>
                <w:szCs w:val="20"/>
              </w:rPr>
              <w:t>July</w:t>
            </w:r>
            <w:r w:rsidR="00446DA4">
              <w:rPr>
                <w:bCs/>
                <w:sz w:val="20"/>
                <w:szCs w:val="20"/>
              </w:rPr>
              <w:t xml:space="preserve"> </w:t>
            </w:r>
            <w:r w:rsidR="005632D4" w:rsidRPr="009B7B49">
              <w:rPr>
                <w:bCs/>
                <w:sz w:val="20"/>
                <w:szCs w:val="20"/>
              </w:rPr>
              <w:t>2025</w:t>
            </w:r>
            <w:r w:rsidR="0018576B" w:rsidRPr="009B7B49">
              <w:rPr>
                <w:bCs/>
                <w:sz w:val="20"/>
                <w:szCs w:val="20"/>
              </w:rPr>
              <w:t xml:space="preserve"> </w:t>
            </w:r>
            <w:r w:rsidR="009B7B49" w:rsidRPr="009B7B49">
              <w:rPr>
                <w:bCs/>
                <w:sz w:val="20"/>
                <w:szCs w:val="20"/>
              </w:rPr>
              <w:t>were</w:t>
            </w:r>
            <w:r w:rsidR="001229A4" w:rsidRPr="009B7B49">
              <w:rPr>
                <w:bCs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confirmed against the bank statements</w:t>
            </w:r>
            <w:r w:rsidR="00BC265A" w:rsidRPr="009B7B49">
              <w:rPr>
                <w:bCs/>
                <w:sz w:val="20"/>
                <w:szCs w:val="20"/>
              </w:rPr>
              <w:t xml:space="preserve"> by Cllr </w:t>
            </w:r>
            <w:r w:rsidR="009B7B49" w:rsidRPr="009B7B49">
              <w:rPr>
                <w:bCs/>
                <w:sz w:val="20"/>
                <w:szCs w:val="20"/>
              </w:rPr>
              <w:t>Morgan</w:t>
            </w:r>
            <w:r w:rsidR="0028442E">
              <w:rPr>
                <w:bCs/>
                <w:sz w:val="20"/>
                <w:szCs w:val="20"/>
              </w:rPr>
              <w:t>.</w:t>
            </w:r>
          </w:p>
          <w:p w14:paraId="71B5640F" w14:textId="18E86731" w:rsidR="00304864" w:rsidRDefault="00446DA4" w:rsidP="00B94F16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3785D" w:rsidRPr="0028442E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2F4AB5" w:rsidRPr="0028442E">
              <w:rPr>
                <w:b/>
                <w:sz w:val="20"/>
                <w:szCs w:val="20"/>
              </w:rPr>
              <w:t>:</w:t>
            </w:r>
            <w:r w:rsidR="00B110C9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STATEMENTS: </w:t>
            </w:r>
            <w:r w:rsidR="00FE5A12" w:rsidRPr="0028442E">
              <w:rPr>
                <w:b/>
                <w:sz w:val="20"/>
                <w:szCs w:val="20"/>
              </w:rPr>
              <w:t>Confirmation</w:t>
            </w:r>
            <w:r w:rsidR="003C6B0C" w:rsidRPr="0028442E">
              <w:rPr>
                <w:b/>
                <w:sz w:val="20"/>
                <w:szCs w:val="20"/>
              </w:rPr>
              <w:t xml:space="preserve"> that the</w:t>
            </w:r>
            <w:r w:rsidR="0018576B" w:rsidRPr="0028442E">
              <w:rPr>
                <w:b/>
                <w:sz w:val="20"/>
                <w:szCs w:val="20"/>
              </w:rPr>
              <w:t xml:space="preserve"> </w:t>
            </w:r>
            <w:r w:rsidR="006D07E3">
              <w:rPr>
                <w:b/>
                <w:sz w:val="20"/>
                <w:szCs w:val="20"/>
              </w:rPr>
              <w:t>August</w:t>
            </w:r>
            <w:r w:rsidR="009A75FC" w:rsidRPr="0028442E">
              <w:rPr>
                <w:b/>
                <w:sz w:val="20"/>
                <w:szCs w:val="20"/>
              </w:rPr>
              <w:t xml:space="preserve"> 2025</w:t>
            </w:r>
            <w:r w:rsidR="00D12627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 balances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related bank reconciliation </w:t>
            </w:r>
            <w:r w:rsidR="00A850DA" w:rsidRPr="0028442E">
              <w:rPr>
                <w:b/>
                <w:sz w:val="20"/>
                <w:szCs w:val="20"/>
              </w:rPr>
              <w:t>have</w:t>
            </w:r>
            <w:r w:rsidR="003C6B0C" w:rsidRPr="0028442E">
              <w:rPr>
                <w:b/>
                <w:sz w:val="20"/>
                <w:szCs w:val="20"/>
              </w:rPr>
              <w:t xml:space="preserve"> been scrutinised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approved:</w:t>
            </w:r>
            <w:r w:rsidR="003C6B0C" w:rsidRPr="0028442E">
              <w:rPr>
                <w:bCs/>
                <w:sz w:val="20"/>
                <w:szCs w:val="20"/>
              </w:rPr>
              <w:t xml:space="preserve"> [Accounts </w:t>
            </w:r>
            <w:r w:rsidR="0040788C" w:rsidRPr="0028442E">
              <w:rPr>
                <w:bCs/>
                <w:sz w:val="20"/>
                <w:szCs w:val="20"/>
              </w:rPr>
              <w:t>and</w:t>
            </w:r>
            <w:r w:rsidR="003C6B0C" w:rsidRPr="0028442E">
              <w:rPr>
                <w:bCs/>
                <w:sz w:val="20"/>
                <w:szCs w:val="20"/>
              </w:rPr>
              <w:t xml:space="preserve"> Audit Regulations 2015 (SI 2015/234), reg3]</w:t>
            </w:r>
            <w:r w:rsidR="00B94F16">
              <w:rPr>
                <w:bCs/>
                <w:sz w:val="20"/>
                <w:szCs w:val="20"/>
              </w:rPr>
              <w:t xml:space="preserve">.  </w:t>
            </w:r>
            <w:r w:rsidR="002628B7">
              <w:rPr>
                <w:bCs/>
                <w:sz w:val="20"/>
                <w:szCs w:val="20"/>
              </w:rPr>
              <w:t>T</w:t>
            </w:r>
            <w:r w:rsidR="004A7E50" w:rsidRPr="00F63F18">
              <w:rPr>
                <w:bCs/>
                <w:sz w:val="20"/>
                <w:szCs w:val="20"/>
              </w:rPr>
              <w:t xml:space="preserve">he bank statements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4A7E50" w:rsidRPr="00F63F18">
              <w:rPr>
                <w:bCs/>
                <w:sz w:val="20"/>
                <w:szCs w:val="20"/>
              </w:rPr>
              <w:t xml:space="preserve"> bank reconciliations</w:t>
            </w:r>
            <w:r w:rsidR="003F678E" w:rsidRPr="00F63F18">
              <w:rPr>
                <w:bCs/>
                <w:sz w:val="20"/>
                <w:szCs w:val="20"/>
              </w:rPr>
              <w:t xml:space="preserve"> </w:t>
            </w:r>
            <w:r w:rsidR="00793924" w:rsidRPr="00F63F18">
              <w:rPr>
                <w:bCs/>
                <w:sz w:val="20"/>
                <w:szCs w:val="20"/>
              </w:rPr>
              <w:t xml:space="preserve">for </w:t>
            </w:r>
            <w:r w:rsidR="006D07E3">
              <w:rPr>
                <w:bCs/>
                <w:sz w:val="20"/>
                <w:szCs w:val="20"/>
              </w:rPr>
              <w:t>August</w:t>
            </w:r>
            <w:r w:rsidR="009A75FC">
              <w:rPr>
                <w:bCs/>
                <w:sz w:val="20"/>
                <w:szCs w:val="20"/>
              </w:rPr>
              <w:t xml:space="preserve"> 2025</w:t>
            </w:r>
            <w:r w:rsidR="004A7E50" w:rsidRPr="00F63F18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>were</w:t>
            </w:r>
            <w:r w:rsidR="00D43EAA">
              <w:rPr>
                <w:bCs/>
                <w:sz w:val="20"/>
                <w:szCs w:val="20"/>
              </w:rPr>
              <w:t xml:space="preserve"> confirmed as being in balance</w:t>
            </w:r>
            <w:r w:rsidR="00A74AC9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>by Cllr Morgan.</w:t>
            </w:r>
          </w:p>
          <w:p w14:paraId="65E4494E" w14:textId="0C28DAA8" w:rsidR="00C047BC" w:rsidRPr="00F53A12" w:rsidRDefault="005C6C85" w:rsidP="00F53A1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="00451B06">
              <w:rPr>
                <w:b/>
                <w:sz w:val="20"/>
                <w:szCs w:val="20"/>
              </w:rPr>
              <w:t>09/25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9D2E53" w:rsidRPr="00BF5A77">
              <w:rPr>
                <w:b/>
                <w:sz w:val="20"/>
                <w:szCs w:val="20"/>
              </w:rPr>
              <w:t>OTHER</w:t>
            </w:r>
            <w:r w:rsidR="00E16BDE" w:rsidRPr="00BF5A77">
              <w:rPr>
                <w:b/>
                <w:sz w:val="20"/>
                <w:szCs w:val="20"/>
              </w:rPr>
              <w:t xml:space="preserve"> ADMINIS</w:t>
            </w:r>
            <w:r w:rsidR="006028B0" w:rsidRPr="00BF5A77">
              <w:rPr>
                <w:b/>
                <w:sz w:val="20"/>
                <w:szCs w:val="20"/>
              </w:rPr>
              <w:t>T</w:t>
            </w:r>
            <w:r w:rsidR="00E16BDE" w:rsidRPr="00BF5A77">
              <w:rPr>
                <w:b/>
                <w:sz w:val="20"/>
                <w:szCs w:val="20"/>
              </w:rPr>
              <w:t>RATIVE MATTERS:</w:t>
            </w:r>
          </w:p>
          <w:p w14:paraId="6AACCEAC" w14:textId="777BF6E2" w:rsidR="003C4CFD" w:rsidRPr="009D2E53" w:rsidRDefault="007A7C94" w:rsidP="009D2E5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9D2E53">
              <w:rPr>
                <w:b/>
                <w:sz w:val="20"/>
                <w:szCs w:val="20"/>
              </w:rPr>
              <w:t>To receive the Chair’s Report:</w:t>
            </w:r>
            <w:r w:rsidRPr="009D2E53">
              <w:rPr>
                <w:bCs/>
                <w:sz w:val="20"/>
                <w:szCs w:val="20"/>
              </w:rPr>
              <w:t xml:space="preserve"> </w:t>
            </w:r>
            <w:r w:rsidR="00CF0756">
              <w:rPr>
                <w:bCs/>
                <w:sz w:val="20"/>
                <w:szCs w:val="20"/>
              </w:rPr>
              <w:t>No report.</w:t>
            </w:r>
          </w:p>
          <w:p w14:paraId="35EC8134" w14:textId="400456F9" w:rsidR="00DC3AB4" w:rsidRPr="007F17AE" w:rsidRDefault="00DC3AB4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the Clerk’s Report: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23E24">
              <w:rPr>
                <w:bCs/>
                <w:sz w:val="20"/>
                <w:szCs w:val="20"/>
              </w:rPr>
              <w:t xml:space="preserve">The Church Street shelter missing glass pane is being </w:t>
            </w:r>
            <w:r w:rsidR="00A2100E">
              <w:rPr>
                <w:bCs/>
                <w:sz w:val="20"/>
                <w:szCs w:val="20"/>
              </w:rPr>
              <w:t>deferred as an application for grant funding of a new shelter is being investigated under the SCC BSIP+ scheme.</w:t>
            </w:r>
          </w:p>
          <w:p w14:paraId="527DE055" w14:textId="42D997F5" w:rsidR="005A0CA2" w:rsidRPr="0068482A" w:rsidRDefault="007F17AE" w:rsidP="0068482A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receive the </w:t>
            </w:r>
            <w:r w:rsidR="00BF5CB7">
              <w:rPr>
                <w:b/>
                <w:sz w:val="20"/>
                <w:szCs w:val="20"/>
              </w:rPr>
              <w:t>Village Keeper’s Report:</w:t>
            </w:r>
            <w:r w:rsidR="00BF5CB7">
              <w:rPr>
                <w:bCs/>
                <w:sz w:val="20"/>
                <w:szCs w:val="20"/>
              </w:rPr>
              <w:t xml:space="preserve"> </w:t>
            </w:r>
            <w:r w:rsidR="009A0733">
              <w:rPr>
                <w:bCs/>
                <w:sz w:val="20"/>
                <w:szCs w:val="20"/>
              </w:rPr>
              <w:t>There was no report.  The VK will be asked to clear along gutters and drains initially within the Conservation Area to prevent weed growth.</w:t>
            </w:r>
          </w:p>
          <w:p w14:paraId="2B18F45F" w14:textId="0A48BEBC" w:rsidR="006C522A" w:rsidRPr="00EC49DC" w:rsidRDefault="006C522A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Correspondence</w:t>
            </w:r>
            <w:r w:rsidR="00DB4585">
              <w:rPr>
                <w:b/>
                <w:sz w:val="20"/>
                <w:szCs w:val="20"/>
              </w:rPr>
              <w:t>:</w:t>
            </w:r>
            <w:r w:rsidR="00DB4585">
              <w:rPr>
                <w:bCs/>
                <w:sz w:val="20"/>
                <w:szCs w:val="20"/>
              </w:rPr>
              <w:t xml:space="preserve"> </w:t>
            </w:r>
            <w:r w:rsidR="004225F4">
              <w:rPr>
                <w:bCs/>
                <w:sz w:val="20"/>
                <w:szCs w:val="20"/>
              </w:rPr>
              <w:t>None.</w:t>
            </w:r>
          </w:p>
          <w:p w14:paraId="4275C5EE" w14:textId="75C76341" w:rsidR="00347846" w:rsidRPr="006D627C" w:rsidRDefault="006D627C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consider Section 137 requests: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66D16">
              <w:rPr>
                <w:bCs/>
                <w:sz w:val="20"/>
                <w:szCs w:val="20"/>
              </w:rPr>
              <w:t>[LG</w:t>
            </w:r>
            <w:r w:rsidR="00861386">
              <w:rPr>
                <w:bCs/>
                <w:sz w:val="20"/>
                <w:szCs w:val="20"/>
              </w:rPr>
              <w:t>A1972, s.137].</w:t>
            </w:r>
            <w:r w:rsidR="00303257">
              <w:rPr>
                <w:bCs/>
                <w:sz w:val="20"/>
                <w:szCs w:val="20"/>
              </w:rPr>
              <w:t xml:space="preserve"> No new applications received.</w:t>
            </w:r>
          </w:p>
          <w:p w14:paraId="6EDE0D5A" w14:textId="4C1DB701" w:rsidR="004F0193" w:rsidRPr="006E0363" w:rsidRDefault="0065684B" w:rsidP="006E036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a report from the Media Working Group: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13E00">
              <w:rPr>
                <w:bCs/>
                <w:sz w:val="20"/>
                <w:szCs w:val="20"/>
              </w:rPr>
              <w:t>[LGA1972, s.142</w:t>
            </w:r>
            <w:r w:rsidR="00843E0C">
              <w:rPr>
                <w:bCs/>
                <w:sz w:val="20"/>
                <w:szCs w:val="20"/>
              </w:rPr>
              <w:t>]</w:t>
            </w:r>
            <w:r w:rsidR="007D6826">
              <w:rPr>
                <w:bCs/>
                <w:sz w:val="20"/>
                <w:szCs w:val="20"/>
              </w:rPr>
              <w:t xml:space="preserve"> </w:t>
            </w:r>
            <w:r w:rsidR="004225F4">
              <w:rPr>
                <w:bCs/>
                <w:sz w:val="20"/>
                <w:szCs w:val="20"/>
              </w:rPr>
              <w:t>26/10/25 is close for copy</w:t>
            </w:r>
            <w:r w:rsidR="00157804">
              <w:rPr>
                <w:bCs/>
                <w:sz w:val="20"/>
                <w:szCs w:val="20"/>
              </w:rPr>
              <w:t xml:space="preserve"> and this edition includes Christmas.  Increased advertising is supporting </w:t>
            </w:r>
            <w:proofErr w:type="gramStart"/>
            <w:r w:rsidR="00157804">
              <w:rPr>
                <w:bCs/>
                <w:sz w:val="20"/>
                <w:szCs w:val="20"/>
              </w:rPr>
              <w:t>costs</w:t>
            </w:r>
            <w:proofErr w:type="gramEnd"/>
            <w:r w:rsidR="00A20D3A">
              <w:rPr>
                <w:bCs/>
                <w:sz w:val="20"/>
                <w:szCs w:val="20"/>
              </w:rPr>
              <w:t xml:space="preserve"> and the new printers are working well.  Looking into the use of CANVA to produce</w:t>
            </w:r>
            <w:r w:rsidR="00F45A5A">
              <w:rPr>
                <w:bCs/>
                <w:sz w:val="20"/>
                <w:szCs w:val="20"/>
              </w:rPr>
              <w:t xml:space="preserve"> following announcement that Publisher MS will become unsupported by October 2026.</w:t>
            </w:r>
          </w:p>
          <w:p w14:paraId="6672A3B0" w14:textId="31B12C30" w:rsidR="00F851FE" w:rsidRPr="00F63F18" w:rsidRDefault="00F851FE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PLANN</w:t>
            </w:r>
            <w:r w:rsidR="002F710E" w:rsidRPr="00F63F18">
              <w:rPr>
                <w:b/>
                <w:sz w:val="20"/>
                <w:szCs w:val="20"/>
              </w:rPr>
              <w:t>IN</w:t>
            </w:r>
            <w:r w:rsidR="00BB0048" w:rsidRPr="00F63F18">
              <w:rPr>
                <w:b/>
                <w:sz w:val="20"/>
                <w:szCs w:val="20"/>
              </w:rPr>
              <w:t>G</w:t>
            </w:r>
          </w:p>
          <w:p w14:paraId="6505C18B" w14:textId="1E52CBC4" w:rsidR="007F57EA" w:rsidRPr="00645B32" w:rsidRDefault="00064947" w:rsidP="00010748">
            <w:pPr>
              <w:widowControl w:val="0"/>
              <w:spacing w:after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6E0363">
              <w:rPr>
                <w:rFonts w:eastAsia="Times New Roman"/>
                <w:b/>
                <w:sz w:val="20"/>
                <w:szCs w:val="20"/>
                <w:lang w:eastAsia="en-GB"/>
              </w:rPr>
              <w:t>0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451B06">
              <w:rPr>
                <w:rFonts w:eastAsia="Times New Roman"/>
                <w:b/>
                <w:sz w:val="20"/>
                <w:szCs w:val="20"/>
                <w:lang w:eastAsia="en-GB"/>
              </w:rPr>
              <w:t>09/25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EB36C1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REPORT: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receive </w:t>
            </w:r>
            <w:r w:rsidR="0040788C">
              <w:rPr>
                <w:rFonts w:eastAsia="Times New Roman"/>
                <w:b/>
                <w:sz w:val="20"/>
                <w:szCs w:val="20"/>
                <w:lang w:eastAsia="en-GB"/>
              </w:rPr>
              <w:t>and</w:t>
            </w:r>
            <w:r w:rsidR="00F53E5B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authorise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the</w:t>
            </w:r>
            <w:r w:rsidR="006E6F27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6E0363">
              <w:rPr>
                <w:rFonts w:eastAsia="Times New Roman"/>
                <w:b/>
                <w:sz w:val="20"/>
                <w:szCs w:val="20"/>
                <w:lang w:eastAsia="en-GB"/>
              </w:rPr>
              <w:t>August and September</w:t>
            </w:r>
            <w:r w:rsidR="00117AA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2025</w:t>
            </w:r>
            <w:r w:rsidR="0000056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 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from the Planning Working Group</w:t>
            </w:r>
            <w:r w:rsidR="004424F4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[Town </w:t>
            </w:r>
            <w:r w:rsidR="0040788C">
              <w:rPr>
                <w:rFonts w:eastAsia="Times New Roman"/>
                <w:bCs/>
                <w:sz w:val="20"/>
                <w:szCs w:val="20"/>
                <w:lang w:eastAsia="en-GB"/>
              </w:rPr>
              <w:t>and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Country Planning Act 1990, Sched. 1, para. 8]</w:t>
            </w:r>
            <w:r w:rsidR="0001074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 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The planning </w:t>
            </w:r>
            <w:r w:rsidR="007F57EA">
              <w:rPr>
                <w:rFonts w:eastAsia="Times New Roman"/>
                <w:bCs/>
                <w:sz w:val="20"/>
                <w:szCs w:val="20"/>
                <w:lang w:eastAsia="en-GB"/>
              </w:rPr>
              <w:t>report was received and approved.</w:t>
            </w:r>
            <w:r w:rsidR="00FB6E1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(</w:t>
            </w:r>
            <w:r w:rsidR="00E62EA7">
              <w:rPr>
                <w:rFonts w:eastAsia="Times New Roman"/>
                <w:bCs/>
                <w:sz w:val="20"/>
                <w:szCs w:val="20"/>
                <w:lang w:eastAsia="en-GB"/>
              </w:rPr>
              <w:t>BG/</w:t>
            </w:r>
            <w:r w:rsidR="005A4BB7">
              <w:rPr>
                <w:rFonts w:eastAsia="Times New Roman"/>
                <w:bCs/>
                <w:sz w:val="20"/>
                <w:szCs w:val="20"/>
                <w:lang w:eastAsia="en-GB"/>
              </w:rPr>
              <w:t>AH</w:t>
            </w:r>
            <w:r w:rsidR="00E932C7">
              <w:rPr>
                <w:rFonts w:eastAsia="Times New Roman"/>
                <w:bCs/>
                <w:sz w:val="20"/>
                <w:szCs w:val="20"/>
                <w:lang w:eastAsia="en-GB"/>
              </w:rPr>
              <w:t>)</w:t>
            </w:r>
            <w:r w:rsidR="00FB6E1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The vote was unanimous.</w:t>
            </w:r>
          </w:p>
          <w:tbl>
            <w:tblPr>
              <w:tblW w:w="10773" w:type="dxa"/>
              <w:tblBorders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5"/>
              <w:gridCol w:w="5014"/>
              <w:gridCol w:w="4074"/>
            </w:tblGrid>
            <w:tr w:rsidR="003C1D0E" w:rsidRPr="00CF7715" w14:paraId="4D951386" w14:textId="77777777" w:rsidTr="008B0652">
              <w:tc>
                <w:tcPr>
                  <w:tcW w:w="107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2D0568C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b/>
                      <w:bCs/>
                      <w:sz w:val="18"/>
                      <w:szCs w:val="18"/>
                    </w:rPr>
                    <w:lastRenderedPageBreak/>
                    <w:t>Agenda Item 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0</w:t>
                  </w:r>
                  <w:r w:rsidRPr="00CF7715">
                    <w:rPr>
                      <w:b/>
                      <w:bCs/>
                      <w:sz w:val="18"/>
                      <w:szCs w:val="18"/>
                    </w:rPr>
                    <w:t>a: RESPONSES TO PLANNING APPLICATIONS BY EPC</w:t>
                  </w:r>
                </w:p>
              </w:tc>
            </w:tr>
            <w:tr w:rsidR="003C1D0E" w:rsidRPr="00CF7715" w14:paraId="71BCF750" w14:textId="77777777" w:rsidTr="00017784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1ACD46" w14:textId="77777777" w:rsidR="003C1D0E" w:rsidRPr="00CF7715" w:rsidRDefault="003C1D0E" w:rsidP="003C1D0E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184/HH</w:t>
                  </w:r>
                </w:p>
              </w:tc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E41EF36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6 New River Green, Exning</w:t>
                  </w:r>
                </w:p>
                <w:p w14:paraId="4282E354" w14:textId="77777777" w:rsidR="003C1D0E" w:rsidRPr="00CF7715" w:rsidRDefault="003C1D0E" w:rsidP="003C1D0E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Householder application – single storey front extension (demolition of existing porch)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257D8F8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6F2B788F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APPROVED</w:t>
                  </w:r>
                </w:p>
              </w:tc>
            </w:tr>
            <w:tr w:rsidR="003C1D0E" w:rsidRPr="00CF7715" w14:paraId="42D234F4" w14:textId="77777777" w:rsidTr="00017784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968B185" w14:textId="77777777" w:rsidR="003C1D0E" w:rsidRPr="00CF7715" w:rsidRDefault="003C1D0E" w:rsidP="003C1D0E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1324/TPO</w:t>
                  </w:r>
                </w:p>
              </w:tc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06F2617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Rhone House, Windmill Hill,</w:t>
                  </w: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 Exning</w:t>
                  </w:r>
                </w:p>
                <w:p w14:paraId="0315140E" w14:textId="77777777" w:rsidR="003C1D0E" w:rsidRPr="00CF7715" w:rsidRDefault="003C1D0E" w:rsidP="003C1D0E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to fell tree</w:t>
                  </w: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s</w:t>
                  </w:r>
                  <w:r w:rsidRPr="00CF77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 xml:space="preserve"> with a Tree Protection Order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AAF0C70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CF7715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</w:t>
                  </w:r>
                </w:p>
                <w:p w14:paraId="087D1D1A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3C1D0E" w:rsidRPr="00CF7715" w14:paraId="3C1ABF86" w14:textId="77777777" w:rsidTr="00017784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5464B8F" w14:textId="77777777" w:rsidR="003C1D0E" w:rsidRPr="00CF7715" w:rsidRDefault="003C1D0E" w:rsidP="003C1D0E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393/FUL</w:t>
                  </w:r>
                </w:p>
              </w:tc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4CD7B66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Exning Primary School, Oxford Street</w:t>
                  </w: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, Exning</w:t>
                  </w:r>
                </w:p>
                <w:p w14:paraId="1A03D8B7" w14:textId="77777777" w:rsidR="003C1D0E" w:rsidRPr="00CF7715" w:rsidRDefault="003C1D0E" w:rsidP="003C1D0E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Full application – detached building for use class F1 - education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9DA419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5AAD0EB9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PENDING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CONSIDERATION</w:t>
                  </w:r>
                </w:p>
              </w:tc>
            </w:tr>
            <w:tr w:rsidR="003C1D0E" w:rsidRPr="00CF7715" w14:paraId="4C093A7F" w14:textId="77777777" w:rsidTr="008B0652">
              <w:tc>
                <w:tcPr>
                  <w:tcW w:w="10773" w:type="dxa"/>
                  <w:gridSpan w:val="3"/>
                  <w:tcBorders>
                    <w:top w:val="nil"/>
                    <w:bottom w:val="single" w:sz="4" w:space="0" w:color="auto"/>
                    <w:right w:val="single" w:sz="6" w:space="0" w:color="E2E2E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9325C3B" w14:textId="77777777" w:rsidR="003C1D0E" w:rsidRPr="00CF7715" w:rsidRDefault="003C1D0E" w:rsidP="003C1D0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CF7715">
                    <w:rPr>
                      <w:b/>
                      <w:bCs/>
                      <w:sz w:val="18"/>
                      <w:szCs w:val="18"/>
                    </w:rPr>
                    <w:t>Agenda Item 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0</w:t>
                  </w:r>
                  <w:r w:rsidRPr="00CF7715">
                    <w:rPr>
                      <w:b/>
                      <w:bCs/>
                      <w:sz w:val="18"/>
                      <w:szCs w:val="18"/>
                    </w:rPr>
                    <w:t>b: RESPONSES TO PLANNING DECISIONS BY WSC</w:t>
                  </w:r>
                </w:p>
              </w:tc>
            </w:tr>
            <w:tr w:rsidR="003C1D0E" w:rsidRPr="00CF7715" w14:paraId="7F7A8051" w14:textId="77777777" w:rsidTr="00017784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15E5AB" w14:textId="77777777" w:rsidR="003C1D0E" w:rsidRPr="00CF7715" w:rsidRDefault="003C1D0E" w:rsidP="003C1D0E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DC/24/0450/FUL</w:t>
                  </w:r>
                </w:p>
              </w:tc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8188831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Unit 8, Swan Lane Business Park, Swan Lane, Exning</w:t>
                  </w:r>
                </w:p>
                <w:p w14:paraId="602DAD0B" w14:textId="77777777" w:rsidR="003C1D0E" w:rsidRPr="00CF7715" w:rsidRDefault="003C1D0E" w:rsidP="003C1D0E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Full application – change of use from offices to flexible offices/public worship with associated works/infrastructure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35478C1" w14:textId="77777777" w:rsidR="003C1D0E" w:rsidRPr="00CF7715" w:rsidRDefault="003C1D0E" w:rsidP="003C1D0E">
                  <w:pPr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CF7715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</w:t>
                  </w:r>
                </w:p>
                <w:p w14:paraId="6AA96452" w14:textId="77777777" w:rsidR="003C1D0E" w:rsidRPr="00CF7715" w:rsidRDefault="003C1D0E" w:rsidP="003C1D0E">
                  <w:pPr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 APPLICATION APPROVED</w:t>
                  </w:r>
                </w:p>
              </w:tc>
            </w:tr>
            <w:tr w:rsidR="003C1D0E" w:rsidRPr="00CF7715" w14:paraId="580798E2" w14:textId="77777777" w:rsidTr="00017784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999E29" w14:textId="77777777" w:rsidR="003C1D0E" w:rsidRPr="00CF7715" w:rsidRDefault="003C1D0E" w:rsidP="003C1D0E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DC/24/1295/FUL</w:t>
                  </w:r>
                </w:p>
              </w:tc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555529A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Land rear of 153 TO 161 Burwell Road, Exning</w:t>
                  </w:r>
                </w:p>
                <w:p w14:paraId="254EB144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Full application – construction of a small storage unit with associated hardstand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6F356F1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CF7715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</w:t>
                  </w:r>
                </w:p>
                <w:p w14:paraId="505B4234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APPROVED</w:t>
                  </w:r>
                </w:p>
              </w:tc>
            </w:tr>
            <w:tr w:rsidR="003C1D0E" w:rsidRPr="00CF7715" w14:paraId="705DEC75" w14:textId="77777777" w:rsidTr="00017784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68107B2" w14:textId="77777777" w:rsidR="003C1D0E" w:rsidRPr="00CF7715" w:rsidRDefault="003C1D0E" w:rsidP="003C1D0E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DC/25/0310/FUL</w:t>
                  </w:r>
                </w:p>
              </w:tc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10F93B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Shangri La, 3 The Highlands, Exning</w:t>
                  </w:r>
                </w:p>
                <w:p w14:paraId="1935FD70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Full application – one bungalow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488396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43ECD96C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WITHDRAWN</w:t>
                  </w:r>
                </w:p>
              </w:tc>
            </w:tr>
            <w:tr w:rsidR="003C1D0E" w:rsidRPr="00CF7715" w14:paraId="3CDC45C2" w14:textId="77777777" w:rsidTr="00017784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4537BE" w14:textId="77777777" w:rsidR="003C1D0E" w:rsidRPr="00CF7715" w:rsidRDefault="003C1D0E" w:rsidP="003C1D0E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DC/25/0749/HH</w:t>
                  </w:r>
                </w:p>
              </w:tc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785BCD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Harraton Square, Church Lane, Exning</w:t>
                  </w:r>
                </w:p>
                <w:p w14:paraId="446690E7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Householder application – fenestration changes/changes to chimney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DD1C80F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OBJECTION</w:t>
                  </w:r>
                </w:p>
                <w:p w14:paraId="63F4AEA1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APPROVED</w:t>
                  </w:r>
                </w:p>
              </w:tc>
            </w:tr>
            <w:tr w:rsidR="003C1D0E" w:rsidRPr="00CF7715" w14:paraId="116AB817" w14:textId="77777777" w:rsidTr="00017784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96CF333" w14:textId="77777777" w:rsidR="003C1D0E" w:rsidRPr="00CF7715" w:rsidRDefault="003C1D0E" w:rsidP="003C1D0E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DC/25/0840/FUL</w:t>
                  </w:r>
                </w:p>
              </w:tc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BACF8F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Land at 50 Lacey’s Lane, Exning</w:t>
                  </w:r>
                </w:p>
                <w:p w14:paraId="00B9673C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Full application – two semi-detached dwellings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3BA2ACF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78092203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3C1D0E" w:rsidRPr="00CF7715" w14:paraId="021498DD" w14:textId="77777777" w:rsidTr="00017784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6250C84" w14:textId="77777777" w:rsidR="003C1D0E" w:rsidRPr="00CF7715" w:rsidRDefault="003C1D0E" w:rsidP="003C1D0E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184/HH</w:t>
                  </w:r>
                </w:p>
              </w:tc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5E0CB5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Que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en Alexandra Stables 2 Chapel Street</w:t>
                  </w: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, Exning</w:t>
                  </w:r>
                </w:p>
                <w:p w14:paraId="311A2CAF" w14:textId="77777777" w:rsidR="003C1D0E" w:rsidRPr="00CF7715" w:rsidRDefault="003C1D0E" w:rsidP="003C1D0E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310080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76ED20EA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NO OBJECTION RECEIVED</w:t>
                  </w:r>
                </w:p>
              </w:tc>
            </w:tr>
            <w:tr w:rsidR="003C1D0E" w:rsidRPr="00CF7715" w14:paraId="78C2225D" w14:textId="77777777" w:rsidTr="00017784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390051" w14:textId="77777777" w:rsidR="003C1D0E" w:rsidRPr="00CF7715" w:rsidRDefault="003C1D0E" w:rsidP="003C1D0E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DC/25/0155/TPO</w:t>
                  </w:r>
                </w:p>
              </w:tc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CE1FD0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proofErr w:type="spellStart"/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Leveretts</w:t>
                  </w:r>
                  <w:proofErr w:type="spellEnd"/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, Windmill Hill, Exning</w:t>
                  </w:r>
                </w:p>
                <w:p w14:paraId="72A726AE" w14:textId="77777777" w:rsidR="003C1D0E" w:rsidRPr="00CF7715" w:rsidRDefault="003C1D0E" w:rsidP="003C1D0E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to fell tree with a Tree Protection Order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83E34A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CF7715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</w:t>
                  </w:r>
                </w:p>
                <w:p w14:paraId="0BB34DF3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APPROVED</w:t>
                  </w:r>
                </w:p>
              </w:tc>
            </w:tr>
            <w:tr w:rsidR="003C1D0E" w:rsidRPr="00CF7715" w14:paraId="53BA4067" w14:textId="77777777" w:rsidTr="00017784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AD47BD" w14:textId="77777777" w:rsidR="003C1D0E" w:rsidRPr="00CF7715" w:rsidRDefault="003C1D0E" w:rsidP="003C1D0E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DC/25/1038/HH</w:t>
                  </w:r>
                </w:p>
              </w:tc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4A60489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Sunningdale, Windmill Hill, Exning</w:t>
                  </w:r>
                </w:p>
                <w:p w14:paraId="2008E4AC" w14:textId="77777777" w:rsidR="003C1D0E" w:rsidRPr="00CF7715" w:rsidRDefault="003C1D0E" w:rsidP="003C1D0E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Door and fenestration adjustments. Single storey rear extension (demolition of existing conservatory)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39595A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03259463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APPROVED</w:t>
                  </w:r>
                </w:p>
              </w:tc>
            </w:tr>
            <w:tr w:rsidR="003C1D0E" w:rsidRPr="00CF7715" w14:paraId="4A6D13B0" w14:textId="77777777" w:rsidTr="00017784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B45903B" w14:textId="77777777" w:rsidR="003C1D0E" w:rsidRPr="00CF7715" w:rsidRDefault="003C1D0E" w:rsidP="003C1D0E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DC/25/1034/TCA</w:t>
                  </w:r>
                </w:p>
              </w:tc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BAE5A0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1 Swan Grove, Exning</w:t>
                  </w:r>
                </w:p>
                <w:p w14:paraId="6B07FBD2" w14:textId="77777777" w:rsidR="003C1D0E" w:rsidRPr="00CF7715" w:rsidRDefault="003C1D0E" w:rsidP="003C1D0E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C54992E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44855726" w14:textId="77777777" w:rsidR="003C1D0E" w:rsidRPr="00CF7715" w:rsidRDefault="003C1D0E" w:rsidP="003C1D0E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NO OBJECTION RECEIVED</w:t>
                  </w:r>
                </w:p>
              </w:tc>
            </w:tr>
          </w:tbl>
          <w:p w14:paraId="7873AD36" w14:textId="77777777" w:rsidR="005A4BB7" w:rsidRDefault="005A4BB7" w:rsidP="00196DF7">
            <w:pPr>
              <w:widowControl w:val="0"/>
              <w:jc w:val="both"/>
              <w:rPr>
                <w:b/>
                <w:bCs/>
              </w:rPr>
            </w:pPr>
          </w:p>
          <w:p w14:paraId="46DA1F57" w14:textId="5250936F" w:rsidR="00631CD0" w:rsidRPr="00F63F18" w:rsidRDefault="001C7329" w:rsidP="00196DF7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296592"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451B06">
              <w:rPr>
                <w:rFonts w:eastAsia="Times New Roman"/>
                <w:b/>
                <w:sz w:val="20"/>
                <w:szCs w:val="20"/>
                <w:lang w:eastAsia="en-GB"/>
              </w:rPr>
              <w:t>09/25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3660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C1097F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CHANCERY PARK: </w:t>
            </w:r>
          </w:p>
          <w:p w14:paraId="51CEE12E" w14:textId="00FC2F29" w:rsidR="001D20FB" w:rsidRDefault="001D20F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</w:t>
            </w:r>
            <w:r w:rsidR="00B44CC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receive an update regarding the Phase 1 adoption: </w:t>
            </w:r>
            <w:r w:rsidR="00B44CCA">
              <w:rPr>
                <w:rFonts w:eastAsia="Times New Roman"/>
                <w:bCs/>
                <w:sz w:val="20"/>
                <w:szCs w:val="20"/>
                <w:lang w:eastAsia="en-GB"/>
              </w:rPr>
              <w:t>[Open Spaces Act]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. </w:t>
            </w:r>
            <w:r w:rsidR="008933DE">
              <w:rPr>
                <w:rFonts w:eastAsia="Times New Roman"/>
                <w:bCs/>
                <w:sz w:val="20"/>
                <w:szCs w:val="20"/>
                <w:lang w:eastAsia="en-GB"/>
              </w:rPr>
              <w:t>Awaiting West Suffolk Council response.</w:t>
            </w:r>
          </w:p>
          <w:p w14:paraId="384CCDE1" w14:textId="5D889D87" w:rsidR="00B44CCA" w:rsidRDefault="00E215FE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To receive an update regarding a proposed footpath link between Exning Recreation Ground and Chancery Park</w:t>
            </w:r>
            <w:r w:rsidR="009E4E5B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[</w:t>
            </w:r>
            <w:r w:rsidR="000F7CE6">
              <w:rPr>
                <w:rFonts w:eastAsia="Times New Roman"/>
                <w:bCs/>
                <w:sz w:val="20"/>
                <w:szCs w:val="20"/>
                <w:lang w:eastAsia="en-GB"/>
              </w:rPr>
              <w:t>Highways Act 1980, s4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]</w:t>
            </w:r>
            <w:r w:rsidR="008E45E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</w:t>
            </w:r>
            <w:r w:rsidR="00BE773F">
              <w:rPr>
                <w:rFonts w:eastAsia="Times New Roman"/>
                <w:bCs/>
                <w:sz w:val="20"/>
                <w:szCs w:val="20"/>
                <w:lang w:eastAsia="en-GB"/>
              </w:rPr>
              <w:t>Awaiting further action.</w:t>
            </w:r>
          </w:p>
          <w:p w14:paraId="3905DB60" w14:textId="42BFF341" w:rsidR="009E4E5B" w:rsidRPr="002B1654" w:rsidRDefault="009E4E5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discuss any other Chancery Park matters: </w:t>
            </w:r>
            <w:r w:rsidR="00296592">
              <w:rPr>
                <w:rFonts w:eastAsia="Times New Roman"/>
                <w:bCs/>
                <w:sz w:val="20"/>
                <w:szCs w:val="20"/>
                <w:lang w:eastAsia="en-GB"/>
              </w:rPr>
              <w:t>The broken road sign has been replaced.</w:t>
            </w:r>
          </w:p>
          <w:p w14:paraId="71DA1994" w14:textId="4AA82F66" w:rsidR="00781B68" w:rsidRPr="00781B68" w:rsidRDefault="00781B68" w:rsidP="00196DF7">
            <w:pPr>
              <w:widowControl w:val="0"/>
              <w:spacing w:before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PUBLIC REALM</w:t>
            </w:r>
          </w:p>
          <w:p w14:paraId="7FF395CE" w14:textId="534A9720" w:rsidR="008F7865" w:rsidRDefault="00D17E2A" w:rsidP="00313B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739A0">
              <w:rPr>
                <w:b/>
                <w:sz w:val="20"/>
                <w:szCs w:val="20"/>
              </w:rPr>
              <w:t>2</w:t>
            </w:r>
            <w:r w:rsidR="00C3785D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364218" w:rsidRPr="00F63F18">
              <w:rPr>
                <w:b/>
                <w:sz w:val="20"/>
                <w:szCs w:val="20"/>
              </w:rPr>
              <w:t xml:space="preserve"> </w:t>
            </w:r>
            <w:r w:rsidR="00C11C2F">
              <w:rPr>
                <w:b/>
                <w:sz w:val="20"/>
                <w:szCs w:val="20"/>
              </w:rPr>
              <w:t>REPORT</w:t>
            </w:r>
            <w:r w:rsidR="00DC7FBC">
              <w:rPr>
                <w:b/>
                <w:sz w:val="20"/>
                <w:szCs w:val="20"/>
              </w:rPr>
              <w:t xml:space="preserve">: To </w:t>
            </w:r>
            <w:r w:rsidR="00C11C2F">
              <w:rPr>
                <w:b/>
                <w:sz w:val="20"/>
                <w:szCs w:val="20"/>
              </w:rPr>
              <w:t xml:space="preserve">receive a report from the </w:t>
            </w:r>
            <w:r w:rsidR="008A6B13">
              <w:rPr>
                <w:b/>
                <w:sz w:val="20"/>
                <w:szCs w:val="20"/>
              </w:rPr>
              <w:t>Public Realm Working Group regarding matters not on this agenda for discussion only:</w:t>
            </w:r>
            <w:r w:rsidR="008A6B13">
              <w:rPr>
                <w:bCs/>
                <w:sz w:val="20"/>
                <w:szCs w:val="20"/>
              </w:rPr>
              <w:t xml:space="preserve"> No report.</w:t>
            </w:r>
          </w:p>
          <w:p w14:paraId="49CEFBE5" w14:textId="2D55308B" w:rsidR="008A6B13" w:rsidRDefault="008A6B13" w:rsidP="00BC55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739A0">
              <w:rPr>
                <w:b/>
                <w:sz w:val="20"/>
                <w:szCs w:val="20"/>
              </w:rPr>
              <w:t>3.</w:t>
            </w:r>
            <w:r w:rsidR="00451B06">
              <w:rPr>
                <w:b/>
                <w:sz w:val="20"/>
                <w:szCs w:val="20"/>
              </w:rPr>
              <w:t>09/25</w:t>
            </w:r>
            <w:r>
              <w:rPr>
                <w:b/>
                <w:sz w:val="20"/>
                <w:szCs w:val="20"/>
              </w:rPr>
              <w:t>: CEMETERY AND CHURCHYARD: To receive a report and authorise actions regarding Cemetery and Churchyard matters</w:t>
            </w:r>
            <w:r w:rsidR="00BC55F1">
              <w:rPr>
                <w:b/>
                <w:sz w:val="20"/>
                <w:szCs w:val="20"/>
              </w:rPr>
              <w:t>:</w:t>
            </w:r>
            <w:r w:rsidR="00BC55F1">
              <w:rPr>
                <w:bCs/>
                <w:sz w:val="20"/>
                <w:szCs w:val="20"/>
              </w:rPr>
              <w:t xml:space="preserve"> [LGA 1972, ss 214-215]. No report</w:t>
            </w:r>
          </w:p>
          <w:p w14:paraId="1AA6AE46" w14:textId="2B86F6E8" w:rsidR="00BC55F1" w:rsidRDefault="00623B48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739A0">
              <w:rPr>
                <w:b/>
                <w:sz w:val="20"/>
                <w:szCs w:val="20"/>
              </w:rPr>
              <w:t>4</w:t>
            </w:r>
            <w:r w:rsidR="005536C6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102B7F" w:rsidRPr="00F63F18">
              <w:rPr>
                <w:b/>
                <w:sz w:val="20"/>
                <w:szCs w:val="20"/>
              </w:rPr>
              <w:t xml:space="preserve">: </w:t>
            </w:r>
            <w:r w:rsidR="00FA46FB">
              <w:rPr>
                <w:b/>
                <w:sz w:val="20"/>
                <w:szCs w:val="20"/>
              </w:rPr>
              <w:t>PLAY AREA DEVELOPMENT:</w:t>
            </w:r>
            <w:r w:rsidR="00FA46FB">
              <w:rPr>
                <w:bCs/>
                <w:sz w:val="20"/>
                <w:szCs w:val="20"/>
              </w:rPr>
              <w:t xml:space="preserve"> </w:t>
            </w:r>
            <w:r w:rsidR="00FA46FB" w:rsidRPr="004A785B">
              <w:rPr>
                <w:b/>
                <w:sz w:val="20"/>
                <w:szCs w:val="20"/>
              </w:rPr>
              <w:t>To receive an update on progress regarding the project:</w:t>
            </w:r>
            <w:r w:rsidR="00FA46FB">
              <w:rPr>
                <w:bCs/>
                <w:sz w:val="20"/>
                <w:szCs w:val="20"/>
              </w:rPr>
              <w:t xml:space="preserve"> </w:t>
            </w:r>
            <w:r w:rsidR="00C739A0">
              <w:rPr>
                <w:bCs/>
                <w:sz w:val="20"/>
                <w:szCs w:val="20"/>
              </w:rPr>
              <w:t>Possibility of a grant from Highways England – to be investigated.</w:t>
            </w:r>
          </w:p>
          <w:p w14:paraId="3C4025B4" w14:textId="74BAE9FE" w:rsidR="004A785B" w:rsidRDefault="004A785B" w:rsidP="0084219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A5593">
              <w:rPr>
                <w:b/>
                <w:sz w:val="20"/>
                <w:szCs w:val="20"/>
              </w:rPr>
              <w:t>5.</w:t>
            </w:r>
            <w:r w:rsidR="00451B06">
              <w:rPr>
                <w:b/>
                <w:sz w:val="20"/>
                <w:szCs w:val="20"/>
              </w:rPr>
              <w:t>09/25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3E5459">
              <w:rPr>
                <w:b/>
                <w:sz w:val="20"/>
                <w:szCs w:val="20"/>
              </w:rPr>
              <w:t xml:space="preserve">EVENTS: To receive updates and discuss the following events: </w:t>
            </w:r>
            <w:r w:rsidR="003E5459">
              <w:rPr>
                <w:bCs/>
                <w:sz w:val="20"/>
                <w:szCs w:val="20"/>
              </w:rPr>
              <w:t>[LGA 1972, s145]</w:t>
            </w:r>
          </w:p>
          <w:p w14:paraId="2E814C2B" w14:textId="62CD0633" w:rsidR="00D63B1E" w:rsidRDefault="00D63B1E" w:rsidP="00D63B1E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Village Fete </w:t>
            </w:r>
            <w:r w:rsidR="006A5593">
              <w:rPr>
                <w:b/>
                <w:sz w:val="20"/>
                <w:szCs w:val="20"/>
              </w:rPr>
              <w:t>2026</w:t>
            </w:r>
            <w:r w:rsidR="00484AE8">
              <w:rPr>
                <w:bCs/>
                <w:sz w:val="20"/>
                <w:szCs w:val="20"/>
              </w:rPr>
              <w:t xml:space="preserve"> – </w:t>
            </w:r>
            <w:r w:rsidR="006A5593">
              <w:rPr>
                <w:bCs/>
                <w:sz w:val="20"/>
                <w:szCs w:val="20"/>
              </w:rPr>
              <w:t>The date is confirmed as 25/7/2026</w:t>
            </w:r>
            <w:r w:rsidR="005D3737">
              <w:rPr>
                <w:bCs/>
                <w:sz w:val="20"/>
                <w:szCs w:val="20"/>
              </w:rPr>
              <w:t>.  Final accounts and notes to be presented at next agenda.</w:t>
            </w:r>
          </w:p>
          <w:p w14:paraId="3F1F51D1" w14:textId="5AE36782" w:rsidR="00D63B1E" w:rsidRDefault="00D63B1E" w:rsidP="00D63B1E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Christmas Tree Light Switch-On Sunday 30</w:t>
            </w:r>
            <w:r w:rsidRPr="00D63B1E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November 2025</w:t>
            </w:r>
            <w:r w:rsidR="00044543">
              <w:rPr>
                <w:b/>
                <w:sz w:val="20"/>
                <w:szCs w:val="20"/>
              </w:rPr>
              <w:t xml:space="preserve"> – </w:t>
            </w:r>
            <w:r w:rsidR="00181425">
              <w:rPr>
                <w:bCs/>
                <w:sz w:val="20"/>
                <w:szCs w:val="20"/>
              </w:rPr>
              <w:t>invitations to ‘bring a bauble’ to be publicised.</w:t>
            </w:r>
          </w:p>
          <w:p w14:paraId="3F5DC8B0" w14:textId="218DC2AF" w:rsidR="00D63B1E" w:rsidRPr="00D63B1E" w:rsidRDefault="00D63B1E" w:rsidP="00A36FDE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other ev</w:t>
            </w:r>
            <w:r w:rsidR="000E59F5">
              <w:rPr>
                <w:b/>
                <w:sz w:val="20"/>
                <w:szCs w:val="20"/>
              </w:rPr>
              <w:t>ent</w:t>
            </w:r>
            <w:r w:rsidR="00484AE8">
              <w:rPr>
                <w:b/>
                <w:sz w:val="20"/>
                <w:szCs w:val="20"/>
              </w:rPr>
              <w:t xml:space="preserve"> information</w:t>
            </w:r>
            <w:r w:rsidR="00044543">
              <w:rPr>
                <w:b/>
                <w:sz w:val="20"/>
                <w:szCs w:val="20"/>
              </w:rPr>
              <w:t xml:space="preserve"> </w:t>
            </w:r>
            <w:r w:rsidR="00A36FDE">
              <w:rPr>
                <w:b/>
                <w:sz w:val="20"/>
                <w:szCs w:val="20"/>
              </w:rPr>
              <w:t>–</w:t>
            </w:r>
            <w:r w:rsidR="00044543">
              <w:rPr>
                <w:b/>
                <w:sz w:val="20"/>
                <w:szCs w:val="20"/>
              </w:rPr>
              <w:t xml:space="preserve"> </w:t>
            </w:r>
            <w:r w:rsidR="00A36FDE">
              <w:rPr>
                <w:bCs/>
                <w:sz w:val="20"/>
                <w:szCs w:val="20"/>
              </w:rPr>
              <w:t>None.</w:t>
            </w:r>
          </w:p>
          <w:p w14:paraId="0635DFBC" w14:textId="127A76A5" w:rsidR="00A36FDE" w:rsidRDefault="00A36FDE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31258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>
              <w:rPr>
                <w:b/>
                <w:sz w:val="20"/>
                <w:szCs w:val="20"/>
              </w:rPr>
              <w:t>: NEIGHBOURHOOD WATCH SCHEME: To receive an update regarding scheme re-invigoration plans</w:t>
            </w:r>
            <w:r w:rsidR="00945BA6">
              <w:rPr>
                <w:b/>
                <w:sz w:val="20"/>
                <w:szCs w:val="20"/>
              </w:rPr>
              <w:t>:</w:t>
            </w:r>
            <w:r w:rsidR="00945BA6">
              <w:rPr>
                <w:bCs/>
                <w:sz w:val="20"/>
                <w:szCs w:val="20"/>
              </w:rPr>
              <w:t xml:space="preserve"> </w:t>
            </w:r>
            <w:r w:rsidR="00312580">
              <w:rPr>
                <w:bCs/>
                <w:sz w:val="20"/>
                <w:szCs w:val="20"/>
              </w:rPr>
              <w:t>This item to be removed from onward agendas until such a time that resource is available.</w:t>
            </w:r>
          </w:p>
          <w:p w14:paraId="75485464" w14:textId="75722F00" w:rsidR="00945BA6" w:rsidRDefault="00312580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945BA6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945BA6">
              <w:rPr>
                <w:b/>
                <w:sz w:val="20"/>
                <w:szCs w:val="20"/>
              </w:rPr>
              <w:t xml:space="preserve">: ENVIRONMENTAL MATTERS: To receive any updates: </w:t>
            </w:r>
            <w:r w:rsidR="00453057">
              <w:rPr>
                <w:bCs/>
                <w:sz w:val="20"/>
                <w:szCs w:val="20"/>
              </w:rPr>
              <w:t xml:space="preserve">Upcoming lecture in ECCH 3/10/25 regarding </w:t>
            </w:r>
            <w:r w:rsidR="00190009">
              <w:rPr>
                <w:bCs/>
                <w:sz w:val="20"/>
                <w:szCs w:val="20"/>
              </w:rPr>
              <w:t xml:space="preserve">the New River Chalk Stream.  Bulb planting on the recreation ground near the old Scout Hut wall was discussed – Fothergills to be contacted for possible </w:t>
            </w:r>
            <w:r w:rsidR="00E9460E">
              <w:rPr>
                <w:bCs/>
                <w:sz w:val="20"/>
                <w:szCs w:val="20"/>
              </w:rPr>
              <w:t>donations and purchase of seeds.</w:t>
            </w:r>
          </w:p>
          <w:p w14:paraId="7C7B304A" w14:textId="4E96AF71" w:rsidR="009B7571" w:rsidRPr="00032ABB" w:rsidRDefault="00E9460E" w:rsidP="00B46C6C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DE06A9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DE06A9">
              <w:rPr>
                <w:b/>
                <w:sz w:val="20"/>
                <w:szCs w:val="20"/>
              </w:rPr>
              <w:t xml:space="preserve">: </w:t>
            </w:r>
            <w:r w:rsidR="0056029F" w:rsidRPr="00F63F18">
              <w:rPr>
                <w:b/>
                <w:sz w:val="20"/>
                <w:szCs w:val="20"/>
              </w:rPr>
              <w:t xml:space="preserve">AGENDA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 xml:space="preserve">S: To note </w:t>
            </w:r>
            <w:r w:rsidR="0079092B" w:rsidRPr="00F63F18">
              <w:rPr>
                <w:b/>
                <w:sz w:val="20"/>
                <w:szCs w:val="20"/>
              </w:rPr>
              <w:t xml:space="preserve">additional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>s for consideration at the next meeting (</w:t>
            </w:r>
            <w:r>
              <w:rPr>
                <w:b/>
                <w:sz w:val="20"/>
                <w:szCs w:val="20"/>
              </w:rPr>
              <w:t>October</w:t>
            </w:r>
            <w:r w:rsidR="00DE2731">
              <w:rPr>
                <w:b/>
                <w:sz w:val="20"/>
                <w:szCs w:val="20"/>
              </w:rPr>
              <w:t xml:space="preserve"> 2025</w:t>
            </w:r>
            <w:r w:rsidR="00A43652" w:rsidRPr="00F63F18">
              <w:rPr>
                <w:b/>
                <w:sz w:val="20"/>
                <w:szCs w:val="20"/>
              </w:rPr>
              <w:t>)</w:t>
            </w:r>
            <w:r w:rsidR="00553970" w:rsidRPr="00F63F18">
              <w:rPr>
                <w:b/>
                <w:sz w:val="20"/>
                <w:szCs w:val="20"/>
              </w:rPr>
              <w:t>:</w:t>
            </w:r>
            <w:r w:rsidR="00B46C6C">
              <w:rPr>
                <w:b/>
                <w:sz w:val="20"/>
                <w:szCs w:val="20"/>
              </w:rPr>
              <w:t xml:space="preserve">  </w:t>
            </w:r>
            <w:r w:rsidR="00135D48">
              <w:rPr>
                <w:bCs/>
                <w:sz w:val="20"/>
                <w:szCs w:val="20"/>
              </w:rPr>
              <w:t>None.</w:t>
            </w:r>
          </w:p>
          <w:p w14:paraId="6453ECE7" w14:textId="7DFB2157" w:rsidR="009F7941" w:rsidRPr="0010607D" w:rsidRDefault="00E9460E" w:rsidP="00BC0408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5536C6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9F7941">
              <w:rPr>
                <w:b/>
                <w:sz w:val="20"/>
                <w:szCs w:val="20"/>
              </w:rPr>
              <w:t>: DATE OF THE NEXT MEETING:</w:t>
            </w:r>
            <w:r w:rsidR="009F7941">
              <w:rPr>
                <w:bCs/>
                <w:sz w:val="20"/>
                <w:szCs w:val="20"/>
              </w:rPr>
              <w:t xml:space="preserve"> </w:t>
            </w:r>
            <w:r w:rsidR="00655979" w:rsidRPr="00F63F18">
              <w:rPr>
                <w:bCs/>
                <w:sz w:val="20"/>
                <w:szCs w:val="20"/>
              </w:rPr>
              <w:t>The next Parish Council Meeting</w:t>
            </w:r>
            <w:r w:rsidR="00451FCD">
              <w:rPr>
                <w:bCs/>
                <w:sz w:val="20"/>
                <w:szCs w:val="20"/>
              </w:rPr>
              <w:t xml:space="preserve"> will be held on Wednesday </w:t>
            </w:r>
            <w:r>
              <w:rPr>
                <w:bCs/>
                <w:sz w:val="20"/>
                <w:szCs w:val="20"/>
              </w:rPr>
              <w:t>22</w:t>
            </w:r>
            <w:proofErr w:type="gramStart"/>
            <w:r w:rsidRPr="00E9460E">
              <w:rPr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35D4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October</w:t>
            </w:r>
            <w:proofErr w:type="gramEnd"/>
            <w:r w:rsidR="00451FCD">
              <w:rPr>
                <w:bCs/>
                <w:sz w:val="20"/>
                <w:szCs w:val="20"/>
              </w:rPr>
              <w:t xml:space="preserve"> 2025; 7pm in the Exning Community Church Hall.</w:t>
            </w:r>
            <w:r w:rsidR="00C50F44">
              <w:rPr>
                <w:bCs/>
                <w:sz w:val="20"/>
                <w:szCs w:val="20"/>
              </w:rPr>
              <w:t xml:space="preserve">  Cllr Schosland to minute the meeting in planned absence of the Clerk.</w:t>
            </w:r>
          </w:p>
          <w:p w14:paraId="756DF3D0" w14:textId="0A7BEDF6" w:rsidR="009C798D" w:rsidRPr="00F63F18" w:rsidRDefault="00C50F44" w:rsidP="00BC0408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536C6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B72770" w:rsidRPr="00F63F18">
              <w:rPr>
                <w:b/>
                <w:sz w:val="20"/>
                <w:szCs w:val="20"/>
              </w:rPr>
              <w:t xml:space="preserve"> CONFIDENTIAL MATTERS: To resolve to exclude press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public under the Public Bodies (Admissions to M</w:t>
            </w:r>
            <w:r w:rsidR="009C6361">
              <w:rPr>
                <w:b/>
                <w:sz w:val="20"/>
                <w:szCs w:val="20"/>
              </w:rPr>
              <w:t>e</w:t>
            </w:r>
            <w:r w:rsidR="00B72770" w:rsidRPr="00F63F18">
              <w:rPr>
                <w:b/>
                <w:sz w:val="20"/>
                <w:szCs w:val="20"/>
              </w:rPr>
              <w:t xml:space="preserve">etings) Act 1960: the public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press be excluded for the remainder of the meeting because of the likely disclosure of private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confidential information:</w:t>
            </w:r>
            <w:r w:rsidR="00EE7D2E" w:rsidRPr="00F63F18">
              <w:rPr>
                <w:b/>
                <w:sz w:val="20"/>
                <w:szCs w:val="20"/>
              </w:rPr>
              <w:t xml:space="preserve"> </w:t>
            </w:r>
            <w:r w:rsidR="00131C56">
              <w:rPr>
                <w:bCs/>
                <w:sz w:val="20"/>
                <w:szCs w:val="20"/>
              </w:rPr>
              <w:t>No confidential section required.</w:t>
            </w:r>
          </w:p>
          <w:p w14:paraId="08145397" w14:textId="6313FDCE" w:rsidR="00B74059" w:rsidRPr="00F63F18" w:rsidRDefault="00135D48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50F44">
              <w:rPr>
                <w:b/>
                <w:sz w:val="20"/>
                <w:szCs w:val="20"/>
              </w:rPr>
              <w:t>1</w:t>
            </w:r>
            <w:r w:rsidR="005536C6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D032EA" w:rsidRPr="00F63F18">
              <w:rPr>
                <w:b/>
                <w:sz w:val="20"/>
                <w:szCs w:val="20"/>
              </w:rPr>
              <w:t xml:space="preserve"> STAFFING: To discuss staffing matters: </w:t>
            </w:r>
            <w:r w:rsidR="00D032EA" w:rsidRPr="00F63F18">
              <w:rPr>
                <w:bCs/>
                <w:sz w:val="20"/>
                <w:szCs w:val="20"/>
              </w:rPr>
              <w:t>[LGA 1972, s.112]</w:t>
            </w:r>
            <w:r w:rsidR="00EA755A" w:rsidRPr="00F63F18">
              <w:rPr>
                <w:bCs/>
                <w:sz w:val="20"/>
                <w:szCs w:val="20"/>
              </w:rPr>
              <w:t xml:space="preserve"> </w:t>
            </w:r>
            <w:r w:rsidR="00B46C6C">
              <w:rPr>
                <w:bCs/>
                <w:sz w:val="20"/>
                <w:szCs w:val="20"/>
              </w:rPr>
              <w:t xml:space="preserve">  </w:t>
            </w:r>
            <w:r w:rsidR="00131C56">
              <w:rPr>
                <w:bCs/>
                <w:sz w:val="20"/>
                <w:szCs w:val="20"/>
              </w:rPr>
              <w:t>Not applicable.</w:t>
            </w:r>
          </w:p>
          <w:p w14:paraId="6910FA73" w14:textId="47E44F3C" w:rsidR="005258FF" w:rsidRDefault="00135D48" w:rsidP="002411E1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50F44">
              <w:rPr>
                <w:b/>
                <w:sz w:val="20"/>
                <w:szCs w:val="20"/>
              </w:rPr>
              <w:t>2</w:t>
            </w:r>
            <w:r w:rsidR="005536C6">
              <w:rPr>
                <w:b/>
                <w:sz w:val="20"/>
                <w:szCs w:val="20"/>
              </w:rPr>
              <w:t>.</w:t>
            </w:r>
            <w:r w:rsidR="00451B06">
              <w:rPr>
                <w:b/>
                <w:sz w:val="20"/>
                <w:szCs w:val="20"/>
              </w:rPr>
              <w:t>09/25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5D1B0D" w:rsidRPr="00F63F18">
              <w:rPr>
                <w:b/>
                <w:sz w:val="20"/>
                <w:szCs w:val="20"/>
              </w:rPr>
              <w:t xml:space="preserve"> OTHER CONFIDENTIAL MATTERS: To discuss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B0D" w:rsidRPr="00F63F18">
              <w:rPr>
                <w:b/>
                <w:sz w:val="20"/>
                <w:szCs w:val="20"/>
              </w:rPr>
              <w:t xml:space="preserve"> authorise any actions:</w:t>
            </w:r>
            <w:r w:rsidR="005D1B0D" w:rsidRPr="00F63F18">
              <w:rPr>
                <w:bCs/>
                <w:sz w:val="20"/>
                <w:szCs w:val="20"/>
              </w:rPr>
              <w:t xml:space="preserve"> </w:t>
            </w:r>
            <w:r w:rsidR="005258FF">
              <w:rPr>
                <w:bCs/>
                <w:sz w:val="20"/>
                <w:szCs w:val="20"/>
              </w:rPr>
              <w:t xml:space="preserve"> </w:t>
            </w:r>
            <w:r w:rsidR="009E3BC0" w:rsidRPr="00F63F18">
              <w:rPr>
                <w:bCs/>
                <w:sz w:val="20"/>
                <w:szCs w:val="20"/>
              </w:rPr>
              <w:t>Not applicable.</w:t>
            </w:r>
          </w:p>
          <w:p w14:paraId="717FD4BC" w14:textId="318CC4EC" w:rsidR="005451B1" w:rsidRDefault="00616DDA" w:rsidP="00FD091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Chai</w:t>
            </w:r>
            <w:r w:rsidR="006C57EA">
              <w:rPr>
                <w:bCs/>
                <w:sz w:val="20"/>
                <w:szCs w:val="20"/>
              </w:rPr>
              <w:t>r,</w:t>
            </w:r>
            <w:r>
              <w:rPr>
                <w:bCs/>
                <w:sz w:val="20"/>
                <w:szCs w:val="20"/>
              </w:rPr>
              <w:t xml:space="preserve"> Cllr L Morgan,</w:t>
            </w:r>
            <w:r w:rsidR="004A2778" w:rsidRPr="00F63F18">
              <w:rPr>
                <w:bCs/>
                <w:sz w:val="20"/>
                <w:szCs w:val="20"/>
              </w:rPr>
              <w:t xml:space="preserve"> </w:t>
            </w:r>
            <w:r w:rsidR="006E035D" w:rsidRPr="00F63F18">
              <w:rPr>
                <w:bCs/>
                <w:sz w:val="20"/>
                <w:szCs w:val="20"/>
              </w:rPr>
              <w:t xml:space="preserve">closed the meeting at </w:t>
            </w:r>
            <w:r w:rsidR="00F651A8">
              <w:rPr>
                <w:bCs/>
                <w:sz w:val="20"/>
                <w:szCs w:val="20"/>
              </w:rPr>
              <w:t>8.30</w:t>
            </w:r>
            <w:r w:rsidR="00131C56">
              <w:rPr>
                <w:bCs/>
                <w:sz w:val="20"/>
                <w:szCs w:val="20"/>
              </w:rPr>
              <w:t>pm.</w:t>
            </w:r>
          </w:p>
          <w:p w14:paraId="2FC25EF3" w14:textId="0D94D7D3" w:rsidR="0069552A" w:rsidRPr="00181854" w:rsidRDefault="0069552A" w:rsidP="00FD091C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5" w:type="dxa"/>
          </w:tcPr>
          <w:p w14:paraId="268E00E1" w14:textId="77777777" w:rsidR="004877A4" w:rsidRPr="00F63F18" w:rsidRDefault="004877A4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BE73C6A" w14:textId="4B6D27F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AF2BFFE" w14:textId="77777777" w:rsidR="00D35681" w:rsidRPr="00F63F18" w:rsidRDefault="00D35681" w:rsidP="00D35681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364E763D" w14:textId="2C0DBCB3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6B12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D08B5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1A2E6C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E65215" w14:textId="7E59961A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A415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FE327E7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A633C5" w14:textId="49FCD9E8" w:rsidR="004D49AE" w:rsidRPr="00F63F18" w:rsidRDefault="004D49A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E9B2FD" w14:textId="4D1F925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FBF9CB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F574C0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A5ECF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97DAAA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0B92E51" w14:textId="331CFE92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7F12A2" w14:textId="26A882BC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0E3B77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0E5A29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43975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E2FCC17" w14:textId="0F421C13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ED7FBF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4FF6A6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47221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1D5CE12" w14:textId="2139F1B5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6DD7EAE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429DE0" w14:textId="150842D8" w:rsidR="00160D5E" w:rsidRPr="00F63F18" w:rsidRDefault="00160D5E" w:rsidP="007335F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64D2A3B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EE431C" w14:textId="7FD9DD60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DC0D8F2" w14:textId="48B99CB0" w:rsidR="00160D5E" w:rsidRPr="00F63F18" w:rsidRDefault="00160D5E" w:rsidP="009301A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8F824C5" w14:textId="77777777" w:rsidR="003D53F1" w:rsidRPr="00F63F18" w:rsidRDefault="003D53F1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4B06B5" w14:textId="77777777" w:rsidR="00B05A65" w:rsidRPr="00F63F18" w:rsidRDefault="00B05A6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E64D2BC" w14:textId="300782D2" w:rsidR="00160D5E" w:rsidRPr="00F63F18" w:rsidRDefault="00160D5E" w:rsidP="00E1236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A087F7" w14:textId="58755046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8B15BF" w14:textId="1E4B9676" w:rsidR="00841D19" w:rsidRPr="00F63F18" w:rsidRDefault="00841D1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BBABAB" w14:textId="02DF9D2F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79DD243" w14:textId="77777777" w:rsidR="00105116" w:rsidRDefault="0010511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6F12FA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583E4A1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9D3D26" w14:textId="483C3FD4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81F29EA" w14:textId="77777777" w:rsidR="001865A2" w:rsidRPr="00F63F18" w:rsidRDefault="001865A2" w:rsidP="001865A2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5ABD1BFE" w14:textId="47C184CD" w:rsidR="00160D5E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14D8BE2" w14:textId="77777777" w:rsidR="00796FD2" w:rsidRPr="00F63F18" w:rsidRDefault="00796FD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D5D3B0E" w14:textId="4D87B624" w:rsidR="00481720" w:rsidRPr="00F63F18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0D851A" w14:textId="0802FEF1" w:rsidR="005F518B" w:rsidRPr="00F63F18" w:rsidRDefault="00D531A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163B9089" w14:textId="77777777" w:rsidR="00340A2D" w:rsidRPr="00F63F18" w:rsidRDefault="00340A2D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C6042B" w14:textId="3D47925C" w:rsidR="005F518B" w:rsidRPr="00F63F18" w:rsidRDefault="00D531A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</w:t>
            </w:r>
          </w:p>
          <w:p w14:paraId="0C10B805" w14:textId="77777777" w:rsidR="00481720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770BC78" w14:textId="04714CB2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BD1B872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C7ECCC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28D970" w14:textId="35DBCC62" w:rsidR="00257DAE" w:rsidRDefault="00257DAE" w:rsidP="00DB10BB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6D0676" w14:textId="56673B62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6F1DDA" w14:textId="623BF5AA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D6C68B" w14:textId="77777777" w:rsidR="009D3678" w:rsidRDefault="009D3678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7AD0C5" w14:textId="5A52769F" w:rsidR="0021306A" w:rsidRDefault="0021306A" w:rsidP="00B77AFC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29BC58" w14:textId="59FCB0AF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454DFB6" w14:textId="16E9888C" w:rsidR="00E51C09" w:rsidRDefault="00D531A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4A2C1307" w14:textId="01F9B0E8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A81C330" w14:textId="2C084E9C" w:rsidR="008D5D55" w:rsidRDefault="008D5D5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658BD0E" w14:textId="0C874E9E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100914D" w14:textId="062012C1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EE3C1C" w14:textId="04AA65E6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0970858" w14:textId="36AC6FED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1992F7" w14:textId="4C042F33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A7A7DB2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0C3E5D2" w14:textId="7C1BE854" w:rsidR="00F80AE9" w:rsidRPr="00811FBF" w:rsidRDefault="00F80AE9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0453EDDC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29E28FB" w14:textId="56D1796F" w:rsidR="00F30B73" w:rsidRDefault="00F30B7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AE5653" w14:textId="4799301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CE6E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33A05E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42485" w14:textId="77777777" w:rsidR="004026B9" w:rsidRDefault="004026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C9C963" w14:textId="0725379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02D74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801F729" w14:textId="0BAEA59E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9474BDA" w14:textId="3CEBAE70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466D15" w14:textId="7D5B6AD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905E092" w14:textId="60D9C8E0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CEEE2" w14:textId="434EEBD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94D94C" w14:textId="15B029E8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450E8B" w14:textId="4D69693E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447F97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52753" w14:textId="7601CFE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026C9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ED1C1F" w14:textId="651CAA2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CDB101C" w14:textId="4302CA7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3ABCCA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2E5BB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003AC19" w14:textId="15EF1FDF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AB07C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5D5A71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A261AB7" w14:textId="01BF7C29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8B113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CD06B8" w14:textId="59EE543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5F6B17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D90505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66768C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EBB7206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670D8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315F0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CE8D54" w14:textId="0E9625EC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B63D4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592578" w14:textId="77777777" w:rsidR="00B6159F" w:rsidRDefault="00B6159F" w:rsidP="00AF3E6C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72168BC5" w14:textId="77777777" w:rsidR="00D531A5" w:rsidRDefault="00D531A5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FA8D73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3A9BE23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BC321F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DD01B24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05BCCF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721F29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56EBE5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6A96E14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F4B08BD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455FB94F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7C2F322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DA03094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CLERK/LM</w:t>
            </w:r>
          </w:p>
          <w:p w14:paraId="7BC12A42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9C594C4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WG</w:t>
            </w:r>
          </w:p>
          <w:p w14:paraId="2B78AD83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4293732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365908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B02A9DD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0EC00BD" w14:textId="1216BE5B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274885F2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1A1E89B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E5DF103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B9B80AE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62CC91B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2DBCBA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615BA72" w14:textId="3FADE154" w:rsidR="00DB6697" w:rsidRPr="00F63F18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23000CF8" w14:textId="685F63B9" w:rsidR="006F1C72" w:rsidRPr="00C35BF2" w:rsidRDefault="00076726" w:rsidP="00DD35C4">
      <w:pPr>
        <w:rPr>
          <w:b/>
          <w:bCs/>
          <w:sz w:val="20"/>
          <w:szCs w:val="20"/>
        </w:rPr>
      </w:pPr>
      <w:r w:rsidRPr="00C35BF2">
        <w:rPr>
          <w:b/>
          <w:bCs/>
          <w:sz w:val="20"/>
          <w:szCs w:val="20"/>
        </w:rPr>
        <w:lastRenderedPageBreak/>
        <w:t>APPENDIX A: RECEIPT AND PAYMENT SCHEDULES</w:t>
      </w:r>
      <w:r w:rsidR="0081020F" w:rsidRPr="00C35BF2">
        <w:rPr>
          <w:b/>
          <w:bCs/>
          <w:sz w:val="20"/>
          <w:szCs w:val="20"/>
        </w:rPr>
        <w:t xml:space="preserve"> F</w:t>
      </w:r>
      <w:r w:rsidRPr="00C35BF2">
        <w:rPr>
          <w:b/>
          <w:bCs/>
          <w:sz w:val="20"/>
          <w:szCs w:val="20"/>
        </w:rPr>
        <w:t xml:space="preserve">OR </w:t>
      </w:r>
      <w:r w:rsidR="00B81AE8">
        <w:rPr>
          <w:b/>
          <w:bCs/>
          <w:sz w:val="20"/>
          <w:szCs w:val="20"/>
        </w:rPr>
        <w:t>AUGUST</w:t>
      </w:r>
      <w:r w:rsidRPr="00C35BF2">
        <w:rPr>
          <w:b/>
          <w:bCs/>
          <w:sz w:val="20"/>
          <w:szCs w:val="20"/>
        </w:rPr>
        <w:t xml:space="preserve"> 2025</w:t>
      </w:r>
    </w:p>
    <w:p w14:paraId="1F3BBDCA" w14:textId="77777777" w:rsidR="00076726" w:rsidRDefault="00076726" w:rsidP="00DD35C4">
      <w:pPr>
        <w:rPr>
          <w:b/>
          <w:bCs/>
          <w:sz w:val="18"/>
          <w:szCs w:val="18"/>
        </w:rPr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3320"/>
        <w:gridCol w:w="3680"/>
        <w:gridCol w:w="1560"/>
      </w:tblGrid>
      <w:tr w:rsidR="00F53C31" w:rsidRPr="00F53C31" w14:paraId="715A1E53" w14:textId="77777777" w:rsidTr="00F53C31">
        <w:trPr>
          <w:trHeight w:val="340"/>
        </w:trPr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C5418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RECEIPTS LIST </w:t>
            </w:r>
            <w:proofErr w:type="gramStart"/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-  AUGUST</w:t>
            </w:r>
            <w:proofErr w:type="gramEnd"/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 2025 - NON-CONFIDENTIAL RECEIPTS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1B46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F53C31" w:rsidRPr="00F53C31" w14:paraId="14DA22EB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4473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B1A4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AD74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Gross Amount</w:t>
            </w:r>
          </w:p>
        </w:tc>
      </w:tr>
      <w:tr w:rsidR="00F53C31" w:rsidRPr="00F53C31" w14:paraId="5A8CE73F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5ACE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Pizza Passione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449C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Donation to Fete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0238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£40.00</w:t>
            </w:r>
          </w:p>
        </w:tc>
      </w:tr>
      <w:tr w:rsidR="00F53C31" w:rsidRPr="00F53C31" w14:paraId="70A7B4AC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51F9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bookmarkStart w:id="0" w:name="RANGE!A4"/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CCLA </w:t>
            </w:r>
            <w:bookmarkEnd w:id="0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A17D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PSDF reinvestment on investment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FEB2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£366.01</w:t>
            </w:r>
          </w:p>
        </w:tc>
      </w:tr>
      <w:tr w:rsidR="00F53C31" w:rsidRPr="00F53C31" w14:paraId="4971838B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2BA9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Cash Takings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D1EE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Donations to Fete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61B8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£500.00</w:t>
            </w:r>
          </w:p>
        </w:tc>
      </w:tr>
      <w:tr w:rsidR="00F53C31" w:rsidRPr="00F53C31" w14:paraId="18F908C1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5213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6FEE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CCD0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£906.01</w:t>
            </w:r>
          </w:p>
        </w:tc>
      </w:tr>
      <w:tr w:rsidR="00F53C31" w:rsidRPr="00F53C31" w14:paraId="43D43C63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88A4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BBB8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47E8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F53C31" w:rsidRPr="00F53C31" w14:paraId="03097828" w14:textId="77777777" w:rsidTr="00F53C31">
        <w:trPr>
          <w:trHeight w:val="320"/>
        </w:trPr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1D8924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PAYMENTS LIST </w:t>
            </w:r>
            <w:proofErr w:type="gramStart"/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-  AUGUST</w:t>
            </w:r>
            <w:proofErr w:type="gramEnd"/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 2025 - NON-CONFIDENTIAL PAYMENTS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087D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F53C31" w:rsidRPr="00F53C31" w14:paraId="75319326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5AB8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0390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7711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Gross Amount</w:t>
            </w:r>
          </w:p>
        </w:tc>
      </w:tr>
      <w:tr w:rsidR="00F53C31" w:rsidRPr="00F53C31" w14:paraId="6C2C2597" w14:textId="77777777" w:rsidTr="00F53C31">
        <w:trPr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200E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UK Fuel Radius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6752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Fuel Card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6B09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£59.17</w:t>
            </w:r>
          </w:p>
        </w:tc>
      </w:tr>
      <w:tr w:rsidR="00F53C31" w:rsidRPr="00F53C31" w14:paraId="3B408F82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0338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Exning Community Church Hall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74CD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Hall Hire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C73F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£457.50</w:t>
            </w:r>
          </w:p>
        </w:tc>
      </w:tr>
      <w:tr w:rsidR="00F53C31" w:rsidRPr="00F53C31" w14:paraId="5A668DEC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3CFA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Fens Falconry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18FD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Fete Activity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7768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£661.00</w:t>
            </w:r>
          </w:p>
        </w:tc>
      </w:tr>
      <w:tr w:rsidR="00F53C31" w:rsidRPr="00F53C31" w14:paraId="1BFA599E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78F8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Level Up Print Ltd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9199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Newsletter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4357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£690.00</w:t>
            </w:r>
          </w:p>
        </w:tc>
      </w:tr>
      <w:tr w:rsidR="00F53C31" w:rsidRPr="00F53C31" w14:paraId="250C2D7A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C35C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Force 36 Limited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8CC5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Website Hosting Fees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2E12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£140.40</w:t>
            </w:r>
          </w:p>
        </w:tc>
      </w:tr>
      <w:tr w:rsidR="00F53C31" w:rsidRPr="00F53C31" w14:paraId="2960CEF1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58FE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FLOK Web Design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E08A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Website Management-annual fees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E6EC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£900.00</w:t>
            </w:r>
          </w:p>
        </w:tc>
      </w:tr>
      <w:tr w:rsidR="00F53C31" w:rsidRPr="00F53C31" w14:paraId="583D00D6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B9EA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Clear Insurance Management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E89F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Annual Council </w:t>
            </w:r>
            <w:proofErr w:type="spellStart"/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Insureance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18D2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£1,634.95</w:t>
            </w:r>
          </w:p>
        </w:tc>
      </w:tr>
      <w:tr w:rsidR="00F53C31" w:rsidRPr="00F53C31" w14:paraId="6FF488E2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F5B3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Trade Paints UK Ltd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9357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Paint for Kiosk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5D1B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£131.98</w:t>
            </w:r>
          </w:p>
        </w:tc>
      </w:tr>
      <w:tr w:rsidR="00F53C31" w:rsidRPr="00F53C31" w14:paraId="2473AC40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2929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CW Kirk Lawnmowers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C251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Horticultural Machinery Repairs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6EA5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£68.00</w:t>
            </w:r>
          </w:p>
        </w:tc>
      </w:tr>
      <w:tr w:rsidR="00F53C31" w:rsidRPr="00F53C31" w14:paraId="286690EC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D3EB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Thurlow Nunn Standen Ltd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887C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Horticultural Machinery Purchase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B3AC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£1,103.39</w:t>
            </w:r>
          </w:p>
        </w:tc>
      </w:tr>
      <w:tr w:rsidR="00F53C31" w:rsidRPr="00F53C31" w14:paraId="0779DA21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737F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 Are Blue Shed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86BD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Stage Hire at Fete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AB99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£498.00</w:t>
            </w:r>
          </w:p>
        </w:tc>
      </w:tr>
      <w:tr w:rsidR="00F53C31" w:rsidRPr="00F53C31" w14:paraId="49609CD5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EAA5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Reimbursements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A0CC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Reimbursements - Clerk payments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7852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£209.11</w:t>
            </w:r>
          </w:p>
        </w:tc>
      </w:tr>
      <w:tr w:rsidR="00F53C31" w:rsidRPr="00F53C31" w14:paraId="2C317F8F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7651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Petty Cash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BA38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Petty Cash - incidentals by VK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EA68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£147.08</w:t>
            </w:r>
          </w:p>
        </w:tc>
      </w:tr>
      <w:tr w:rsidR="00F53C31" w:rsidRPr="00F53C31" w14:paraId="55A59C22" w14:textId="77777777" w:rsidTr="00F53C31">
        <w:trPr>
          <w:trHeight w:val="3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5A62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1561" w14:textId="77777777" w:rsidR="00F53C31" w:rsidRPr="00F53C31" w:rsidRDefault="00F53C31" w:rsidP="00F53C31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F16C" w14:textId="77777777" w:rsidR="00F53C31" w:rsidRPr="00F53C31" w:rsidRDefault="00F53C31" w:rsidP="00F53C3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53C31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£6,700.58</w:t>
            </w:r>
          </w:p>
        </w:tc>
      </w:tr>
    </w:tbl>
    <w:p w14:paraId="66079341" w14:textId="138D6B27" w:rsidR="00F651A8" w:rsidRPr="00A37536" w:rsidRDefault="006E0BBF" w:rsidP="00F651A8">
      <w:pPr>
        <w:rPr>
          <w:sz w:val="20"/>
          <w:szCs w:val="20"/>
        </w:rPr>
      </w:pPr>
      <w:r>
        <w:rPr>
          <w:b/>
          <w:bCs/>
          <w:sz w:val="18"/>
          <w:szCs w:val="18"/>
        </w:rPr>
        <w:br/>
      </w:r>
    </w:p>
    <w:p w14:paraId="0554C284" w14:textId="429DE59C" w:rsidR="00661559" w:rsidRPr="00A37536" w:rsidRDefault="00661559" w:rsidP="00DD35C4">
      <w:pPr>
        <w:rPr>
          <w:sz w:val="20"/>
          <w:szCs w:val="20"/>
        </w:rPr>
      </w:pPr>
    </w:p>
    <w:sectPr w:rsidR="00661559" w:rsidRPr="00A37536" w:rsidSect="00025F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284" w:left="567" w:header="709" w:footer="709" w:gutter="0"/>
      <w:pgNumType w:start="9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CE4B" w14:textId="77777777" w:rsidR="00F720AF" w:rsidRDefault="00F720AF" w:rsidP="007947FC">
      <w:r>
        <w:separator/>
      </w:r>
    </w:p>
  </w:endnote>
  <w:endnote w:type="continuationSeparator" w:id="0">
    <w:p w14:paraId="01E0B81B" w14:textId="77777777" w:rsidR="00F720AF" w:rsidRDefault="00F720AF" w:rsidP="007947FC">
      <w:r>
        <w:continuationSeparator/>
      </w:r>
    </w:p>
  </w:endnote>
  <w:endnote w:type="continuationNotice" w:id="1">
    <w:p w14:paraId="17C9866F" w14:textId="77777777" w:rsidR="00F720AF" w:rsidRDefault="00F72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AB8C" w14:textId="77777777" w:rsidR="00120D80" w:rsidRDefault="00120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8789" w14:textId="77777777" w:rsidR="00395E8B" w:rsidRDefault="00395E8B">
    <w:pPr>
      <w:pStyle w:val="Footer"/>
      <w:jc w:val="center"/>
    </w:pPr>
    <w:r w:rsidRPr="007947FC">
      <w:rPr>
        <w:sz w:val="18"/>
      </w:rPr>
      <w:fldChar w:fldCharType="begin"/>
    </w:r>
    <w:r w:rsidRPr="007947FC">
      <w:rPr>
        <w:sz w:val="18"/>
      </w:rPr>
      <w:instrText xml:space="preserve"> PAGE   \* MERGEFORMAT </w:instrText>
    </w:r>
    <w:r w:rsidRPr="007947FC">
      <w:rPr>
        <w:sz w:val="18"/>
      </w:rPr>
      <w:fldChar w:fldCharType="separate"/>
    </w:r>
    <w:r w:rsidR="009E75BB">
      <w:rPr>
        <w:noProof/>
        <w:sz w:val="18"/>
      </w:rPr>
      <w:t>746</w:t>
    </w:r>
    <w:r w:rsidRPr="007947FC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BC1C" w14:textId="77777777" w:rsidR="00120D80" w:rsidRDefault="00120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FA39" w14:textId="77777777" w:rsidR="00F720AF" w:rsidRDefault="00F720AF" w:rsidP="007947FC">
      <w:r>
        <w:separator/>
      </w:r>
    </w:p>
  </w:footnote>
  <w:footnote w:type="continuationSeparator" w:id="0">
    <w:p w14:paraId="79837D18" w14:textId="77777777" w:rsidR="00F720AF" w:rsidRDefault="00F720AF" w:rsidP="007947FC">
      <w:r>
        <w:continuationSeparator/>
      </w:r>
    </w:p>
  </w:footnote>
  <w:footnote w:type="continuationNotice" w:id="1">
    <w:p w14:paraId="25420D00" w14:textId="77777777" w:rsidR="00F720AF" w:rsidRDefault="00F72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C439" w14:textId="5E6CC7D1" w:rsidR="00025F28" w:rsidRDefault="00025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1302" w14:textId="213C0FDA" w:rsidR="00541E39" w:rsidRDefault="00397390" w:rsidP="009504FF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MINUTES</w:t>
    </w:r>
    <w:r w:rsidR="00541E39" w:rsidRPr="000F7662">
      <w:rPr>
        <w:b/>
        <w:sz w:val="20"/>
        <w:szCs w:val="20"/>
      </w:rPr>
      <w:t xml:space="preserve"> of the </w:t>
    </w:r>
    <w:r w:rsidR="004C1A8F">
      <w:rPr>
        <w:b/>
        <w:sz w:val="20"/>
        <w:szCs w:val="20"/>
      </w:rPr>
      <w:t>ORDINARY</w:t>
    </w:r>
    <w:r w:rsidR="00541E39" w:rsidRPr="000F7662">
      <w:rPr>
        <w:b/>
        <w:sz w:val="20"/>
        <w:szCs w:val="20"/>
      </w:rPr>
      <w:t xml:space="preserve"> Meeting of Exning Parish Council</w:t>
    </w:r>
  </w:p>
  <w:p w14:paraId="3E8E0998" w14:textId="4E8C2FE6" w:rsidR="00541E39" w:rsidRDefault="00541E39" w:rsidP="00541E39">
    <w:pPr>
      <w:jc w:val="center"/>
      <w:rPr>
        <w:b/>
        <w:sz w:val="20"/>
        <w:szCs w:val="20"/>
      </w:rPr>
    </w:pPr>
    <w:r w:rsidRPr="005E7C14">
      <w:rPr>
        <w:b/>
        <w:sz w:val="20"/>
        <w:szCs w:val="20"/>
      </w:rPr>
      <w:t>held on Wednesday</w:t>
    </w:r>
    <w:r>
      <w:rPr>
        <w:b/>
        <w:sz w:val="20"/>
        <w:szCs w:val="20"/>
      </w:rPr>
      <w:t xml:space="preserve"> </w:t>
    </w:r>
    <w:r w:rsidR="00871F5C">
      <w:rPr>
        <w:b/>
        <w:sz w:val="20"/>
        <w:szCs w:val="20"/>
      </w:rPr>
      <w:t>2</w:t>
    </w:r>
    <w:r w:rsidR="00025F28">
      <w:rPr>
        <w:b/>
        <w:sz w:val="20"/>
        <w:szCs w:val="20"/>
      </w:rPr>
      <w:t>4</w:t>
    </w:r>
    <w:r w:rsidR="00025F28" w:rsidRPr="00025F28">
      <w:rPr>
        <w:b/>
        <w:sz w:val="20"/>
        <w:szCs w:val="20"/>
        <w:vertAlign w:val="superscript"/>
      </w:rPr>
      <w:t>th</w:t>
    </w:r>
    <w:r w:rsidR="00025F28">
      <w:rPr>
        <w:b/>
        <w:sz w:val="20"/>
        <w:szCs w:val="20"/>
      </w:rPr>
      <w:t xml:space="preserve"> September</w:t>
    </w:r>
    <w:r>
      <w:rPr>
        <w:b/>
        <w:sz w:val="20"/>
        <w:szCs w:val="20"/>
      </w:rPr>
      <w:t xml:space="preserve"> 202</w:t>
    </w:r>
    <w:r w:rsidR="00C304A0">
      <w:rPr>
        <w:b/>
        <w:sz w:val="20"/>
        <w:szCs w:val="20"/>
      </w:rPr>
      <w:t>5</w:t>
    </w:r>
    <w:r>
      <w:rPr>
        <w:b/>
        <w:sz w:val="20"/>
        <w:szCs w:val="20"/>
      </w:rPr>
      <w:t xml:space="preserve"> at 7.</w:t>
    </w:r>
    <w:r w:rsidR="00FC4540">
      <w:rPr>
        <w:b/>
        <w:sz w:val="20"/>
        <w:szCs w:val="20"/>
      </w:rPr>
      <w:t>00</w:t>
    </w:r>
    <w:r w:rsidRPr="005E7C14">
      <w:rPr>
        <w:b/>
        <w:sz w:val="20"/>
        <w:szCs w:val="20"/>
      </w:rPr>
      <w:t xml:space="preserve">pm </w:t>
    </w:r>
    <w:r>
      <w:rPr>
        <w:b/>
        <w:sz w:val="20"/>
        <w:szCs w:val="20"/>
      </w:rPr>
      <w:t>at Exning Community Church Hall</w:t>
    </w:r>
  </w:p>
  <w:p w14:paraId="3C4F9EFF" w14:textId="77777777" w:rsidR="00F63F18" w:rsidRDefault="00F63F18" w:rsidP="00541E39">
    <w:pPr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D7E6" w14:textId="3500C34E" w:rsidR="00025F28" w:rsidRDefault="00025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84D"/>
    <w:multiLevelType w:val="hybridMultilevel"/>
    <w:tmpl w:val="F6D861F8"/>
    <w:lvl w:ilvl="0" w:tplc="46A0C4C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14BC"/>
    <w:multiLevelType w:val="hybridMultilevel"/>
    <w:tmpl w:val="5E9C0546"/>
    <w:lvl w:ilvl="0" w:tplc="52A612E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667E"/>
    <w:multiLevelType w:val="hybridMultilevel"/>
    <w:tmpl w:val="AEF690EA"/>
    <w:lvl w:ilvl="0" w:tplc="2912F93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95144"/>
    <w:multiLevelType w:val="hybridMultilevel"/>
    <w:tmpl w:val="B504C81A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80229"/>
    <w:multiLevelType w:val="hybridMultilevel"/>
    <w:tmpl w:val="DC4CF1BA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645C2"/>
    <w:multiLevelType w:val="hybridMultilevel"/>
    <w:tmpl w:val="A3D48776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F547E"/>
    <w:multiLevelType w:val="hybridMultilevel"/>
    <w:tmpl w:val="4A3A2306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961C26"/>
    <w:multiLevelType w:val="hybridMultilevel"/>
    <w:tmpl w:val="CBBEE26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966DF0"/>
    <w:multiLevelType w:val="hybridMultilevel"/>
    <w:tmpl w:val="AF54B592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84DDC"/>
    <w:multiLevelType w:val="hybridMultilevel"/>
    <w:tmpl w:val="5C28F9A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1907BD"/>
    <w:multiLevelType w:val="hybridMultilevel"/>
    <w:tmpl w:val="0336AEA2"/>
    <w:lvl w:ilvl="0" w:tplc="2BC2F8CA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E723F"/>
    <w:multiLevelType w:val="hybridMultilevel"/>
    <w:tmpl w:val="066CD76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9909B7"/>
    <w:multiLevelType w:val="hybridMultilevel"/>
    <w:tmpl w:val="05A62BCC"/>
    <w:lvl w:ilvl="0" w:tplc="76366820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A01123"/>
    <w:multiLevelType w:val="hybridMultilevel"/>
    <w:tmpl w:val="1988EC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3B1C8A"/>
    <w:multiLevelType w:val="hybridMultilevel"/>
    <w:tmpl w:val="28606774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00BBD"/>
    <w:multiLevelType w:val="hybridMultilevel"/>
    <w:tmpl w:val="2304D1AC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D98"/>
    <w:multiLevelType w:val="hybridMultilevel"/>
    <w:tmpl w:val="09428F6C"/>
    <w:lvl w:ilvl="0" w:tplc="AB988EA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32E7E"/>
    <w:multiLevelType w:val="hybridMultilevel"/>
    <w:tmpl w:val="72D6D988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D7FA5"/>
    <w:multiLevelType w:val="hybridMultilevel"/>
    <w:tmpl w:val="645A62C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C5528"/>
    <w:multiLevelType w:val="hybridMultilevel"/>
    <w:tmpl w:val="5D6ECD0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336209">
    <w:abstractNumId w:val="15"/>
  </w:num>
  <w:num w:numId="2" w16cid:durableId="242615304">
    <w:abstractNumId w:val="14"/>
  </w:num>
  <w:num w:numId="3" w16cid:durableId="390813814">
    <w:abstractNumId w:val="16"/>
  </w:num>
  <w:num w:numId="4" w16cid:durableId="1153908710">
    <w:abstractNumId w:val="1"/>
  </w:num>
  <w:num w:numId="5" w16cid:durableId="1892496297">
    <w:abstractNumId w:val="4"/>
  </w:num>
  <w:num w:numId="6" w16cid:durableId="1733505666">
    <w:abstractNumId w:val="17"/>
  </w:num>
  <w:num w:numId="7" w16cid:durableId="2022002681">
    <w:abstractNumId w:val="7"/>
  </w:num>
  <w:num w:numId="8" w16cid:durableId="1246959495">
    <w:abstractNumId w:val="9"/>
  </w:num>
  <w:num w:numId="9" w16cid:durableId="1619294080">
    <w:abstractNumId w:val="12"/>
  </w:num>
  <w:num w:numId="10" w16cid:durableId="1459713746">
    <w:abstractNumId w:val="3"/>
  </w:num>
  <w:num w:numId="11" w16cid:durableId="324865392">
    <w:abstractNumId w:val="6"/>
  </w:num>
  <w:num w:numId="12" w16cid:durableId="1252470967">
    <w:abstractNumId w:val="2"/>
  </w:num>
  <w:num w:numId="13" w16cid:durableId="307126876">
    <w:abstractNumId w:val="8"/>
  </w:num>
  <w:num w:numId="14" w16cid:durableId="1853446655">
    <w:abstractNumId w:val="10"/>
  </w:num>
  <w:num w:numId="15" w16cid:durableId="1769037613">
    <w:abstractNumId w:val="0"/>
  </w:num>
  <w:num w:numId="16" w16cid:durableId="924146882">
    <w:abstractNumId w:val="11"/>
  </w:num>
  <w:num w:numId="17" w16cid:durableId="1349719387">
    <w:abstractNumId w:val="18"/>
  </w:num>
  <w:num w:numId="18" w16cid:durableId="8526810">
    <w:abstractNumId w:val="5"/>
  </w:num>
  <w:num w:numId="19" w16cid:durableId="1739472761">
    <w:abstractNumId w:val="13"/>
  </w:num>
  <w:num w:numId="20" w16cid:durableId="46697311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FC"/>
    <w:rsid w:val="000001C7"/>
    <w:rsid w:val="00000568"/>
    <w:rsid w:val="00001107"/>
    <w:rsid w:val="00001204"/>
    <w:rsid w:val="000013B4"/>
    <w:rsid w:val="00001B63"/>
    <w:rsid w:val="00001B93"/>
    <w:rsid w:val="000024DA"/>
    <w:rsid w:val="0000279C"/>
    <w:rsid w:val="0000285A"/>
    <w:rsid w:val="00002984"/>
    <w:rsid w:val="00002C65"/>
    <w:rsid w:val="00002CE2"/>
    <w:rsid w:val="00002E7B"/>
    <w:rsid w:val="00002EE0"/>
    <w:rsid w:val="00003027"/>
    <w:rsid w:val="000030B9"/>
    <w:rsid w:val="0000319E"/>
    <w:rsid w:val="000031CD"/>
    <w:rsid w:val="000034D2"/>
    <w:rsid w:val="0000356D"/>
    <w:rsid w:val="000038E8"/>
    <w:rsid w:val="00003CFD"/>
    <w:rsid w:val="00003E11"/>
    <w:rsid w:val="00003E81"/>
    <w:rsid w:val="00004518"/>
    <w:rsid w:val="00004641"/>
    <w:rsid w:val="00004F45"/>
    <w:rsid w:val="000050C8"/>
    <w:rsid w:val="00005184"/>
    <w:rsid w:val="000057AD"/>
    <w:rsid w:val="00005FDB"/>
    <w:rsid w:val="000061C3"/>
    <w:rsid w:val="000065F2"/>
    <w:rsid w:val="0000690C"/>
    <w:rsid w:val="00006C5D"/>
    <w:rsid w:val="00006F93"/>
    <w:rsid w:val="00007164"/>
    <w:rsid w:val="0000718C"/>
    <w:rsid w:val="000072F0"/>
    <w:rsid w:val="00007410"/>
    <w:rsid w:val="00007924"/>
    <w:rsid w:val="00007C87"/>
    <w:rsid w:val="00007CB8"/>
    <w:rsid w:val="00010062"/>
    <w:rsid w:val="000101AB"/>
    <w:rsid w:val="000101F6"/>
    <w:rsid w:val="0001034A"/>
    <w:rsid w:val="0001042D"/>
    <w:rsid w:val="00010432"/>
    <w:rsid w:val="00010622"/>
    <w:rsid w:val="00010696"/>
    <w:rsid w:val="00010748"/>
    <w:rsid w:val="00010F8E"/>
    <w:rsid w:val="00011111"/>
    <w:rsid w:val="00011286"/>
    <w:rsid w:val="00011998"/>
    <w:rsid w:val="00011C09"/>
    <w:rsid w:val="00011F3D"/>
    <w:rsid w:val="00011FE2"/>
    <w:rsid w:val="0001222D"/>
    <w:rsid w:val="00012305"/>
    <w:rsid w:val="000123D6"/>
    <w:rsid w:val="00012414"/>
    <w:rsid w:val="00012432"/>
    <w:rsid w:val="000124D0"/>
    <w:rsid w:val="000125A1"/>
    <w:rsid w:val="00012E17"/>
    <w:rsid w:val="00012F99"/>
    <w:rsid w:val="000130A1"/>
    <w:rsid w:val="000130CD"/>
    <w:rsid w:val="00013226"/>
    <w:rsid w:val="0001336B"/>
    <w:rsid w:val="000136D7"/>
    <w:rsid w:val="0001388B"/>
    <w:rsid w:val="00013F8C"/>
    <w:rsid w:val="00014698"/>
    <w:rsid w:val="000146A7"/>
    <w:rsid w:val="000146DE"/>
    <w:rsid w:val="0001493B"/>
    <w:rsid w:val="00014D2E"/>
    <w:rsid w:val="00015172"/>
    <w:rsid w:val="000157B3"/>
    <w:rsid w:val="00015E88"/>
    <w:rsid w:val="000162B4"/>
    <w:rsid w:val="00017220"/>
    <w:rsid w:val="000175AC"/>
    <w:rsid w:val="00017716"/>
    <w:rsid w:val="00017775"/>
    <w:rsid w:val="00017784"/>
    <w:rsid w:val="00017BBB"/>
    <w:rsid w:val="00017F2A"/>
    <w:rsid w:val="00017FA2"/>
    <w:rsid w:val="0002003F"/>
    <w:rsid w:val="000200C7"/>
    <w:rsid w:val="00020140"/>
    <w:rsid w:val="00020184"/>
    <w:rsid w:val="0002021C"/>
    <w:rsid w:val="000202C4"/>
    <w:rsid w:val="000203E2"/>
    <w:rsid w:val="000204FD"/>
    <w:rsid w:val="000209B4"/>
    <w:rsid w:val="00020B80"/>
    <w:rsid w:val="0002155F"/>
    <w:rsid w:val="00021BCC"/>
    <w:rsid w:val="000220E6"/>
    <w:rsid w:val="00022449"/>
    <w:rsid w:val="0002244A"/>
    <w:rsid w:val="0002270C"/>
    <w:rsid w:val="00022961"/>
    <w:rsid w:val="00022DA8"/>
    <w:rsid w:val="0002320C"/>
    <w:rsid w:val="000234C6"/>
    <w:rsid w:val="000235F7"/>
    <w:rsid w:val="00023901"/>
    <w:rsid w:val="000239DD"/>
    <w:rsid w:val="000239F1"/>
    <w:rsid w:val="00023AAB"/>
    <w:rsid w:val="00023BDC"/>
    <w:rsid w:val="00023D5F"/>
    <w:rsid w:val="0002424D"/>
    <w:rsid w:val="000248B4"/>
    <w:rsid w:val="00024B30"/>
    <w:rsid w:val="00024D3E"/>
    <w:rsid w:val="00024D64"/>
    <w:rsid w:val="00024E33"/>
    <w:rsid w:val="00024EB2"/>
    <w:rsid w:val="000250EE"/>
    <w:rsid w:val="0002540F"/>
    <w:rsid w:val="000258C5"/>
    <w:rsid w:val="00025F28"/>
    <w:rsid w:val="0002611C"/>
    <w:rsid w:val="000264AF"/>
    <w:rsid w:val="00026508"/>
    <w:rsid w:val="000265C6"/>
    <w:rsid w:val="000269A3"/>
    <w:rsid w:val="00026E41"/>
    <w:rsid w:val="00026EF5"/>
    <w:rsid w:val="00027111"/>
    <w:rsid w:val="000271C8"/>
    <w:rsid w:val="000271DA"/>
    <w:rsid w:val="000276CF"/>
    <w:rsid w:val="00027B12"/>
    <w:rsid w:val="00027E3F"/>
    <w:rsid w:val="0003000D"/>
    <w:rsid w:val="0003072E"/>
    <w:rsid w:val="00030AD7"/>
    <w:rsid w:val="00030B21"/>
    <w:rsid w:val="00030DE1"/>
    <w:rsid w:val="00030E10"/>
    <w:rsid w:val="000310EF"/>
    <w:rsid w:val="000312B6"/>
    <w:rsid w:val="000316F3"/>
    <w:rsid w:val="000317B9"/>
    <w:rsid w:val="00031B6E"/>
    <w:rsid w:val="00031C50"/>
    <w:rsid w:val="00031FA7"/>
    <w:rsid w:val="0003203C"/>
    <w:rsid w:val="000320F9"/>
    <w:rsid w:val="00032390"/>
    <w:rsid w:val="00032464"/>
    <w:rsid w:val="00032636"/>
    <w:rsid w:val="000327E8"/>
    <w:rsid w:val="00032A47"/>
    <w:rsid w:val="00032ABB"/>
    <w:rsid w:val="00032C9C"/>
    <w:rsid w:val="00032DAD"/>
    <w:rsid w:val="00032F38"/>
    <w:rsid w:val="0003335B"/>
    <w:rsid w:val="000333DC"/>
    <w:rsid w:val="000336F1"/>
    <w:rsid w:val="00033817"/>
    <w:rsid w:val="00033914"/>
    <w:rsid w:val="00033C8D"/>
    <w:rsid w:val="00033D76"/>
    <w:rsid w:val="00033E04"/>
    <w:rsid w:val="00034231"/>
    <w:rsid w:val="00034389"/>
    <w:rsid w:val="0003457B"/>
    <w:rsid w:val="00034640"/>
    <w:rsid w:val="00034B0B"/>
    <w:rsid w:val="00034B56"/>
    <w:rsid w:val="00034D80"/>
    <w:rsid w:val="00035079"/>
    <w:rsid w:val="000351E8"/>
    <w:rsid w:val="0003523F"/>
    <w:rsid w:val="000355FD"/>
    <w:rsid w:val="0003586D"/>
    <w:rsid w:val="00035BFE"/>
    <w:rsid w:val="00035D52"/>
    <w:rsid w:val="00035EF1"/>
    <w:rsid w:val="00036122"/>
    <w:rsid w:val="00036377"/>
    <w:rsid w:val="00036463"/>
    <w:rsid w:val="00036684"/>
    <w:rsid w:val="000369C5"/>
    <w:rsid w:val="00036E5A"/>
    <w:rsid w:val="00036EC6"/>
    <w:rsid w:val="00036F97"/>
    <w:rsid w:val="000373FD"/>
    <w:rsid w:val="00037530"/>
    <w:rsid w:val="0003754D"/>
    <w:rsid w:val="00037A63"/>
    <w:rsid w:val="00037CFC"/>
    <w:rsid w:val="00037E06"/>
    <w:rsid w:val="00037E65"/>
    <w:rsid w:val="00037EB8"/>
    <w:rsid w:val="00040113"/>
    <w:rsid w:val="00040824"/>
    <w:rsid w:val="000408CD"/>
    <w:rsid w:val="00040B32"/>
    <w:rsid w:val="00040C77"/>
    <w:rsid w:val="0004118E"/>
    <w:rsid w:val="0004137A"/>
    <w:rsid w:val="000414DC"/>
    <w:rsid w:val="000416B1"/>
    <w:rsid w:val="00041957"/>
    <w:rsid w:val="00041B6D"/>
    <w:rsid w:val="00041CAB"/>
    <w:rsid w:val="00041D47"/>
    <w:rsid w:val="00041D6E"/>
    <w:rsid w:val="00041EF2"/>
    <w:rsid w:val="00041F44"/>
    <w:rsid w:val="00041FCE"/>
    <w:rsid w:val="0004222B"/>
    <w:rsid w:val="000422B0"/>
    <w:rsid w:val="0004241D"/>
    <w:rsid w:val="00042465"/>
    <w:rsid w:val="0004264D"/>
    <w:rsid w:val="00042777"/>
    <w:rsid w:val="00043158"/>
    <w:rsid w:val="00043425"/>
    <w:rsid w:val="00043458"/>
    <w:rsid w:val="000434F8"/>
    <w:rsid w:val="000435F2"/>
    <w:rsid w:val="000439CA"/>
    <w:rsid w:val="00043A17"/>
    <w:rsid w:val="00043D2E"/>
    <w:rsid w:val="00043EF5"/>
    <w:rsid w:val="00043F70"/>
    <w:rsid w:val="0004401C"/>
    <w:rsid w:val="000441A5"/>
    <w:rsid w:val="00044543"/>
    <w:rsid w:val="00044584"/>
    <w:rsid w:val="00044726"/>
    <w:rsid w:val="000449A7"/>
    <w:rsid w:val="00044A37"/>
    <w:rsid w:val="00044ABD"/>
    <w:rsid w:val="00045017"/>
    <w:rsid w:val="000455B2"/>
    <w:rsid w:val="00045B84"/>
    <w:rsid w:val="00045D33"/>
    <w:rsid w:val="00045D6D"/>
    <w:rsid w:val="00045D87"/>
    <w:rsid w:val="00045D9E"/>
    <w:rsid w:val="00046BBA"/>
    <w:rsid w:val="00046C94"/>
    <w:rsid w:val="00046DD8"/>
    <w:rsid w:val="00046DF9"/>
    <w:rsid w:val="00046EE7"/>
    <w:rsid w:val="0004724D"/>
    <w:rsid w:val="00047350"/>
    <w:rsid w:val="0004766B"/>
    <w:rsid w:val="00047791"/>
    <w:rsid w:val="00047871"/>
    <w:rsid w:val="00047A72"/>
    <w:rsid w:val="00047D3E"/>
    <w:rsid w:val="0005010C"/>
    <w:rsid w:val="0005022B"/>
    <w:rsid w:val="0005032E"/>
    <w:rsid w:val="0005036D"/>
    <w:rsid w:val="000503DC"/>
    <w:rsid w:val="00050646"/>
    <w:rsid w:val="00050AE9"/>
    <w:rsid w:val="00050BAF"/>
    <w:rsid w:val="00050D6A"/>
    <w:rsid w:val="00050F0B"/>
    <w:rsid w:val="0005107A"/>
    <w:rsid w:val="000510A5"/>
    <w:rsid w:val="000513AE"/>
    <w:rsid w:val="00051475"/>
    <w:rsid w:val="000515BA"/>
    <w:rsid w:val="00051A91"/>
    <w:rsid w:val="00051AF3"/>
    <w:rsid w:val="00051BF9"/>
    <w:rsid w:val="00051C33"/>
    <w:rsid w:val="00051D07"/>
    <w:rsid w:val="00051DC6"/>
    <w:rsid w:val="000525C1"/>
    <w:rsid w:val="00052D44"/>
    <w:rsid w:val="00052D6B"/>
    <w:rsid w:val="00052EAC"/>
    <w:rsid w:val="0005305B"/>
    <w:rsid w:val="000533B3"/>
    <w:rsid w:val="0005367D"/>
    <w:rsid w:val="000537B2"/>
    <w:rsid w:val="00053817"/>
    <w:rsid w:val="00053832"/>
    <w:rsid w:val="00053B43"/>
    <w:rsid w:val="00053CDC"/>
    <w:rsid w:val="00053EB8"/>
    <w:rsid w:val="00054475"/>
    <w:rsid w:val="00054494"/>
    <w:rsid w:val="000549BC"/>
    <w:rsid w:val="00054C76"/>
    <w:rsid w:val="00054F41"/>
    <w:rsid w:val="000550D0"/>
    <w:rsid w:val="00055108"/>
    <w:rsid w:val="000551A3"/>
    <w:rsid w:val="00055356"/>
    <w:rsid w:val="00055B8A"/>
    <w:rsid w:val="00055F0F"/>
    <w:rsid w:val="0005689E"/>
    <w:rsid w:val="00056D5C"/>
    <w:rsid w:val="00056F11"/>
    <w:rsid w:val="00057239"/>
    <w:rsid w:val="000573B2"/>
    <w:rsid w:val="0005752C"/>
    <w:rsid w:val="0005775A"/>
    <w:rsid w:val="00057924"/>
    <w:rsid w:val="00057A85"/>
    <w:rsid w:val="00057ADF"/>
    <w:rsid w:val="00057F5B"/>
    <w:rsid w:val="0006008B"/>
    <w:rsid w:val="00060095"/>
    <w:rsid w:val="000601AA"/>
    <w:rsid w:val="0006097C"/>
    <w:rsid w:val="00060EB6"/>
    <w:rsid w:val="00061985"/>
    <w:rsid w:val="00061D70"/>
    <w:rsid w:val="00061FF5"/>
    <w:rsid w:val="00062405"/>
    <w:rsid w:val="00062845"/>
    <w:rsid w:val="00062BE9"/>
    <w:rsid w:val="00062D2F"/>
    <w:rsid w:val="0006316B"/>
    <w:rsid w:val="000631E1"/>
    <w:rsid w:val="000639F7"/>
    <w:rsid w:val="00063A78"/>
    <w:rsid w:val="00063AB6"/>
    <w:rsid w:val="00063BBB"/>
    <w:rsid w:val="00063EA5"/>
    <w:rsid w:val="00063EC0"/>
    <w:rsid w:val="00063FE3"/>
    <w:rsid w:val="000643E3"/>
    <w:rsid w:val="000644A6"/>
    <w:rsid w:val="000644B5"/>
    <w:rsid w:val="000647E3"/>
    <w:rsid w:val="00064902"/>
    <w:rsid w:val="00064947"/>
    <w:rsid w:val="00065036"/>
    <w:rsid w:val="0006510D"/>
    <w:rsid w:val="000652F6"/>
    <w:rsid w:val="00065457"/>
    <w:rsid w:val="00065521"/>
    <w:rsid w:val="00065539"/>
    <w:rsid w:val="00065C1C"/>
    <w:rsid w:val="00066258"/>
    <w:rsid w:val="0006632E"/>
    <w:rsid w:val="000663A0"/>
    <w:rsid w:val="000663FB"/>
    <w:rsid w:val="00066839"/>
    <w:rsid w:val="000668FF"/>
    <w:rsid w:val="0006690B"/>
    <w:rsid w:val="00066955"/>
    <w:rsid w:val="00066DE4"/>
    <w:rsid w:val="000671CA"/>
    <w:rsid w:val="000674B9"/>
    <w:rsid w:val="0006777D"/>
    <w:rsid w:val="000701B6"/>
    <w:rsid w:val="000703FB"/>
    <w:rsid w:val="0007067C"/>
    <w:rsid w:val="00070CB9"/>
    <w:rsid w:val="0007134A"/>
    <w:rsid w:val="0007148C"/>
    <w:rsid w:val="00071C47"/>
    <w:rsid w:val="00071D42"/>
    <w:rsid w:val="00071DC2"/>
    <w:rsid w:val="00071F55"/>
    <w:rsid w:val="00071FE0"/>
    <w:rsid w:val="00072156"/>
    <w:rsid w:val="000721C9"/>
    <w:rsid w:val="0007225C"/>
    <w:rsid w:val="00072602"/>
    <w:rsid w:val="0007265E"/>
    <w:rsid w:val="00072762"/>
    <w:rsid w:val="000729A1"/>
    <w:rsid w:val="00072BB3"/>
    <w:rsid w:val="00072CC5"/>
    <w:rsid w:val="000730A1"/>
    <w:rsid w:val="00073344"/>
    <w:rsid w:val="0007352A"/>
    <w:rsid w:val="00073CFA"/>
    <w:rsid w:val="000741C9"/>
    <w:rsid w:val="0007460C"/>
    <w:rsid w:val="0007477F"/>
    <w:rsid w:val="000747CB"/>
    <w:rsid w:val="000748D2"/>
    <w:rsid w:val="00074D7B"/>
    <w:rsid w:val="00074EBD"/>
    <w:rsid w:val="00074FA7"/>
    <w:rsid w:val="0007552C"/>
    <w:rsid w:val="00075BC9"/>
    <w:rsid w:val="00075CF6"/>
    <w:rsid w:val="00075FB5"/>
    <w:rsid w:val="00076130"/>
    <w:rsid w:val="00076301"/>
    <w:rsid w:val="00076337"/>
    <w:rsid w:val="000764C2"/>
    <w:rsid w:val="00076726"/>
    <w:rsid w:val="00076806"/>
    <w:rsid w:val="00076842"/>
    <w:rsid w:val="00076AE7"/>
    <w:rsid w:val="00076CE0"/>
    <w:rsid w:val="0007706A"/>
    <w:rsid w:val="000771AA"/>
    <w:rsid w:val="00077351"/>
    <w:rsid w:val="0007752A"/>
    <w:rsid w:val="00077764"/>
    <w:rsid w:val="00077890"/>
    <w:rsid w:val="00077DF4"/>
    <w:rsid w:val="00080044"/>
    <w:rsid w:val="000802E6"/>
    <w:rsid w:val="000805E6"/>
    <w:rsid w:val="000808C8"/>
    <w:rsid w:val="00080D08"/>
    <w:rsid w:val="00080E98"/>
    <w:rsid w:val="00080ED3"/>
    <w:rsid w:val="00081290"/>
    <w:rsid w:val="000815B1"/>
    <w:rsid w:val="00081852"/>
    <w:rsid w:val="000818F0"/>
    <w:rsid w:val="00081FAF"/>
    <w:rsid w:val="00082110"/>
    <w:rsid w:val="00082274"/>
    <w:rsid w:val="00082354"/>
    <w:rsid w:val="000824DE"/>
    <w:rsid w:val="000826A2"/>
    <w:rsid w:val="000829BB"/>
    <w:rsid w:val="00082A2B"/>
    <w:rsid w:val="00082CD1"/>
    <w:rsid w:val="000832DB"/>
    <w:rsid w:val="000835E1"/>
    <w:rsid w:val="00083812"/>
    <w:rsid w:val="000839F9"/>
    <w:rsid w:val="00083EA8"/>
    <w:rsid w:val="000840DC"/>
    <w:rsid w:val="00084160"/>
    <w:rsid w:val="0008444B"/>
    <w:rsid w:val="00084467"/>
    <w:rsid w:val="000844C2"/>
    <w:rsid w:val="00084995"/>
    <w:rsid w:val="00084CCB"/>
    <w:rsid w:val="000858BF"/>
    <w:rsid w:val="00085CB2"/>
    <w:rsid w:val="00085D37"/>
    <w:rsid w:val="00086159"/>
    <w:rsid w:val="00086482"/>
    <w:rsid w:val="0008671F"/>
    <w:rsid w:val="00086B4A"/>
    <w:rsid w:val="00086CAF"/>
    <w:rsid w:val="00086F8F"/>
    <w:rsid w:val="00086FA9"/>
    <w:rsid w:val="000872E5"/>
    <w:rsid w:val="00087520"/>
    <w:rsid w:val="000876D9"/>
    <w:rsid w:val="000877AD"/>
    <w:rsid w:val="000877B9"/>
    <w:rsid w:val="00087881"/>
    <w:rsid w:val="000878A5"/>
    <w:rsid w:val="00087B88"/>
    <w:rsid w:val="00087DC6"/>
    <w:rsid w:val="00087E12"/>
    <w:rsid w:val="00087F26"/>
    <w:rsid w:val="000900B7"/>
    <w:rsid w:val="00090463"/>
    <w:rsid w:val="000904B3"/>
    <w:rsid w:val="0009051F"/>
    <w:rsid w:val="000905EB"/>
    <w:rsid w:val="00090856"/>
    <w:rsid w:val="00091336"/>
    <w:rsid w:val="00091799"/>
    <w:rsid w:val="00091C2B"/>
    <w:rsid w:val="00091C4D"/>
    <w:rsid w:val="00091FE1"/>
    <w:rsid w:val="0009208A"/>
    <w:rsid w:val="0009217D"/>
    <w:rsid w:val="00092682"/>
    <w:rsid w:val="000928BF"/>
    <w:rsid w:val="000929C9"/>
    <w:rsid w:val="00092D6A"/>
    <w:rsid w:val="00092FF3"/>
    <w:rsid w:val="00093229"/>
    <w:rsid w:val="00093674"/>
    <w:rsid w:val="00093A2B"/>
    <w:rsid w:val="00094051"/>
    <w:rsid w:val="0009407C"/>
    <w:rsid w:val="00094B39"/>
    <w:rsid w:val="00095029"/>
    <w:rsid w:val="0009528A"/>
    <w:rsid w:val="000952CB"/>
    <w:rsid w:val="0009549A"/>
    <w:rsid w:val="0009564B"/>
    <w:rsid w:val="000956EB"/>
    <w:rsid w:val="0009572A"/>
    <w:rsid w:val="000957E7"/>
    <w:rsid w:val="000958FA"/>
    <w:rsid w:val="00095F80"/>
    <w:rsid w:val="000962BD"/>
    <w:rsid w:val="0009640E"/>
    <w:rsid w:val="0009679F"/>
    <w:rsid w:val="00096922"/>
    <w:rsid w:val="00096C32"/>
    <w:rsid w:val="00096D96"/>
    <w:rsid w:val="00097377"/>
    <w:rsid w:val="00097466"/>
    <w:rsid w:val="0009784F"/>
    <w:rsid w:val="00097B43"/>
    <w:rsid w:val="00097F91"/>
    <w:rsid w:val="000A052B"/>
    <w:rsid w:val="000A0BC9"/>
    <w:rsid w:val="000A0CEA"/>
    <w:rsid w:val="000A1119"/>
    <w:rsid w:val="000A13C7"/>
    <w:rsid w:val="000A1523"/>
    <w:rsid w:val="000A17C4"/>
    <w:rsid w:val="000A19A6"/>
    <w:rsid w:val="000A2254"/>
    <w:rsid w:val="000A2349"/>
    <w:rsid w:val="000A2476"/>
    <w:rsid w:val="000A2689"/>
    <w:rsid w:val="000A3453"/>
    <w:rsid w:val="000A3456"/>
    <w:rsid w:val="000A3463"/>
    <w:rsid w:val="000A372C"/>
    <w:rsid w:val="000A3B7D"/>
    <w:rsid w:val="000A3BF8"/>
    <w:rsid w:val="000A3C77"/>
    <w:rsid w:val="000A3DAB"/>
    <w:rsid w:val="000A3EF8"/>
    <w:rsid w:val="000A3F7B"/>
    <w:rsid w:val="000A4324"/>
    <w:rsid w:val="000A4983"/>
    <w:rsid w:val="000A4B33"/>
    <w:rsid w:val="000A549E"/>
    <w:rsid w:val="000A54B0"/>
    <w:rsid w:val="000A5DE5"/>
    <w:rsid w:val="000A5F4E"/>
    <w:rsid w:val="000A6142"/>
    <w:rsid w:val="000A61BF"/>
    <w:rsid w:val="000A61FE"/>
    <w:rsid w:val="000A65AC"/>
    <w:rsid w:val="000A664C"/>
    <w:rsid w:val="000A6A25"/>
    <w:rsid w:val="000A6AC3"/>
    <w:rsid w:val="000A6B07"/>
    <w:rsid w:val="000A6C83"/>
    <w:rsid w:val="000A6CD5"/>
    <w:rsid w:val="000A6E1C"/>
    <w:rsid w:val="000A6FFD"/>
    <w:rsid w:val="000A700E"/>
    <w:rsid w:val="000A70A1"/>
    <w:rsid w:val="000A72B2"/>
    <w:rsid w:val="000A73B8"/>
    <w:rsid w:val="000A7407"/>
    <w:rsid w:val="000A77BC"/>
    <w:rsid w:val="000A785C"/>
    <w:rsid w:val="000A78D4"/>
    <w:rsid w:val="000A7F24"/>
    <w:rsid w:val="000B0044"/>
    <w:rsid w:val="000B010E"/>
    <w:rsid w:val="000B01DF"/>
    <w:rsid w:val="000B0624"/>
    <w:rsid w:val="000B067D"/>
    <w:rsid w:val="000B079A"/>
    <w:rsid w:val="000B136A"/>
    <w:rsid w:val="000B1410"/>
    <w:rsid w:val="000B15AB"/>
    <w:rsid w:val="000B18A3"/>
    <w:rsid w:val="000B1F6A"/>
    <w:rsid w:val="000B267F"/>
    <w:rsid w:val="000B2791"/>
    <w:rsid w:val="000B2DCD"/>
    <w:rsid w:val="000B2E4C"/>
    <w:rsid w:val="000B2EF4"/>
    <w:rsid w:val="000B31BE"/>
    <w:rsid w:val="000B31FD"/>
    <w:rsid w:val="000B32AD"/>
    <w:rsid w:val="000B3652"/>
    <w:rsid w:val="000B370D"/>
    <w:rsid w:val="000B37A9"/>
    <w:rsid w:val="000B3801"/>
    <w:rsid w:val="000B3A84"/>
    <w:rsid w:val="000B3CB6"/>
    <w:rsid w:val="000B3D42"/>
    <w:rsid w:val="000B3EAA"/>
    <w:rsid w:val="000B42C8"/>
    <w:rsid w:val="000B46DE"/>
    <w:rsid w:val="000B4705"/>
    <w:rsid w:val="000B48AB"/>
    <w:rsid w:val="000B4A22"/>
    <w:rsid w:val="000B4BCB"/>
    <w:rsid w:val="000B4C48"/>
    <w:rsid w:val="000B4EE4"/>
    <w:rsid w:val="000B5324"/>
    <w:rsid w:val="000B5397"/>
    <w:rsid w:val="000B5914"/>
    <w:rsid w:val="000B5D1C"/>
    <w:rsid w:val="000B5DAF"/>
    <w:rsid w:val="000B5E86"/>
    <w:rsid w:val="000B5EC1"/>
    <w:rsid w:val="000B5FAE"/>
    <w:rsid w:val="000B5FBF"/>
    <w:rsid w:val="000B608A"/>
    <w:rsid w:val="000B60ED"/>
    <w:rsid w:val="000B63B8"/>
    <w:rsid w:val="000B6491"/>
    <w:rsid w:val="000B6541"/>
    <w:rsid w:val="000B67BF"/>
    <w:rsid w:val="000B6890"/>
    <w:rsid w:val="000B6AE3"/>
    <w:rsid w:val="000B6C0B"/>
    <w:rsid w:val="000B6C42"/>
    <w:rsid w:val="000B6DBE"/>
    <w:rsid w:val="000B7030"/>
    <w:rsid w:val="000B7113"/>
    <w:rsid w:val="000B7186"/>
    <w:rsid w:val="000B7192"/>
    <w:rsid w:val="000B72A2"/>
    <w:rsid w:val="000B736B"/>
    <w:rsid w:val="000B764C"/>
    <w:rsid w:val="000B779E"/>
    <w:rsid w:val="000B7B36"/>
    <w:rsid w:val="000B7C77"/>
    <w:rsid w:val="000C0358"/>
    <w:rsid w:val="000C078B"/>
    <w:rsid w:val="000C07E8"/>
    <w:rsid w:val="000C0BF3"/>
    <w:rsid w:val="000C0D79"/>
    <w:rsid w:val="000C0E4B"/>
    <w:rsid w:val="000C1130"/>
    <w:rsid w:val="000C15B8"/>
    <w:rsid w:val="000C1680"/>
    <w:rsid w:val="000C181E"/>
    <w:rsid w:val="000C19B6"/>
    <w:rsid w:val="000C1D95"/>
    <w:rsid w:val="000C1F92"/>
    <w:rsid w:val="000C212D"/>
    <w:rsid w:val="000C2557"/>
    <w:rsid w:val="000C271B"/>
    <w:rsid w:val="000C2B98"/>
    <w:rsid w:val="000C3297"/>
    <w:rsid w:val="000C3494"/>
    <w:rsid w:val="000C35A7"/>
    <w:rsid w:val="000C3FA7"/>
    <w:rsid w:val="000C4228"/>
    <w:rsid w:val="000C4289"/>
    <w:rsid w:val="000C44C1"/>
    <w:rsid w:val="000C486D"/>
    <w:rsid w:val="000C4B62"/>
    <w:rsid w:val="000C4F35"/>
    <w:rsid w:val="000C5039"/>
    <w:rsid w:val="000C505D"/>
    <w:rsid w:val="000C507E"/>
    <w:rsid w:val="000C5303"/>
    <w:rsid w:val="000C539F"/>
    <w:rsid w:val="000C573D"/>
    <w:rsid w:val="000C5909"/>
    <w:rsid w:val="000C59B7"/>
    <w:rsid w:val="000C6207"/>
    <w:rsid w:val="000C6237"/>
    <w:rsid w:val="000C64FC"/>
    <w:rsid w:val="000C65D7"/>
    <w:rsid w:val="000C667D"/>
    <w:rsid w:val="000C67AA"/>
    <w:rsid w:val="000C68CF"/>
    <w:rsid w:val="000C6B81"/>
    <w:rsid w:val="000C6CC6"/>
    <w:rsid w:val="000C6CC7"/>
    <w:rsid w:val="000C6D36"/>
    <w:rsid w:val="000C7055"/>
    <w:rsid w:val="000C7153"/>
    <w:rsid w:val="000C7783"/>
    <w:rsid w:val="000C7A88"/>
    <w:rsid w:val="000D002A"/>
    <w:rsid w:val="000D037F"/>
    <w:rsid w:val="000D0628"/>
    <w:rsid w:val="000D0B85"/>
    <w:rsid w:val="000D0C98"/>
    <w:rsid w:val="000D0CAE"/>
    <w:rsid w:val="000D0EE4"/>
    <w:rsid w:val="000D1181"/>
    <w:rsid w:val="000D118D"/>
    <w:rsid w:val="000D1324"/>
    <w:rsid w:val="000D1420"/>
    <w:rsid w:val="000D14AA"/>
    <w:rsid w:val="000D14FA"/>
    <w:rsid w:val="000D1563"/>
    <w:rsid w:val="000D157A"/>
    <w:rsid w:val="000D1C31"/>
    <w:rsid w:val="000D1D13"/>
    <w:rsid w:val="000D1FB6"/>
    <w:rsid w:val="000D20AA"/>
    <w:rsid w:val="000D210A"/>
    <w:rsid w:val="000D260D"/>
    <w:rsid w:val="000D273E"/>
    <w:rsid w:val="000D3136"/>
    <w:rsid w:val="000D3188"/>
    <w:rsid w:val="000D3479"/>
    <w:rsid w:val="000D39CB"/>
    <w:rsid w:val="000D3A52"/>
    <w:rsid w:val="000D3B38"/>
    <w:rsid w:val="000D3E17"/>
    <w:rsid w:val="000D4141"/>
    <w:rsid w:val="000D4346"/>
    <w:rsid w:val="000D463C"/>
    <w:rsid w:val="000D46A5"/>
    <w:rsid w:val="000D531D"/>
    <w:rsid w:val="000D535D"/>
    <w:rsid w:val="000D5381"/>
    <w:rsid w:val="000D544B"/>
    <w:rsid w:val="000D5499"/>
    <w:rsid w:val="000D5550"/>
    <w:rsid w:val="000D5734"/>
    <w:rsid w:val="000D593C"/>
    <w:rsid w:val="000D5A1C"/>
    <w:rsid w:val="000D5C5F"/>
    <w:rsid w:val="000D5D0B"/>
    <w:rsid w:val="000D63D0"/>
    <w:rsid w:val="000D663F"/>
    <w:rsid w:val="000D6722"/>
    <w:rsid w:val="000D68FA"/>
    <w:rsid w:val="000D6B08"/>
    <w:rsid w:val="000D6BE1"/>
    <w:rsid w:val="000D6CD3"/>
    <w:rsid w:val="000D7154"/>
    <w:rsid w:val="000D727D"/>
    <w:rsid w:val="000D72BA"/>
    <w:rsid w:val="000D733D"/>
    <w:rsid w:val="000D7563"/>
    <w:rsid w:val="000D77BA"/>
    <w:rsid w:val="000D782F"/>
    <w:rsid w:val="000D79C9"/>
    <w:rsid w:val="000E017E"/>
    <w:rsid w:val="000E02CB"/>
    <w:rsid w:val="000E0529"/>
    <w:rsid w:val="000E0885"/>
    <w:rsid w:val="000E0AE0"/>
    <w:rsid w:val="000E0C40"/>
    <w:rsid w:val="000E0E3D"/>
    <w:rsid w:val="000E0F6A"/>
    <w:rsid w:val="000E1295"/>
    <w:rsid w:val="000E1532"/>
    <w:rsid w:val="000E1580"/>
    <w:rsid w:val="000E1B85"/>
    <w:rsid w:val="000E1BDF"/>
    <w:rsid w:val="000E2468"/>
    <w:rsid w:val="000E2576"/>
    <w:rsid w:val="000E2610"/>
    <w:rsid w:val="000E2695"/>
    <w:rsid w:val="000E290C"/>
    <w:rsid w:val="000E29A3"/>
    <w:rsid w:val="000E2AD7"/>
    <w:rsid w:val="000E2B2E"/>
    <w:rsid w:val="000E2B5B"/>
    <w:rsid w:val="000E2DB8"/>
    <w:rsid w:val="000E3A43"/>
    <w:rsid w:val="000E3E77"/>
    <w:rsid w:val="000E4240"/>
    <w:rsid w:val="000E466C"/>
    <w:rsid w:val="000E4A04"/>
    <w:rsid w:val="000E4B32"/>
    <w:rsid w:val="000E5033"/>
    <w:rsid w:val="000E5355"/>
    <w:rsid w:val="000E59DF"/>
    <w:rsid w:val="000E59F5"/>
    <w:rsid w:val="000E59FB"/>
    <w:rsid w:val="000E61EC"/>
    <w:rsid w:val="000E6748"/>
    <w:rsid w:val="000E6847"/>
    <w:rsid w:val="000E6A56"/>
    <w:rsid w:val="000E6CBA"/>
    <w:rsid w:val="000E70AE"/>
    <w:rsid w:val="000E71F4"/>
    <w:rsid w:val="000E7398"/>
    <w:rsid w:val="000E75D3"/>
    <w:rsid w:val="000F00D8"/>
    <w:rsid w:val="000F040B"/>
    <w:rsid w:val="000F0A88"/>
    <w:rsid w:val="000F0C46"/>
    <w:rsid w:val="000F102F"/>
    <w:rsid w:val="000F1091"/>
    <w:rsid w:val="000F12FF"/>
    <w:rsid w:val="000F146A"/>
    <w:rsid w:val="000F15C3"/>
    <w:rsid w:val="000F15C4"/>
    <w:rsid w:val="000F17F4"/>
    <w:rsid w:val="000F1C05"/>
    <w:rsid w:val="000F2964"/>
    <w:rsid w:val="000F2A65"/>
    <w:rsid w:val="000F2B99"/>
    <w:rsid w:val="000F2D28"/>
    <w:rsid w:val="000F2D84"/>
    <w:rsid w:val="000F2F4B"/>
    <w:rsid w:val="000F3303"/>
    <w:rsid w:val="000F3328"/>
    <w:rsid w:val="000F3353"/>
    <w:rsid w:val="000F343D"/>
    <w:rsid w:val="000F3562"/>
    <w:rsid w:val="000F3F9F"/>
    <w:rsid w:val="000F43BC"/>
    <w:rsid w:val="000F444F"/>
    <w:rsid w:val="000F4671"/>
    <w:rsid w:val="000F4832"/>
    <w:rsid w:val="000F491C"/>
    <w:rsid w:val="000F4A93"/>
    <w:rsid w:val="000F4CEF"/>
    <w:rsid w:val="000F5187"/>
    <w:rsid w:val="000F58FB"/>
    <w:rsid w:val="000F5AA9"/>
    <w:rsid w:val="000F5E32"/>
    <w:rsid w:val="000F621A"/>
    <w:rsid w:val="000F6462"/>
    <w:rsid w:val="000F6612"/>
    <w:rsid w:val="000F6645"/>
    <w:rsid w:val="000F69A3"/>
    <w:rsid w:val="000F69B2"/>
    <w:rsid w:val="000F6C4E"/>
    <w:rsid w:val="000F70ED"/>
    <w:rsid w:val="000F70F5"/>
    <w:rsid w:val="000F717D"/>
    <w:rsid w:val="000F7410"/>
    <w:rsid w:val="000F7662"/>
    <w:rsid w:val="000F77D5"/>
    <w:rsid w:val="000F79A3"/>
    <w:rsid w:val="000F7C83"/>
    <w:rsid w:val="000F7CE6"/>
    <w:rsid w:val="000F7E12"/>
    <w:rsid w:val="000F7E32"/>
    <w:rsid w:val="000F7E6D"/>
    <w:rsid w:val="001002CE"/>
    <w:rsid w:val="0010107C"/>
    <w:rsid w:val="001012A3"/>
    <w:rsid w:val="0010150B"/>
    <w:rsid w:val="00101A5C"/>
    <w:rsid w:val="00101AF8"/>
    <w:rsid w:val="00101C34"/>
    <w:rsid w:val="00101C6A"/>
    <w:rsid w:val="00102136"/>
    <w:rsid w:val="00102212"/>
    <w:rsid w:val="001022B5"/>
    <w:rsid w:val="001024B3"/>
    <w:rsid w:val="001025B6"/>
    <w:rsid w:val="00102876"/>
    <w:rsid w:val="00102B7F"/>
    <w:rsid w:val="0010319B"/>
    <w:rsid w:val="0010332E"/>
    <w:rsid w:val="00103467"/>
    <w:rsid w:val="001035EB"/>
    <w:rsid w:val="00103A04"/>
    <w:rsid w:val="00103A93"/>
    <w:rsid w:val="00103DC3"/>
    <w:rsid w:val="00104319"/>
    <w:rsid w:val="00104913"/>
    <w:rsid w:val="001049FC"/>
    <w:rsid w:val="00104A65"/>
    <w:rsid w:val="0010500C"/>
    <w:rsid w:val="001050D8"/>
    <w:rsid w:val="00105116"/>
    <w:rsid w:val="00105340"/>
    <w:rsid w:val="001053C4"/>
    <w:rsid w:val="00105734"/>
    <w:rsid w:val="00105987"/>
    <w:rsid w:val="00105997"/>
    <w:rsid w:val="00105A28"/>
    <w:rsid w:val="00105A4D"/>
    <w:rsid w:val="00105A79"/>
    <w:rsid w:val="00105CB2"/>
    <w:rsid w:val="0010607D"/>
    <w:rsid w:val="00106141"/>
    <w:rsid w:val="00106169"/>
    <w:rsid w:val="00106355"/>
    <w:rsid w:val="00106768"/>
    <w:rsid w:val="001068F5"/>
    <w:rsid w:val="00106D65"/>
    <w:rsid w:val="00106E15"/>
    <w:rsid w:val="001071BB"/>
    <w:rsid w:val="001071DB"/>
    <w:rsid w:val="00107563"/>
    <w:rsid w:val="00107582"/>
    <w:rsid w:val="001077D0"/>
    <w:rsid w:val="00107847"/>
    <w:rsid w:val="00107C88"/>
    <w:rsid w:val="00107FB7"/>
    <w:rsid w:val="001100F4"/>
    <w:rsid w:val="001102C6"/>
    <w:rsid w:val="00110545"/>
    <w:rsid w:val="0011061E"/>
    <w:rsid w:val="00110720"/>
    <w:rsid w:val="00110819"/>
    <w:rsid w:val="00110DD2"/>
    <w:rsid w:val="00110E54"/>
    <w:rsid w:val="00110FE6"/>
    <w:rsid w:val="00111878"/>
    <w:rsid w:val="0011199C"/>
    <w:rsid w:val="00111FE2"/>
    <w:rsid w:val="00112131"/>
    <w:rsid w:val="001121D2"/>
    <w:rsid w:val="00112335"/>
    <w:rsid w:val="00112458"/>
    <w:rsid w:val="0011267B"/>
    <w:rsid w:val="001126B7"/>
    <w:rsid w:val="00112A08"/>
    <w:rsid w:val="00112B11"/>
    <w:rsid w:val="00112C5D"/>
    <w:rsid w:val="00112D6C"/>
    <w:rsid w:val="00112D75"/>
    <w:rsid w:val="00112F17"/>
    <w:rsid w:val="001136A7"/>
    <w:rsid w:val="001137F0"/>
    <w:rsid w:val="00113B5C"/>
    <w:rsid w:val="00113C58"/>
    <w:rsid w:val="00113DAF"/>
    <w:rsid w:val="001142A6"/>
    <w:rsid w:val="001144CF"/>
    <w:rsid w:val="001147C0"/>
    <w:rsid w:val="00114A56"/>
    <w:rsid w:val="0011513A"/>
    <w:rsid w:val="001151AB"/>
    <w:rsid w:val="001158A3"/>
    <w:rsid w:val="001159AF"/>
    <w:rsid w:val="00115B08"/>
    <w:rsid w:val="00115D56"/>
    <w:rsid w:val="001162BA"/>
    <w:rsid w:val="001163A9"/>
    <w:rsid w:val="001163D4"/>
    <w:rsid w:val="00116A9E"/>
    <w:rsid w:val="00116C57"/>
    <w:rsid w:val="00116D92"/>
    <w:rsid w:val="00116E78"/>
    <w:rsid w:val="00116F21"/>
    <w:rsid w:val="00117304"/>
    <w:rsid w:val="001175DD"/>
    <w:rsid w:val="0011779A"/>
    <w:rsid w:val="001177B6"/>
    <w:rsid w:val="00117AAA"/>
    <w:rsid w:val="00117B3C"/>
    <w:rsid w:val="0012004B"/>
    <w:rsid w:val="001200B8"/>
    <w:rsid w:val="001200EC"/>
    <w:rsid w:val="00120540"/>
    <w:rsid w:val="001207C5"/>
    <w:rsid w:val="001207E0"/>
    <w:rsid w:val="001209E5"/>
    <w:rsid w:val="00120AA0"/>
    <w:rsid w:val="00120D80"/>
    <w:rsid w:val="00121185"/>
    <w:rsid w:val="001212DE"/>
    <w:rsid w:val="001213BB"/>
    <w:rsid w:val="0012142C"/>
    <w:rsid w:val="0012162F"/>
    <w:rsid w:val="0012163F"/>
    <w:rsid w:val="00121F55"/>
    <w:rsid w:val="00122375"/>
    <w:rsid w:val="001223C4"/>
    <w:rsid w:val="001229A4"/>
    <w:rsid w:val="00122E99"/>
    <w:rsid w:val="00122FAD"/>
    <w:rsid w:val="0012307B"/>
    <w:rsid w:val="0012338D"/>
    <w:rsid w:val="001236A5"/>
    <w:rsid w:val="001236AC"/>
    <w:rsid w:val="00123A90"/>
    <w:rsid w:val="00123FAF"/>
    <w:rsid w:val="001242A7"/>
    <w:rsid w:val="0012451A"/>
    <w:rsid w:val="00124799"/>
    <w:rsid w:val="0012480E"/>
    <w:rsid w:val="00124815"/>
    <w:rsid w:val="001248B6"/>
    <w:rsid w:val="0012491F"/>
    <w:rsid w:val="00124BCC"/>
    <w:rsid w:val="00124D84"/>
    <w:rsid w:val="001251D9"/>
    <w:rsid w:val="00125435"/>
    <w:rsid w:val="0012558A"/>
    <w:rsid w:val="001255DA"/>
    <w:rsid w:val="00125678"/>
    <w:rsid w:val="001258AE"/>
    <w:rsid w:val="00125C1B"/>
    <w:rsid w:val="00125C27"/>
    <w:rsid w:val="00125CEF"/>
    <w:rsid w:val="0012657D"/>
    <w:rsid w:val="00126AEA"/>
    <w:rsid w:val="00126F15"/>
    <w:rsid w:val="00127034"/>
    <w:rsid w:val="00127039"/>
    <w:rsid w:val="001272DF"/>
    <w:rsid w:val="001273C9"/>
    <w:rsid w:val="001274E0"/>
    <w:rsid w:val="00127519"/>
    <w:rsid w:val="00127781"/>
    <w:rsid w:val="00127A72"/>
    <w:rsid w:val="00127BA4"/>
    <w:rsid w:val="0013014E"/>
    <w:rsid w:val="001303BF"/>
    <w:rsid w:val="0013046C"/>
    <w:rsid w:val="001305EC"/>
    <w:rsid w:val="001306B8"/>
    <w:rsid w:val="00130AFE"/>
    <w:rsid w:val="00130E17"/>
    <w:rsid w:val="00130F3E"/>
    <w:rsid w:val="00131038"/>
    <w:rsid w:val="0013154E"/>
    <w:rsid w:val="00131582"/>
    <w:rsid w:val="00131763"/>
    <w:rsid w:val="0013187C"/>
    <w:rsid w:val="0013199F"/>
    <w:rsid w:val="001319E4"/>
    <w:rsid w:val="00131B10"/>
    <w:rsid w:val="00131C56"/>
    <w:rsid w:val="00131C65"/>
    <w:rsid w:val="00132060"/>
    <w:rsid w:val="001324A9"/>
    <w:rsid w:val="00132843"/>
    <w:rsid w:val="001328AD"/>
    <w:rsid w:val="001329EF"/>
    <w:rsid w:val="00132AEC"/>
    <w:rsid w:val="00132CDD"/>
    <w:rsid w:val="00132D62"/>
    <w:rsid w:val="00132DF5"/>
    <w:rsid w:val="001330D4"/>
    <w:rsid w:val="00133580"/>
    <w:rsid w:val="00133722"/>
    <w:rsid w:val="00133C0A"/>
    <w:rsid w:val="00133D2A"/>
    <w:rsid w:val="00133D95"/>
    <w:rsid w:val="00133DEF"/>
    <w:rsid w:val="00133F0E"/>
    <w:rsid w:val="001340B3"/>
    <w:rsid w:val="00134336"/>
    <w:rsid w:val="0013434D"/>
    <w:rsid w:val="00134581"/>
    <w:rsid w:val="001345CD"/>
    <w:rsid w:val="0013483A"/>
    <w:rsid w:val="00134968"/>
    <w:rsid w:val="00134CA5"/>
    <w:rsid w:val="00134D6D"/>
    <w:rsid w:val="00134E36"/>
    <w:rsid w:val="00134F79"/>
    <w:rsid w:val="001353BB"/>
    <w:rsid w:val="001355F0"/>
    <w:rsid w:val="00135747"/>
    <w:rsid w:val="001358C1"/>
    <w:rsid w:val="00135B03"/>
    <w:rsid w:val="00135D48"/>
    <w:rsid w:val="00135D74"/>
    <w:rsid w:val="00135ECC"/>
    <w:rsid w:val="001360F2"/>
    <w:rsid w:val="001361DB"/>
    <w:rsid w:val="001372CD"/>
    <w:rsid w:val="0013739B"/>
    <w:rsid w:val="00137404"/>
    <w:rsid w:val="001374C6"/>
    <w:rsid w:val="00137598"/>
    <w:rsid w:val="001375CC"/>
    <w:rsid w:val="001376AF"/>
    <w:rsid w:val="0013774E"/>
    <w:rsid w:val="0014030F"/>
    <w:rsid w:val="00140311"/>
    <w:rsid w:val="00140381"/>
    <w:rsid w:val="001403E3"/>
    <w:rsid w:val="00140776"/>
    <w:rsid w:val="00140827"/>
    <w:rsid w:val="0014084B"/>
    <w:rsid w:val="0014099E"/>
    <w:rsid w:val="001409BB"/>
    <w:rsid w:val="00140B95"/>
    <w:rsid w:val="00140DD1"/>
    <w:rsid w:val="00140EF1"/>
    <w:rsid w:val="00140F2B"/>
    <w:rsid w:val="00141156"/>
    <w:rsid w:val="0014120B"/>
    <w:rsid w:val="0014158F"/>
    <w:rsid w:val="001417C7"/>
    <w:rsid w:val="00141B21"/>
    <w:rsid w:val="0014202B"/>
    <w:rsid w:val="001421CA"/>
    <w:rsid w:val="001421E4"/>
    <w:rsid w:val="00142620"/>
    <w:rsid w:val="00142812"/>
    <w:rsid w:val="00142822"/>
    <w:rsid w:val="00142AF6"/>
    <w:rsid w:val="001431D6"/>
    <w:rsid w:val="00143213"/>
    <w:rsid w:val="0014321C"/>
    <w:rsid w:val="00143400"/>
    <w:rsid w:val="00143563"/>
    <w:rsid w:val="0014370B"/>
    <w:rsid w:val="00143728"/>
    <w:rsid w:val="00143768"/>
    <w:rsid w:val="00143806"/>
    <w:rsid w:val="00143873"/>
    <w:rsid w:val="00143ED8"/>
    <w:rsid w:val="00144161"/>
    <w:rsid w:val="00144576"/>
    <w:rsid w:val="00144596"/>
    <w:rsid w:val="00144790"/>
    <w:rsid w:val="00144907"/>
    <w:rsid w:val="0014534C"/>
    <w:rsid w:val="0014567D"/>
    <w:rsid w:val="00145739"/>
    <w:rsid w:val="00145AD8"/>
    <w:rsid w:val="00145BDB"/>
    <w:rsid w:val="00145EB7"/>
    <w:rsid w:val="0014619F"/>
    <w:rsid w:val="00146323"/>
    <w:rsid w:val="00146428"/>
    <w:rsid w:val="00146CF4"/>
    <w:rsid w:val="00147127"/>
    <w:rsid w:val="00147357"/>
    <w:rsid w:val="00147513"/>
    <w:rsid w:val="0014754E"/>
    <w:rsid w:val="00147DAA"/>
    <w:rsid w:val="00147EE1"/>
    <w:rsid w:val="00147F38"/>
    <w:rsid w:val="00150451"/>
    <w:rsid w:val="00150DFD"/>
    <w:rsid w:val="00150E41"/>
    <w:rsid w:val="001512F2"/>
    <w:rsid w:val="00151757"/>
    <w:rsid w:val="001519A1"/>
    <w:rsid w:val="00151A11"/>
    <w:rsid w:val="00151BEC"/>
    <w:rsid w:val="00151C16"/>
    <w:rsid w:val="00151D4D"/>
    <w:rsid w:val="001523F2"/>
    <w:rsid w:val="0015281D"/>
    <w:rsid w:val="00153451"/>
    <w:rsid w:val="0015385E"/>
    <w:rsid w:val="00153CBA"/>
    <w:rsid w:val="00153E48"/>
    <w:rsid w:val="00153F9C"/>
    <w:rsid w:val="00154153"/>
    <w:rsid w:val="001542BD"/>
    <w:rsid w:val="00154383"/>
    <w:rsid w:val="001543B5"/>
    <w:rsid w:val="0015478B"/>
    <w:rsid w:val="00154BF1"/>
    <w:rsid w:val="00154E7B"/>
    <w:rsid w:val="00154F67"/>
    <w:rsid w:val="00155A50"/>
    <w:rsid w:val="00155ACA"/>
    <w:rsid w:val="00156013"/>
    <w:rsid w:val="0015601E"/>
    <w:rsid w:val="00156125"/>
    <w:rsid w:val="001561F6"/>
    <w:rsid w:val="00156976"/>
    <w:rsid w:val="00156AF6"/>
    <w:rsid w:val="00156CD5"/>
    <w:rsid w:val="001571BE"/>
    <w:rsid w:val="00157256"/>
    <w:rsid w:val="001573D6"/>
    <w:rsid w:val="001574EA"/>
    <w:rsid w:val="00157804"/>
    <w:rsid w:val="00157FAF"/>
    <w:rsid w:val="001602C3"/>
    <w:rsid w:val="001604AF"/>
    <w:rsid w:val="00160586"/>
    <w:rsid w:val="001606D9"/>
    <w:rsid w:val="00160868"/>
    <w:rsid w:val="001608B2"/>
    <w:rsid w:val="00160B01"/>
    <w:rsid w:val="00160B79"/>
    <w:rsid w:val="00160BDC"/>
    <w:rsid w:val="00160C46"/>
    <w:rsid w:val="00160D5E"/>
    <w:rsid w:val="00160DD4"/>
    <w:rsid w:val="001610F4"/>
    <w:rsid w:val="00161126"/>
    <w:rsid w:val="00161157"/>
    <w:rsid w:val="001613E4"/>
    <w:rsid w:val="0016189D"/>
    <w:rsid w:val="00161A40"/>
    <w:rsid w:val="00161A97"/>
    <w:rsid w:val="00161A9D"/>
    <w:rsid w:val="00161B85"/>
    <w:rsid w:val="00162423"/>
    <w:rsid w:val="0016280F"/>
    <w:rsid w:val="00162CDE"/>
    <w:rsid w:val="00162D7E"/>
    <w:rsid w:val="001633D4"/>
    <w:rsid w:val="001633D5"/>
    <w:rsid w:val="00163DD5"/>
    <w:rsid w:val="00163F83"/>
    <w:rsid w:val="00164123"/>
    <w:rsid w:val="001641FC"/>
    <w:rsid w:val="0016469C"/>
    <w:rsid w:val="0016476E"/>
    <w:rsid w:val="001648DE"/>
    <w:rsid w:val="00164AB0"/>
    <w:rsid w:val="00164AB2"/>
    <w:rsid w:val="00164D2D"/>
    <w:rsid w:val="00164E5C"/>
    <w:rsid w:val="00164F52"/>
    <w:rsid w:val="00164F56"/>
    <w:rsid w:val="00165691"/>
    <w:rsid w:val="001656FD"/>
    <w:rsid w:val="001658EF"/>
    <w:rsid w:val="00165D2C"/>
    <w:rsid w:val="00165E00"/>
    <w:rsid w:val="001661AC"/>
    <w:rsid w:val="0016640E"/>
    <w:rsid w:val="00166609"/>
    <w:rsid w:val="00166665"/>
    <w:rsid w:val="00166EA1"/>
    <w:rsid w:val="00167087"/>
    <w:rsid w:val="00167129"/>
    <w:rsid w:val="00167397"/>
    <w:rsid w:val="0016758A"/>
    <w:rsid w:val="00167757"/>
    <w:rsid w:val="001677CF"/>
    <w:rsid w:val="00167A40"/>
    <w:rsid w:val="00167E8F"/>
    <w:rsid w:val="00170368"/>
    <w:rsid w:val="001703BA"/>
    <w:rsid w:val="001708BC"/>
    <w:rsid w:val="00170960"/>
    <w:rsid w:val="00170A16"/>
    <w:rsid w:val="00170B11"/>
    <w:rsid w:val="00170DC0"/>
    <w:rsid w:val="00170F52"/>
    <w:rsid w:val="00171152"/>
    <w:rsid w:val="001711AA"/>
    <w:rsid w:val="001711B1"/>
    <w:rsid w:val="00171228"/>
    <w:rsid w:val="0017186B"/>
    <w:rsid w:val="001719D1"/>
    <w:rsid w:val="00171EBF"/>
    <w:rsid w:val="00171EFA"/>
    <w:rsid w:val="00171F2A"/>
    <w:rsid w:val="00172186"/>
    <w:rsid w:val="00172514"/>
    <w:rsid w:val="00172865"/>
    <w:rsid w:val="00172FBA"/>
    <w:rsid w:val="00173033"/>
    <w:rsid w:val="001733D5"/>
    <w:rsid w:val="0017368A"/>
    <w:rsid w:val="00173774"/>
    <w:rsid w:val="00173865"/>
    <w:rsid w:val="00173B3B"/>
    <w:rsid w:val="00173DCF"/>
    <w:rsid w:val="00174272"/>
    <w:rsid w:val="0017427F"/>
    <w:rsid w:val="001743F1"/>
    <w:rsid w:val="0017460E"/>
    <w:rsid w:val="00174731"/>
    <w:rsid w:val="00174778"/>
    <w:rsid w:val="00174833"/>
    <w:rsid w:val="00174A2B"/>
    <w:rsid w:val="00174D84"/>
    <w:rsid w:val="00174F76"/>
    <w:rsid w:val="00175021"/>
    <w:rsid w:val="00175191"/>
    <w:rsid w:val="00175D6E"/>
    <w:rsid w:val="001763B5"/>
    <w:rsid w:val="001763FD"/>
    <w:rsid w:val="00176616"/>
    <w:rsid w:val="00176AE3"/>
    <w:rsid w:val="00176DC6"/>
    <w:rsid w:val="0017703A"/>
    <w:rsid w:val="0017716B"/>
    <w:rsid w:val="0017719F"/>
    <w:rsid w:val="001776BC"/>
    <w:rsid w:val="001778A3"/>
    <w:rsid w:val="00177B46"/>
    <w:rsid w:val="00177F48"/>
    <w:rsid w:val="00180038"/>
    <w:rsid w:val="001802A0"/>
    <w:rsid w:val="001802F0"/>
    <w:rsid w:val="00180392"/>
    <w:rsid w:val="00180422"/>
    <w:rsid w:val="001805D1"/>
    <w:rsid w:val="00180607"/>
    <w:rsid w:val="00180665"/>
    <w:rsid w:val="001811DB"/>
    <w:rsid w:val="00181425"/>
    <w:rsid w:val="0018160A"/>
    <w:rsid w:val="00181854"/>
    <w:rsid w:val="001819BD"/>
    <w:rsid w:val="00181B25"/>
    <w:rsid w:val="00181DC3"/>
    <w:rsid w:val="00181F90"/>
    <w:rsid w:val="001820CF"/>
    <w:rsid w:val="00182230"/>
    <w:rsid w:val="00182371"/>
    <w:rsid w:val="001824EF"/>
    <w:rsid w:val="00182A19"/>
    <w:rsid w:val="00182D63"/>
    <w:rsid w:val="0018331E"/>
    <w:rsid w:val="001833FB"/>
    <w:rsid w:val="00183437"/>
    <w:rsid w:val="00183718"/>
    <w:rsid w:val="00183816"/>
    <w:rsid w:val="00183882"/>
    <w:rsid w:val="00183E21"/>
    <w:rsid w:val="00184479"/>
    <w:rsid w:val="001845E9"/>
    <w:rsid w:val="00184D93"/>
    <w:rsid w:val="00185092"/>
    <w:rsid w:val="001854FB"/>
    <w:rsid w:val="0018550A"/>
    <w:rsid w:val="00185668"/>
    <w:rsid w:val="0018576B"/>
    <w:rsid w:val="00185903"/>
    <w:rsid w:val="00185B46"/>
    <w:rsid w:val="001860A8"/>
    <w:rsid w:val="0018637B"/>
    <w:rsid w:val="001863DA"/>
    <w:rsid w:val="0018645C"/>
    <w:rsid w:val="001865A2"/>
    <w:rsid w:val="0018693D"/>
    <w:rsid w:val="00186B33"/>
    <w:rsid w:val="00186C33"/>
    <w:rsid w:val="00186DC4"/>
    <w:rsid w:val="00186FCA"/>
    <w:rsid w:val="001872B5"/>
    <w:rsid w:val="00187D57"/>
    <w:rsid w:val="00190009"/>
    <w:rsid w:val="0019029B"/>
    <w:rsid w:val="00190310"/>
    <w:rsid w:val="001906BA"/>
    <w:rsid w:val="00190704"/>
    <w:rsid w:val="0019086A"/>
    <w:rsid w:val="00190A1A"/>
    <w:rsid w:val="00190BA2"/>
    <w:rsid w:val="00190FFB"/>
    <w:rsid w:val="0019133D"/>
    <w:rsid w:val="00191896"/>
    <w:rsid w:val="00191BC7"/>
    <w:rsid w:val="00191DDF"/>
    <w:rsid w:val="00191EAE"/>
    <w:rsid w:val="00192321"/>
    <w:rsid w:val="00192575"/>
    <w:rsid w:val="001925EF"/>
    <w:rsid w:val="00192727"/>
    <w:rsid w:val="0019281A"/>
    <w:rsid w:val="00192C54"/>
    <w:rsid w:val="00192D86"/>
    <w:rsid w:val="00192DF6"/>
    <w:rsid w:val="0019324F"/>
    <w:rsid w:val="001934CF"/>
    <w:rsid w:val="001937E3"/>
    <w:rsid w:val="00193AA0"/>
    <w:rsid w:val="0019408F"/>
    <w:rsid w:val="00194122"/>
    <w:rsid w:val="00194147"/>
    <w:rsid w:val="00194229"/>
    <w:rsid w:val="0019432C"/>
    <w:rsid w:val="00194532"/>
    <w:rsid w:val="001947EF"/>
    <w:rsid w:val="001948E0"/>
    <w:rsid w:val="00194973"/>
    <w:rsid w:val="00194BBF"/>
    <w:rsid w:val="00194D18"/>
    <w:rsid w:val="00194E4B"/>
    <w:rsid w:val="00194EA9"/>
    <w:rsid w:val="00195900"/>
    <w:rsid w:val="00195AFB"/>
    <w:rsid w:val="00195B4E"/>
    <w:rsid w:val="001961C3"/>
    <w:rsid w:val="001962D6"/>
    <w:rsid w:val="001964AE"/>
    <w:rsid w:val="001966B2"/>
    <w:rsid w:val="00196850"/>
    <w:rsid w:val="001969F7"/>
    <w:rsid w:val="00196BA9"/>
    <w:rsid w:val="00196BE3"/>
    <w:rsid w:val="00196DF7"/>
    <w:rsid w:val="00197529"/>
    <w:rsid w:val="00197A17"/>
    <w:rsid w:val="00197CFC"/>
    <w:rsid w:val="00197D42"/>
    <w:rsid w:val="00197DC3"/>
    <w:rsid w:val="001A0481"/>
    <w:rsid w:val="001A0CD8"/>
    <w:rsid w:val="001A0E70"/>
    <w:rsid w:val="001A0F1D"/>
    <w:rsid w:val="001A1182"/>
    <w:rsid w:val="001A12A2"/>
    <w:rsid w:val="001A12D8"/>
    <w:rsid w:val="001A18D6"/>
    <w:rsid w:val="001A1933"/>
    <w:rsid w:val="001A1B0E"/>
    <w:rsid w:val="001A1CF8"/>
    <w:rsid w:val="001A1D96"/>
    <w:rsid w:val="001A1DF1"/>
    <w:rsid w:val="001A1F73"/>
    <w:rsid w:val="001A2292"/>
    <w:rsid w:val="001A23AB"/>
    <w:rsid w:val="001A2457"/>
    <w:rsid w:val="001A24C9"/>
    <w:rsid w:val="001A2577"/>
    <w:rsid w:val="001A2598"/>
    <w:rsid w:val="001A2879"/>
    <w:rsid w:val="001A2A66"/>
    <w:rsid w:val="001A2D4B"/>
    <w:rsid w:val="001A3320"/>
    <w:rsid w:val="001A3922"/>
    <w:rsid w:val="001A3D86"/>
    <w:rsid w:val="001A410D"/>
    <w:rsid w:val="001A4247"/>
    <w:rsid w:val="001A4313"/>
    <w:rsid w:val="001A437F"/>
    <w:rsid w:val="001A461C"/>
    <w:rsid w:val="001A46EF"/>
    <w:rsid w:val="001A4B43"/>
    <w:rsid w:val="001A4B97"/>
    <w:rsid w:val="001A4E52"/>
    <w:rsid w:val="001A4E92"/>
    <w:rsid w:val="001A4F09"/>
    <w:rsid w:val="001A4F90"/>
    <w:rsid w:val="001A4FA4"/>
    <w:rsid w:val="001A50B7"/>
    <w:rsid w:val="001A51FC"/>
    <w:rsid w:val="001A53A3"/>
    <w:rsid w:val="001A5740"/>
    <w:rsid w:val="001A5AA3"/>
    <w:rsid w:val="001A5F0C"/>
    <w:rsid w:val="001A6795"/>
    <w:rsid w:val="001A6C09"/>
    <w:rsid w:val="001A6C98"/>
    <w:rsid w:val="001A6CCF"/>
    <w:rsid w:val="001A7AC5"/>
    <w:rsid w:val="001A7C43"/>
    <w:rsid w:val="001A7E8E"/>
    <w:rsid w:val="001A7F7C"/>
    <w:rsid w:val="001B0186"/>
    <w:rsid w:val="001B03CA"/>
    <w:rsid w:val="001B0499"/>
    <w:rsid w:val="001B0900"/>
    <w:rsid w:val="001B0AF4"/>
    <w:rsid w:val="001B0E0F"/>
    <w:rsid w:val="001B11B8"/>
    <w:rsid w:val="001B12BE"/>
    <w:rsid w:val="001B1415"/>
    <w:rsid w:val="001B1572"/>
    <w:rsid w:val="001B1845"/>
    <w:rsid w:val="001B1BE1"/>
    <w:rsid w:val="001B1E7B"/>
    <w:rsid w:val="001B1FA3"/>
    <w:rsid w:val="001B22A6"/>
    <w:rsid w:val="001B230B"/>
    <w:rsid w:val="001B244D"/>
    <w:rsid w:val="001B24AE"/>
    <w:rsid w:val="001B2632"/>
    <w:rsid w:val="001B286D"/>
    <w:rsid w:val="001B2D12"/>
    <w:rsid w:val="001B305A"/>
    <w:rsid w:val="001B3096"/>
    <w:rsid w:val="001B368A"/>
    <w:rsid w:val="001B371B"/>
    <w:rsid w:val="001B3883"/>
    <w:rsid w:val="001B394D"/>
    <w:rsid w:val="001B3EFF"/>
    <w:rsid w:val="001B4B77"/>
    <w:rsid w:val="001B4BBA"/>
    <w:rsid w:val="001B4D42"/>
    <w:rsid w:val="001B4E36"/>
    <w:rsid w:val="001B4F42"/>
    <w:rsid w:val="001B52F7"/>
    <w:rsid w:val="001B53F7"/>
    <w:rsid w:val="001B57CA"/>
    <w:rsid w:val="001B57F7"/>
    <w:rsid w:val="001B5BAB"/>
    <w:rsid w:val="001B5D3A"/>
    <w:rsid w:val="001B6427"/>
    <w:rsid w:val="001B64D6"/>
    <w:rsid w:val="001B662F"/>
    <w:rsid w:val="001B6C37"/>
    <w:rsid w:val="001B6D4B"/>
    <w:rsid w:val="001B7064"/>
    <w:rsid w:val="001B723D"/>
    <w:rsid w:val="001B72E1"/>
    <w:rsid w:val="001B7386"/>
    <w:rsid w:val="001B7947"/>
    <w:rsid w:val="001B7C45"/>
    <w:rsid w:val="001B7C6D"/>
    <w:rsid w:val="001B7EF7"/>
    <w:rsid w:val="001B7F4B"/>
    <w:rsid w:val="001C06CB"/>
    <w:rsid w:val="001C166C"/>
    <w:rsid w:val="001C170B"/>
    <w:rsid w:val="001C1CE2"/>
    <w:rsid w:val="001C1EB2"/>
    <w:rsid w:val="001C24A0"/>
    <w:rsid w:val="001C25B7"/>
    <w:rsid w:val="001C265E"/>
    <w:rsid w:val="001C2675"/>
    <w:rsid w:val="001C2760"/>
    <w:rsid w:val="001C27F4"/>
    <w:rsid w:val="001C2845"/>
    <w:rsid w:val="001C2917"/>
    <w:rsid w:val="001C2BC9"/>
    <w:rsid w:val="001C2E19"/>
    <w:rsid w:val="001C307C"/>
    <w:rsid w:val="001C3486"/>
    <w:rsid w:val="001C3642"/>
    <w:rsid w:val="001C3BB3"/>
    <w:rsid w:val="001C3ECD"/>
    <w:rsid w:val="001C4038"/>
    <w:rsid w:val="001C420F"/>
    <w:rsid w:val="001C42DE"/>
    <w:rsid w:val="001C44C6"/>
    <w:rsid w:val="001C458A"/>
    <w:rsid w:val="001C4678"/>
    <w:rsid w:val="001C48D4"/>
    <w:rsid w:val="001C49BC"/>
    <w:rsid w:val="001C4ED9"/>
    <w:rsid w:val="001C55DF"/>
    <w:rsid w:val="001C56AB"/>
    <w:rsid w:val="001C56D2"/>
    <w:rsid w:val="001C59FC"/>
    <w:rsid w:val="001C609D"/>
    <w:rsid w:val="001C60C7"/>
    <w:rsid w:val="001C625E"/>
    <w:rsid w:val="001C6459"/>
    <w:rsid w:val="001C68B2"/>
    <w:rsid w:val="001C6A07"/>
    <w:rsid w:val="001C6A44"/>
    <w:rsid w:val="001C6AFB"/>
    <w:rsid w:val="001C6CC4"/>
    <w:rsid w:val="001C6FEC"/>
    <w:rsid w:val="001C72D9"/>
    <w:rsid w:val="001C7329"/>
    <w:rsid w:val="001C760B"/>
    <w:rsid w:val="001C7651"/>
    <w:rsid w:val="001C7B37"/>
    <w:rsid w:val="001C7C2E"/>
    <w:rsid w:val="001C7C71"/>
    <w:rsid w:val="001C7DAC"/>
    <w:rsid w:val="001C7E50"/>
    <w:rsid w:val="001C7FC0"/>
    <w:rsid w:val="001D0011"/>
    <w:rsid w:val="001D001E"/>
    <w:rsid w:val="001D0048"/>
    <w:rsid w:val="001D08DA"/>
    <w:rsid w:val="001D08E1"/>
    <w:rsid w:val="001D0ADE"/>
    <w:rsid w:val="001D0D34"/>
    <w:rsid w:val="001D0DF1"/>
    <w:rsid w:val="001D0E10"/>
    <w:rsid w:val="001D0E2E"/>
    <w:rsid w:val="001D1668"/>
    <w:rsid w:val="001D16CC"/>
    <w:rsid w:val="001D1AD1"/>
    <w:rsid w:val="001D1B02"/>
    <w:rsid w:val="001D1C45"/>
    <w:rsid w:val="001D1F7B"/>
    <w:rsid w:val="001D20FB"/>
    <w:rsid w:val="001D27C8"/>
    <w:rsid w:val="001D30C1"/>
    <w:rsid w:val="001D30F0"/>
    <w:rsid w:val="001D3487"/>
    <w:rsid w:val="001D3538"/>
    <w:rsid w:val="001D366B"/>
    <w:rsid w:val="001D37D4"/>
    <w:rsid w:val="001D39A0"/>
    <w:rsid w:val="001D3A80"/>
    <w:rsid w:val="001D3E29"/>
    <w:rsid w:val="001D3E48"/>
    <w:rsid w:val="001D43E3"/>
    <w:rsid w:val="001D4507"/>
    <w:rsid w:val="001D46EE"/>
    <w:rsid w:val="001D5345"/>
    <w:rsid w:val="001D542B"/>
    <w:rsid w:val="001D56CB"/>
    <w:rsid w:val="001D59BA"/>
    <w:rsid w:val="001D5B8C"/>
    <w:rsid w:val="001D5F45"/>
    <w:rsid w:val="001D62E2"/>
    <w:rsid w:val="001D6713"/>
    <w:rsid w:val="001D6758"/>
    <w:rsid w:val="001D6C4D"/>
    <w:rsid w:val="001D6C97"/>
    <w:rsid w:val="001D6FC7"/>
    <w:rsid w:val="001D7638"/>
    <w:rsid w:val="001D76EE"/>
    <w:rsid w:val="001D7746"/>
    <w:rsid w:val="001D7AC3"/>
    <w:rsid w:val="001E01E6"/>
    <w:rsid w:val="001E07D7"/>
    <w:rsid w:val="001E08D0"/>
    <w:rsid w:val="001E0BB4"/>
    <w:rsid w:val="001E0C38"/>
    <w:rsid w:val="001E0C7E"/>
    <w:rsid w:val="001E0DC4"/>
    <w:rsid w:val="001E0F57"/>
    <w:rsid w:val="001E0F7A"/>
    <w:rsid w:val="001E101F"/>
    <w:rsid w:val="001E11CD"/>
    <w:rsid w:val="001E13A8"/>
    <w:rsid w:val="001E1468"/>
    <w:rsid w:val="001E1565"/>
    <w:rsid w:val="001E160B"/>
    <w:rsid w:val="001E181D"/>
    <w:rsid w:val="001E18F5"/>
    <w:rsid w:val="001E1BB9"/>
    <w:rsid w:val="001E1D01"/>
    <w:rsid w:val="001E23D5"/>
    <w:rsid w:val="001E2472"/>
    <w:rsid w:val="001E2522"/>
    <w:rsid w:val="001E2921"/>
    <w:rsid w:val="001E2FDE"/>
    <w:rsid w:val="001E3031"/>
    <w:rsid w:val="001E3793"/>
    <w:rsid w:val="001E37C1"/>
    <w:rsid w:val="001E3C74"/>
    <w:rsid w:val="001E3CD4"/>
    <w:rsid w:val="001E429D"/>
    <w:rsid w:val="001E44B5"/>
    <w:rsid w:val="001E49E4"/>
    <w:rsid w:val="001E4A5F"/>
    <w:rsid w:val="001E4D76"/>
    <w:rsid w:val="001E4DEA"/>
    <w:rsid w:val="001E52F1"/>
    <w:rsid w:val="001E53D1"/>
    <w:rsid w:val="001E53FE"/>
    <w:rsid w:val="001E5A92"/>
    <w:rsid w:val="001E5D31"/>
    <w:rsid w:val="001E60EC"/>
    <w:rsid w:val="001E622D"/>
    <w:rsid w:val="001E62C5"/>
    <w:rsid w:val="001E68D0"/>
    <w:rsid w:val="001E6BC1"/>
    <w:rsid w:val="001E6D41"/>
    <w:rsid w:val="001E6DFF"/>
    <w:rsid w:val="001E6F80"/>
    <w:rsid w:val="001E72A6"/>
    <w:rsid w:val="001E7335"/>
    <w:rsid w:val="001E751F"/>
    <w:rsid w:val="001E77E0"/>
    <w:rsid w:val="001E79B4"/>
    <w:rsid w:val="001E7A49"/>
    <w:rsid w:val="001F01D4"/>
    <w:rsid w:val="001F0824"/>
    <w:rsid w:val="001F0949"/>
    <w:rsid w:val="001F0A6F"/>
    <w:rsid w:val="001F0CFA"/>
    <w:rsid w:val="001F0D58"/>
    <w:rsid w:val="001F1196"/>
    <w:rsid w:val="001F1C70"/>
    <w:rsid w:val="001F1EF3"/>
    <w:rsid w:val="001F20FE"/>
    <w:rsid w:val="001F249D"/>
    <w:rsid w:val="001F2B97"/>
    <w:rsid w:val="001F3121"/>
    <w:rsid w:val="001F32BF"/>
    <w:rsid w:val="001F3337"/>
    <w:rsid w:val="001F3455"/>
    <w:rsid w:val="001F36DE"/>
    <w:rsid w:val="001F3F6F"/>
    <w:rsid w:val="001F438C"/>
    <w:rsid w:val="001F43BD"/>
    <w:rsid w:val="001F441F"/>
    <w:rsid w:val="001F47E9"/>
    <w:rsid w:val="001F4ACC"/>
    <w:rsid w:val="001F4B6E"/>
    <w:rsid w:val="001F4C54"/>
    <w:rsid w:val="001F530B"/>
    <w:rsid w:val="001F55F7"/>
    <w:rsid w:val="001F5639"/>
    <w:rsid w:val="001F5BFB"/>
    <w:rsid w:val="001F5E38"/>
    <w:rsid w:val="001F5F27"/>
    <w:rsid w:val="001F6279"/>
    <w:rsid w:val="001F62D4"/>
    <w:rsid w:val="001F63AB"/>
    <w:rsid w:val="001F65A3"/>
    <w:rsid w:val="001F65AB"/>
    <w:rsid w:val="001F6742"/>
    <w:rsid w:val="001F69F0"/>
    <w:rsid w:val="001F70C3"/>
    <w:rsid w:val="001F70F8"/>
    <w:rsid w:val="001F73A8"/>
    <w:rsid w:val="001F747F"/>
    <w:rsid w:val="001F74C9"/>
    <w:rsid w:val="001F757A"/>
    <w:rsid w:val="001F77DD"/>
    <w:rsid w:val="001F7A82"/>
    <w:rsid w:val="001F7C95"/>
    <w:rsid w:val="00200077"/>
    <w:rsid w:val="002005CE"/>
    <w:rsid w:val="002005CF"/>
    <w:rsid w:val="002005D3"/>
    <w:rsid w:val="0020060D"/>
    <w:rsid w:val="00200BA2"/>
    <w:rsid w:val="0020114D"/>
    <w:rsid w:val="002012F9"/>
    <w:rsid w:val="002013C4"/>
    <w:rsid w:val="0020164A"/>
    <w:rsid w:val="00201800"/>
    <w:rsid w:val="00201822"/>
    <w:rsid w:val="00201B45"/>
    <w:rsid w:val="00202145"/>
    <w:rsid w:val="0020220B"/>
    <w:rsid w:val="0020248E"/>
    <w:rsid w:val="00202624"/>
    <w:rsid w:val="0020275C"/>
    <w:rsid w:val="00202980"/>
    <w:rsid w:val="002029C0"/>
    <w:rsid w:val="00202EB5"/>
    <w:rsid w:val="002032A3"/>
    <w:rsid w:val="0020341A"/>
    <w:rsid w:val="002036B0"/>
    <w:rsid w:val="0020380A"/>
    <w:rsid w:val="00203B5F"/>
    <w:rsid w:val="00203B6B"/>
    <w:rsid w:val="00203BB7"/>
    <w:rsid w:val="00203C11"/>
    <w:rsid w:val="00203E5F"/>
    <w:rsid w:val="00203EFC"/>
    <w:rsid w:val="00203F12"/>
    <w:rsid w:val="00204414"/>
    <w:rsid w:val="0020459A"/>
    <w:rsid w:val="00204946"/>
    <w:rsid w:val="00204999"/>
    <w:rsid w:val="002049F1"/>
    <w:rsid w:val="00204B3B"/>
    <w:rsid w:val="00204BAC"/>
    <w:rsid w:val="00204D7A"/>
    <w:rsid w:val="00204F3D"/>
    <w:rsid w:val="00205012"/>
    <w:rsid w:val="002054D8"/>
    <w:rsid w:val="00205B2E"/>
    <w:rsid w:val="00205BBC"/>
    <w:rsid w:val="00205C59"/>
    <w:rsid w:val="00205C63"/>
    <w:rsid w:val="00205CFE"/>
    <w:rsid w:val="00205E8E"/>
    <w:rsid w:val="00205F53"/>
    <w:rsid w:val="002063DF"/>
    <w:rsid w:val="0020686D"/>
    <w:rsid w:val="00206BA0"/>
    <w:rsid w:val="002074DA"/>
    <w:rsid w:val="00207721"/>
    <w:rsid w:val="002077D7"/>
    <w:rsid w:val="00207847"/>
    <w:rsid w:val="002079EF"/>
    <w:rsid w:val="00207BF7"/>
    <w:rsid w:val="00207CAA"/>
    <w:rsid w:val="00207D2A"/>
    <w:rsid w:val="00207D76"/>
    <w:rsid w:val="00207DD0"/>
    <w:rsid w:val="00207DE5"/>
    <w:rsid w:val="002100C1"/>
    <w:rsid w:val="002104ED"/>
    <w:rsid w:val="002107D1"/>
    <w:rsid w:val="00210959"/>
    <w:rsid w:val="00210F41"/>
    <w:rsid w:val="002117DB"/>
    <w:rsid w:val="00211D21"/>
    <w:rsid w:val="00211DB2"/>
    <w:rsid w:val="00211E33"/>
    <w:rsid w:val="00211F08"/>
    <w:rsid w:val="002120B8"/>
    <w:rsid w:val="002122BB"/>
    <w:rsid w:val="00212408"/>
    <w:rsid w:val="0021297D"/>
    <w:rsid w:val="002129D6"/>
    <w:rsid w:val="00212B8C"/>
    <w:rsid w:val="00212BD9"/>
    <w:rsid w:val="0021300F"/>
    <w:rsid w:val="0021306A"/>
    <w:rsid w:val="0021336C"/>
    <w:rsid w:val="0021368A"/>
    <w:rsid w:val="002136EF"/>
    <w:rsid w:val="002137BC"/>
    <w:rsid w:val="00213C17"/>
    <w:rsid w:val="00213C8B"/>
    <w:rsid w:val="002141E1"/>
    <w:rsid w:val="002143C0"/>
    <w:rsid w:val="002147FE"/>
    <w:rsid w:val="00214EEF"/>
    <w:rsid w:val="00215679"/>
    <w:rsid w:val="00215B20"/>
    <w:rsid w:val="00215E2C"/>
    <w:rsid w:val="00215E31"/>
    <w:rsid w:val="00215EE6"/>
    <w:rsid w:val="002166C9"/>
    <w:rsid w:val="0021689C"/>
    <w:rsid w:val="00216978"/>
    <w:rsid w:val="00216A37"/>
    <w:rsid w:val="00216CC1"/>
    <w:rsid w:val="00216E35"/>
    <w:rsid w:val="00216FC6"/>
    <w:rsid w:val="00217514"/>
    <w:rsid w:val="00217A01"/>
    <w:rsid w:val="00217CDC"/>
    <w:rsid w:val="00217D00"/>
    <w:rsid w:val="00220A19"/>
    <w:rsid w:val="00220C36"/>
    <w:rsid w:val="00220C72"/>
    <w:rsid w:val="00220D87"/>
    <w:rsid w:val="00220F95"/>
    <w:rsid w:val="0022120C"/>
    <w:rsid w:val="002218BB"/>
    <w:rsid w:val="002219C4"/>
    <w:rsid w:val="002219D2"/>
    <w:rsid w:val="00221A2B"/>
    <w:rsid w:val="00221B0A"/>
    <w:rsid w:val="002229AF"/>
    <w:rsid w:val="00222E33"/>
    <w:rsid w:val="0022306B"/>
    <w:rsid w:val="00223221"/>
    <w:rsid w:val="00223651"/>
    <w:rsid w:val="002246BA"/>
    <w:rsid w:val="00224A75"/>
    <w:rsid w:val="00224DA9"/>
    <w:rsid w:val="0022587B"/>
    <w:rsid w:val="00226126"/>
    <w:rsid w:val="00226489"/>
    <w:rsid w:val="0022695F"/>
    <w:rsid w:val="00226D08"/>
    <w:rsid w:val="00226D8E"/>
    <w:rsid w:val="0022706E"/>
    <w:rsid w:val="002272F2"/>
    <w:rsid w:val="00227451"/>
    <w:rsid w:val="002277B7"/>
    <w:rsid w:val="002277FC"/>
    <w:rsid w:val="002278B4"/>
    <w:rsid w:val="00227ACF"/>
    <w:rsid w:val="00227B37"/>
    <w:rsid w:val="00227B73"/>
    <w:rsid w:val="00230061"/>
    <w:rsid w:val="002301C7"/>
    <w:rsid w:val="00230513"/>
    <w:rsid w:val="00230664"/>
    <w:rsid w:val="00230AD4"/>
    <w:rsid w:val="00230BCA"/>
    <w:rsid w:val="00230F9E"/>
    <w:rsid w:val="0023104E"/>
    <w:rsid w:val="00231265"/>
    <w:rsid w:val="002312A8"/>
    <w:rsid w:val="002316E7"/>
    <w:rsid w:val="00231997"/>
    <w:rsid w:val="002319C8"/>
    <w:rsid w:val="00231D8F"/>
    <w:rsid w:val="00231DF2"/>
    <w:rsid w:val="00231FD8"/>
    <w:rsid w:val="002321E0"/>
    <w:rsid w:val="00232489"/>
    <w:rsid w:val="002324D7"/>
    <w:rsid w:val="00232BE2"/>
    <w:rsid w:val="00232DD1"/>
    <w:rsid w:val="002331E8"/>
    <w:rsid w:val="0023378C"/>
    <w:rsid w:val="00233D2C"/>
    <w:rsid w:val="00233DCE"/>
    <w:rsid w:val="00233E9F"/>
    <w:rsid w:val="0023404A"/>
    <w:rsid w:val="002341B5"/>
    <w:rsid w:val="002349DD"/>
    <w:rsid w:val="00234A56"/>
    <w:rsid w:val="00234B8A"/>
    <w:rsid w:val="00234E1E"/>
    <w:rsid w:val="00234E3D"/>
    <w:rsid w:val="00234F81"/>
    <w:rsid w:val="0023503A"/>
    <w:rsid w:val="002352A9"/>
    <w:rsid w:val="002352EA"/>
    <w:rsid w:val="00235474"/>
    <w:rsid w:val="0023561F"/>
    <w:rsid w:val="00235688"/>
    <w:rsid w:val="00235877"/>
    <w:rsid w:val="002358DE"/>
    <w:rsid w:val="00235921"/>
    <w:rsid w:val="00235AC2"/>
    <w:rsid w:val="00235F88"/>
    <w:rsid w:val="002360D5"/>
    <w:rsid w:val="00236368"/>
    <w:rsid w:val="00236717"/>
    <w:rsid w:val="0023671B"/>
    <w:rsid w:val="00236B33"/>
    <w:rsid w:val="00236C1E"/>
    <w:rsid w:val="00236C47"/>
    <w:rsid w:val="00236E17"/>
    <w:rsid w:val="00236E49"/>
    <w:rsid w:val="00237167"/>
    <w:rsid w:val="0023766A"/>
    <w:rsid w:val="00237766"/>
    <w:rsid w:val="002378C9"/>
    <w:rsid w:val="00237A0D"/>
    <w:rsid w:val="00237BA9"/>
    <w:rsid w:val="00237CCF"/>
    <w:rsid w:val="00237E12"/>
    <w:rsid w:val="002403EC"/>
    <w:rsid w:val="00240548"/>
    <w:rsid w:val="0024057D"/>
    <w:rsid w:val="00240907"/>
    <w:rsid w:val="00240AC3"/>
    <w:rsid w:val="00240AC8"/>
    <w:rsid w:val="00240B3F"/>
    <w:rsid w:val="00240E37"/>
    <w:rsid w:val="002411E1"/>
    <w:rsid w:val="00241C14"/>
    <w:rsid w:val="00241E93"/>
    <w:rsid w:val="002422ED"/>
    <w:rsid w:val="00242D2A"/>
    <w:rsid w:val="00242F6B"/>
    <w:rsid w:val="002430A5"/>
    <w:rsid w:val="00243165"/>
    <w:rsid w:val="0024332A"/>
    <w:rsid w:val="0024335C"/>
    <w:rsid w:val="0024337B"/>
    <w:rsid w:val="0024389A"/>
    <w:rsid w:val="00244747"/>
    <w:rsid w:val="00244AED"/>
    <w:rsid w:val="00244C57"/>
    <w:rsid w:val="00244F53"/>
    <w:rsid w:val="002451CB"/>
    <w:rsid w:val="00245363"/>
    <w:rsid w:val="00245382"/>
    <w:rsid w:val="002458AB"/>
    <w:rsid w:val="00245993"/>
    <w:rsid w:val="00245D06"/>
    <w:rsid w:val="00245EA5"/>
    <w:rsid w:val="002462F8"/>
    <w:rsid w:val="0024648D"/>
    <w:rsid w:val="00246698"/>
    <w:rsid w:val="002466FB"/>
    <w:rsid w:val="00246907"/>
    <w:rsid w:val="00246AB9"/>
    <w:rsid w:val="00246C98"/>
    <w:rsid w:val="0024718B"/>
    <w:rsid w:val="0024718F"/>
    <w:rsid w:val="00247191"/>
    <w:rsid w:val="002476C3"/>
    <w:rsid w:val="00247BF0"/>
    <w:rsid w:val="00250122"/>
    <w:rsid w:val="00250184"/>
    <w:rsid w:val="002501B8"/>
    <w:rsid w:val="00250222"/>
    <w:rsid w:val="002505B7"/>
    <w:rsid w:val="002505E4"/>
    <w:rsid w:val="0025060F"/>
    <w:rsid w:val="00250860"/>
    <w:rsid w:val="00250BD1"/>
    <w:rsid w:val="00251151"/>
    <w:rsid w:val="00251699"/>
    <w:rsid w:val="00251990"/>
    <w:rsid w:val="00252273"/>
    <w:rsid w:val="0025227D"/>
    <w:rsid w:val="00252483"/>
    <w:rsid w:val="00252722"/>
    <w:rsid w:val="00252726"/>
    <w:rsid w:val="0025291F"/>
    <w:rsid w:val="00252C2B"/>
    <w:rsid w:val="00252E7E"/>
    <w:rsid w:val="00252E99"/>
    <w:rsid w:val="002530E2"/>
    <w:rsid w:val="002534D4"/>
    <w:rsid w:val="00253F86"/>
    <w:rsid w:val="002543D9"/>
    <w:rsid w:val="00254419"/>
    <w:rsid w:val="0025474B"/>
    <w:rsid w:val="00254DF7"/>
    <w:rsid w:val="00254F51"/>
    <w:rsid w:val="0025507F"/>
    <w:rsid w:val="0025555A"/>
    <w:rsid w:val="0025558B"/>
    <w:rsid w:val="00255890"/>
    <w:rsid w:val="0025589E"/>
    <w:rsid w:val="00255F11"/>
    <w:rsid w:val="00256583"/>
    <w:rsid w:val="0025658D"/>
    <w:rsid w:val="00256A71"/>
    <w:rsid w:val="00256B7A"/>
    <w:rsid w:val="00256D16"/>
    <w:rsid w:val="00256EB5"/>
    <w:rsid w:val="00256FC8"/>
    <w:rsid w:val="00256FCD"/>
    <w:rsid w:val="00257144"/>
    <w:rsid w:val="0025719A"/>
    <w:rsid w:val="002573AD"/>
    <w:rsid w:val="002575EB"/>
    <w:rsid w:val="00257B8E"/>
    <w:rsid w:val="00257DAE"/>
    <w:rsid w:val="00260078"/>
    <w:rsid w:val="002600FA"/>
    <w:rsid w:val="00260BB8"/>
    <w:rsid w:val="00260D2A"/>
    <w:rsid w:val="00261008"/>
    <w:rsid w:val="00261236"/>
    <w:rsid w:val="00261240"/>
    <w:rsid w:val="0026184B"/>
    <w:rsid w:val="00261942"/>
    <w:rsid w:val="00261AE0"/>
    <w:rsid w:val="00261DF4"/>
    <w:rsid w:val="00261F96"/>
    <w:rsid w:val="002622CA"/>
    <w:rsid w:val="002624B5"/>
    <w:rsid w:val="002627E7"/>
    <w:rsid w:val="002628A9"/>
    <w:rsid w:val="002628B7"/>
    <w:rsid w:val="00262ADA"/>
    <w:rsid w:val="00262D1D"/>
    <w:rsid w:val="00263040"/>
    <w:rsid w:val="00263091"/>
    <w:rsid w:val="00263126"/>
    <w:rsid w:val="002631D3"/>
    <w:rsid w:val="002633BF"/>
    <w:rsid w:val="00263416"/>
    <w:rsid w:val="00263565"/>
    <w:rsid w:val="0026361C"/>
    <w:rsid w:val="00263743"/>
    <w:rsid w:val="00263D56"/>
    <w:rsid w:val="00264043"/>
    <w:rsid w:val="002640EB"/>
    <w:rsid w:val="0026418F"/>
    <w:rsid w:val="002641E2"/>
    <w:rsid w:val="002642BF"/>
    <w:rsid w:val="002644FC"/>
    <w:rsid w:val="00264582"/>
    <w:rsid w:val="00264741"/>
    <w:rsid w:val="002647A3"/>
    <w:rsid w:val="00264B12"/>
    <w:rsid w:val="00264C74"/>
    <w:rsid w:val="00264E47"/>
    <w:rsid w:val="0026553F"/>
    <w:rsid w:val="002656CC"/>
    <w:rsid w:val="00265B61"/>
    <w:rsid w:val="00265E55"/>
    <w:rsid w:val="00265FE1"/>
    <w:rsid w:val="00266202"/>
    <w:rsid w:val="00266362"/>
    <w:rsid w:val="002671B2"/>
    <w:rsid w:val="002672C3"/>
    <w:rsid w:val="00267465"/>
    <w:rsid w:val="002676F4"/>
    <w:rsid w:val="002678D8"/>
    <w:rsid w:val="00267AA9"/>
    <w:rsid w:val="00267CFF"/>
    <w:rsid w:val="002700BE"/>
    <w:rsid w:val="002701F6"/>
    <w:rsid w:val="00270236"/>
    <w:rsid w:val="00270293"/>
    <w:rsid w:val="00270441"/>
    <w:rsid w:val="00270B47"/>
    <w:rsid w:val="00270B75"/>
    <w:rsid w:val="00270FFE"/>
    <w:rsid w:val="0027104D"/>
    <w:rsid w:val="00271307"/>
    <w:rsid w:val="0027138A"/>
    <w:rsid w:val="002717A2"/>
    <w:rsid w:val="0027186B"/>
    <w:rsid w:val="00271CD4"/>
    <w:rsid w:val="00271D50"/>
    <w:rsid w:val="00271FB9"/>
    <w:rsid w:val="00272214"/>
    <w:rsid w:val="00272306"/>
    <w:rsid w:val="002723A6"/>
    <w:rsid w:val="00272404"/>
    <w:rsid w:val="0027240D"/>
    <w:rsid w:val="002725F3"/>
    <w:rsid w:val="00272613"/>
    <w:rsid w:val="00272C78"/>
    <w:rsid w:val="00272FE8"/>
    <w:rsid w:val="0027326C"/>
    <w:rsid w:val="002736E7"/>
    <w:rsid w:val="00273ABF"/>
    <w:rsid w:val="00273E7F"/>
    <w:rsid w:val="00273E86"/>
    <w:rsid w:val="00273F10"/>
    <w:rsid w:val="0027405E"/>
    <w:rsid w:val="0027416B"/>
    <w:rsid w:val="0027420B"/>
    <w:rsid w:val="002743B2"/>
    <w:rsid w:val="0027467F"/>
    <w:rsid w:val="002748E8"/>
    <w:rsid w:val="00274910"/>
    <w:rsid w:val="0027515C"/>
    <w:rsid w:val="00275769"/>
    <w:rsid w:val="002757F3"/>
    <w:rsid w:val="00275D02"/>
    <w:rsid w:val="00275D78"/>
    <w:rsid w:val="00275DA8"/>
    <w:rsid w:val="00275DC0"/>
    <w:rsid w:val="00275DD1"/>
    <w:rsid w:val="0027616A"/>
    <w:rsid w:val="002761E4"/>
    <w:rsid w:val="00276279"/>
    <w:rsid w:val="00276728"/>
    <w:rsid w:val="0027697D"/>
    <w:rsid w:val="00276C92"/>
    <w:rsid w:val="002778BA"/>
    <w:rsid w:val="002805F5"/>
    <w:rsid w:val="002807A9"/>
    <w:rsid w:val="00280A2A"/>
    <w:rsid w:val="00280D4A"/>
    <w:rsid w:val="00280DBF"/>
    <w:rsid w:val="00280DE4"/>
    <w:rsid w:val="002813DD"/>
    <w:rsid w:val="00281432"/>
    <w:rsid w:val="00281B81"/>
    <w:rsid w:val="00281BBD"/>
    <w:rsid w:val="00281F70"/>
    <w:rsid w:val="0028202D"/>
    <w:rsid w:val="00282389"/>
    <w:rsid w:val="0028240A"/>
    <w:rsid w:val="00282573"/>
    <w:rsid w:val="002825FD"/>
    <w:rsid w:val="00282A40"/>
    <w:rsid w:val="00282A90"/>
    <w:rsid w:val="00282ABE"/>
    <w:rsid w:val="00282B01"/>
    <w:rsid w:val="00282C72"/>
    <w:rsid w:val="002835CC"/>
    <w:rsid w:val="00283B95"/>
    <w:rsid w:val="00283CA5"/>
    <w:rsid w:val="00284260"/>
    <w:rsid w:val="002842A4"/>
    <w:rsid w:val="0028442E"/>
    <w:rsid w:val="002848F4"/>
    <w:rsid w:val="00284A8B"/>
    <w:rsid w:val="00284B4F"/>
    <w:rsid w:val="00284D8A"/>
    <w:rsid w:val="00284E7D"/>
    <w:rsid w:val="00285243"/>
    <w:rsid w:val="002853C4"/>
    <w:rsid w:val="00285642"/>
    <w:rsid w:val="002856E7"/>
    <w:rsid w:val="002858CD"/>
    <w:rsid w:val="00285C56"/>
    <w:rsid w:val="002861A4"/>
    <w:rsid w:val="00286222"/>
    <w:rsid w:val="002868F8"/>
    <w:rsid w:val="0028696C"/>
    <w:rsid w:val="00286ACD"/>
    <w:rsid w:val="00286CA1"/>
    <w:rsid w:val="002870EC"/>
    <w:rsid w:val="00287204"/>
    <w:rsid w:val="002873A2"/>
    <w:rsid w:val="00287427"/>
    <w:rsid w:val="00287CCD"/>
    <w:rsid w:val="00290888"/>
    <w:rsid w:val="002908DF"/>
    <w:rsid w:val="0029092B"/>
    <w:rsid w:val="00290A1F"/>
    <w:rsid w:val="00290B49"/>
    <w:rsid w:val="00290EDF"/>
    <w:rsid w:val="00290F6D"/>
    <w:rsid w:val="00291033"/>
    <w:rsid w:val="002910EC"/>
    <w:rsid w:val="0029122E"/>
    <w:rsid w:val="00291328"/>
    <w:rsid w:val="00291382"/>
    <w:rsid w:val="00291925"/>
    <w:rsid w:val="002919CC"/>
    <w:rsid w:val="00291C47"/>
    <w:rsid w:val="00291E04"/>
    <w:rsid w:val="0029203E"/>
    <w:rsid w:val="002925BD"/>
    <w:rsid w:val="00292782"/>
    <w:rsid w:val="00292AE5"/>
    <w:rsid w:val="00292C33"/>
    <w:rsid w:val="00292C94"/>
    <w:rsid w:val="00292E49"/>
    <w:rsid w:val="0029366B"/>
    <w:rsid w:val="00293870"/>
    <w:rsid w:val="00293D5C"/>
    <w:rsid w:val="00294031"/>
    <w:rsid w:val="00294233"/>
    <w:rsid w:val="002942DE"/>
    <w:rsid w:val="0029460C"/>
    <w:rsid w:val="00294829"/>
    <w:rsid w:val="00294935"/>
    <w:rsid w:val="002949CD"/>
    <w:rsid w:val="00294D15"/>
    <w:rsid w:val="00295191"/>
    <w:rsid w:val="00295500"/>
    <w:rsid w:val="002956DF"/>
    <w:rsid w:val="00295A60"/>
    <w:rsid w:val="0029601D"/>
    <w:rsid w:val="002960F1"/>
    <w:rsid w:val="002961D5"/>
    <w:rsid w:val="00296469"/>
    <w:rsid w:val="0029655A"/>
    <w:rsid w:val="00296592"/>
    <w:rsid w:val="00296EF1"/>
    <w:rsid w:val="00297499"/>
    <w:rsid w:val="002975F7"/>
    <w:rsid w:val="00297806"/>
    <w:rsid w:val="00297B8B"/>
    <w:rsid w:val="00297F1D"/>
    <w:rsid w:val="00297F28"/>
    <w:rsid w:val="002A023A"/>
    <w:rsid w:val="002A06D4"/>
    <w:rsid w:val="002A08EC"/>
    <w:rsid w:val="002A10BF"/>
    <w:rsid w:val="002A11EC"/>
    <w:rsid w:val="002A14B5"/>
    <w:rsid w:val="002A187F"/>
    <w:rsid w:val="002A1DC3"/>
    <w:rsid w:val="002A2841"/>
    <w:rsid w:val="002A295E"/>
    <w:rsid w:val="002A2AC9"/>
    <w:rsid w:val="002A2AD9"/>
    <w:rsid w:val="002A2D81"/>
    <w:rsid w:val="002A31FC"/>
    <w:rsid w:val="002A32C0"/>
    <w:rsid w:val="002A3364"/>
    <w:rsid w:val="002A3478"/>
    <w:rsid w:val="002A36E2"/>
    <w:rsid w:val="002A3E2D"/>
    <w:rsid w:val="002A3E79"/>
    <w:rsid w:val="002A3EAD"/>
    <w:rsid w:val="002A42A8"/>
    <w:rsid w:val="002A43D0"/>
    <w:rsid w:val="002A456A"/>
    <w:rsid w:val="002A5066"/>
    <w:rsid w:val="002A5478"/>
    <w:rsid w:val="002A565D"/>
    <w:rsid w:val="002A5988"/>
    <w:rsid w:val="002A599E"/>
    <w:rsid w:val="002A5C9F"/>
    <w:rsid w:val="002A5CF7"/>
    <w:rsid w:val="002A5DC8"/>
    <w:rsid w:val="002A5DDA"/>
    <w:rsid w:val="002A6455"/>
    <w:rsid w:val="002A64F6"/>
    <w:rsid w:val="002A67AE"/>
    <w:rsid w:val="002A682E"/>
    <w:rsid w:val="002A6913"/>
    <w:rsid w:val="002A6E03"/>
    <w:rsid w:val="002A6FEE"/>
    <w:rsid w:val="002A7071"/>
    <w:rsid w:val="002A70F4"/>
    <w:rsid w:val="002A7198"/>
    <w:rsid w:val="002A71DC"/>
    <w:rsid w:val="002A744C"/>
    <w:rsid w:val="002A7551"/>
    <w:rsid w:val="002A7612"/>
    <w:rsid w:val="002A76EE"/>
    <w:rsid w:val="002A78A4"/>
    <w:rsid w:val="002A7D71"/>
    <w:rsid w:val="002A7F72"/>
    <w:rsid w:val="002B00F3"/>
    <w:rsid w:val="002B0846"/>
    <w:rsid w:val="002B088D"/>
    <w:rsid w:val="002B08F7"/>
    <w:rsid w:val="002B0D3F"/>
    <w:rsid w:val="002B1226"/>
    <w:rsid w:val="002B15B5"/>
    <w:rsid w:val="002B1654"/>
    <w:rsid w:val="002B1AA9"/>
    <w:rsid w:val="002B1CAB"/>
    <w:rsid w:val="002B1CEE"/>
    <w:rsid w:val="002B2B8E"/>
    <w:rsid w:val="002B2CA1"/>
    <w:rsid w:val="002B2E4C"/>
    <w:rsid w:val="002B2F2C"/>
    <w:rsid w:val="002B3001"/>
    <w:rsid w:val="002B343F"/>
    <w:rsid w:val="002B354C"/>
    <w:rsid w:val="002B355A"/>
    <w:rsid w:val="002B35E0"/>
    <w:rsid w:val="002B372A"/>
    <w:rsid w:val="002B3AE6"/>
    <w:rsid w:val="002B3B51"/>
    <w:rsid w:val="002B3E9F"/>
    <w:rsid w:val="002B3F63"/>
    <w:rsid w:val="002B44B6"/>
    <w:rsid w:val="002B46D4"/>
    <w:rsid w:val="002B4909"/>
    <w:rsid w:val="002B4974"/>
    <w:rsid w:val="002B4A7C"/>
    <w:rsid w:val="002B4D62"/>
    <w:rsid w:val="002B5310"/>
    <w:rsid w:val="002B537B"/>
    <w:rsid w:val="002B5592"/>
    <w:rsid w:val="002B57CD"/>
    <w:rsid w:val="002B5A81"/>
    <w:rsid w:val="002B5D40"/>
    <w:rsid w:val="002B5D7E"/>
    <w:rsid w:val="002B684D"/>
    <w:rsid w:val="002B6936"/>
    <w:rsid w:val="002B6950"/>
    <w:rsid w:val="002B6994"/>
    <w:rsid w:val="002B6BCA"/>
    <w:rsid w:val="002B6CC3"/>
    <w:rsid w:val="002B6CC9"/>
    <w:rsid w:val="002B6FE4"/>
    <w:rsid w:val="002B739A"/>
    <w:rsid w:val="002B74D9"/>
    <w:rsid w:val="002B765F"/>
    <w:rsid w:val="002B7663"/>
    <w:rsid w:val="002B7B1A"/>
    <w:rsid w:val="002B7B46"/>
    <w:rsid w:val="002B7D10"/>
    <w:rsid w:val="002B7F20"/>
    <w:rsid w:val="002C041F"/>
    <w:rsid w:val="002C047B"/>
    <w:rsid w:val="002C0724"/>
    <w:rsid w:val="002C08C5"/>
    <w:rsid w:val="002C0956"/>
    <w:rsid w:val="002C09C9"/>
    <w:rsid w:val="002C0B48"/>
    <w:rsid w:val="002C0C2E"/>
    <w:rsid w:val="002C1224"/>
    <w:rsid w:val="002C12CC"/>
    <w:rsid w:val="002C1374"/>
    <w:rsid w:val="002C1415"/>
    <w:rsid w:val="002C1472"/>
    <w:rsid w:val="002C1A4E"/>
    <w:rsid w:val="002C1B4A"/>
    <w:rsid w:val="002C1F79"/>
    <w:rsid w:val="002C1FB4"/>
    <w:rsid w:val="002C2165"/>
    <w:rsid w:val="002C231B"/>
    <w:rsid w:val="002C2550"/>
    <w:rsid w:val="002C25E0"/>
    <w:rsid w:val="002C2663"/>
    <w:rsid w:val="002C267C"/>
    <w:rsid w:val="002C28EC"/>
    <w:rsid w:val="002C2BD5"/>
    <w:rsid w:val="002C2D0B"/>
    <w:rsid w:val="002C32A7"/>
    <w:rsid w:val="002C32E8"/>
    <w:rsid w:val="002C3391"/>
    <w:rsid w:val="002C3494"/>
    <w:rsid w:val="002C3586"/>
    <w:rsid w:val="002C35C7"/>
    <w:rsid w:val="002C3FC8"/>
    <w:rsid w:val="002C4108"/>
    <w:rsid w:val="002C42B4"/>
    <w:rsid w:val="002C4ACF"/>
    <w:rsid w:val="002C4CE3"/>
    <w:rsid w:val="002C5415"/>
    <w:rsid w:val="002C56E5"/>
    <w:rsid w:val="002C5767"/>
    <w:rsid w:val="002C5A89"/>
    <w:rsid w:val="002C5BD2"/>
    <w:rsid w:val="002C6102"/>
    <w:rsid w:val="002C6310"/>
    <w:rsid w:val="002C6425"/>
    <w:rsid w:val="002C6470"/>
    <w:rsid w:val="002C6970"/>
    <w:rsid w:val="002C69BD"/>
    <w:rsid w:val="002C6DA4"/>
    <w:rsid w:val="002C6DD6"/>
    <w:rsid w:val="002C71B1"/>
    <w:rsid w:val="002C775A"/>
    <w:rsid w:val="002C7804"/>
    <w:rsid w:val="002C785A"/>
    <w:rsid w:val="002C7C2F"/>
    <w:rsid w:val="002D02BF"/>
    <w:rsid w:val="002D08BF"/>
    <w:rsid w:val="002D0ADD"/>
    <w:rsid w:val="002D0BF1"/>
    <w:rsid w:val="002D0FDE"/>
    <w:rsid w:val="002D11D4"/>
    <w:rsid w:val="002D1435"/>
    <w:rsid w:val="002D20A0"/>
    <w:rsid w:val="002D21B8"/>
    <w:rsid w:val="002D2B7D"/>
    <w:rsid w:val="002D2FB4"/>
    <w:rsid w:val="002D3013"/>
    <w:rsid w:val="002D347E"/>
    <w:rsid w:val="002D36AB"/>
    <w:rsid w:val="002D383F"/>
    <w:rsid w:val="002D3891"/>
    <w:rsid w:val="002D3AE1"/>
    <w:rsid w:val="002D40E6"/>
    <w:rsid w:val="002D4260"/>
    <w:rsid w:val="002D4452"/>
    <w:rsid w:val="002D4939"/>
    <w:rsid w:val="002D49A5"/>
    <w:rsid w:val="002D4A7D"/>
    <w:rsid w:val="002D4EAE"/>
    <w:rsid w:val="002D4FB6"/>
    <w:rsid w:val="002D5050"/>
    <w:rsid w:val="002D5190"/>
    <w:rsid w:val="002D5495"/>
    <w:rsid w:val="002D5B41"/>
    <w:rsid w:val="002D5B78"/>
    <w:rsid w:val="002D5E27"/>
    <w:rsid w:val="002D6483"/>
    <w:rsid w:val="002D65A4"/>
    <w:rsid w:val="002D6721"/>
    <w:rsid w:val="002D68FA"/>
    <w:rsid w:val="002D69FE"/>
    <w:rsid w:val="002D6C6A"/>
    <w:rsid w:val="002D6D7B"/>
    <w:rsid w:val="002D6D8F"/>
    <w:rsid w:val="002D6E0E"/>
    <w:rsid w:val="002D6F05"/>
    <w:rsid w:val="002D7323"/>
    <w:rsid w:val="002D739F"/>
    <w:rsid w:val="002D76E7"/>
    <w:rsid w:val="002D79BA"/>
    <w:rsid w:val="002D7DB7"/>
    <w:rsid w:val="002E0168"/>
    <w:rsid w:val="002E0435"/>
    <w:rsid w:val="002E059D"/>
    <w:rsid w:val="002E08B0"/>
    <w:rsid w:val="002E0A20"/>
    <w:rsid w:val="002E0BD7"/>
    <w:rsid w:val="002E0C7B"/>
    <w:rsid w:val="002E106B"/>
    <w:rsid w:val="002E141C"/>
    <w:rsid w:val="002E165A"/>
    <w:rsid w:val="002E1667"/>
    <w:rsid w:val="002E1A4A"/>
    <w:rsid w:val="002E1C19"/>
    <w:rsid w:val="002E1F60"/>
    <w:rsid w:val="002E1F9E"/>
    <w:rsid w:val="002E2318"/>
    <w:rsid w:val="002E2B72"/>
    <w:rsid w:val="002E2E55"/>
    <w:rsid w:val="002E2FB2"/>
    <w:rsid w:val="002E3124"/>
    <w:rsid w:val="002E32FA"/>
    <w:rsid w:val="002E352A"/>
    <w:rsid w:val="002E357C"/>
    <w:rsid w:val="002E3751"/>
    <w:rsid w:val="002E3BD5"/>
    <w:rsid w:val="002E3C3A"/>
    <w:rsid w:val="002E3FEB"/>
    <w:rsid w:val="002E4161"/>
    <w:rsid w:val="002E44A1"/>
    <w:rsid w:val="002E4BD3"/>
    <w:rsid w:val="002E52F6"/>
    <w:rsid w:val="002E5323"/>
    <w:rsid w:val="002E55BD"/>
    <w:rsid w:val="002E6066"/>
    <w:rsid w:val="002E6561"/>
    <w:rsid w:val="002E7428"/>
    <w:rsid w:val="002E7806"/>
    <w:rsid w:val="002E7AEA"/>
    <w:rsid w:val="002E7C14"/>
    <w:rsid w:val="002F0007"/>
    <w:rsid w:val="002F00D9"/>
    <w:rsid w:val="002F0429"/>
    <w:rsid w:val="002F0434"/>
    <w:rsid w:val="002F04D5"/>
    <w:rsid w:val="002F09CF"/>
    <w:rsid w:val="002F0C9E"/>
    <w:rsid w:val="002F0FFB"/>
    <w:rsid w:val="002F1327"/>
    <w:rsid w:val="002F13AD"/>
    <w:rsid w:val="002F13C0"/>
    <w:rsid w:val="002F1923"/>
    <w:rsid w:val="002F1A4C"/>
    <w:rsid w:val="002F1BB5"/>
    <w:rsid w:val="002F1BCD"/>
    <w:rsid w:val="002F1D98"/>
    <w:rsid w:val="002F1D99"/>
    <w:rsid w:val="002F24C3"/>
    <w:rsid w:val="002F257E"/>
    <w:rsid w:val="002F2776"/>
    <w:rsid w:val="002F2892"/>
    <w:rsid w:val="002F2909"/>
    <w:rsid w:val="002F2CDF"/>
    <w:rsid w:val="002F2FC9"/>
    <w:rsid w:val="002F307F"/>
    <w:rsid w:val="002F312D"/>
    <w:rsid w:val="002F3A9C"/>
    <w:rsid w:val="002F3CF4"/>
    <w:rsid w:val="002F3D44"/>
    <w:rsid w:val="002F3FA1"/>
    <w:rsid w:val="002F40A1"/>
    <w:rsid w:val="002F425E"/>
    <w:rsid w:val="002F4282"/>
    <w:rsid w:val="002F42B1"/>
    <w:rsid w:val="002F4982"/>
    <w:rsid w:val="002F4AB5"/>
    <w:rsid w:val="002F4B94"/>
    <w:rsid w:val="002F511E"/>
    <w:rsid w:val="002F5517"/>
    <w:rsid w:val="002F5546"/>
    <w:rsid w:val="002F55A3"/>
    <w:rsid w:val="002F56BB"/>
    <w:rsid w:val="002F5A7B"/>
    <w:rsid w:val="002F6097"/>
    <w:rsid w:val="002F63FC"/>
    <w:rsid w:val="002F6483"/>
    <w:rsid w:val="002F66E5"/>
    <w:rsid w:val="002F680D"/>
    <w:rsid w:val="002F6A01"/>
    <w:rsid w:val="002F701F"/>
    <w:rsid w:val="002F7068"/>
    <w:rsid w:val="002F710E"/>
    <w:rsid w:val="002F7128"/>
    <w:rsid w:val="002F765A"/>
    <w:rsid w:val="002F7DCB"/>
    <w:rsid w:val="002F7FCB"/>
    <w:rsid w:val="002F7FDE"/>
    <w:rsid w:val="00300EBE"/>
    <w:rsid w:val="00300FF3"/>
    <w:rsid w:val="00301119"/>
    <w:rsid w:val="003017C1"/>
    <w:rsid w:val="00301CAD"/>
    <w:rsid w:val="003021AD"/>
    <w:rsid w:val="003023BF"/>
    <w:rsid w:val="003026E9"/>
    <w:rsid w:val="00302AC8"/>
    <w:rsid w:val="00302BBD"/>
    <w:rsid w:val="00302BC1"/>
    <w:rsid w:val="00302CCB"/>
    <w:rsid w:val="00303034"/>
    <w:rsid w:val="0030320D"/>
    <w:rsid w:val="00303257"/>
    <w:rsid w:val="00303337"/>
    <w:rsid w:val="0030335B"/>
    <w:rsid w:val="003037E3"/>
    <w:rsid w:val="003038CB"/>
    <w:rsid w:val="003039C0"/>
    <w:rsid w:val="00303BC7"/>
    <w:rsid w:val="00303C53"/>
    <w:rsid w:val="00303CF6"/>
    <w:rsid w:val="00303D15"/>
    <w:rsid w:val="00303D4A"/>
    <w:rsid w:val="0030412B"/>
    <w:rsid w:val="00304318"/>
    <w:rsid w:val="0030438A"/>
    <w:rsid w:val="00304568"/>
    <w:rsid w:val="003045B6"/>
    <w:rsid w:val="0030479C"/>
    <w:rsid w:val="00304864"/>
    <w:rsid w:val="00304B6E"/>
    <w:rsid w:val="00304B95"/>
    <w:rsid w:val="00304D22"/>
    <w:rsid w:val="00304D6A"/>
    <w:rsid w:val="00304F73"/>
    <w:rsid w:val="00305276"/>
    <w:rsid w:val="00305421"/>
    <w:rsid w:val="003054C9"/>
    <w:rsid w:val="00305684"/>
    <w:rsid w:val="00305713"/>
    <w:rsid w:val="00305757"/>
    <w:rsid w:val="003057A2"/>
    <w:rsid w:val="003057E5"/>
    <w:rsid w:val="00305879"/>
    <w:rsid w:val="00305B27"/>
    <w:rsid w:val="00305CAF"/>
    <w:rsid w:val="00305E52"/>
    <w:rsid w:val="00305E53"/>
    <w:rsid w:val="00306420"/>
    <w:rsid w:val="00306560"/>
    <w:rsid w:val="00306615"/>
    <w:rsid w:val="003067C4"/>
    <w:rsid w:val="00306A31"/>
    <w:rsid w:val="00306DD7"/>
    <w:rsid w:val="00307095"/>
    <w:rsid w:val="003071F4"/>
    <w:rsid w:val="0030721A"/>
    <w:rsid w:val="003079F7"/>
    <w:rsid w:val="00307AF9"/>
    <w:rsid w:val="00307B10"/>
    <w:rsid w:val="00310377"/>
    <w:rsid w:val="0031060E"/>
    <w:rsid w:val="00310727"/>
    <w:rsid w:val="00310923"/>
    <w:rsid w:val="00310BD4"/>
    <w:rsid w:val="00310C6E"/>
    <w:rsid w:val="00310D70"/>
    <w:rsid w:val="00310D93"/>
    <w:rsid w:val="00310E86"/>
    <w:rsid w:val="00311263"/>
    <w:rsid w:val="0031145A"/>
    <w:rsid w:val="00311772"/>
    <w:rsid w:val="0031188D"/>
    <w:rsid w:val="00311F46"/>
    <w:rsid w:val="0031250E"/>
    <w:rsid w:val="00312580"/>
    <w:rsid w:val="00312613"/>
    <w:rsid w:val="00312827"/>
    <w:rsid w:val="00312A93"/>
    <w:rsid w:val="00312C51"/>
    <w:rsid w:val="003134DC"/>
    <w:rsid w:val="00313666"/>
    <w:rsid w:val="00313A04"/>
    <w:rsid w:val="00313B5F"/>
    <w:rsid w:val="00313B67"/>
    <w:rsid w:val="00313F8C"/>
    <w:rsid w:val="003141AF"/>
    <w:rsid w:val="003148B6"/>
    <w:rsid w:val="00314B05"/>
    <w:rsid w:val="00314FBA"/>
    <w:rsid w:val="00315115"/>
    <w:rsid w:val="003152A2"/>
    <w:rsid w:val="00315B84"/>
    <w:rsid w:val="00315CB3"/>
    <w:rsid w:val="00315D73"/>
    <w:rsid w:val="003161B9"/>
    <w:rsid w:val="003162AB"/>
    <w:rsid w:val="003166DF"/>
    <w:rsid w:val="003167BA"/>
    <w:rsid w:val="003169A0"/>
    <w:rsid w:val="00316B18"/>
    <w:rsid w:val="00316B4B"/>
    <w:rsid w:val="00316DA2"/>
    <w:rsid w:val="00317123"/>
    <w:rsid w:val="00317421"/>
    <w:rsid w:val="0031742F"/>
    <w:rsid w:val="0031769D"/>
    <w:rsid w:val="003178F9"/>
    <w:rsid w:val="00317905"/>
    <w:rsid w:val="003179FE"/>
    <w:rsid w:val="00317C30"/>
    <w:rsid w:val="0032016B"/>
    <w:rsid w:val="00320188"/>
    <w:rsid w:val="00320A80"/>
    <w:rsid w:val="0032102D"/>
    <w:rsid w:val="00321D2C"/>
    <w:rsid w:val="0032205B"/>
    <w:rsid w:val="0032239B"/>
    <w:rsid w:val="003223BA"/>
    <w:rsid w:val="00322595"/>
    <w:rsid w:val="003226A2"/>
    <w:rsid w:val="00322AD9"/>
    <w:rsid w:val="003232E8"/>
    <w:rsid w:val="0032356A"/>
    <w:rsid w:val="0032376C"/>
    <w:rsid w:val="00323B70"/>
    <w:rsid w:val="003240BB"/>
    <w:rsid w:val="00324220"/>
    <w:rsid w:val="00324339"/>
    <w:rsid w:val="003245EF"/>
    <w:rsid w:val="00324721"/>
    <w:rsid w:val="00324BE6"/>
    <w:rsid w:val="00324C47"/>
    <w:rsid w:val="00324D11"/>
    <w:rsid w:val="00324D42"/>
    <w:rsid w:val="00324E65"/>
    <w:rsid w:val="00325263"/>
    <w:rsid w:val="0032565A"/>
    <w:rsid w:val="00325E72"/>
    <w:rsid w:val="00325EBF"/>
    <w:rsid w:val="00326024"/>
    <w:rsid w:val="003262A7"/>
    <w:rsid w:val="0032669A"/>
    <w:rsid w:val="00326B23"/>
    <w:rsid w:val="00326B7C"/>
    <w:rsid w:val="00326CEA"/>
    <w:rsid w:val="003272FA"/>
    <w:rsid w:val="00327331"/>
    <w:rsid w:val="00327616"/>
    <w:rsid w:val="003277B3"/>
    <w:rsid w:val="00327A0A"/>
    <w:rsid w:val="00327BC3"/>
    <w:rsid w:val="00327E7D"/>
    <w:rsid w:val="00330234"/>
    <w:rsid w:val="003302E8"/>
    <w:rsid w:val="00330702"/>
    <w:rsid w:val="003307F8"/>
    <w:rsid w:val="00330910"/>
    <w:rsid w:val="00330948"/>
    <w:rsid w:val="00330A41"/>
    <w:rsid w:val="00330C9E"/>
    <w:rsid w:val="00331BD5"/>
    <w:rsid w:val="00331CDE"/>
    <w:rsid w:val="00331CE6"/>
    <w:rsid w:val="00331DDA"/>
    <w:rsid w:val="00331FC9"/>
    <w:rsid w:val="00331FF0"/>
    <w:rsid w:val="003321A6"/>
    <w:rsid w:val="003326F1"/>
    <w:rsid w:val="00332956"/>
    <w:rsid w:val="00332B42"/>
    <w:rsid w:val="00332F91"/>
    <w:rsid w:val="003333EF"/>
    <w:rsid w:val="003337E6"/>
    <w:rsid w:val="00333B6F"/>
    <w:rsid w:val="00333B71"/>
    <w:rsid w:val="00333B89"/>
    <w:rsid w:val="00333D29"/>
    <w:rsid w:val="00333E91"/>
    <w:rsid w:val="00333F08"/>
    <w:rsid w:val="003340D8"/>
    <w:rsid w:val="00334122"/>
    <w:rsid w:val="003341DE"/>
    <w:rsid w:val="0033440C"/>
    <w:rsid w:val="00334A27"/>
    <w:rsid w:val="00334C27"/>
    <w:rsid w:val="00335044"/>
    <w:rsid w:val="00335CDF"/>
    <w:rsid w:val="00335D10"/>
    <w:rsid w:val="00335DA6"/>
    <w:rsid w:val="00336014"/>
    <w:rsid w:val="00336030"/>
    <w:rsid w:val="0033604A"/>
    <w:rsid w:val="00336628"/>
    <w:rsid w:val="00336862"/>
    <w:rsid w:val="00336A5F"/>
    <w:rsid w:val="00336C2A"/>
    <w:rsid w:val="00336F08"/>
    <w:rsid w:val="00337797"/>
    <w:rsid w:val="0033786E"/>
    <w:rsid w:val="00337C9B"/>
    <w:rsid w:val="003401D7"/>
    <w:rsid w:val="00340595"/>
    <w:rsid w:val="003407D7"/>
    <w:rsid w:val="00340A2D"/>
    <w:rsid w:val="00340C04"/>
    <w:rsid w:val="003411AB"/>
    <w:rsid w:val="003411C7"/>
    <w:rsid w:val="0034129F"/>
    <w:rsid w:val="00341323"/>
    <w:rsid w:val="0034140D"/>
    <w:rsid w:val="003417D1"/>
    <w:rsid w:val="0034190B"/>
    <w:rsid w:val="0034197D"/>
    <w:rsid w:val="00341CB3"/>
    <w:rsid w:val="00341DC7"/>
    <w:rsid w:val="00341E7E"/>
    <w:rsid w:val="00342751"/>
    <w:rsid w:val="00342C07"/>
    <w:rsid w:val="00342E94"/>
    <w:rsid w:val="00342FA4"/>
    <w:rsid w:val="003431A8"/>
    <w:rsid w:val="003432C3"/>
    <w:rsid w:val="003433DB"/>
    <w:rsid w:val="00343684"/>
    <w:rsid w:val="00343724"/>
    <w:rsid w:val="0034383B"/>
    <w:rsid w:val="0034387B"/>
    <w:rsid w:val="00343C04"/>
    <w:rsid w:val="00343D5E"/>
    <w:rsid w:val="003443EF"/>
    <w:rsid w:val="003445F4"/>
    <w:rsid w:val="0034484D"/>
    <w:rsid w:val="00344890"/>
    <w:rsid w:val="003448A7"/>
    <w:rsid w:val="00344CA7"/>
    <w:rsid w:val="00344DBB"/>
    <w:rsid w:val="00344E57"/>
    <w:rsid w:val="0034508E"/>
    <w:rsid w:val="003450B4"/>
    <w:rsid w:val="00345162"/>
    <w:rsid w:val="0034520F"/>
    <w:rsid w:val="0034538C"/>
    <w:rsid w:val="003454A6"/>
    <w:rsid w:val="0034595B"/>
    <w:rsid w:val="003459BF"/>
    <w:rsid w:val="00345F67"/>
    <w:rsid w:val="00346176"/>
    <w:rsid w:val="0034631A"/>
    <w:rsid w:val="003464CF"/>
    <w:rsid w:val="003466C4"/>
    <w:rsid w:val="00346795"/>
    <w:rsid w:val="00346849"/>
    <w:rsid w:val="003469B0"/>
    <w:rsid w:val="00346C35"/>
    <w:rsid w:val="00346D10"/>
    <w:rsid w:val="00347846"/>
    <w:rsid w:val="00347B69"/>
    <w:rsid w:val="00347CD4"/>
    <w:rsid w:val="00347FF1"/>
    <w:rsid w:val="00347FF8"/>
    <w:rsid w:val="003505FC"/>
    <w:rsid w:val="00350B52"/>
    <w:rsid w:val="00350C16"/>
    <w:rsid w:val="00350F73"/>
    <w:rsid w:val="003513EB"/>
    <w:rsid w:val="00351450"/>
    <w:rsid w:val="0035155E"/>
    <w:rsid w:val="003519D0"/>
    <w:rsid w:val="00351C40"/>
    <w:rsid w:val="00351E00"/>
    <w:rsid w:val="00351E1A"/>
    <w:rsid w:val="00352559"/>
    <w:rsid w:val="003525C0"/>
    <w:rsid w:val="003527DD"/>
    <w:rsid w:val="00352861"/>
    <w:rsid w:val="00352BAE"/>
    <w:rsid w:val="00353186"/>
    <w:rsid w:val="00353583"/>
    <w:rsid w:val="0035365B"/>
    <w:rsid w:val="00353753"/>
    <w:rsid w:val="0035388B"/>
    <w:rsid w:val="00353AF1"/>
    <w:rsid w:val="00353B69"/>
    <w:rsid w:val="00353BB8"/>
    <w:rsid w:val="00353E35"/>
    <w:rsid w:val="0035407F"/>
    <w:rsid w:val="003541E2"/>
    <w:rsid w:val="0035450F"/>
    <w:rsid w:val="00354EB8"/>
    <w:rsid w:val="0035529B"/>
    <w:rsid w:val="00355684"/>
    <w:rsid w:val="003556AC"/>
    <w:rsid w:val="00355955"/>
    <w:rsid w:val="00355A74"/>
    <w:rsid w:val="00356074"/>
    <w:rsid w:val="00356081"/>
    <w:rsid w:val="003560A6"/>
    <w:rsid w:val="00356260"/>
    <w:rsid w:val="003562C3"/>
    <w:rsid w:val="003562F3"/>
    <w:rsid w:val="00356584"/>
    <w:rsid w:val="003565B3"/>
    <w:rsid w:val="003566BB"/>
    <w:rsid w:val="00356961"/>
    <w:rsid w:val="00356B00"/>
    <w:rsid w:val="00356C2E"/>
    <w:rsid w:val="00356D86"/>
    <w:rsid w:val="00356DAE"/>
    <w:rsid w:val="00356E36"/>
    <w:rsid w:val="00357772"/>
    <w:rsid w:val="00357E47"/>
    <w:rsid w:val="00360208"/>
    <w:rsid w:val="00360286"/>
    <w:rsid w:val="003602E7"/>
    <w:rsid w:val="003604FB"/>
    <w:rsid w:val="00360694"/>
    <w:rsid w:val="00360706"/>
    <w:rsid w:val="00360AEF"/>
    <w:rsid w:val="00360E12"/>
    <w:rsid w:val="00360FE4"/>
    <w:rsid w:val="0036113B"/>
    <w:rsid w:val="00361553"/>
    <w:rsid w:val="003615BC"/>
    <w:rsid w:val="00361784"/>
    <w:rsid w:val="003619BD"/>
    <w:rsid w:val="00361A0D"/>
    <w:rsid w:val="00361AAF"/>
    <w:rsid w:val="00361F27"/>
    <w:rsid w:val="00362654"/>
    <w:rsid w:val="0036280F"/>
    <w:rsid w:val="00362B55"/>
    <w:rsid w:val="00362D41"/>
    <w:rsid w:val="00362F4B"/>
    <w:rsid w:val="003631B9"/>
    <w:rsid w:val="00363252"/>
    <w:rsid w:val="0036382A"/>
    <w:rsid w:val="00363BF9"/>
    <w:rsid w:val="00363D50"/>
    <w:rsid w:val="00364218"/>
    <w:rsid w:val="003643D9"/>
    <w:rsid w:val="00364540"/>
    <w:rsid w:val="00364A9D"/>
    <w:rsid w:val="00365437"/>
    <w:rsid w:val="003659DB"/>
    <w:rsid w:val="0036609B"/>
    <w:rsid w:val="0036667D"/>
    <w:rsid w:val="00366861"/>
    <w:rsid w:val="00366B04"/>
    <w:rsid w:val="00366D9A"/>
    <w:rsid w:val="00366DBA"/>
    <w:rsid w:val="00367D1A"/>
    <w:rsid w:val="003702AB"/>
    <w:rsid w:val="0037032E"/>
    <w:rsid w:val="00370728"/>
    <w:rsid w:val="003709D9"/>
    <w:rsid w:val="00370D0E"/>
    <w:rsid w:val="00371052"/>
    <w:rsid w:val="00371418"/>
    <w:rsid w:val="00371452"/>
    <w:rsid w:val="00371533"/>
    <w:rsid w:val="0037161C"/>
    <w:rsid w:val="0037175F"/>
    <w:rsid w:val="003717A3"/>
    <w:rsid w:val="00371AF2"/>
    <w:rsid w:val="00371B55"/>
    <w:rsid w:val="00371BF6"/>
    <w:rsid w:val="00371DD1"/>
    <w:rsid w:val="00371F80"/>
    <w:rsid w:val="00372983"/>
    <w:rsid w:val="00372B42"/>
    <w:rsid w:val="00372B63"/>
    <w:rsid w:val="00372CFC"/>
    <w:rsid w:val="00372F10"/>
    <w:rsid w:val="003730BF"/>
    <w:rsid w:val="003730E6"/>
    <w:rsid w:val="003730FA"/>
    <w:rsid w:val="0037312A"/>
    <w:rsid w:val="0037329A"/>
    <w:rsid w:val="003732AE"/>
    <w:rsid w:val="00373438"/>
    <w:rsid w:val="003736D3"/>
    <w:rsid w:val="003738D8"/>
    <w:rsid w:val="00373910"/>
    <w:rsid w:val="003739A8"/>
    <w:rsid w:val="00373BF9"/>
    <w:rsid w:val="00373C67"/>
    <w:rsid w:val="00373F6B"/>
    <w:rsid w:val="0037418B"/>
    <w:rsid w:val="00374215"/>
    <w:rsid w:val="00374963"/>
    <w:rsid w:val="003749CA"/>
    <w:rsid w:val="00374BAC"/>
    <w:rsid w:val="00374D26"/>
    <w:rsid w:val="00374E28"/>
    <w:rsid w:val="0037546A"/>
    <w:rsid w:val="00375A19"/>
    <w:rsid w:val="00375A21"/>
    <w:rsid w:val="00375DCA"/>
    <w:rsid w:val="00375FE0"/>
    <w:rsid w:val="00376089"/>
    <w:rsid w:val="00376A49"/>
    <w:rsid w:val="0037779B"/>
    <w:rsid w:val="0037779D"/>
    <w:rsid w:val="00377DF3"/>
    <w:rsid w:val="00377EAA"/>
    <w:rsid w:val="0038009B"/>
    <w:rsid w:val="003802EB"/>
    <w:rsid w:val="00380339"/>
    <w:rsid w:val="003803DB"/>
    <w:rsid w:val="003803DE"/>
    <w:rsid w:val="00380815"/>
    <w:rsid w:val="003808B2"/>
    <w:rsid w:val="00380D25"/>
    <w:rsid w:val="00381030"/>
    <w:rsid w:val="00381152"/>
    <w:rsid w:val="003812BC"/>
    <w:rsid w:val="0038168B"/>
    <w:rsid w:val="003816F5"/>
    <w:rsid w:val="0038178A"/>
    <w:rsid w:val="003817FE"/>
    <w:rsid w:val="00381A21"/>
    <w:rsid w:val="00381AFF"/>
    <w:rsid w:val="00381B97"/>
    <w:rsid w:val="00381C1F"/>
    <w:rsid w:val="00381CDA"/>
    <w:rsid w:val="003821AA"/>
    <w:rsid w:val="00382631"/>
    <w:rsid w:val="00382A2F"/>
    <w:rsid w:val="00382B38"/>
    <w:rsid w:val="00382C09"/>
    <w:rsid w:val="00382E76"/>
    <w:rsid w:val="00383025"/>
    <w:rsid w:val="003831DB"/>
    <w:rsid w:val="003832FB"/>
    <w:rsid w:val="003833CE"/>
    <w:rsid w:val="00383753"/>
    <w:rsid w:val="00383E04"/>
    <w:rsid w:val="00383FA9"/>
    <w:rsid w:val="003840CB"/>
    <w:rsid w:val="00384133"/>
    <w:rsid w:val="0038427D"/>
    <w:rsid w:val="0038473F"/>
    <w:rsid w:val="003848BB"/>
    <w:rsid w:val="0038491A"/>
    <w:rsid w:val="00384AC2"/>
    <w:rsid w:val="00384BB1"/>
    <w:rsid w:val="00384BC2"/>
    <w:rsid w:val="00384F80"/>
    <w:rsid w:val="003851FC"/>
    <w:rsid w:val="003856BE"/>
    <w:rsid w:val="00385A6C"/>
    <w:rsid w:val="00385B1B"/>
    <w:rsid w:val="00385CAA"/>
    <w:rsid w:val="003860D7"/>
    <w:rsid w:val="003860E3"/>
    <w:rsid w:val="003862DB"/>
    <w:rsid w:val="0038631B"/>
    <w:rsid w:val="003864CD"/>
    <w:rsid w:val="0038667B"/>
    <w:rsid w:val="00386903"/>
    <w:rsid w:val="003869AD"/>
    <w:rsid w:val="00386A94"/>
    <w:rsid w:val="00386AAC"/>
    <w:rsid w:val="00387067"/>
    <w:rsid w:val="00387137"/>
    <w:rsid w:val="0038722F"/>
    <w:rsid w:val="00387417"/>
    <w:rsid w:val="003874EC"/>
    <w:rsid w:val="00387574"/>
    <w:rsid w:val="00387581"/>
    <w:rsid w:val="0038796B"/>
    <w:rsid w:val="00387AE9"/>
    <w:rsid w:val="00387D21"/>
    <w:rsid w:val="00387EAC"/>
    <w:rsid w:val="00387F7A"/>
    <w:rsid w:val="0039039C"/>
    <w:rsid w:val="003903E5"/>
    <w:rsid w:val="003904A2"/>
    <w:rsid w:val="003905A7"/>
    <w:rsid w:val="003906AA"/>
    <w:rsid w:val="00390765"/>
    <w:rsid w:val="003908A1"/>
    <w:rsid w:val="00390917"/>
    <w:rsid w:val="00390942"/>
    <w:rsid w:val="0039097B"/>
    <w:rsid w:val="00390C79"/>
    <w:rsid w:val="00390CCE"/>
    <w:rsid w:val="0039113C"/>
    <w:rsid w:val="003912AA"/>
    <w:rsid w:val="00391762"/>
    <w:rsid w:val="00391839"/>
    <w:rsid w:val="0039185A"/>
    <w:rsid w:val="00391DEC"/>
    <w:rsid w:val="003924A1"/>
    <w:rsid w:val="003929B1"/>
    <w:rsid w:val="00392E17"/>
    <w:rsid w:val="0039302B"/>
    <w:rsid w:val="0039305F"/>
    <w:rsid w:val="00393100"/>
    <w:rsid w:val="00393434"/>
    <w:rsid w:val="00393566"/>
    <w:rsid w:val="00393A4F"/>
    <w:rsid w:val="00393C13"/>
    <w:rsid w:val="00393EF2"/>
    <w:rsid w:val="003940F9"/>
    <w:rsid w:val="00394212"/>
    <w:rsid w:val="00394700"/>
    <w:rsid w:val="00394A59"/>
    <w:rsid w:val="00394DB4"/>
    <w:rsid w:val="00394EE4"/>
    <w:rsid w:val="00394F8F"/>
    <w:rsid w:val="003951F3"/>
    <w:rsid w:val="003954F4"/>
    <w:rsid w:val="0039572A"/>
    <w:rsid w:val="003958E8"/>
    <w:rsid w:val="00395A04"/>
    <w:rsid w:val="00395C30"/>
    <w:rsid w:val="00395CFB"/>
    <w:rsid w:val="00395E8B"/>
    <w:rsid w:val="00395F79"/>
    <w:rsid w:val="0039604D"/>
    <w:rsid w:val="003960A0"/>
    <w:rsid w:val="003960C1"/>
    <w:rsid w:val="00396724"/>
    <w:rsid w:val="00396EA5"/>
    <w:rsid w:val="00396FD1"/>
    <w:rsid w:val="0039734B"/>
    <w:rsid w:val="00397390"/>
    <w:rsid w:val="003973AB"/>
    <w:rsid w:val="00397720"/>
    <w:rsid w:val="0039780C"/>
    <w:rsid w:val="003979D6"/>
    <w:rsid w:val="00397BB5"/>
    <w:rsid w:val="003A01D1"/>
    <w:rsid w:val="003A05E9"/>
    <w:rsid w:val="003A099A"/>
    <w:rsid w:val="003A0DE9"/>
    <w:rsid w:val="003A10F8"/>
    <w:rsid w:val="003A11F0"/>
    <w:rsid w:val="003A1265"/>
    <w:rsid w:val="003A173B"/>
    <w:rsid w:val="003A19AE"/>
    <w:rsid w:val="003A1AA9"/>
    <w:rsid w:val="003A1DBE"/>
    <w:rsid w:val="003A1FBF"/>
    <w:rsid w:val="003A23AE"/>
    <w:rsid w:val="003A277A"/>
    <w:rsid w:val="003A2892"/>
    <w:rsid w:val="003A2BAD"/>
    <w:rsid w:val="003A2E35"/>
    <w:rsid w:val="003A2EEE"/>
    <w:rsid w:val="003A3056"/>
    <w:rsid w:val="003A3100"/>
    <w:rsid w:val="003A37CE"/>
    <w:rsid w:val="003A3828"/>
    <w:rsid w:val="003A38C4"/>
    <w:rsid w:val="003A3E3F"/>
    <w:rsid w:val="003A40AC"/>
    <w:rsid w:val="003A428A"/>
    <w:rsid w:val="003A4533"/>
    <w:rsid w:val="003A453F"/>
    <w:rsid w:val="003A4610"/>
    <w:rsid w:val="003A4615"/>
    <w:rsid w:val="003A46C3"/>
    <w:rsid w:val="003A4801"/>
    <w:rsid w:val="003A48E5"/>
    <w:rsid w:val="003A49DF"/>
    <w:rsid w:val="003A4A2D"/>
    <w:rsid w:val="003A4B2B"/>
    <w:rsid w:val="003A4E5A"/>
    <w:rsid w:val="003A5077"/>
    <w:rsid w:val="003A508A"/>
    <w:rsid w:val="003A5252"/>
    <w:rsid w:val="003A5326"/>
    <w:rsid w:val="003A53E0"/>
    <w:rsid w:val="003A54EF"/>
    <w:rsid w:val="003A5547"/>
    <w:rsid w:val="003A570A"/>
    <w:rsid w:val="003A5AB8"/>
    <w:rsid w:val="003A6056"/>
    <w:rsid w:val="003A60E5"/>
    <w:rsid w:val="003A6495"/>
    <w:rsid w:val="003A662E"/>
    <w:rsid w:val="003A67F4"/>
    <w:rsid w:val="003A6A3D"/>
    <w:rsid w:val="003A6D63"/>
    <w:rsid w:val="003A6F7D"/>
    <w:rsid w:val="003A6FB1"/>
    <w:rsid w:val="003A727A"/>
    <w:rsid w:val="003A754B"/>
    <w:rsid w:val="003A756F"/>
    <w:rsid w:val="003A769C"/>
    <w:rsid w:val="003A7A0E"/>
    <w:rsid w:val="003A7D9B"/>
    <w:rsid w:val="003A7DFA"/>
    <w:rsid w:val="003B0443"/>
    <w:rsid w:val="003B044C"/>
    <w:rsid w:val="003B0ECF"/>
    <w:rsid w:val="003B11A3"/>
    <w:rsid w:val="003B15D6"/>
    <w:rsid w:val="003B169C"/>
    <w:rsid w:val="003B1E0D"/>
    <w:rsid w:val="003B1E72"/>
    <w:rsid w:val="003B2391"/>
    <w:rsid w:val="003B2601"/>
    <w:rsid w:val="003B2933"/>
    <w:rsid w:val="003B2ACC"/>
    <w:rsid w:val="003B2D8F"/>
    <w:rsid w:val="003B2E17"/>
    <w:rsid w:val="003B2F66"/>
    <w:rsid w:val="003B332F"/>
    <w:rsid w:val="003B3532"/>
    <w:rsid w:val="003B36AE"/>
    <w:rsid w:val="003B3A48"/>
    <w:rsid w:val="003B405D"/>
    <w:rsid w:val="003B40B7"/>
    <w:rsid w:val="003B4854"/>
    <w:rsid w:val="003B4B13"/>
    <w:rsid w:val="003B4C76"/>
    <w:rsid w:val="003B4CD6"/>
    <w:rsid w:val="003B4FE1"/>
    <w:rsid w:val="003B518F"/>
    <w:rsid w:val="003B5295"/>
    <w:rsid w:val="003B5497"/>
    <w:rsid w:val="003B54B0"/>
    <w:rsid w:val="003B5D59"/>
    <w:rsid w:val="003B5E25"/>
    <w:rsid w:val="003B6132"/>
    <w:rsid w:val="003B6193"/>
    <w:rsid w:val="003B662E"/>
    <w:rsid w:val="003B681C"/>
    <w:rsid w:val="003B73A4"/>
    <w:rsid w:val="003B78B9"/>
    <w:rsid w:val="003B78BA"/>
    <w:rsid w:val="003B79BA"/>
    <w:rsid w:val="003B7B8F"/>
    <w:rsid w:val="003B7C47"/>
    <w:rsid w:val="003C009A"/>
    <w:rsid w:val="003C010D"/>
    <w:rsid w:val="003C0137"/>
    <w:rsid w:val="003C0470"/>
    <w:rsid w:val="003C0D2D"/>
    <w:rsid w:val="003C168F"/>
    <w:rsid w:val="003C171C"/>
    <w:rsid w:val="003C1D0E"/>
    <w:rsid w:val="003C1DCF"/>
    <w:rsid w:val="003C1F3A"/>
    <w:rsid w:val="003C2132"/>
    <w:rsid w:val="003C21E7"/>
    <w:rsid w:val="003C22F0"/>
    <w:rsid w:val="003C248B"/>
    <w:rsid w:val="003C24ED"/>
    <w:rsid w:val="003C251E"/>
    <w:rsid w:val="003C2E66"/>
    <w:rsid w:val="003C31B1"/>
    <w:rsid w:val="003C3225"/>
    <w:rsid w:val="003C3B60"/>
    <w:rsid w:val="003C3CCE"/>
    <w:rsid w:val="003C4890"/>
    <w:rsid w:val="003C49D0"/>
    <w:rsid w:val="003C4CFD"/>
    <w:rsid w:val="003C4D25"/>
    <w:rsid w:val="003C4F6C"/>
    <w:rsid w:val="003C52B8"/>
    <w:rsid w:val="003C52DB"/>
    <w:rsid w:val="003C55DB"/>
    <w:rsid w:val="003C55F8"/>
    <w:rsid w:val="003C562D"/>
    <w:rsid w:val="003C5BB5"/>
    <w:rsid w:val="003C5D72"/>
    <w:rsid w:val="003C5FEC"/>
    <w:rsid w:val="003C6069"/>
    <w:rsid w:val="003C6509"/>
    <w:rsid w:val="003C6972"/>
    <w:rsid w:val="003C69E2"/>
    <w:rsid w:val="003C6B0C"/>
    <w:rsid w:val="003C6EFE"/>
    <w:rsid w:val="003C7012"/>
    <w:rsid w:val="003C720C"/>
    <w:rsid w:val="003C76C9"/>
    <w:rsid w:val="003C7CE0"/>
    <w:rsid w:val="003C7D2E"/>
    <w:rsid w:val="003C7E0A"/>
    <w:rsid w:val="003C7F7B"/>
    <w:rsid w:val="003C7FD8"/>
    <w:rsid w:val="003D01C2"/>
    <w:rsid w:val="003D0224"/>
    <w:rsid w:val="003D027D"/>
    <w:rsid w:val="003D0630"/>
    <w:rsid w:val="003D06E1"/>
    <w:rsid w:val="003D0D32"/>
    <w:rsid w:val="003D0FF4"/>
    <w:rsid w:val="003D1152"/>
    <w:rsid w:val="003D1240"/>
    <w:rsid w:val="003D12E3"/>
    <w:rsid w:val="003D1582"/>
    <w:rsid w:val="003D16D5"/>
    <w:rsid w:val="003D170B"/>
    <w:rsid w:val="003D1764"/>
    <w:rsid w:val="003D1B1E"/>
    <w:rsid w:val="003D1FAE"/>
    <w:rsid w:val="003D21EF"/>
    <w:rsid w:val="003D2258"/>
    <w:rsid w:val="003D244D"/>
    <w:rsid w:val="003D2901"/>
    <w:rsid w:val="003D2AC2"/>
    <w:rsid w:val="003D2B88"/>
    <w:rsid w:val="003D2F98"/>
    <w:rsid w:val="003D2FD0"/>
    <w:rsid w:val="003D3030"/>
    <w:rsid w:val="003D3102"/>
    <w:rsid w:val="003D3257"/>
    <w:rsid w:val="003D3260"/>
    <w:rsid w:val="003D3515"/>
    <w:rsid w:val="003D37ED"/>
    <w:rsid w:val="003D3AE9"/>
    <w:rsid w:val="003D3CB4"/>
    <w:rsid w:val="003D3F0A"/>
    <w:rsid w:val="003D3FCB"/>
    <w:rsid w:val="003D4240"/>
    <w:rsid w:val="003D448A"/>
    <w:rsid w:val="003D488E"/>
    <w:rsid w:val="003D4C50"/>
    <w:rsid w:val="003D4CB1"/>
    <w:rsid w:val="003D4D39"/>
    <w:rsid w:val="003D4FF8"/>
    <w:rsid w:val="003D50F8"/>
    <w:rsid w:val="003D5305"/>
    <w:rsid w:val="003D530D"/>
    <w:rsid w:val="003D5343"/>
    <w:rsid w:val="003D53B5"/>
    <w:rsid w:val="003D53F1"/>
    <w:rsid w:val="003D545A"/>
    <w:rsid w:val="003D5502"/>
    <w:rsid w:val="003D5881"/>
    <w:rsid w:val="003D5A70"/>
    <w:rsid w:val="003D5AC3"/>
    <w:rsid w:val="003D5C14"/>
    <w:rsid w:val="003D5E11"/>
    <w:rsid w:val="003D5E31"/>
    <w:rsid w:val="003D5FD2"/>
    <w:rsid w:val="003D62AF"/>
    <w:rsid w:val="003D63BC"/>
    <w:rsid w:val="003D691F"/>
    <w:rsid w:val="003D6943"/>
    <w:rsid w:val="003D6EBC"/>
    <w:rsid w:val="003D71A4"/>
    <w:rsid w:val="003D7427"/>
    <w:rsid w:val="003D7776"/>
    <w:rsid w:val="003D7BCB"/>
    <w:rsid w:val="003E012A"/>
    <w:rsid w:val="003E013F"/>
    <w:rsid w:val="003E02FF"/>
    <w:rsid w:val="003E0387"/>
    <w:rsid w:val="003E0428"/>
    <w:rsid w:val="003E0AA5"/>
    <w:rsid w:val="003E0B0A"/>
    <w:rsid w:val="003E0B5E"/>
    <w:rsid w:val="003E0DAA"/>
    <w:rsid w:val="003E0E46"/>
    <w:rsid w:val="003E0F4C"/>
    <w:rsid w:val="003E1445"/>
    <w:rsid w:val="003E18E8"/>
    <w:rsid w:val="003E1A45"/>
    <w:rsid w:val="003E1A82"/>
    <w:rsid w:val="003E1B38"/>
    <w:rsid w:val="003E1FA9"/>
    <w:rsid w:val="003E20C0"/>
    <w:rsid w:val="003E22DF"/>
    <w:rsid w:val="003E2822"/>
    <w:rsid w:val="003E28B9"/>
    <w:rsid w:val="003E2929"/>
    <w:rsid w:val="003E2949"/>
    <w:rsid w:val="003E2EB0"/>
    <w:rsid w:val="003E30CC"/>
    <w:rsid w:val="003E332F"/>
    <w:rsid w:val="003E3348"/>
    <w:rsid w:val="003E35A1"/>
    <w:rsid w:val="003E362C"/>
    <w:rsid w:val="003E443E"/>
    <w:rsid w:val="003E4764"/>
    <w:rsid w:val="003E478E"/>
    <w:rsid w:val="003E4810"/>
    <w:rsid w:val="003E4916"/>
    <w:rsid w:val="003E49F8"/>
    <w:rsid w:val="003E4E82"/>
    <w:rsid w:val="003E505D"/>
    <w:rsid w:val="003E5287"/>
    <w:rsid w:val="003E5307"/>
    <w:rsid w:val="003E53D1"/>
    <w:rsid w:val="003E5459"/>
    <w:rsid w:val="003E5473"/>
    <w:rsid w:val="003E549D"/>
    <w:rsid w:val="003E57BA"/>
    <w:rsid w:val="003E5BFB"/>
    <w:rsid w:val="003E5F64"/>
    <w:rsid w:val="003E5FED"/>
    <w:rsid w:val="003E6169"/>
    <w:rsid w:val="003E625D"/>
    <w:rsid w:val="003E6746"/>
    <w:rsid w:val="003E6A37"/>
    <w:rsid w:val="003E6D74"/>
    <w:rsid w:val="003E6DA4"/>
    <w:rsid w:val="003E6E4F"/>
    <w:rsid w:val="003E6FD6"/>
    <w:rsid w:val="003E7028"/>
    <w:rsid w:val="003E7088"/>
    <w:rsid w:val="003E7199"/>
    <w:rsid w:val="003E7416"/>
    <w:rsid w:val="003E7418"/>
    <w:rsid w:val="003E7569"/>
    <w:rsid w:val="003E756A"/>
    <w:rsid w:val="003E774F"/>
    <w:rsid w:val="003E79BF"/>
    <w:rsid w:val="003E79F7"/>
    <w:rsid w:val="003E7BA8"/>
    <w:rsid w:val="003E7EEF"/>
    <w:rsid w:val="003F0478"/>
    <w:rsid w:val="003F07E5"/>
    <w:rsid w:val="003F08C4"/>
    <w:rsid w:val="003F0A02"/>
    <w:rsid w:val="003F0AB3"/>
    <w:rsid w:val="003F0C07"/>
    <w:rsid w:val="003F0C37"/>
    <w:rsid w:val="003F0E53"/>
    <w:rsid w:val="003F124B"/>
    <w:rsid w:val="003F15C1"/>
    <w:rsid w:val="003F18AB"/>
    <w:rsid w:val="003F1C5C"/>
    <w:rsid w:val="003F253B"/>
    <w:rsid w:val="003F266A"/>
    <w:rsid w:val="003F29A9"/>
    <w:rsid w:val="003F2A9B"/>
    <w:rsid w:val="003F2AAB"/>
    <w:rsid w:val="003F2B4A"/>
    <w:rsid w:val="003F2B99"/>
    <w:rsid w:val="003F2BB1"/>
    <w:rsid w:val="003F2CDE"/>
    <w:rsid w:val="003F2D37"/>
    <w:rsid w:val="003F2F03"/>
    <w:rsid w:val="003F3245"/>
    <w:rsid w:val="003F32FB"/>
    <w:rsid w:val="003F3636"/>
    <w:rsid w:val="003F374B"/>
    <w:rsid w:val="003F3964"/>
    <w:rsid w:val="003F3A85"/>
    <w:rsid w:val="003F4325"/>
    <w:rsid w:val="003F441C"/>
    <w:rsid w:val="003F448F"/>
    <w:rsid w:val="003F473F"/>
    <w:rsid w:val="003F4A70"/>
    <w:rsid w:val="003F4B29"/>
    <w:rsid w:val="003F4BB1"/>
    <w:rsid w:val="003F4C2C"/>
    <w:rsid w:val="003F4D11"/>
    <w:rsid w:val="003F51CE"/>
    <w:rsid w:val="003F5271"/>
    <w:rsid w:val="003F5437"/>
    <w:rsid w:val="003F5469"/>
    <w:rsid w:val="003F5651"/>
    <w:rsid w:val="003F5A15"/>
    <w:rsid w:val="003F5A9D"/>
    <w:rsid w:val="003F5AE6"/>
    <w:rsid w:val="003F5B70"/>
    <w:rsid w:val="003F5CCE"/>
    <w:rsid w:val="003F5CFA"/>
    <w:rsid w:val="003F5F05"/>
    <w:rsid w:val="003F618F"/>
    <w:rsid w:val="003F6386"/>
    <w:rsid w:val="003F63AA"/>
    <w:rsid w:val="003F6635"/>
    <w:rsid w:val="003F678E"/>
    <w:rsid w:val="003F68E3"/>
    <w:rsid w:val="003F69B1"/>
    <w:rsid w:val="003F6BF2"/>
    <w:rsid w:val="003F6CB6"/>
    <w:rsid w:val="003F6CE0"/>
    <w:rsid w:val="003F6DA0"/>
    <w:rsid w:val="003F7048"/>
    <w:rsid w:val="003F7542"/>
    <w:rsid w:val="003F7CAD"/>
    <w:rsid w:val="003F7DEF"/>
    <w:rsid w:val="003F7E57"/>
    <w:rsid w:val="003F7E68"/>
    <w:rsid w:val="004006BF"/>
    <w:rsid w:val="00400704"/>
    <w:rsid w:val="004008A4"/>
    <w:rsid w:val="00400946"/>
    <w:rsid w:val="00400A5D"/>
    <w:rsid w:val="00400BD2"/>
    <w:rsid w:val="00400BD8"/>
    <w:rsid w:val="00400CDF"/>
    <w:rsid w:val="00401297"/>
    <w:rsid w:val="0040142B"/>
    <w:rsid w:val="0040142E"/>
    <w:rsid w:val="00401510"/>
    <w:rsid w:val="004015C2"/>
    <w:rsid w:val="004017C5"/>
    <w:rsid w:val="00401BA7"/>
    <w:rsid w:val="00401DB8"/>
    <w:rsid w:val="004026B9"/>
    <w:rsid w:val="00402726"/>
    <w:rsid w:val="00402EC7"/>
    <w:rsid w:val="0040305D"/>
    <w:rsid w:val="004032D4"/>
    <w:rsid w:val="0040375F"/>
    <w:rsid w:val="00403928"/>
    <w:rsid w:val="00403A35"/>
    <w:rsid w:val="00403D4A"/>
    <w:rsid w:val="00403E3E"/>
    <w:rsid w:val="00404683"/>
    <w:rsid w:val="00404F7D"/>
    <w:rsid w:val="00404FDB"/>
    <w:rsid w:val="00405025"/>
    <w:rsid w:val="0040508A"/>
    <w:rsid w:val="0040513A"/>
    <w:rsid w:val="0040527F"/>
    <w:rsid w:val="00405881"/>
    <w:rsid w:val="00405954"/>
    <w:rsid w:val="00405E5F"/>
    <w:rsid w:val="00405F69"/>
    <w:rsid w:val="0040644E"/>
    <w:rsid w:val="004064AD"/>
    <w:rsid w:val="0040697B"/>
    <w:rsid w:val="00406C30"/>
    <w:rsid w:val="00406FA4"/>
    <w:rsid w:val="00406FE2"/>
    <w:rsid w:val="00407204"/>
    <w:rsid w:val="00407675"/>
    <w:rsid w:val="00407677"/>
    <w:rsid w:val="00407743"/>
    <w:rsid w:val="004077CB"/>
    <w:rsid w:val="0040788C"/>
    <w:rsid w:val="00407960"/>
    <w:rsid w:val="00407A4B"/>
    <w:rsid w:val="00407AB6"/>
    <w:rsid w:val="00407CCF"/>
    <w:rsid w:val="00407E82"/>
    <w:rsid w:val="0041009A"/>
    <w:rsid w:val="00410735"/>
    <w:rsid w:val="00410872"/>
    <w:rsid w:val="00410A20"/>
    <w:rsid w:val="00410D1A"/>
    <w:rsid w:val="00410F64"/>
    <w:rsid w:val="00411070"/>
    <w:rsid w:val="004112BD"/>
    <w:rsid w:val="004114AA"/>
    <w:rsid w:val="0041179A"/>
    <w:rsid w:val="00411825"/>
    <w:rsid w:val="00411B58"/>
    <w:rsid w:val="00411C42"/>
    <w:rsid w:val="00411F21"/>
    <w:rsid w:val="00412688"/>
    <w:rsid w:val="00412747"/>
    <w:rsid w:val="004128AE"/>
    <w:rsid w:val="0041297F"/>
    <w:rsid w:val="00412F2B"/>
    <w:rsid w:val="00413107"/>
    <w:rsid w:val="004132AC"/>
    <w:rsid w:val="00413D76"/>
    <w:rsid w:val="00413DDD"/>
    <w:rsid w:val="00413E49"/>
    <w:rsid w:val="00413F32"/>
    <w:rsid w:val="00414368"/>
    <w:rsid w:val="004144A4"/>
    <w:rsid w:val="0041458E"/>
    <w:rsid w:val="00414695"/>
    <w:rsid w:val="004152D1"/>
    <w:rsid w:val="0041558D"/>
    <w:rsid w:val="00415810"/>
    <w:rsid w:val="0041606A"/>
    <w:rsid w:val="0041664F"/>
    <w:rsid w:val="00416999"/>
    <w:rsid w:val="00416B54"/>
    <w:rsid w:val="00416F28"/>
    <w:rsid w:val="0041737D"/>
    <w:rsid w:val="0041768C"/>
    <w:rsid w:val="0041779E"/>
    <w:rsid w:val="004178AE"/>
    <w:rsid w:val="00417A4A"/>
    <w:rsid w:val="00417BF1"/>
    <w:rsid w:val="00417D5E"/>
    <w:rsid w:val="004202BD"/>
    <w:rsid w:val="00420308"/>
    <w:rsid w:val="00420417"/>
    <w:rsid w:val="0042070F"/>
    <w:rsid w:val="0042086C"/>
    <w:rsid w:val="00420987"/>
    <w:rsid w:val="00420CED"/>
    <w:rsid w:val="00420E09"/>
    <w:rsid w:val="00420E65"/>
    <w:rsid w:val="00420F5F"/>
    <w:rsid w:val="00421019"/>
    <w:rsid w:val="004212B8"/>
    <w:rsid w:val="004213DC"/>
    <w:rsid w:val="00421490"/>
    <w:rsid w:val="004215D6"/>
    <w:rsid w:val="00421830"/>
    <w:rsid w:val="0042185A"/>
    <w:rsid w:val="00421929"/>
    <w:rsid w:val="00421A79"/>
    <w:rsid w:val="00421B74"/>
    <w:rsid w:val="00421F53"/>
    <w:rsid w:val="00422110"/>
    <w:rsid w:val="00422361"/>
    <w:rsid w:val="004223FB"/>
    <w:rsid w:val="004225F4"/>
    <w:rsid w:val="004229AB"/>
    <w:rsid w:val="0042329A"/>
    <w:rsid w:val="00423555"/>
    <w:rsid w:val="00423650"/>
    <w:rsid w:val="004237C0"/>
    <w:rsid w:val="00423842"/>
    <w:rsid w:val="00423941"/>
    <w:rsid w:val="00423E20"/>
    <w:rsid w:val="00423F7C"/>
    <w:rsid w:val="004240F2"/>
    <w:rsid w:val="0042431F"/>
    <w:rsid w:val="00424707"/>
    <w:rsid w:val="0042470D"/>
    <w:rsid w:val="004248C9"/>
    <w:rsid w:val="00425096"/>
    <w:rsid w:val="00425242"/>
    <w:rsid w:val="00425274"/>
    <w:rsid w:val="004253FE"/>
    <w:rsid w:val="004257F8"/>
    <w:rsid w:val="004258E1"/>
    <w:rsid w:val="00425B5F"/>
    <w:rsid w:val="00425C09"/>
    <w:rsid w:val="00425C6C"/>
    <w:rsid w:val="00425CBC"/>
    <w:rsid w:val="00425E02"/>
    <w:rsid w:val="00426767"/>
    <w:rsid w:val="00426926"/>
    <w:rsid w:val="00427206"/>
    <w:rsid w:val="004272B8"/>
    <w:rsid w:val="004273E0"/>
    <w:rsid w:val="0042740F"/>
    <w:rsid w:val="00427526"/>
    <w:rsid w:val="0042793A"/>
    <w:rsid w:val="00427BC3"/>
    <w:rsid w:val="00430151"/>
    <w:rsid w:val="0043015E"/>
    <w:rsid w:val="004301FC"/>
    <w:rsid w:val="00430546"/>
    <w:rsid w:val="00430887"/>
    <w:rsid w:val="00430993"/>
    <w:rsid w:val="00430C14"/>
    <w:rsid w:val="00431099"/>
    <w:rsid w:val="004313B3"/>
    <w:rsid w:val="004313CE"/>
    <w:rsid w:val="00431537"/>
    <w:rsid w:val="004317F0"/>
    <w:rsid w:val="00431918"/>
    <w:rsid w:val="00431A84"/>
    <w:rsid w:val="00431BC4"/>
    <w:rsid w:val="00431BD9"/>
    <w:rsid w:val="00431E33"/>
    <w:rsid w:val="004321C0"/>
    <w:rsid w:val="004324C2"/>
    <w:rsid w:val="004332C4"/>
    <w:rsid w:val="00433344"/>
    <w:rsid w:val="0043339E"/>
    <w:rsid w:val="00433508"/>
    <w:rsid w:val="004336C9"/>
    <w:rsid w:val="0043386F"/>
    <w:rsid w:val="00433B06"/>
    <w:rsid w:val="00433BB4"/>
    <w:rsid w:val="00433E18"/>
    <w:rsid w:val="004343AC"/>
    <w:rsid w:val="00434625"/>
    <w:rsid w:val="0043472B"/>
    <w:rsid w:val="00434A53"/>
    <w:rsid w:val="00434C3E"/>
    <w:rsid w:val="00434F6F"/>
    <w:rsid w:val="00435579"/>
    <w:rsid w:val="004359D9"/>
    <w:rsid w:val="00435ACC"/>
    <w:rsid w:val="00436386"/>
    <w:rsid w:val="00436674"/>
    <w:rsid w:val="004367AF"/>
    <w:rsid w:val="00436846"/>
    <w:rsid w:val="00436A1E"/>
    <w:rsid w:val="00436A54"/>
    <w:rsid w:val="00436BE2"/>
    <w:rsid w:val="0043753A"/>
    <w:rsid w:val="00437A34"/>
    <w:rsid w:val="00437ACB"/>
    <w:rsid w:val="00437CC0"/>
    <w:rsid w:val="00437E2D"/>
    <w:rsid w:val="00440033"/>
    <w:rsid w:val="004401D0"/>
    <w:rsid w:val="0044038B"/>
    <w:rsid w:val="0044076F"/>
    <w:rsid w:val="00440BAD"/>
    <w:rsid w:val="00440ED7"/>
    <w:rsid w:val="00441021"/>
    <w:rsid w:val="0044111C"/>
    <w:rsid w:val="00441327"/>
    <w:rsid w:val="0044148D"/>
    <w:rsid w:val="004415FC"/>
    <w:rsid w:val="00441ACA"/>
    <w:rsid w:val="00441C84"/>
    <w:rsid w:val="00441DBB"/>
    <w:rsid w:val="00442499"/>
    <w:rsid w:val="004424F4"/>
    <w:rsid w:val="00442D2D"/>
    <w:rsid w:val="00442D4E"/>
    <w:rsid w:val="00442FB5"/>
    <w:rsid w:val="00443954"/>
    <w:rsid w:val="00443C50"/>
    <w:rsid w:val="00443C84"/>
    <w:rsid w:val="00443C96"/>
    <w:rsid w:val="00443DAF"/>
    <w:rsid w:val="00443DEC"/>
    <w:rsid w:val="004445EC"/>
    <w:rsid w:val="0044469A"/>
    <w:rsid w:val="004447EF"/>
    <w:rsid w:val="00444894"/>
    <w:rsid w:val="00444DF7"/>
    <w:rsid w:val="00444F67"/>
    <w:rsid w:val="0044503A"/>
    <w:rsid w:val="00445E93"/>
    <w:rsid w:val="00446377"/>
    <w:rsid w:val="0044648B"/>
    <w:rsid w:val="0044686C"/>
    <w:rsid w:val="004469F9"/>
    <w:rsid w:val="00446AC8"/>
    <w:rsid w:val="00446DA4"/>
    <w:rsid w:val="00446DBD"/>
    <w:rsid w:val="00446E4C"/>
    <w:rsid w:val="00446F22"/>
    <w:rsid w:val="00447006"/>
    <w:rsid w:val="00447671"/>
    <w:rsid w:val="004479CC"/>
    <w:rsid w:val="00447E42"/>
    <w:rsid w:val="00447E50"/>
    <w:rsid w:val="0045036A"/>
    <w:rsid w:val="004503D0"/>
    <w:rsid w:val="004509C1"/>
    <w:rsid w:val="004509F8"/>
    <w:rsid w:val="00450C03"/>
    <w:rsid w:val="00450DC8"/>
    <w:rsid w:val="00451130"/>
    <w:rsid w:val="00451261"/>
    <w:rsid w:val="0045162F"/>
    <w:rsid w:val="00451764"/>
    <w:rsid w:val="00451854"/>
    <w:rsid w:val="00451B06"/>
    <w:rsid w:val="00451FCD"/>
    <w:rsid w:val="00452359"/>
    <w:rsid w:val="00452A1E"/>
    <w:rsid w:val="00452DCD"/>
    <w:rsid w:val="00453057"/>
    <w:rsid w:val="0045307B"/>
    <w:rsid w:val="004532F6"/>
    <w:rsid w:val="00453A03"/>
    <w:rsid w:val="00453D7D"/>
    <w:rsid w:val="00453DBF"/>
    <w:rsid w:val="004540C1"/>
    <w:rsid w:val="00454124"/>
    <w:rsid w:val="004544EE"/>
    <w:rsid w:val="00454640"/>
    <w:rsid w:val="0045470A"/>
    <w:rsid w:val="00454739"/>
    <w:rsid w:val="004549F9"/>
    <w:rsid w:val="00454CD9"/>
    <w:rsid w:val="00454DCA"/>
    <w:rsid w:val="00455288"/>
    <w:rsid w:val="004559D5"/>
    <w:rsid w:val="00455A3C"/>
    <w:rsid w:val="00455A82"/>
    <w:rsid w:val="00455B04"/>
    <w:rsid w:val="00455EF6"/>
    <w:rsid w:val="00455F0A"/>
    <w:rsid w:val="00456039"/>
    <w:rsid w:val="0045650D"/>
    <w:rsid w:val="004566CB"/>
    <w:rsid w:val="0045686D"/>
    <w:rsid w:val="00456872"/>
    <w:rsid w:val="00456A16"/>
    <w:rsid w:val="00456E75"/>
    <w:rsid w:val="00456F63"/>
    <w:rsid w:val="004574C0"/>
    <w:rsid w:val="00457523"/>
    <w:rsid w:val="004575C1"/>
    <w:rsid w:val="00457B95"/>
    <w:rsid w:val="00457C87"/>
    <w:rsid w:val="00457D26"/>
    <w:rsid w:val="00460088"/>
    <w:rsid w:val="00460179"/>
    <w:rsid w:val="004601C0"/>
    <w:rsid w:val="00460227"/>
    <w:rsid w:val="00460482"/>
    <w:rsid w:val="00460900"/>
    <w:rsid w:val="00460A1A"/>
    <w:rsid w:val="00460A3E"/>
    <w:rsid w:val="00460AA9"/>
    <w:rsid w:val="00460C64"/>
    <w:rsid w:val="00460CA3"/>
    <w:rsid w:val="00460D92"/>
    <w:rsid w:val="00460E2A"/>
    <w:rsid w:val="00461012"/>
    <w:rsid w:val="00461137"/>
    <w:rsid w:val="00461475"/>
    <w:rsid w:val="00461846"/>
    <w:rsid w:val="00461AC7"/>
    <w:rsid w:val="00461F24"/>
    <w:rsid w:val="0046215F"/>
    <w:rsid w:val="004626E4"/>
    <w:rsid w:val="004627D6"/>
    <w:rsid w:val="004629AF"/>
    <w:rsid w:val="00462B10"/>
    <w:rsid w:val="00462E02"/>
    <w:rsid w:val="00462E10"/>
    <w:rsid w:val="004630C1"/>
    <w:rsid w:val="004632AC"/>
    <w:rsid w:val="00463701"/>
    <w:rsid w:val="004639B9"/>
    <w:rsid w:val="004639DB"/>
    <w:rsid w:val="00463AB4"/>
    <w:rsid w:val="00463AB7"/>
    <w:rsid w:val="00463FCC"/>
    <w:rsid w:val="004640D7"/>
    <w:rsid w:val="0046415F"/>
    <w:rsid w:val="004644A7"/>
    <w:rsid w:val="00464539"/>
    <w:rsid w:val="0046453D"/>
    <w:rsid w:val="004645F6"/>
    <w:rsid w:val="00464966"/>
    <w:rsid w:val="004649A3"/>
    <w:rsid w:val="00464C0F"/>
    <w:rsid w:val="00464F2C"/>
    <w:rsid w:val="00464FDA"/>
    <w:rsid w:val="0046562A"/>
    <w:rsid w:val="0046577C"/>
    <w:rsid w:val="00465810"/>
    <w:rsid w:val="004658E5"/>
    <w:rsid w:val="004658F9"/>
    <w:rsid w:val="00465C72"/>
    <w:rsid w:val="00465CCD"/>
    <w:rsid w:val="00465F6B"/>
    <w:rsid w:val="00466128"/>
    <w:rsid w:val="00466496"/>
    <w:rsid w:val="0046658D"/>
    <w:rsid w:val="004665DB"/>
    <w:rsid w:val="00466874"/>
    <w:rsid w:val="00466F26"/>
    <w:rsid w:val="004673D5"/>
    <w:rsid w:val="004673F4"/>
    <w:rsid w:val="00467467"/>
    <w:rsid w:val="00467767"/>
    <w:rsid w:val="004678F9"/>
    <w:rsid w:val="004678FB"/>
    <w:rsid w:val="00467977"/>
    <w:rsid w:val="00467982"/>
    <w:rsid w:val="00467BF6"/>
    <w:rsid w:val="0047011A"/>
    <w:rsid w:val="004704EF"/>
    <w:rsid w:val="00470827"/>
    <w:rsid w:val="0047126F"/>
    <w:rsid w:val="00471535"/>
    <w:rsid w:val="0047155D"/>
    <w:rsid w:val="0047172D"/>
    <w:rsid w:val="00471763"/>
    <w:rsid w:val="0047197D"/>
    <w:rsid w:val="00471B17"/>
    <w:rsid w:val="00471F57"/>
    <w:rsid w:val="0047218E"/>
    <w:rsid w:val="004721A6"/>
    <w:rsid w:val="00472287"/>
    <w:rsid w:val="004724AA"/>
    <w:rsid w:val="004727C9"/>
    <w:rsid w:val="00472851"/>
    <w:rsid w:val="00472EC9"/>
    <w:rsid w:val="00473072"/>
    <w:rsid w:val="00473463"/>
    <w:rsid w:val="00473CCF"/>
    <w:rsid w:val="004743C5"/>
    <w:rsid w:val="004744CC"/>
    <w:rsid w:val="004745D2"/>
    <w:rsid w:val="004747C2"/>
    <w:rsid w:val="004747CF"/>
    <w:rsid w:val="00474C62"/>
    <w:rsid w:val="00474D8A"/>
    <w:rsid w:val="00475150"/>
    <w:rsid w:val="004751D1"/>
    <w:rsid w:val="004753F6"/>
    <w:rsid w:val="00475413"/>
    <w:rsid w:val="0047583C"/>
    <w:rsid w:val="00475A11"/>
    <w:rsid w:val="00475ACB"/>
    <w:rsid w:val="00475BEE"/>
    <w:rsid w:val="00475C0E"/>
    <w:rsid w:val="00475FFE"/>
    <w:rsid w:val="0047623D"/>
    <w:rsid w:val="0047679F"/>
    <w:rsid w:val="00476878"/>
    <w:rsid w:val="00476AEB"/>
    <w:rsid w:val="00476EE4"/>
    <w:rsid w:val="00477121"/>
    <w:rsid w:val="0047747C"/>
    <w:rsid w:val="004776DE"/>
    <w:rsid w:val="004776FB"/>
    <w:rsid w:val="00477985"/>
    <w:rsid w:val="00480049"/>
    <w:rsid w:val="004803B8"/>
    <w:rsid w:val="004806CE"/>
    <w:rsid w:val="0048073F"/>
    <w:rsid w:val="004809EF"/>
    <w:rsid w:val="00480E65"/>
    <w:rsid w:val="004813AC"/>
    <w:rsid w:val="00481406"/>
    <w:rsid w:val="00481471"/>
    <w:rsid w:val="00481518"/>
    <w:rsid w:val="00481720"/>
    <w:rsid w:val="004818B1"/>
    <w:rsid w:val="0048216F"/>
    <w:rsid w:val="004821E5"/>
    <w:rsid w:val="00482218"/>
    <w:rsid w:val="00482247"/>
    <w:rsid w:val="00482562"/>
    <w:rsid w:val="00482689"/>
    <w:rsid w:val="004826A2"/>
    <w:rsid w:val="00482934"/>
    <w:rsid w:val="004829B8"/>
    <w:rsid w:val="00482B66"/>
    <w:rsid w:val="00482CAA"/>
    <w:rsid w:val="00482CBE"/>
    <w:rsid w:val="00482FDA"/>
    <w:rsid w:val="004830A5"/>
    <w:rsid w:val="00483190"/>
    <w:rsid w:val="00483451"/>
    <w:rsid w:val="0048351D"/>
    <w:rsid w:val="004835C6"/>
    <w:rsid w:val="00483AF5"/>
    <w:rsid w:val="00483E8E"/>
    <w:rsid w:val="00484057"/>
    <w:rsid w:val="00484366"/>
    <w:rsid w:val="00484A37"/>
    <w:rsid w:val="00484AE8"/>
    <w:rsid w:val="00484B6B"/>
    <w:rsid w:val="00484C36"/>
    <w:rsid w:val="00484C99"/>
    <w:rsid w:val="00484E6E"/>
    <w:rsid w:val="00484F0D"/>
    <w:rsid w:val="00485007"/>
    <w:rsid w:val="00485192"/>
    <w:rsid w:val="004853DC"/>
    <w:rsid w:val="004855D9"/>
    <w:rsid w:val="004857D0"/>
    <w:rsid w:val="00485B22"/>
    <w:rsid w:val="00485DC2"/>
    <w:rsid w:val="0048610E"/>
    <w:rsid w:val="0048624F"/>
    <w:rsid w:val="004862F6"/>
    <w:rsid w:val="00486AC8"/>
    <w:rsid w:val="00486F6E"/>
    <w:rsid w:val="00487546"/>
    <w:rsid w:val="004877A4"/>
    <w:rsid w:val="00487A78"/>
    <w:rsid w:val="00487ACF"/>
    <w:rsid w:val="00487B1B"/>
    <w:rsid w:val="00487B66"/>
    <w:rsid w:val="00487D77"/>
    <w:rsid w:val="004901FA"/>
    <w:rsid w:val="00490477"/>
    <w:rsid w:val="004906F2"/>
    <w:rsid w:val="004908C6"/>
    <w:rsid w:val="004909DF"/>
    <w:rsid w:val="00490A5F"/>
    <w:rsid w:val="00490AA4"/>
    <w:rsid w:val="00491296"/>
    <w:rsid w:val="004913A0"/>
    <w:rsid w:val="00491BA1"/>
    <w:rsid w:val="00492AEE"/>
    <w:rsid w:val="00492C5A"/>
    <w:rsid w:val="00492E83"/>
    <w:rsid w:val="004930D1"/>
    <w:rsid w:val="00493207"/>
    <w:rsid w:val="00493458"/>
    <w:rsid w:val="004937F7"/>
    <w:rsid w:val="00493826"/>
    <w:rsid w:val="00493BEE"/>
    <w:rsid w:val="00494295"/>
    <w:rsid w:val="00494302"/>
    <w:rsid w:val="00494377"/>
    <w:rsid w:val="0049455F"/>
    <w:rsid w:val="004945A5"/>
    <w:rsid w:val="004947CE"/>
    <w:rsid w:val="00494A7E"/>
    <w:rsid w:val="004954A0"/>
    <w:rsid w:val="004956F7"/>
    <w:rsid w:val="004957B7"/>
    <w:rsid w:val="004958B0"/>
    <w:rsid w:val="004958D0"/>
    <w:rsid w:val="0049594E"/>
    <w:rsid w:val="00495A03"/>
    <w:rsid w:val="00495A92"/>
    <w:rsid w:val="00495D6C"/>
    <w:rsid w:val="00495EE3"/>
    <w:rsid w:val="00495F53"/>
    <w:rsid w:val="00496044"/>
    <w:rsid w:val="0049666A"/>
    <w:rsid w:val="004967E8"/>
    <w:rsid w:val="00496893"/>
    <w:rsid w:val="004969C5"/>
    <w:rsid w:val="00496A08"/>
    <w:rsid w:val="00496DCA"/>
    <w:rsid w:val="00496F0F"/>
    <w:rsid w:val="00496F80"/>
    <w:rsid w:val="00497014"/>
    <w:rsid w:val="0049735D"/>
    <w:rsid w:val="00497856"/>
    <w:rsid w:val="00497967"/>
    <w:rsid w:val="00497C81"/>
    <w:rsid w:val="00497CFF"/>
    <w:rsid w:val="00497FE8"/>
    <w:rsid w:val="004A02A9"/>
    <w:rsid w:val="004A04FA"/>
    <w:rsid w:val="004A0559"/>
    <w:rsid w:val="004A073E"/>
    <w:rsid w:val="004A097C"/>
    <w:rsid w:val="004A0A8C"/>
    <w:rsid w:val="004A0DE7"/>
    <w:rsid w:val="004A0F56"/>
    <w:rsid w:val="004A0FC8"/>
    <w:rsid w:val="004A1504"/>
    <w:rsid w:val="004A153C"/>
    <w:rsid w:val="004A1AA7"/>
    <w:rsid w:val="004A1B6E"/>
    <w:rsid w:val="004A1C8F"/>
    <w:rsid w:val="004A1D8B"/>
    <w:rsid w:val="004A1ECE"/>
    <w:rsid w:val="004A25CA"/>
    <w:rsid w:val="004A2778"/>
    <w:rsid w:val="004A2A85"/>
    <w:rsid w:val="004A2B18"/>
    <w:rsid w:val="004A2C42"/>
    <w:rsid w:val="004A31FC"/>
    <w:rsid w:val="004A32FE"/>
    <w:rsid w:val="004A368F"/>
    <w:rsid w:val="004A3714"/>
    <w:rsid w:val="004A375E"/>
    <w:rsid w:val="004A3869"/>
    <w:rsid w:val="004A3B0D"/>
    <w:rsid w:val="004A3B53"/>
    <w:rsid w:val="004A3D40"/>
    <w:rsid w:val="004A3E9C"/>
    <w:rsid w:val="004A3F16"/>
    <w:rsid w:val="004A422A"/>
    <w:rsid w:val="004A46C7"/>
    <w:rsid w:val="004A4831"/>
    <w:rsid w:val="004A4D79"/>
    <w:rsid w:val="004A4EB8"/>
    <w:rsid w:val="004A4EEC"/>
    <w:rsid w:val="004A4FE6"/>
    <w:rsid w:val="004A5336"/>
    <w:rsid w:val="004A55D8"/>
    <w:rsid w:val="004A5672"/>
    <w:rsid w:val="004A57EA"/>
    <w:rsid w:val="004A5D4B"/>
    <w:rsid w:val="004A5EF9"/>
    <w:rsid w:val="004A60D3"/>
    <w:rsid w:val="004A6110"/>
    <w:rsid w:val="004A6758"/>
    <w:rsid w:val="004A6EBE"/>
    <w:rsid w:val="004A70F8"/>
    <w:rsid w:val="004A7152"/>
    <w:rsid w:val="004A7327"/>
    <w:rsid w:val="004A7754"/>
    <w:rsid w:val="004A77AD"/>
    <w:rsid w:val="004A785B"/>
    <w:rsid w:val="004A78FC"/>
    <w:rsid w:val="004A7A6E"/>
    <w:rsid w:val="004A7E08"/>
    <w:rsid w:val="004A7E50"/>
    <w:rsid w:val="004B0119"/>
    <w:rsid w:val="004B04E5"/>
    <w:rsid w:val="004B0597"/>
    <w:rsid w:val="004B0A15"/>
    <w:rsid w:val="004B136D"/>
    <w:rsid w:val="004B146D"/>
    <w:rsid w:val="004B1B79"/>
    <w:rsid w:val="004B1EA0"/>
    <w:rsid w:val="004B1F5D"/>
    <w:rsid w:val="004B2059"/>
    <w:rsid w:val="004B21CE"/>
    <w:rsid w:val="004B230A"/>
    <w:rsid w:val="004B24BB"/>
    <w:rsid w:val="004B3241"/>
    <w:rsid w:val="004B3C72"/>
    <w:rsid w:val="004B3D70"/>
    <w:rsid w:val="004B412E"/>
    <w:rsid w:val="004B4633"/>
    <w:rsid w:val="004B469C"/>
    <w:rsid w:val="004B47BC"/>
    <w:rsid w:val="004B4948"/>
    <w:rsid w:val="004B4B6B"/>
    <w:rsid w:val="004B4C2A"/>
    <w:rsid w:val="004B4CBC"/>
    <w:rsid w:val="004B4E6C"/>
    <w:rsid w:val="004B4FA7"/>
    <w:rsid w:val="004B51AB"/>
    <w:rsid w:val="004B51F1"/>
    <w:rsid w:val="004B53D6"/>
    <w:rsid w:val="004B5566"/>
    <w:rsid w:val="004B5826"/>
    <w:rsid w:val="004B584C"/>
    <w:rsid w:val="004B5880"/>
    <w:rsid w:val="004B58C1"/>
    <w:rsid w:val="004B5B31"/>
    <w:rsid w:val="004B5B5A"/>
    <w:rsid w:val="004B6125"/>
    <w:rsid w:val="004B6520"/>
    <w:rsid w:val="004B690E"/>
    <w:rsid w:val="004B6ABD"/>
    <w:rsid w:val="004B6CF3"/>
    <w:rsid w:val="004B713C"/>
    <w:rsid w:val="004B7213"/>
    <w:rsid w:val="004B729C"/>
    <w:rsid w:val="004B75A6"/>
    <w:rsid w:val="004B75F3"/>
    <w:rsid w:val="004B7923"/>
    <w:rsid w:val="004B7C25"/>
    <w:rsid w:val="004B7C4D"/>
    <w:rsid w:val="004B7DBC"/>
    <w:rsid w:val="004B7F5E"/>
    <w:rsid w:val="004C0037"/>
    <w:rsid w:val="004C08A0"/>
    <w:rsid w:val="004C08B5"/>
    <w:rsid w:val="004C0B6E"/>
    <w:rsid w:val="004C0E0C"/>
    <w:rsid w:val="004C0F4C"/>
    <w:rsid w:val="004C17AA"/>
    <w:rsid w:val="004C1877"/>
    <w:rsid w:val="004C1A8F"/>
    <w:rsid w:val="004C1B20"/>
    <w:rsid w:val="004C1E1F"/>
    <w:rsid w:val="004C1F15"/>
    <w:rsid w:val="004C204A"/>
    <w:rsid w:val="004C29A6"/>
    <w:rsid w:val="004C2D09"/>
    <w:rsid w:val="004C2E54"/>
    <w:rsid w:val="004C2F27"/>
    <w:rsid w:val="004C3021"/>
    <w:rsid w:val="004C32A9"/>
    <w:rsid w:val="004C3302"/>
    <w:rsid w:val="004C3660"/>
    <w:rsid w:val="004C3995"/>
    <w:rsid w:val="004C3AC1"/>
    <w:rsid w:val="004C4187"/>
    <w:rsid w:val="004C42DA"/>
    <w:rsid w:val="004C4531"/>
    <w:rsid w:val="004C4577"/>
    <w:rsid w:val="004C4648"/>
    <w:rsid w:val="004C4821"/>
    <w:rsid w:val="004C4980"/>
    <w:rsid w:val="004C4C67"/>
    <w:rsid w:val="004C4D56"/>
    <w:rsid w:val="004C4FBA"/>
    <w:rsid w:val="004C5214"/>
    <w:rsid w:val="004C5398"/>
    <w:rsid w:val="004C5C70"/>
    <w:rsid w:val="004C5E35"/>
    <w:rsid w:val="004C5E36"/>
    <w:rsid w:val="004C5E85"/>
    <w:rsid w:val="004C60D6"/>
    <w:rsid w:val="004C61B6"/>
    <w:rsid w:val="004C639F"/>
    <w:rsid w:val="004C63F6"/>
    <w:rsid w:val="004C64DF"/>
    <w:rsid w:val="004C6566"/>
    <w:rsid w:val="004C6643"/>
    <w:rsid w:val="004C674D"/>
    <w:rsid w:val="004C684B"/>
    <w:rsid w:val="004C6A62"/>
    <w:rsid w:val="004C6B82"/>
    <w:rsid w:val="004C6BA7"/>
    <w:rsid w:val="004C71CF"/>
    <w:rsid w:val="004C7639"/>
    <w:rsid w:val="004C7761"/>
    <w:rsid w:val="004C7F3F"/>
    <w:rsid w:val="004C7F50"/>
    <w:rsid w:val="004D0226"/>
    <w:rsid w:val="004D0496"/>
    <w:rsid w:val="004D0806"/>
    <w:rsid w:val="004D0F0B"/>
    <w:rsid w:val="004D0F38"/>
    <w:rsid w:val="004D0F6A"/>
    <w:rsid w:val="004D1543"/>
    <w:rsid w:val="004D1619"/>
    <w:rsid w:val="004D17EB"/>
    <w:rsid w:val="004D18CB"/>
    <w:rsid w:val="004D197A"/>
    <w:rsid w:val="004D19CD"/>
    <w:rsid w:val="004D1A9A"/>
    <w:rsid w:val="004D1AA6"/>
    <w:rsid w:val="004D1B4C"/>
    <w:rsid w:val="004D1ECD"/>
    <w:rsid w:val="004D2499"/>
    <w:rsid w:val="004D2878"/>
    <w:rsid w:val="004D28B6"/>
    <w:rsid w:val="004D3172"/>
    <w:rsid w:val="004D33EF"/>
    <w:rsid w:val="004D352E"/>
    <w:rsid w:val="004D3799"/>
    <w:rsid w:val="004D3940"/>
    <w:rsid w:val="004D3BE2"/>
    <w:rsid w:val="004D3E74"/>
    <w:rsid w:val="004D43E1"/>
    <w:rsid w:val="004D4543"/>
    <w:rsid w:val="004D4877"/>
    <w:rsid w:val="004D49AE"/>
    <w:rsid w:val="004D4BA1"/>
    <w:rsid w:val="004D51FC"/>
    <w:rsid w:val="004D53AB"/>
    <w:rsid w:val="004D580D"/>
    <w:rsid w:val="004D58BA"/>
    <w:rsid w:val="004D58DD"/>
    <w:rsid w:val="004D592E"/>
    <w:rsid w:val="004D5B22"/>
    <w:rsid w:val="004D5ED8"/>
    <w:rsid w:val="004D5EE6"/>
    <w:rsid w:val="004D5EEA"/>
    <w:rsid w:val="004D6065"/>
    <w:rsid w:val="004D62C3"/>
    <w:rsid w:val="004D634B"/>
    <w:rsid w:val="004D660E"/>
    <w:rsid w:val="004D69A0"/>
    <w:rsid w:val="004D6D22"/>
    <w:rsid w:val="004D7377"/>
    <w:rsid w:val="004D76F1"/>
    <w:rsid w:val="004D772C"/>
    <w:rsid w:val="004D78A3"/>
    <w:rsid w:val="004D797F"/>
    <w:rsid w:val="004D7F4F"/>
    <w:rsid w:val="004D7F61"/>
    <w:rsid w:val="004E01EF"/>
    <w:rsid w:val="004E038D"/>
    <w:rsid w:val="004E0B87"/>
    <w:rsid w:val="004E13BB"/>
    <w:rsid w:val="004E1705"/>
    <w:rsid w:val="004E1794"/>
    <w:rsid w:val="004E19FD"/>
    <w:rsid w:val="004E1AE7"/>
    <w:rsid w:val="004E1B02"/>
    <w:rsid w:val="004E1DCC"/>
    <w:rsid w:val="004E210B"/>
    <w:rsid w:val="004E29E1"/>
    <w:rsid w:val="004E2CD3"/>
    <w:rsid w:val="004E2E9D"/>
    <w:rsid w:val="004E2EB4"/>
    <w:rsid w:val="004E3068"/>
    <w:rsid w:val="004E33CD"/>
    <w:rsid w:val="004E3765"/>
    <w:rsid w:val="004E38B6"/>
    <w:rsid w:val="004E38E8"/>
    <w:rsid w:val="004E3B5E"/>
    <w:rsid w:val="004E3C02"/>
    <w:rsid w:val="004E3CEB"/>
    <w:rsid w:val="004E3E37"/>
    <w:rsid w:val="004E3E4F"/>
    <w:rsid w:val="004E40F1"/>
    <w:rsid w:val="004E46A7"/>
    <w:rsid w:val="004E51DD"/>
    <w:rsid w:val="004E52FC"/>
    <w:rsid w:val="004E575B"/>
    <w:rsid w:val="004E59AE"/>
    <w:rsid w:val="004E5F92"/>
    <w:rsid w:val="004E6111"/>
    <w:rsid w:val="004E631B"/>
    <w:rsid w:val="004E631C"/>
    <w:rsid w:val="004E6352"/>
    <w:rsid w:val="004E63EC"/>
    <w:rsid w:val="004E647E"/>
    <w:rsid w:val="004E6996"/>
    <w:rsid w:val="004E6F3B"/>
    <w:rsid w:val="004E75C1"/>
    <w:rsid w:val="004E78C3"/>
    <w:rsid w:val="004F0190"/>
    <w:rsid w:val="004F0193"/>
    <w:rsid w:val="004F04EE"/>
    <w:rsid w:val="004F050E"/>
    <w:rsid w:val="004F079F"/>
    <w:rsid w:val="004F08BF"/>
    <w:rsid w:val="004F0932"/>
    <w:rsid w:val="004F0AAE"/>
    <w:rsid w:val="004F0D35"/>
    <w:rsid w:val="004F0EDC"/>
    <w:rsid w:val="004F12A2"/>
    <w:rsid w:val="004F1C01"/>
    <w:rsid w:val="004F1E52"/>
    <w:rsid w:val="004F2207"/>
    <w:rsid w:val="004F25B5"/>
    <w:rsid w:val="004F2A39"/>
    <w:rsid w:val="004F2A88"/>
    <w:rsid w:val="004F2AF0"/>
    <w:rsid w:val="004F2B1E"/>
    <w:rsid w:val="004F2DBC"/>
    <w:rsid w:val="004F2DD0"/>
    <w:rsid w:val="004F2F06"/>
    <w:rsid w:val="004F3604"/>
    <w:rsid w:val="004F36F3"/>
    <w:rsid w:val="004F3814"/>
    <w:rsid w:val="004F3833"/>
    <w:rsid w:val="004F3A36"/>
    <w:rsid w:val="004F3AF0"/>
    <w:rsid w:val="004F3E18"/>
    <w:rsid w:val="004F4452"/>
    <w:rsid w:val="004F45DB"/>
    <w:rsid w:val="004F46DC"/>
    <w:rsid w:val="004F48C9"/>
    <w:rsid w:val="004F4F36"/>
    <w:rsid w:val="004F5007"/>
    <w:rsid w:val="004F5475"/>
    <w:rsid w:val="004F5B29"/>
    <w:rsid w:val="004F5C42"/>
    <w:rsid w:val="004F5C9F"/>
    <w:rsid w:val="004F5E6F"/>
    <w:rsid w:val="004F5F40"/>
    <w:rsid w:val="004F5FC3"/>
    <w:rsid w:val="004F621A"/>
    <w:rsid w:val="004F63EB"/>
    <w:rsid w:val="004F6521"/>
    <w:rsid w:val="004F652D"/>
    <w:rsid w:val="004F65C9"/>
    <w:rsid w:val="004F70F8"/>
    <w:rsid w:val="004F7161"/>
    <w:rsid w:val="004F73AE"/>
    <w:rsid w:val="004F77AF"/>
    <w:rsid w:val="004F79BB"/>
    <w:rsid w:val="004F7A77"/>
    <w:rsid w:val="004F7C79"/>
    <w:rsid w:val="004F7CD7"/>
    <w:rsid w:val="004F7D00"/>
    <w:rsid w:val="004F7E7E"/>
    <w:rsid w:val="004F7FED"/>
    <w:rsid w:val="00500107"/>
    <w:rsid w:val="005006DC"/>
    <w:rsid w:val="00500976"/>
    <w:rsid w:val="00500BA3"/>
    <w:rsid w:val="00500D7D"/>
    <w:rsid w:val="00501016"/>
    <w:rsid w:val="00501133"/>
    <w:rsid w:val="005011E2"/>
    <w:rsid w:val="00501574"/>
    <w:rsid w:val="00501717"/>
    <w:rsid w:val="0050174D"/>
    <w:rsid w:val="00501C5A"/>
    <w:rsid w:val="00501EA4"/>
    <w:rsid w:val="00501F61"/>
    <w:rsid w:val="005023BE"/>
    <w:rsid w:val="00502A58"/>
    <w:rsid w:val="00502F26"/>
    <w:rsid w:val="005032DB"/>
    <w:rsid w:val="00503672"/>
    <w:rsid w:val="00503E4D"/>
    <w:rsid w:val="00504091"/>
    <w:rsid w:val="005042EB"/>
    <w:rsid w:val="005047EE"/>
    <w:rsid w:val="00504BEC"/>
    <w:rsid w:val="00504DFF"/>
    <w:rsid w:val="005051B7"/>
    <w:rsid w:val="00505562"/>
    <w:rsid w:val="0050569E"/>
    <w:rsid w:val="00505983"/>
    <w:rsid w:val="00505988"/>
    <w:rsid w:val="00505A26"/>
    <w:rsid w:val="00505DAA"/>
    <w:rsid w:val="00505E9C"/>
    <w:rsid w:val="00506089"/>
    <w:rsid w:val="00506160"/>
    <w:rsid w:val="00506685"/>
    <w:rsid w:val="00506822"/>
    <w:rsid w:val="00506DE3"/>
    <w:rsid w:val="00506E12"/>
    <w:rsid w:val="00506F78"/>
    <w:rsid w:val="00507545"/>
    <w:rsid w:val="005078F8"/>
    <w:rsid w:val="005079DF"/>
    <w:rsid w:val="00507AF3"/>
    <w:rsid w:val="00510223"/>
    <w:rsid w:val="00510263"/>
    <w:rsid w:val="00510330"/>
    <w:rsid w:val="005103D7"/>
    <w:rsid w:val="00510689"/>
    <w:rsid w:val="00510AB7"/>
    <w:rsid w:val="00510BC1"/>
    <w:rsid w:val="0051144F"/>
    <w:rsid w:val="00511C41"/>
    <w:rsid w:val="00511D42"/>
    <w:rsid w:val="00511D62"/>
    <w:rsid w:val="00511EF6"/>
    <w:rsid w:val="00512649"/>
    <w:rsid w:val="00512A23"/>
    <w:rsid w:val="00512AE0"/>
    <w:rsid w:val="0051301E"/>
    <w:rsid w:val="0051313F"/>
    <w:rsid w:val="005133FD"/>
    <w:rsid w:val="00513A79"/>
    <w:rsid w:val="00513FBE"/>
    <w:rsid w:val="00513FDE"/>
    <w:rsid w:val="00514311"/>
    <w:rsid w:val="00514360"/>
    <w:rsid w:val="005154D6"/>
    <w:rsid w:val="005156E5"/>
    <w:rsid w:val="00515819"/>
    <w:rsid w:val="00515886"/>
    <w:rsid w:val="00515933"/>
    <w:rsid w:val="00515ABD"/>
    <w:rsid w:val="00516089"/>
    <w:rsid w:val="0051617C"/>
    <w:rsid w:val="005162AF"/>
    <w:rsid w:val="00516422"/>
    <w:rsid w:val="005164FA"/>
    <w:rsid w:val="0051691B"/>
    <w:rsid w:val="00516935"/>
    <w:rsid w:val="00516A21"/>
    <w:rsid w:val="00516B46"/>
    <w:rsid w:val="00516C54"/>
    <w:rsid w:val="00516CBC"/>
    <w:rsid w:val="00517155"/>
    <w:rsid w:val="0051755C"/>
    <w:rsid w:val="0051760A"/>
    <w:rsid w:val="005178F5"/>
    <w:rsid w:val="00517C9A"/>
    <w:rsid w:val="00517DCC"/>
    <w:rsid w:val="005200F1"/>
    <w:rsid w:val="005200FD"/>
    <w:rsid w:val="005201D6"/>
    <w:rsid w:val="0052027C"/>
    <w:rsid w:val="005206EC"/>
    <w:rsid w:val="00520737"/>
    <w:rsid w:val="0052099D"/>
    <w:rsid w:val="00520DD3"/>
    <w:rsid w:val="0052114B"/>
    <w:rsid w:val="00521238"/>
    <w:rsid w:val="00521308"/>
    <w:rsid w:val="005213D9"/>
    <w:rsid w:val="00521429"/>
    <w:rsid w:val="005218FD"/>
    <w:rsid w:val="005219A8"/>
    <w:rsid w:val="00521AAA"/>
    <w:rsid w:val="00521AB6"/>
    <w:rsid w:val="00521AD9"/>
    <w:rsid w:val="00521B11"/>
    <w:rsid w:val="00521C7B"/>
    <w:rsid w:val="00521CC1"/>
    <w:rsid w:val="0052222E"/>
    <w:rsid w:val="00522643"/>
    <w:rsid w:val="005227D0"/>
    <w:rsid w:val="005228C5"/>
    <w:rsid w:val="0052293C"/>
    <w:rsid w:val="00522DD0"/>
    <w:rsid w:val="00523021"/>
    <w:rsid w:val="005233A1"/>
    <w:rsid w:val="00523598"/>
    <w:rsid w:val="0052363B"/>
    <w:rsid w:val="005237CF"/>
    <w:rsid w:val="0052392E"/>
    <w:rsid w:val="0052394F"/>
    <w:rsid w:val="00523B5F"/>
    <w:rsid w:val="00523B98"/>
    <w:rsid w:val="0052437D"/>
    <w:rsid w:val="005244B8"/>
    <w:rsid w:val="005245CD"/>
    <w:rsid w:val="005249F0"/>
    <w:rsid w:val="00524DDB"/>
    <w:rsid w:val="00524E5A"/>
    <w:rsid w:val="00524F0E"/>
    <w:rsid w:val="00525471"/>
    <w:rsid w:val="005255BE"/>
    <w:rsid w:val="005256C0"/>
    <w:rsid w:val="00525866"/>
    <w:rsid w:val="005258FF"/>
    <w:rsid w:val="00525ECD"/>
    <w:rsid w:val="00526148"/>
    <w:rsid w:val="005263AE"/>
    <w:rsid w:val="005264C5"/>
    <w:rsid w:val="005264D0"/>
    <w:rsid w:val="005265DF"/>
    <w:rsid w:val="0052674A"/>
    <w:rsid w:val="00526FC0"/>
    <w:rsid w:val="00526FD3"/>
    <w:rsid w:val="00527261"/>
    <w:rsid w:val="0052727B"/>
    <w:rsid w:val="00527289"/>
    <w:rsid w:val="005279CC"/>
    <w:rsid w:val="00527D1F"/>
    <w:rsid w:val="00527DF6"/>
    <w:rsid w:val="00527F93"/>
    <w:rsid w:val="0053062E"/>
    <w:rsid w:val="0053089D"/>
    <w:rsid w:val="00530A60"/>
    <w:rsid w:val="00530BBC"/>
    <w:rsid w:val="00530CDE"/>
    <w:rsid w:val="00530CFC"/>
    <w:rsid w:val="00530E7E"/>
    <w:rsid w:val="00530EBA"/>
    <w:rsid w:val="00530F52"/>
    <w:rsid w:val="00531018"/>
    <w:rsid w:val="0053116F"/>
    <w:rsid w:val="00531646"/>
    <w:rsid w:val="005316FB"/>
    <w:rsid w:val="005317BD"/>
    <w:rsid w:val="0053192B"/>
    <w:rsid w:val="00531CE4"/>
    <w:rsid w:val="00531F6F"/>
    <w:rsid w:val="005323C5"/>
    <w:rsid w:val="00532515"/>
    <w:rsid w:val="00532630"/>
    <w:rsid w:val="005326EA"/>
    <w:rsid w:val="00532CF0"/>
    <w:rsid w:val="00532EAF"/>
    <w:rsid w:val="00532F4B"/>
    <w:rsid w:val="00533264"/>
    <w:rsid w:val="0053339A"/>
    <w:rsid w:val="00533470"/>
    <w:rsid w:val="0053368E"/>
    <w:rsid w:val="005339F9"/>
    <w:rsid w:val="00533A72"/>
    <w:rsid w:val="00533ACE"/>
    <w:rsid w:val="00533B70"/>
    <w:rsid w:val="00533C66"/>
    <w:rsid w:val="00533C9F"/>
    <w:rsid w:val="0053428B"/>
    <w:rsid w:val="0053462A"/>
    <w:rsid w:val="00534F7D"/>
    <w:rsid w:val="00535AAD"/>
    <w:rsid w:val="00535CDD"/>
    <w:rsid w:val="00535E45"/>
    <w:rsid w:val="00535FD2"/>
    <w:rsid w:val="0053653B"/>
    <w:rsid w:val="00536677"/>
    <w:rsid w:val="00536733"/>
    <w:rsid w:val="0053687A"/>
    <w:rsid w:val="00536C87"/>
    <w:rsid w:val="005370C8"/>
    <w:rsid w:val="005371C7"/>
    <w:rsid w:val="005374C8"/>
    <w:rsid w:val="0053754A"/>
    <w:rsid w:val="00537786"/>
    <w:rsid w:val="00537A97"/>
    <w:rsid w:val="00537B86"/>
    <w:rsid w:val="00537CD1"/>
    <w:rsid w:val="00537CDD"/>
    <w:rsid w:val="00537E95"/>
    <w:rsid w:val="005400FF"/>
    <w:rsid w:val="0054017E"/>
    <w:rsid w:val="0054058F"/>
    <w:rsid w:val="005409A8"/>
    <w:rsid w:val="005409B9"/>
    <w:rsid w:val="00540B11"/>
    <w:rsid w:val="00540C11"/>
    <w:rsid w:val="0054102A"/>
    <w:rsid w:val="00541178"/>
    <w:rsid w:val="005412AF"/>
    <w:rsid w:val="0054147B"/>
    <w:rsid w:val="0054155E"/>
    <w:rsid w:val="00541712"/>
    <w:rsid w:val="00541719"/>
    <w:rsid w:val="00541AD7"/>
    <w:rsid w:val="00541E39"/>
    <w:rsid w:val="0054202E"/>
    <w:rsid w:val="005420D2"/>
    <w:rsid w:val="005423FF"/>
    <w:rsid w:val="0054241B"/>
    <w:rsid w:val="00542DD0"/>
    <w:rsid w:val="00542EFE"/>
    <w:rsid w:val="00542F82"/>
    <w:rsid w:val="00542FB3"/>
    <w:rsid w:val="005430FC"/>
    <w:rsid w:val="00543138"/>
    <w:rsid w:val="00543594"/>
    <w:rsid w:val="0054363A"/>
    <w:rsid w:val="00543DD0"/>
    <w:rsid w:val="00543DE3"/>
    <w:rsid w:val="005442BE"/>
    <w:rsid w:val="005447F9"/>
    <w:rsid w:val="00544E5C"/>
    <w:rsid w:val="00545013"/>
    <w:rsid w:val="005451B1"/>
    <w:rsid w:val="00545258"/>
    <w:rsid w:val="00545753"/>
    <w:rsid w:val="00545C19"/>
    <w:rsid w:val="00545D87"/>
    <w:rsid w:val="0054633B"/>
    <w:rsid w:val="005464D2"/>
    <w:rsid w:val="005464E6"/>
    <w:rsid w:val="0054666F"/>
    <w:rsid w:val="00546B2A"/>
    <w:rsid w:val="00546B6D"/>
    <w:rsid w:val="00546DF5"/>
    <w:rsid w:val="00546E30"/>
    <w:rsid w:val="00546F29"/>
    <w:rsid w:val="00547631"/>
    <w:rsid w:val="005476D1"/>
    <w:rsid w:val="00547E37"/>
    <w:rsid w:val="005505A6"/>
    <w:rsid w:val="00550B5D"/>
    <w:rsid w:val="00550C9F"/>
    <w:rsid w:val="00551107"/>
    <w:rsid w:val="005511B4"/>
    <w:rsid w:val="005511E2"/>
    <w:rsid w:val="0055151A"/>
    <w:rsid w:val="0055185A"/>
    <w:rsid w:val="005519B3"/>
    <w:rsid w:val="00551AFB"/>
    <w:rsid w:val="00552038"/>
    <w:rsid w:val="00552083"/>
    <w:rsid w:val="00552681"/>
    <w:rsid w:val="00552930"/>
    <w:rsid w:val="00552AEB"/>
    <w:rsid w:val="00552D30"/>
    <w:rsid w:val="005531F1"/>
    <w:rsid w:val="00553489"/>
    <w:rsid w:val="00553565"/>
    <w:rsid w:val="0055358F"/>
    <w:rsid w:val="005536C6"/>
    <w:rsid w:val="0055396C"/>
    <w:rsid w:val="00553970"/>
    <w:rsid w:val="00553E2E"/>
    <w:rsid w:val="00553EF4"/>
    <w:rsid w:val="00554361"/>
    <w:rsid w:val="00554579"/>
    <w:rsid w:val="00554877"/>
    <w:rsid w:val="00554AAF"/>
    <w:rsid w:val="00554ADB"/>
    <w:rsid w:val="00555507"/>
    <w:rsid w:val="00555734"/>
    <w:rsid w:val="00555810"/>
    <w:rsid w:val="00555BEB"/>
    <w:rsid w:val="00555DCB"/>
    <w:rsid w:val="00555E08"/>
    <w:rsid w:val="005562B1"/>
    <w:rsid w:val="00556487"/>
    <w:rsid w:val="005564B0"/>
    <w:rsid w:val="005565FF"/>
    <w:rsid w:val="00556833"/>
    <w:rsid w:val="00556857"/>
    <w:rsid w:val="0055698E"/>
    <w:rsid w:val="00556AC0"/>
    <w:rsid w:val="00556AE1"/>
    <w:rsid w:val="00556B49"/>
    <w:rsid w:val="00556BD8"/>
    <w:rsid w:val="00556D25"/>
    <w:rsid w:val="00557641"/>
    <w:rsid w:val="00557937"/>
    <w:rsid w:val="00557AB1"/>
    <w:rsid w:val="00557FE1"/>
    <w:rsid w:val="0056029F"/>
    <w:rsid w:val="00560A48"/>
    <w:rsid w:val="00560A4C"/>
    <w:rsid w:val="00560B79"/>
    <w:rsid w:val="00560C2D"/>
    <w:rsid w:val="00560D6D"/>
    <w:rsid w:val="005612C5"/>
    <w:rsid w:val="005613C8"/>
    <w:rsid w:val="00561489"/>
    <w:rsid w:val="00561494"/>
    <w:rsid w:val="00561A30"/>
    <w:rsid w:val="00562965"/>
    <w:rsid w:val="00562B9E"/>
    <w:rsid w:val="00562C7F"/>
    <w:rsid w:val="00562E7B"/>
    <w:rsid w:val="0056302E"/>
    <w:rsid w:val="005632D4"/>
    <w:rsid w:val="005633E6"/>
    <w:rsid w:val="005634B2"/>
    <w:rsid w:val="00563536"/>
    <w:rsid w:val="0056366B"/>
    <w:rsid w:val="00563A3E"/>
    <w:rsid w:val="00563E7A"/>
    <w:rsid w:val="005652AD"/>
    <w:rsid w:val="00565376"/>
    <w:rsid w:val="00565471"/>
    <w:rsid w:val="00565839"/>
    <w:rsid w:val="0056618E"/>
    <w:rsid w:val="00566363"/>
    <w:rsid w:val="005665CE"/>
    <w:rsid w:val="00566AB3"/>
    <w:rsid w:val="00566B18"/>
    <w:rsid w:val="00567030"/>
    <w:rsid w:val="00567048"/>
    <w:rsid w:val="00567462"/>
    <w:rsid w:val="0056774C"/>
    <w:rsid w:val="00567767"/>
    <w:rsid w:val="00567CCE"/>
    <w:rsid w:val="00567F4F"/>
    <w:rsid w:val="00570074"/>
    <w:rsid w:val="0057008B"/>
    <w:rsid w:val="005700DD"/>
    <w:rsid w:val="00570650"/>
    <w:rsid w:val="00570774"/>
    <w:rsid w:val="00570806"/>
    <w:rsid w:val="00570B9C"/>
    <w:rsid w:val="00570C65"/>
    <w:rsid w:val="00570DF0"/>
    <w:rsid w:val="00571652"/>
    <w:rsid w:val="00571A1E"/>
    <w:rsid w:val="00571EB0"/>
    <w:rsid w:val="00571FDF"/>
    <w:rsid w:val="0057212C"/>
    <w:rsid w:val="00572324"/>
    <w:rsid w:val="0057249F"/>
    <w:rsid w:val="005725B0"/>
    <w:rsid w:val="005727BC"/>
    <w:rsid w:val="00572910"/>
    <w:rsid w:val="00572ACA"/>
    <w:rsid w:val="00572C3A"/>
    <w:rsid w:val="00572F28"/>
    <w:rsid w:val="005730B3"/>
    <w:rsid w:val="005734E7"/>
    <w:rsid w:val="00573517"/>
    <w:rsid w:val="005735E6"/>
    <w:rsid w:val="00573741"/>
    <w:rsid w:val="00573809"/>
    <w:rsid w:val="00573A5B"/>
    <w:rsid w:val="00573E5D"/>
    <w:rsid w:val="00574000"/>
    <w:rsid w:val="00574184"/>
    <w:rsid w:val="00574268"/>
    <w:rsid w:val="00574337"/>
    <w:rsid w:val="0057441B"/>
    <w:rsid w:val="0057448B"/>
    <w:rsid w:val="005744CF"/>
    <w:rsid w:val="0057468D"/>
    <w:rsid w:val="005747AF"/>
    <w:rsid w:val="005749E3"/>
    <w:rsid w:val="005749F7"/>
    <w:rsid w:val="00574A87"/>
    <w:rsid w:val="00574BD2"/>
    <w:rsid w:val="00574DA5"/>
    <w:rsid w:val="00574F0C"/>
    <w:rsid w:val="005756C8"/>
    <w:rsid w:val="005757E9"/>
    <w:rsid w:val="00575A6A"/>
    <w:rsid w:val="00575ADB"/>
    <w:rsid w:val="00575C6A"/>
    <w:rsid w:val="00575D3A"/>
    <w:rsid w:val="0057640D"/>
    <w:rsid w:val="0057696A"/>
    <w:rsid w:val="00576BA1"/>
    <w:rsid w:val="00576C38"/>
    <w:rsid w:val="00577113"/>
    <w:rsid w:val="00577188"/>
    <w:rsid w:val="005771B7"/>
    <w:rsid w:val="005771CF"/>
    <w:rsid w:val="005772A0"/>
    <w:rsid w:val="0057737E"/>
    <w:rsid w:val="005776AA"/>
    <w:rsid w:val="005779B8"/>
    <w:rsid w:val="00577BB7"/>
    <w:rsid w:val="00577E21"/>
    <w:rsid w:val="00577E52"/>
    <w:rsid w:val="00577EAC"/>
    <w:rsid w:val="00577F20"/>
    <w:rsid w:val="00580B56"/>
    <w:rsid w:val="00580B61"/>
    <w:rsid w:val="00580BA4"/>
    <w:rsid w:val="00580DC4"/>
    <w:rsid w:val="005811E9"/>
    <w:rsid w:val="005815B4"/>
    <w:rsid w:val="005817DB"/>
    <w:rsid w:val="00581861"/>
    <w:rsid w:val="00581AC1"/>
    <w:rsid w:val="00581C4C"/>
    <w:rsid w:val="00581CEE"/>
    <w:rsid w:val="0058209F"/>
    <w:rsid w:val="00582106"/>
    <w:rsid w:val="0058225D"/>
    <w:rsid w:val="0058248C"/>
    <w:rsid w:val="005824E5"/>
    <w:rsid w:val="00582A03"/>
    <w:rsid w:val="00582BF1"/>
    <w:rsid w:val="00582CC6"/>
    <w:rsid w:val="00582D89"/>
    <w:rsid w:val="00582F89"/>
    <w:rsid w:val="00583087"/>
    <w:rsid w:val="0058312F"/>
    <w:rsid w:val="005831DF"/>
    <w:rsid w:val="00583278"/>
    <w:rsid w:val="00583380"/>
    <w:rsid w:val="0058362A"/>
    <w:rsid w:val="00583807"/>
    <w:rsid w:val="00583B01"/>
    <w:rsid w:val="00583E7A"/>
    <w:rsid w:val="00583E9E"/>
    <w:rsid w:val="00583F51"/>
    <w:rsid w:val="00583FEB"/>
    <w:rsid w:val="005840F5"/>
    <w:rsid w:val="00584150"/>
    <w:rsid w:val="00584497"/>
    <w:rsid w:val="005848D0"/>
    <w:rsid w:val="005848DD"/>
    <w:rsid w:val="00584AC7"/>
    <w:rsid w:val="00585387"/>
    <w:rsid w:val="00585488"/>
    <w:rsid w:val="005856AD"/>
    <w:rsid w:val="00585755"/>
    <w:rsid w:val="00585D76"/>
    <w:rsid w:val="00585F56"/>
    <w:rsid w:val="0058610F"/>
    <w:rsid w:val="005862ED"/>
    <w:rsid w:val="0058633F"/>
    <w:rsid w:val="00586424"/>
    <w:rsid w:val="00586479"/>
    <w:rsid w:val="0058662A"/>
    <w:rsid w:val="005866DF"/>
    <w:rsid w:val="005868EF"/>
    <w:rsid w:val="00586BF3"/>
    <w:rsid w:val="00587052"/>
    <w:rsid w:val="00587063"/>
    <w:rsid w:val="00587175"/>
    <w:rsid w:val="00587BCF"/>
    <w:rsid w:val="00587FD8"/>
    <w:rsid w:val="00590575"/>
    <w:rsid w:val="005905E9"/>
    <w:rsid w:val="00590697"/>
    <w:rsid w:val="005907B5"/>
    <w:rsid w:val="00590B21"/>
    <w:rsid w:val="00590CA0"/>
    <w:rsid w:val="00591383"/>
    <w:rsid w:val="0059156B"/>
    <w:rsid w:val="0059171D"/>
    <w:rsid w:val="00591897"/>
    <w:rsid w:val="0059195D"/>
    <w:rsid w:val="00591C91"/>
    <w:rsid w:val="00592229"/>
    <w:rsid w:val="005924E6"/>
    <w:rsid w:val="00592518"/>
    <w:rsid w:val="0059256E"/>
    <w:rsid w:val="00592726"/>
    <w:rsid w:val="00592E02"/>
    <w:rsid w:val="00593192"/>
    <w:rsid w:val="0059365C"/>
    <w:rsid w:val="0059387F"/>
    <w:rsid w:val="00593A83"/>
    <w:rsid w:val="00594181"/>
    <w:rsid w:val="005943A6"/>
    <w:rsid w:val="005945C4"/>
    <w:rsid w:val="005945D0"/>
    <w:rsid w:val="00594D25"/>
    <w:rsid w:val="00594F3B"/>
    <w:rsid w:val="0059505B"/>
    <w:rsid w:val="0059508E"/>
    <w:rsid w:val="005952DF"/>
    <w:rsid w:val="005954B3"/>
    <w:rsid w:val="0059551F"/>
    <w:rsid w:val="00595560"/>
    <w:rsid w:val="00595568"/>
    <w:rsid w:val="005956C3"/>
    <w:rsid w:val="005957F1"/>
    <w:rsid w:val="00595959"/>
    <w:rsid w:val="00595D5D"/>
    <w:rsid w:val="00595FB1"/>
    <w:rsid w:val="00596232"/>
    <w:rsid w:val="00596888"/>
    <w:rsid w:val="00596BB1"/>
    <w:rsid w:val="00596FFA"/>
    <w:rsid w:val="00597575"/>
    <w:rsid w:val="0059757D"/>
    <w:rsid w:val="00597903"/>
    <w:rsid w:val="00597C71"/>
    <w:rsid w:val="00597EE1"/>
    <w:rsid w:val="00597EF7"/>
    <w:rsid w:val="00597F0A"/>
    <w:rsid w:val="00597F70"/>
    <w:rsid w:val="005A00DC"/>
    <w:rsid w:val="005A01A3"/>
    <w:rsid w:val="005A0677"/>
    <w:rsid w:val="005A0699"/>
    <w:rsid w:val="005A0807"/>
    <w:rsid w:val="005A0B60"/>
    <w:rsid w:val="005A0C0C"/>
    <w:rsid w:val="005A0CA2"/>
    <w:rsid w:val="005A0F45"/>
    <w:rsid w:val="005A1646"/>
    <w:rsid w:val="005A17A9"/>
    <w:rsid w:val="005A17D9"/>
    <w:rsid w:val="005A18D3"/>
    <w:rsid w:val="005A1C10"/>
    <w:rsid w:val="005A1CAA"/>
    <w:rsid w:val="005A1DF1"/>
    <w:rsid w:val="005A1EEB"/>
    <w:rsid w:val="005A2098"/>
    <w:rsid w:val="005A20C5"/>
    <w:rsid w:val="005A22CC"/>
    <w:rsid w:val="005A235F"/>
    <w:rsid w:val="005A242F"/>
    <w:rsid w:val="005A2456"/>
    <w:rsid w:val="005A2498"/>
    <w:rsid w:val="005A2761"/>
    <w:rsid w:val="005A2816"/>
    <w:rsid w:val="005A2A32"/>
    <w:rsid w:val="005A2B67"/>
    <w:rsid w:val="005A2EFC"/>
    <w:rsid w:val="005A309F"/>
    <w:rsid w:val="005A3308"/>
    <w:rsid w:val="005A33D2"/>
    <w:rsid w:val="005A36DA"/>
    <w:rsid w:val="005A398B"/>
    <w:rsid w:val="005A3B01"/>
    <w:rsid w:val="005A3BD1"/>
    <w:rsid w:val="005A3BEF"/>
    <w:rsid w:val="005A3BF1"/>
    <w:rsid w:val="005A3DF5"/>
    <w:rsid w:val="005A3E72"/>
    <w:rsid w:val="005A3EFE"/>
    <w:rsid w:val="005A44E8"/>
    <w:rsid w:val="005A4524"/>
    <w:rsid w:val="005A486E"/>
    <w:rsid w:val="005A4BB7"/>
    <w:rsid w:val="005A4DCC"/>
    <w:rsid w:val="005A4E03"/>
    <w:rsid w:val="005A4E68"/>
    <w:rsid w:val="005A4EA4"/>
    <w:rsid w:val="005A4ED4"/>
    <w:rsid w:val="005A5125"/>
    <w:rsid w:val="005A521A"/>
    <w:rsid w:val="005A56B3"/>
    <w:rsid w:val="005A57B9"/>
    <w:rsid w:val="005A5A1C"/>
    <w:rsid w:val="005A5C17"/>
    <w:rsid w:val="005A5E31"/>
    <w:rsid w:val="005A60F6"/>
    <w:rsid w:val="005A695B"/>
    <w:rsid w:val="005A69FB"/>
    <w:rsid w:val="005A6A76"/>
    <w:rsid w:val="005A6A7D"/>
    <w:rsid w:val="005A6EA8"/>
    <w:rsid w:val="005A718F"/>
    <w:rsid w:val="005A763B"/>
    <w:rsid w:val="005A7660"/>
    <w:rsid w:val="005A7D5C"/>
    <w:rsid w:val="005A7EA6"/>
    <w:rsid w:val="005B00D2"/>
    <w:rsid w:val="005B01C0"/>
    <w:rsid w:val="005B0209"/>
    <w:rsid w:val="005B085D"/>
    <w:rsid w:val="005B0B59"/>
    <w:rsid w:val="005B0B84"/>
    <w:rsid w:val="005B0C43"/>
    <w:rsid w:val="005B0DA7"/>
    <w:rsid w:val="005B20D8"/>
    <w:rsid w:val="005B24CF"/>
    <w:rsid w:val="005B253F"/>
    <w:rsid w:val="005B2AB4"/>
    <w:rsid w:val="005B2B3F"/>
    <w:rsid w:val="005B3009"/>
    <w:rsid w:val="005B3425"/>
    <w:rsid w:val="005B36FE"/>
    <w:rsid w:val="005B377A"/>
    <w:rsid w:val="005B3825"/>
    <w:rsid w:val="005B38E6"/>
    <w:rsid w:val="005B391A"/>
    <w:rsid w:val="005B3C07"/>
    <w:rsid w:val="005B3D5F"/>
    <w:rsid w:val="005B40A2"/>
    <w:rsid w:val="005B4179"/>
    <w:rsid w:val="005B4ADB"/>
    <w:rsid w:val="005B4D8D"/>
    <w:rsid w:val="005B4F58"/>
    <w:rsid w:val="005B51F5"/>
    <w:rsid w:val="005B6347"/>
    <w:rsid w:val="005B645E"/>
    <w:rsid w:val="005B651F"/>
    <w:rsid w:val="005B68B0"/>
    <w:rsid w:val="005B6928"/>
    <w:rsid w:val="005B6C00"/>
    <w:rsid w:val="005B6D93"/>
    <w:rsid w:val="005B6FEE"/>
    <w:rsid w:val="005B7107"/>
    <w:rsid w:val="005B767D"/>
    <w:rsid w:val="005B7A13"/>
    <w:rsid w:val="005B7BA7"/>
    <w:rsid w:val="005B7CA1"/>
    <w:rsid w:val="005C0BC2"/>
    <w:rsid w:val="005C0CDE"/>
    <w:rsid w:val="005C0ECC"/>
    <w:rsid w:val="005C0FDE"/>
    <w:rsid w:val="005C14BC"/>
    <w:rsid w:val="005C14CC"/>
    <w:rsid w:val="005C1520"/>
    <w:rsid w:val="005C15BE"/>
    <w:rsid w:val="005C1C79"/>
    <w:rsid w:val="005C1CBF"/>
    <w:rsid w:val="005C1DBE"/>
    <w:rsid w:val="005C208E"/>
    <w:rsid w:val="005C21E4"/>
    <w:rsid w:val="005C2444"/>
    <w:rsid w:val="005C2615"/>
    <w:rsid w:val="005C2665"/>
    <w:rsid w:val="005C2AF2"/>
    <w:rsid w:val="005C2EA6"/>
    <w:rsid w:val="005C32D4"/>
    <w:rsid w:val="005C34A5"/>
    <w:rsid w:val="005C3615"/>
    <w:rsid w:val="005C3A94"/>
    <w:rsid w:val="005C4347"/>
    <w:rsid w:val="005C43D9"/>
    <w:rsid w:val="005C4B87"/>
    <w:rsid w:val="005C4CB5"/>
    <w:rsid w:val="005C5087"/>
    <w:rsid w:val="005C5268"/>
    <w:rsid w:val="005C530A"/>
    <w:rsid w:val="005C53C8"/>
    <w:rsid w:val="005C554E"/>
    <w:rsid w:val="005C5742"/>
    <w:rsid w:val="005C595B"/>
    <w:rsid w:val="005C5CBA"/>
    <w:rsid w:val="005C5E27"/>
    <w:rsid w:val="005C5E59"/>
    <w:rsid w:val="005C5F98"/>
    <w:rsid w:val="005C6176"/>
    <w:rsid w:val="005C6223"/>
    <w:rsid w:val="005C65A1"/>
    <w:rsid w:val="005C6963"/>
    <w:rsid w:val="005C69DE"/>
    <w:rsid w:val="005C6A8F"/>
    <w:rsid w:val="005C6ABE"/>
    <w:rsid w:val="005C6BB3"/>
    <w:rsid w:val="005C6C85"/>
    <w:rsid w:val="005C6DC3"/>
    <w:rsid w:val="005C7064"/>
    <w:rsid w:val="005C7365"/>
    <w:rsid w:val="005C7A46"/>
    <w:rsid w:val="005C7ADF"/>
    <w:rsid w:val="005C7B41"/>
    <w:rsid w:val="005D00D5"/>
    <w:rsid w:val="005D06C8"/>
    <w:rsid w:val="005D0774"/>
    <w:rsid w:val="005D0835"/>
    <w:rsid w:val="005D087A"/>
    <w:rsid w:val="005D09CB"/>
    <w:rsid w:val="005D0AE0"/>
    <w:rsid w:val="005D0D0C"/>
    <w:rsid w:val="005D115F"/>
    <w:rsid w:val="005D121A"/>
    <w:rsid w:val="005D13A5"/>
    <w:rsid w:val="005D13C7"/>
    <w:rsid w:val="005D1476"/>
    <w:rsid w:val="005D15D4"/>
    <w:rsid w:val="005D1B0D"/>
    <w:rsid w:val="005D1CCA"/>
    <w:rsid w:val="005D1D1B"/>
    <w:rsid w:val="005D24D4"/>
    <w:rsid w:val="005D2709"/>
    <w:rsid w:val="005D2723"/>
    <w:rsid w:val="005D2734"/>
    <w:rsid w:val="005D3145"/>
    <w:rsid w:val="005D3484"/>
    <w:rsid w:val="005D349A"/>
    <w:rsid w:val="005D3737"/>
    <w:rsid w:val="005D3784"/>
    <w:rsid w:val="005D3BB2"/>
    <w:rsid w:val="005D3D75"/>
    <w:rsid w:val="005D4511"/>
    <w:rsid w:val="005D4BF9"/>
    <w:rsid w:val="005D4CCB"/>
    <w:rsid w:val="005D4CCC"/>
    <w:rsid w:val="005D508E"/>
    <w:rsid w:val="005D54FA"/>
    <w:rsid w:val="005D5894"/>
    <w:rsid w:val="005D597B"/>
    <w:rsid w:val="005D59D5"/>
    <w:rsid w:val="005D5D9D"/>
    <w:rsid w:val="005D5F52"/>
    <w:rsid w:val="005D6073"/>
    <w:rsid w:val="005D6409"/>
    <w:rsid w:val="005D683A"/>
    <w:rsid w:val="005D6ADA"/>
    <w:rsid w:val="005D6B37"/>
    <w:rsid w:val="005D6EB5"/>
    <w:rsid w:val="005D74EA"/>
    <w:rsid w:val="005D7527"/>
    <w:rsid w:val="005D776E"/>
    <w:rsid w:val="005D77C5"/>
    <w:rsid w:val="005D7A83"/>
    <w:rsid w:val="005E0499"/>
    <w:rsid w:val="005E06B6"/>
    <w:rsid w:val="005E0808"/>
    <w:rsid w:val="005E0814"/>
    <w:rsid w:val="005E097A"/>
    <w:rsid w:val="005E09B9"/>
    <w:rsid w:val="005E09EA"/>
    <w:rsid w:val="005E0B8C"/>
    <w:rsid w:val="005E0CB1"/>
    <w:rsid w:val="005E0D8E"/>
    <w:rsid w:val="005E10F7"/>
    <w:rsid w:val="005E10F8"/>
    <w:rsid w:val="005E1113"/>
    <w:rsid w:val="005E1219"/>
    <w:rsid w:val="005E1220"/>
    <w:rsid w:val="005E14E6"/>
    <w:rsid w:val="005E15B9"/>
    <w:rsid w:val="005E1601"/>
    <w:rsid w:val="005E162D"/>
    <w:rsid w:val="005E19A6"/>
    <w:rsid w:val="005E1A39"/>
    <w:rsid w:val="005E1A8F"/>
    <w:rsid w:val="005E1E02"/>
    <w:rsid w:val="005E262F"/>
    <w:rsid w:val="005E2742"/>
    <w:rsid w:val="005E2B49"/>
    <w:rsid w:val="005E2BF9"/>
    <w:rsid w:val="005E2DD0"/>
    <w:rsid w:val="005E303C"/>
    <w:rsid w:val="005E30BE"/>
    <w:rsid w:val="005E31BA"/>
    <w:rsid w:val="005E320B"/>
    <w:rsid w:val="005E340F"/>
    <w:rsid w:val="005E34C4"/>
    <w:rsid w:val="005E36B8"/>
    <w:rsid w:val="005E36EC"/>
    <w:rsid w:val="005E3C7C"/>
    <w:rsid w:val="005E3D7F"/>
    <w:rsid w:val="005E3F3E"/>
    <w:rsid w:val="005E4017"/>
    <w:rsid w:val="005E4044"/>
    <w:rsid w:val="005E41DD"/>
    <w:rsid w:val="005E4243"/>
    <w:rsid w:val="005E4688"/>
    <w:rsid w:val="005E46FA"/>
    <w:rsid w:val="005E4729"/>
    <w:rsid w:val="005E4801"/>
    <w:rsid w:val="005E48C9"/>
    <w:rsid w:val="005E4BA7"/>
    <w:rsid w:val="005E4C77"/>
    <w:rsid w:val="005E4DD9"/>
    <w:rsid w:val="005E4F8E"/>
    <w:rsid w:val="005E4FE1"/>
    <w:rsid w:val="005E5034"/>
    <w:rsid w:val="005E508E"/>
    <w:rsid w:val="005E50E8"/>
    <w:rsid w:val="005E523F"/>
    <w:rsid w:val="005E5638"/>
    <w:rsid w:val="005E57F1"/>
    <w:rsid w:val="005E58CE"/>
    <w:rsid w:val="005E5961"/>
    <w:rsid w:val="005E5CC1"/>
    <w:rsid w:val="005E5D65"/>
    <w:rsid w:val="005E5E42"/>
    <w:rsid w:val="005E5E7C"/>
    <w:rsid w:val="005E6049"/>
    <w:rsid w:val="005E66F5"/>
    <w:rsid w:val="005E68BE"/>
    <w:rsid w:val="005E6CDC"/>
    <w:rsid w:val="005E6D52"/>
    <w:rsid w:val="005E704D"/>
    <w:rsid w:val="005E70D9"/>
    <w:rsid w:val="005E73D8"/>
    <w:rsid w:val="005E753B"/>
    <w:rsid w:val="005E7BC7"/>
    <w:rsid w:val="005E7C13"/>
    <w:rsid w:val="005E7C14"/>
    <w:rsid w:val="005F0129"/>
    <w:rsid w:val="005F02D7"/>
    <w:rsid w:val="005F0660"/>
    <w:rsid w:val="005F0C7A"/>
    <w:rsid w:val="005F0CC0"/>
    <w:rsid w:val="005F0DE3"/>
    <w:rsid w:val="005F0E3F"/>
    <w:rsid w:val="005F1042"/>
    <w:rsid w:val="005F1156"/>
    <w:rsid w:val="005F1280"/>
    <w:rsid w:val="005F13C0"/>
    <w:rsid w:val="005F144D"/>
    <w:rsid w:val="005F14C1"/>
    <w:rsid w:val="005F1949"/>
    <w:rsid w:val="005F194F"/>
    <w:rsid w:val="005F1CE6"/>
    <w:rsid w:val="005F2147"/>
    <w:rsid w:val="005F2308"/>
    <w:rsid w:val="005F25D1"/>
    <w:rsid w:val="005F25D9"/>
    <w:rsid w:val="005F2B4C"/>
    <w:rsid w:val="005F2EFD"/>
    <w:rsid w:val="005F31BD"/>
    <w:rsid w:val="005F3214"/>
    <w:rsid w:val="005F32A0"/>
    <w:rsid w:val="005F335E"/>
    <w:rsid w:val="005F33A1"/>
    <w:rsid w:val="005F3AA4"/>
    <w:rsid w:val="005F403E"/>
    <w:rsid w:val="005F40A0"/>
    <w:rsid w:val="005F477A"/>
    <w:rsid w:val="005F4CB7"/>
    <w:rsid w:val="005F4DA0"/>
    <w:rsid w:val="005F518B"/>
    <w:rsid w:val="005F5366"/>
    <w:rsid w:val="005F53C6"/>
    <w:rsid w:val="005F5DE9"/>
    <w:rsid w:val="005F6100"/>
    <w:rsid w:val="005F6142"/>
    <w:rsid w:val="005F6146"/>
    <w:rsid w:val="005F6457"/>
    <w:rsid w:val="005F686A"/>
    <w:rsid w:val="005F68E3"/>
    <w:rsid w:val="005F69E7"/>
    <w:rsid w:val="005F6B67"/>
    <w:rsid w:val="005F6B8C"/>
    <w:rsid w:val="005F6DA6"/>
    <w:rsid w:val="005F708A"/>
    <w:rsid w:val="005F71F3"/>
    <w:rsid w:val="005F7894"/>
    <w:rsid w:val="005F7898"/>
    <w:rsid w:val="00600013"/>
    <w:rsid w:val="00600709"/>
    <w:rsid w:val="006012F1"/>
    <w:rsid w:val="00601673"/>
    <w:rsid w:val="00601685"/>
    <w:rsid w:val="006016F6"/>
    <w:rsid w:val="00601979"/>
    <w:rsid w:val="00602109"/>
    <w:rsid w:val="00602447"/>
    <w:rsid w:val="006024C3"/>
    <w:rsid w:val="006028B0"/>
    <w:rsid w:val="00602B11"/>
    <w:rsid w:val="0060343A"/>
    <w:rsid w:val="00603A13"/>
    <w:rsid w:val="00603CA0"/>
    <w:rsid w:val="006041E0"/>
    <w:rsid w:val="00604330"/>
    <w:rsid w:val="0060448B"/>
    <w:rsid w:val="00604559"/>
    <w:rsid w:val="00604AC9"/>
    <w:rsid w:val="00604D30"/>
    <w:rsid w:val="00604DC5"/>
    <w:rsid w:val="00604FBD"/>
    <w:rsid w:val="0060504F"/>
    <w:rsid w:val="006050C7"/>
    <w:rsid w:val="00605119"/>
    <w:rsid w:val="00605559"/>
    <w:rsid w:val="00605568"/>
    <w:rsid w:val="0060565D"/>
    <w:rsid w:val="006057ED"/>
    <w:rsid w:val="00605BCD"/>
    <w:rsid w:val="00605DC6"/>
    <w:rsid w:val="00605E49"/>
    <w:rsid w:val="006060BB"/>
    <w:rsid w:val="0060625A"/>
    <w:rsid w:val="006065A8"/>
    <w:rsid w:val="006069AA"/>
    <w:rsid w:val="006069DC"/>
    <w:rsid w:val="00606AAC"/>
    <w:rsid w:val="00606BE7"/>
    <w:rsid w:val="00606BED"/>
    <w:rsid w:val="00606D0A"/>
    <w:rsid w:val="00606FF6"/>
    <w:rsid w:val="00607018"/>
    <w:rsid w:val="006070AF"/>
    <w:rsid w:val="00607199"/>
    <w:rsid w:val="0060760D"/>
    <w:rsid w:val="00607802"/>
    <w:rsid w:val="006079BC"/>
    <w:rsid w:val="00607D38"/>
    <w:rsid w:val="006100EE"/>
    <w:rsid w:val="00610190"/>
    <w:rsid w:val="0061032F"/>
    <w:rsid w:val="00610555"/>
    <w:rsid w:val="0061077A"/>
    <w:rsid w:val="006108E8"/>
    <w:rsid w:val="00610D77"/>
    <w:rsid w:val="00611195"/>
    <w:rsid w:val="006112BC"/>
    <w:rsid w:val="006118FB"/>
    <w:rsid w:val="00611995"/>
    <w:rsid w:val="00611C8D"/>
    <w:rsid w:val="00612091"/>
    <w:rsid w:val="00612536"/>
    <w:rsid w:val="006125E7"/>
    <w:rsid w:val="0061268B"/>
    <w:rsid w:val="006126B7"/>
    <w:rsid w:val="00612AB6"/>
    <w:rsid w:val="00612B21"/>
    <w:rsid w:val="00612E67"/>
    <w:rsid w:val="00612FB9"/>
    <w:rsid w:val="00613074"/>
    <w:rsid w:val="0061371B"/>
    <w:rsid w:val="00613CD1"/>
    <w:rsid w:val="0061412E"/>
    <w:rsid w:val="00614398"/>
    <w:rsid w:val="006143A5"/>
    <w:rsid w:val="00614975"/>
    <w:rsid w:val="00614A67"/>
    <w:rsid w:val="00614F64"/>
    <w:rsid w:val="00614FFF"/>
    <w:rsid w:val="00615016"/>
    <w:rsid w:val="006151B4"/>
    <w:rsid w:val="006153B5"/>
    <w:rsid w:val="006155E1"/>
    <w:rsid w:val="00615679"/>
    <w:rsid w:val="006159E4"/>
    <w:rsid w:val="00616477"/>
    <w:rsid w:val="0061663F"/>
    <w:rsid w:val="00616D15"/>
    <w:rsid w:val="00616D48"/>
    <w:rsid w:val="00616D49"/>
    <w:rsid w:val="00616D7A"/>
    <w:rsid w:val="00616DDA"/>
    <w:rsid w:val="00616ECF"/>
    <w:rsid w:val="0061730B"/>
    <w:rsid w:val="00617B2E"/>
    <w:rsid w:val="00617D7F"/>
    <w:rsid w:val="0062029A"/>
    <w:rsid w:val="00620758"/>
    <w:rsid w:val="00620790"/>
    <w:rsid w:val="00620E4F"/>
    <w:rsid w:val="00620F55"/>
    <w:rsid w:val="006210EB"/>
    <w:rsid w:val="0062112C"/>
    <w:rsid w:val="00621351"/>
    <w:rsid w:val="0062150C"/>
    <w:rsid w:val="00621649"/>
    <w:rsid w:val="0062176A"/>
    <w:rsid w:val="0062215F"/>
    <w:rsid w:val="0062219D"/>
    <w:rsid w:val="00622279"/>
    <w:rsid w:val="00623505"/>
    <w:rsid w:val="0062368C"/>
    <w:rsid w:val="006236EB"/>
    <w:rsid w:val="006236F3"/>
    <w:rsid w:val="00623920"/>
    <w:rsid w:val="00623B48"/>
    <w:rsid w:val="00623E5C"/>
    <w:rsid w:val="00623EC5"/>
    <w:rsid w:val="00623ED9"/>
    <w:rsid w:val="0062406C"/>
    <w:rsid w:val="0062420C"/>
    <w:rsid w:val="00624227"/>
    <w:rsid w:val="0062460A"/>
    <w:rsid w:val="00624BC5"/>
    <w:rsid w:val="006252AE"/>
    <w:rsid w:val="00625522"/>
    <w:rsid w:val="00625936"/>
    <w:rsid w:val="00625A15"/>
    <w:rsid w:val="00625AC9"/>
    <w:rsid w:val="00625B6D"/>
    <w:rsid w:val="00625E27"/>
    <w:rsid w:val="00626123"/>
    <w:rsid w:val="006261B2"/>
    <w:rsid w:val="006263B6"/>
    <w:rsid w:val="00626552"/>
    <w:rsid w:val="0062671B"/>
    <w:rsid w:val="00626757"/>
    <w:rsid w:val="0062692B"/>
    <w:rsid w:val="00626AAB"/>
    <w:rsid w:val="00626FC4"/>
    <w:rsid w:val="006270C5"/>
    <w:rsid w:val="00627345"/>
    <w:rsid w:val="00627644"/>
    <w:rsid w:val="00627735"/>
    <w:rsid w:val="0062779E"/>
    <w:rsid w:val="006278EE"/>
    <w:rsid w:val="00627EB5"/>
    <w:rsid w:val="00627FEC"/>
    <w:rsid w:val="00630000"/>
    <w:rsid w:val="0063034D"/>
    <w:rsid w:val="00630676"/>
    <w:rsid w:val="00630769"/>
    <w:rsid w:val="00630929"/>
    <w:rsid w:val="00630DC9"/>
    <w:rsid w:val="00631195"/>
    <w:rsid w:val="00631592"/>
    <w:rsid w:val="006315FD"/>
    <w:rsid w:val="006317F2"/>
    <w:rsid w:val="006318F5"/>
    <w:rsid w:val="0063192C"/>
    <w:rsid w:val="00631B47"/>
    <w:rsid w:val="00631CD0"/>
    <w:rsid w:val="006320C9"/>
    <w:rsid w:val="0063246F"/>
    <w:rsid w:val="00632538"/>
    <w:rsid w:val="006326B2"/>
    <w:rsid w:val="00632AD0"/>
    <w:rsid w:val="00632E5A"/>
    <w:rsid w:val="00632F92"/>
    <w:rsid w:val="006331B1"/>
    <w:rsid w:val="006334E8"/>
    <w:rsid w:val="00633609"/>
    <w:rsid w:val="00633649"/>
    <w:rsid w:val="0063372D"/>
    <w:rsid w:val="00633AE2"/>
    <w:rsid w:val="00633BBD"/>
    <w:rsid w:val="00633C34"/>
    <w:rsid w:val="00633CEC"/>
    <w:rsid w:val="00633FC2"/>
    <w:rsid w:val="00633FF5"/>
    <w:rsid w:val="00634878"/>
    <w:rsid w:val="0063490C"/>
    <w:rsid w:val="00634992"/>
    <w:rsid w:val="00634B14"/>
    <w:rsid w:val="00634C56"/>
    <w:rsid w:val="006350A0"/>
    <w:rsid w:val="0063554B"/>
    <w:rsid w:val="0063564D"/>
    <w:rsid w:val="00635D3C"/>
    <w:rsid w:val="0063618E"/>
    <w:rsid w:val="006362D0"/>
    <w:rsid w:val="0063640A"/>
    <w:rsid w:val="0063649D"/>
    <w:rsid w:val="00636CF6"/>
    <w:rsid w:val="00636DBB"/>
    <w:rsid w:val="00636E8E"/>
    <w:rsid w:val="00636EA0"/>
    <w:rsid w:val="00636F37"/>
    <w:rsid w:val="00637761"/>
    <w:rsid w:val="00637866"/>
    <w:rsid w:val="00637C05"/>
    <w:rsid w:val="00637DEF"/>
    <w:rsid w:val="00640048"/>
    <w:rsid w:val="006400B2"/>
    <w:rsid w:val="006401F4"/>
    <w:rsid w:val="0064027E"/>
    <w:rsid w:val="00640658"/>
    <w:rsid w:val="00640950"/>
    <w:rsid w:val="00640ECF"/>
    <w:rsid w:val="00641027"/>
    <w:rsid w:val="006413F2"/>
    <w:rsid w:val="0064171E"/>
    <w:rsid w:val="006417AA"/>
    <w:rsid w:val="00641A6D"/>
    <w:rsid w:val="00641F7F"/>
    <w:rsid w:val="006421A2"/>
    <w:rsid w:val="006422FE"/>
    <w:rsid w:val="0064242C"/>
    <w:rsid w:val="00642631"/>
    <w:rsid w:val="0064285A"/>
    <w:rsid w:val="00642A68"/>
    <w:rsid w:val="00642D83"/>
    <w:rsid w:val="00642EB7"/>
    <w:rsid w:val="00642EE9"/>
    <w:rsid w:val="00642F07"/>
    <w:rsid w:val="00643098"/>
    <w:rsid w:val="00643344"/>
    <w:rsid w:val="0064339D"/>
    <w:rsid w:val="00643554"/>
    <w:rsid w:val="00643817"/>
    <w:rsid w:val="0064392F"/>
    <w:rsid w:val="00643AC2"/>
    <w:rsid w:val="00643F01"/>
    <w:rsid w:val="006443CD"/>
    <w:rsid w:val="006443D0"/>
    <w:rsid w:val="00644640"/>
    <w:rsid w:val="006448E3"/>
    <w:rsid w:val="006448F0"/>
    <w:rsid w:val="00644CDA"/>
    <w:rsid w:val="00644E57"/>
    <w:rsid w:val="00645216"/>
    <w:rsid w:val="00645672"/>
    <w:rsid w:val="006456CB"/>
    <w:rsid w:val="00645B32"/>
    <w:rsid w:val="00645F68"/>
    <w:rsid w:val="00645FA7"/>
    <w:rsid w:val="00646051"/>
    <w:rsid w:val="00646913"/>
    <w:rsid w:val="0064711B"/>
    <w:rsid w:val="0064723B"/>
    <w:rsid w:val="0064728C"/>
    <w:rsid w:val="00647375"/>
    <w:rsid w:val="00647C78"/>
    <w:rsid w:val="00647EA4"/>
    <w:rsid w:val="00650338"/>
    <w:rsid w:val="0065045B"/>
    <w:rsid w:val="00650663"/>
    <w:rsid w:val="0065093E"/>
    <w:rsid w:val="00650EB7"/>
    <w:rsid w:val="006512BC"/>
    <w:rsid w:val="006515CB"/>
    <w:rsid w:val="00651A82"/>
    <w:rsid w:val="00651C9C"/>
    <w:rsid w:val="00651CCA"/>
    <w:rsid w:val="00651F26"/>
    <w:rsid w:val="0065270D"/>
    <w:rsid w:val="00652B77"/>
    <w:rsid w:val="00652C91"/>
    <w:rsid w:val="006533E4"/>
    <w:rsid w:val="00653529"/>
    <w:rsid w:val="00653EE0"/>
    <w:rsid w:val="00653FB0"/>
    <w:rsid w:val="006540A1"/>
    <w:rsid w:val="00654D46"/>
    <w:rsid w:val="00654EF6"/>
    <w:rsid w:val="0065534B"/>
    <w:rsid w:val="0065538B"/>
    <w:rsid w:val="00655444"/>
    <w:rsid w:val="00655979"/>
    <w:rsid w:val="00655B1D"/>
    <w:rsid w:val="00655B6D"/>
    <w:rsid w:val="00655EA3"/>
    <w:rsid w:val="006560C4"/>
    <w:rsid w:val="00656505"/>
    <w:rsid w:val="0065684B"/>
    <w:rsid w:val="00656912"/>
    <w:rsid w:val="00656AFF"/>
    <w:rsid w:val="00656B4A"/>
    <w:rsid w:val="0065707C"/>
    <w:rsid w:val="006571FC"/>
    <w:rsid w:val="0065724F"/>
    <w:rsid w:val="00657282"/>
    <w:rsid w:val="006575C1"/>
    <w:rsid w:val="00657A63"/>
    <w:rsid w:val="00657A87"/>
    <w:rsid w:val="006601DF"/>
    <w:rsid w:val="00660233"/>
    <w:rsid w:val="0066027D"/>
    <w:rsid w:val="006602AE"/>
    <w:rsid w:val="00660CDC"/>
    <w:rsid w:val="00661034"/>
    <w:rsid w:val="00661559"/>
    <w:rsid w:val="00661736"/>
    <w:rsid w:val="0066197D"/>
    <w:rsid w:val="00661E90"/>
    <w:rsid w:val="0066208E"/>
    <w:rsid w:val="00662140"/>
    <w:rsid w:val="006622F4"/>
    <w:rsid w:val="006629CB"/>
    <w:rsid w:val="00662A03"/>
    <w:rsid w:val="00662DFA"/>
    <w:rsid w:val="00662F32"/>
    <w:rsid w:val="006630DB"/>
    <w:rsid w:val="0066370F"/>
    <w:rsid w:val="00663983"/>
    <w:rsid w:val="00663A38"/>
    <w:rsid w:val="00663BAA"/>
    <w:rsid w:val="006642EF"/>
    <w:rsid w:val="0066440E"/>
    <w:rsid w:val="00664824"/>
    <w:rsid w:val="00664850"/>
    <w:rsid w:val="00664B34"/>
    <w:rsid w:val="006653FB"/>
    <w:rsid w:val="00665DF2"/>
    <w:rsid w:val="006660DA"/>
    <w:rsid w:val="006668C5"/>
    <w:rsid w:val="00666A3A"/>
    <w:rsid w:val="00666A7B"/>
    <w:rsid w:val="00666BA7"/>
    <w:rsid w:val="00666D24"/>
    <w:rsid w:val="00666DE5"/>
    <w:rsid w:val="00666E7D"/>
    <w:rsid w:val="00666F77"/>
    <w:rsid w:val="006671C0"/>
    <w:rsid w:val="0066728E"/>
    <w:rsid w:val="006673F7"/>
    <w:rsid w:val="00667469"/>
    <w:rsid w:val="00667519"/>
    <w:rsid w:val="00667C3C"/>
    <w:rsid w:val="00667EB5"/>
    <w:rsid w:val="006700EC"/>
    <w:rsid w:val="006700F2"/>
    <w:rsid w:val="006702F7"/>
    <w:rsid w:val="0067043D"/>
    <w:rsid w:val="00670B56"/>
    <w:rsid w:val="00670D7A"/>
    <w:rsid w:val="00671189"/>
    <w:rsid w:val="006711F2"/>
    <w:rsid w:val="00671246"/>
    <w:rsid w:val="006714AC"/>
    <w:rsid w:val="0067151C"/>
    <w:rsid w:val="00671780"/>
    <w:rsid w:val="00671A0B"/>
    <w:rsid w:val="00671CF5"/>
    <w:rsid w:val="00671DDD"/>
    <w:rsid w:val="00671F68"/>
    <w:rsid w:val="0067210B"/>
    <w:rsid w:val="00672182"/>
    <w:rsid w:val="006721BA"/>
    <w:rsid w:val="00672439"/>
    <w:rsid w:val="0067249C"/>
    <w:rsid w:val="006727C2"/>
    <w:rsid w:val="00672DEF"/>
    <w:rsid w:val="00672F15"/>
    <w:rsid w:val="00673144"/>
    <w:rsid w:val="00673565"/>
    <w:rsid w:val="006735D2"/>
    <w:rsid w:val="00673734"/>
    <w:rsid w:val="00673A40"/>
    <w:rsid w:val="00673DB6"/>
    <w:rsid w:val="00673E8E"/>
    <w:rsid w:val="0067422D"/>
    <w:rsid w:val="0067423B"/>
    <w:rsid w:val="00674429"/>
    <w:rsid w:val="00674683"/>
    <w:rsid w:val="00674DB1"/>
    <w:rsid w:val="00674E9A"/>
    <w:rsid w:val="006751DD"/>
    <w:rsid w:val="00675314"/>
    <w:rsid w:val="006753B8"/>
    <w:rsid w:val="0067547E"/>
    <w:rsid w:val="0067595C"/>
    <w:rsid w:val="006759CB"/>
    <w:rsid w:val="00675F63"/>
    <w:rsid w:val="00676318"/>
    <w:rsid w:val="006763E2"/>
    <w:rsid w:val="00676C7A"/>
    <w:rsid w:val="0067741E"/>
    <w:rsid w:val="006778C7"/>
    <w:rsid w:val="006778D8"/>
    <w:rsid w:val="00680164"/>
    <w:rsid w:val="00680275"/>
    <w:rsid w:val="00680339"/>
    <w:rsid w:val="006806B2"/>
    <w:rsid w:val="00680F2D"/>
    <w:rsid w:val="00681395"/>
    <w:rsid w:val="00681422"/>
    <w:rsid w:val="006814E5"/>
    <w:rsid w:val="00681B04"/>
    <w:rsid w:val="00682259"/>
    <w:rsid w:val="0068263B"/>
    <w:rsid w:val="00682824"/>
    <w:rsid w:val="00682EDD"/>
    <w:rsid w:val="00683152"/>
    <w:rsid w:val="0068331A"/>
    <w:rsid w:val="00683A04"/>
    <w:rsid w:val="00683B76"/>
    <w:rsid w:val="00683D04"/>
    <w:rsid w:val="00683F5F"/>
    <w:rsid w:val="00683F9F"/>
    <w:rsid w:val="0068424C"/>
    <w:rsid w:val="00684420"/>
    <w:rsid w:val="0068482A"/>
    <w:rsid w:val="00684906"/>
    <w:rsid w:val="0068493D"/>
    <w:rsid w:val="00685311"/>
    <w:rsid w:val="0068539C"/>
    <w:rsid w:val="006853DC"/>
    <w:rsid w:val="0068568F"/>
    <w:rsid w:val="00685814"/>
    <w:rsid w:val="00685A53"/>
    <w:rsid w:val="00685CB6"/>
    <w:rsid w:val="00686846"/>
    <w:rsid w:val="00686FD0"/>
    <w:rsid w:val="0068719C"/>
    <w:rsid w:val="0068799D"/>
    <w:rsid w:val="00687A42"/>
    <w:rsid w:val="00687A9F"/>
    <w:rsid w:val="00687D0C"/>
    <w:rsid w:val="00687D5D"/>
    <w:rsid w:val="00687EA6"/>
    <w:rsid w:val="00690010"/>
    <w:rsid w:val="006902E9"/>
    <w:rsid w:val="0069040F"/>
    <w:rsid w:val="006908D8"/>
    <w:rsid w:val="00690CC2"/>
    <w:rsid w:val="0069120E"/>
    <w:rsid w:val="006912F7"/>
    <w:rsid w:val="006916FC"/>
    <w:rsid w:val="00691833"/>
    <w:rsid w:val="00691ECB"/>
    <w:rsid w:val="0069237D"/>
    <w:rsid w:val="006925C4"/>
    <w:rsid w:val="006925E2"/>
    <w:rsid w:val="00692688"/>
    <w:rsid w:val="00692717"/>
    <w:rsid w:val="0069279C"/>
    <w:rsid w:val="00692A98"/>
    <w:rsid w:val="00692BCA"/>
    <w:rsid w:val="00692CD5"/>
    <w:rsid w:val="00692D7B"/>
    <w:rsid w:val="00692EC9"/>
    <w:rsid w:val="00693179"/>
    <w:rsid w:val="00693338"/>
    <w:rsid w:val="00693365"/>
    <w:rsid w:val="0069340C"/>
    <w:rsid w:val="0069366A"/>
    <w:rsid w:val="00693731"/>
    <w:rsid w:val="006939B6"/>
    <w:rsid w:val="00693A00"/>
    <w:rsid w:val="00693CC6"/>
    <w:rsid w:val="00693CF4"/>
    <w:rsid w:val="00693EDB"/>
    <w:rsid w:val="00693F3C"/>
    <w:rsid w:val="00693F4F"/>
    <w:rsid w:val="00694214"/>
    <w:rsid w:val="00694337"/>
    <w:rsid w:val="006944C8"/>
    <w:rsid w:val="006946C0"/>
    <w:rsid w:val="00694E8A"/>
    <w:rsid w:val="00695082"/>
    <w:rsid w:val="006950F7"/>
    <w:rsid w:val="00695257"/>
    <w:rsid w:val="00695262"/>
    <w:rsid w:val="0069552A"/>
    <w:rsid w:val="006956DB"/>
    <w:rsid w:val="006956F9"/>
    <w:rsid w:val="006957BB"/>
    <w:rsid w:val="006957D7"/>
    <w:rsid w:val="0069585E"/>
    <w:rsid w:val="0069593F"/>
    <w:rsid w:val="00695DCD"/>
    <w:rsid w:val="00695E58"/>
    <w:rsid w:val="006960B5"/>
    <w:rsid w:val="006960B7"/>
    <w:rsid w:val="006960CA"/>
    <w:rsid w:val="00696187"/>
    <w:rsid w:val="00696448"/>
    <w:rsid w:val="00696454"/>
    <w:rsid w:val="00696474"/>
    <w:rsid w:val="006969A6"/>
    <w:rsid w:val="00696A01"/>
    <w:rsid w:val="00696B2E"/>
    <w:rsid w:val="00696F54"/>
    <w:rsid w:val="00697045"/>
    <w:rsid w:val="00697069"/>
    <w:rsid w:val="00697239"/>
    <w:rsid w:val="0069748B"/>
    <w:rsid w:val="00697805"/>
    <w:rsid w:val="00697F22"/>
    <w:rsid w:val="006A0142"/>
    <w:rsid w:val="006A02C8"/>
    <w:rsid w:val="006A042B"/>
    <w:rsid w:val="006A05DB"/>
    <w:rsid w:val="006A078F"/>
    <w:rsid w:val="006A0AF7"/>
    <w:rsid w:val="006A0D64"/>
    <w:rsid w:val="006A1049"/>
    <w:rsid w:val="006A150B"/>
    <w:rsid w:val="006A1542"/>
    <w:rsid w:val="006A159C"/>
    <w:rsid w:val="006A167B"/>
    <w:rsid w:val="006A16A4"/>
    <w:rsid w:val="006A172C"/>
    <w:rsid w:val="006A18D4"/>
    <w:rsid w:val="006A198A"/>
    <w:rsid w:val="006A1A89"/>
    <w:rsid w:val="006A1AE2"/>
    <w:rsid w:val="006A1B23"/>
    <w:rsid w:val="006A1BB2"/>
    <w:rsid w:val="006A23D2"/>
    <w:rsid w:val="006A241F"/>
    <w:rsid w:val="006A2C14"/>
    <w:rsid w:val="006A2E7F"/>
    <w:rsid w:val="006A3368"/>
    <w:rsid w:val="006A3462"/>
    <w:rsid w:val="006A35EF"/>
    <w:rsid w:val="006A364A"/>
    <w:rsid w:val="006A3A43"/>
    <w:rsid w:val="006A3A6E"/>
    <w:rsid w:val="006A3C36"/>
    <w:rsid w:val="006A4131"/>
    <w:rsid w:val="006A41C3"/>
    <w:rsid w:val="006A4497"/>
    <w:rsid w:val="006A491E"/>
    <w:rsid w:val="006A4B5F"/>
    <w:rsid w:val="006A529F"/>
    <w:rsid w:val="006A52ED"/>
    <w:rsid w:val="006A5593"/>
    <w:rsid w:val="006A5A4A"/>
    <w:rsid w:val="006A5AC9"/>
    <w:rsid w:val="006A5B54"/>
    <w:rsid w:val="006A5F9D"/>
    <w:rsid w:val="006A5FEF"/>
    <w:rsid w:val="006A61AC"/>
    <w:rsid w:val="006A6A4C"/>
    <w:rsid w:val="006A6EBB"/>
    <w:rsid w:val="006A6F37"/>
    <w:rsid w:val="006A75F9"/>
    <w:rsid w:val="006A7632"/>
    <w:rsid w:val="006A7833"/>
    <w:rsid w:val="006A7E25"/>
    <w:rsid w:val="006B00BE"/>
    <w:rsid w:val="006B020D"/>
    <w:rsid w:val="006B067E"/>
    <w:rsid w:val="006B06AE"/>
    <w:rsid w:val="006B072B"/>
    <w:rsid w:val="006B07AF"/>
    <w:rsid w:val="006B0AEB"/>
    <w:rsid w:val="006B0C9F"/>
    <w:rsid w:val="006B0D7D"/>
    <w:rsid w:val="006B0EE0"/>
    <w:rsid w:val="006B0FAF"/>
    <w:rsid w:val="006B1175"/>
    <w:rsid w:val="006B126D"/>
    <w:rsid w:val="006B16E8"/>
    <w:rsid w:val="006B176C"/>
    <w:rsid w:val="006B1823"/>
    <w:rsid w:val="006B191C"/>
    <w:rsid w:val="006B1B68"/>
    <w:rsid w:val="006B1CB8"/>
    <w:rsid w:val="006B1DA8"/>
    <w:rsid w:val="006B200B"/>
    <w:rsid w:val="006B224F"/>
    <w:rsid w:val="006B27AD"/>
    <w:rsid w:val="006B27CA"/>
    <w:rsid w:val="006B28D8"/>
    <w:rsid w:val="006B2966"/>
    <w:rsid w:val="006B2BE0"/>
    <w:rsid w:val="006B2CA3"/>
    <w:rsid w:val="006B32D6"/>
    <w:rsid w:val="006B32D9"/>
    <w:rsid w:val="006B36FD"/>
    <w:rsid w:val="006B3723"/>
    <w:rsid w:val="006B37A4"/>
    <w:rsid w:val="006B3827"/>
    <w:rsid w:val="006B3849"/>
    <w:rsid w:val="006B39AC"/>
    <w:rsid w:val="006B3CEC"/>
    <w:rsid w:val="006B3D4B"/>
    <w:rsid w:val="006B411D"/>
    <w:rsid w:val="006B414C"/>
    <w:rsid w:val="006B4525"/>
    <w:rsid w:val="006B454C"/>
    <w:rsid w:val="006B4B21"/>
    <w:rsid w:val="006B5A75"/>
    <w:rsid w:val="006B5DFC"/>
    <w:rsid w:val="006B5FC2"/>
    <w:rsid w:val="006B60AF"/>
    <w:rsid w:val="006B629E"/>
    <w:rsid w:val="006B65B8"/>
    <w:rsid w:val="006B6625"/>
    <w:rsid w:val="006B6629"/>
    <w:rsid w:val="006B66DF"/>
    <w:rsid w:val="006B671E"/>
    <w:rsid w:val="006B69D4"/>
    <w:rsid w:val="006B6B2E"/>
    <w:rsid w:val="006B6E83"/>
    <w:rsid w:val="006B71F3"/>
    <w:rsid w:val="006B7248"/>
    <w:rsid w:val="006B7359"/>
    <w:rsid w:val="006B7499"/>
    <w:rsid w:val="006B78DA"/>
    <w:rsid w:val="006B7902"/>
    <w:rsid w:val="006B7AF8"/>
    <w:rsid w:val="006B7C83"/>
    <w:rsid w:val="006B7DEF"/>
    <w:rsid w:val="006C04F5"/>
    <w:rsid w:val="006C097A"/>
    <w:rsid w:val="006C0EDD"/>
    <w:rsid w:val="006C0F1A"/>
    <w:rsid w:val="006C1059"/>
    <w:rsid w:val="006C1568"/>
    <w:rsid w:val="006C175F"/>
    <w:rsid w:val="006C17BE"/>
    <w:rsid w:val="006C1A45"/>
    <w:rsid w:val="006C1EA4"/>
    <w:rsid w:val="006C2524"/>
    <w:rsid w:val="006C297D"/>
    <w:rsid w:val="006C29AA"/>
    <w:rsid w:val="006C2A5F"/>
    <w:rsid w:val="006C2AA6"/>
    <w:rsid w:val="006C2EBE"/>
    <w:rsid w:val="006C313E"/>
    <w:rsid w:val="006C322B"/>
    <w:rsid w:val="006C39B5"/>
    <w:rsid w:val="006C3B94"/>
    <w:rsid w:val="006C3FA6"/>
    <w:rsid w:val="006C4CBA"/>
    <w:rsid w:val="006C4D7A"/>
    <w:rsid w:val="006C4DDC"/>
    <w:rsid w:val="006C4E04"/>
    <w:rsid w:val="006C522A"/>
    <w:rsid w:val="006C5379"/>
    <w:rsid w:val="006C57CF"/>
    <w:rsid w:val="006C57EA"/>
    <w:rsid w:val="006C5A7B"/>
    <w:rsid w:val="006C5D85"/>
    <w:rsid w:val="006C5DA2"/>
    <w:rsid w:val="006C5E8E"/>
    <w:rsid w:val="006C5EC6"/>
    <w:rsid w:val="006C5F8D"/>
    <w:rsid w:val="006C608B"/>
    <w:rsid w:val="006C61C4"/>
    <w:rsid w:val="006C6376"/>
    <w:rsid w:val="006C6480"/>
    <w:rsid w:val="006C6531"/>
    <w:rsid w:val="006C6652"/>
    <w:rsid w:val="006C66FB"/>
    <w:rsid w:val="006C68C8"/>
    <w:rsid w:val="006C6C17"/>
    <w:rsid w:val="006C6D39"/>
    <w:rsid w:val="006C6D41"/>
    <w:rsid w:val="006C702E"/>
    <w:rsid w:val="006C78B4"/>
    <w:rsid w:val="006C79D6"/>
    <w:rsid w:val="006C7E94"/>
    <w:rsid w:val="006C7EA2"/>
    <w:rsid w:val="006C7F0D"/>
    <w:rsid w:val="006C7FE2"/>
    <w:rsid w:val="006D0188"/>
    <w:rsid w:val="006D03D0"/>
    <w:rsid w:val="006D07E3"/>
    <w:rsid w:val="006D0828"/>
    <w:rsid w:val="006D0925"/>
    <w:rsid w:val="006D0BC1"/>
    <w:rsid w:val="006D0CE9"/>
    <w:rsid w:val="006D10D6"/>
    <w:rsid w:val="006D11AF"/>
    <w:rsid w:val="006D1330"/>
    <w:rsid w:val="006D1396"/>
    <w:rsid w:val="006D1417"/>
    <w:rsid w:val="006D1775"/>
    <w:rsid w:val="006D1A18"/>
    <w:rsid w:val="006D1CEA"/>
    <w:rsid w:val="006D21F3"/>
    <w:rsid w:val="006D25D7"/>
    <w:rsid w:val="006D25FE"/>
    <w:rsid w:val="006D27C4"/>
    <w:rsid w:val="006D2EE3"/>
    <w:rsid w:val="006D2FE9"/>
    <w:rsid w:val="006D3221"/>
    <w:rsid w:val="006D328F"/>
    <w:rsid w:val="006D32D4"/>
    <w:rsid w:val="006D32FA"/>
    <w:rsid w:val="006D34F7"/>
    <w:rsid w:val="006D35AC"/>
    <w:rsid w:val="006D3648"/>
    <w:rsid w:val="006D3837"/>
    <w:rsid w:val="006D3A4D"/>
    <w:rsid w:val="006D3BEE"/>
    <w:rsid w:val="006D3D59"/>
    <w:rsid w:val="006D428C"/>
    <w:rsid w:val="006D45E2"/>
    <w:rsid w:val="006D4897"/>
    <w:rsid w:val="006D49B1"/>
    <w:rsid w:val="006D4C81"/>
    <w:rsid w:val="006D4CA6"/>
    <w:rsid w:val="006D5941"/>
    <w:rsid w:val="006D5A76"/>
    <w:rsid w:val="006D5B45"/>
    <w:rsid w:val="006D5BFA"/>
    <w:rsid w:val="006D5FB0"/>
    <w:rsid w:val="006D60C6"/>
    <w:rsid w:val="006D60E9"/>
    <w:rsid w:val="006D627C"/>
    <w:rsid w:val="006D62F9"/>
    <w:rsid w:val="006D644C"/>
    <w:rsid w:val="006D66AA"/>
    <w:rsid w:val="006D6A60"/>
    <w:rsid w:val="006D6FB2"/>
    <w:rsid w:val="006D7064"/>
    <w:rsid w:val="006D7627"/>
    <w:rsid w:val="006D7957"/>
    <w:rsid w:val="006D79DC"/>
    <w:rsid w:val="006D7D04"/>
    <w:rsid w:val="006D7DA1"/>
    <w:rsid w:val="006D7EFC"/>
    <w:rsid w:val="006D7FA7"/>
    <w:rsid w:val="006D7FB6"/>
    <w:rsid w:val="006D7FCB"/>
    <w:rsid w:val="006E02AC"/>
    <w:rsid w:val="006E035D"/>
    <w:rsid w:val="006E0363"/>
    <w:rsid w:val="006E03C4"/>
    <w:rsid w:val="006E0957"/>
    <w:rsid w:val="006E0BBF"/>
    <w:rsid w:val="006E1091"/>
    <w:rsid w:val="006E1324"/>
    <w:rsid w:val="006E13E1"/>
    <w:rsid w:val="006E146D"/>
    <w:rsid w:val="006E156E"/>
    <w:rsid w:val="006E198D"/>
    <w:rsid w:val="006E1EF7"/>
    <w:rsid w:val="006E20AE"/>
    <w:rsid w:val="006E2166"/>
    <w:rsid w:val="006E25A1"/>
    <w:rsid w:val="006E264C"/>
    <w:rsid w:val="006E2A50"/>
    <w:rsid w:val="006E2DF2"/>
    <w:rsid w:val="006E2F91"/>
    <w:rsid w:val="006E30F9"/>
    <w:rsid w:val="006E32E4"/>
    <w:rsid w:val="006E3471"/>
    <w:rsid w:val="006E3AC8"/>
    <w:rsid w:val="006E3B25"/>
    <w:rsid w:val="006E3D6C"/>
    <w:rsid w:val="006E3E1F"/>
    <w:rsid w:val="006E403B"/>
    <w:rsid w:val="006E43F7"/>
    <w:rsid w:val="006E454F"/>
    <w:rsid w:val="006E4738"/>
    <w:rsid w:val="006E48B1"/>
    <w:rsid w:val="006E49F8"/>
    <w:rsid w:val="006E4E37"/>
    <w:rsid w:val="006E53A9"/>
    <w:rsid w:val="006E570B"/>
    <w:rsid w:val="006E5ACC"/>
    <w:rsid w:val="006E5B18"/>
    <w:rsid w:val="006E5D1F"/>
    <w:rsid w:val="006E5E6E"/>
    <w:rsid w:val="006E6132"/>
    <w:rsid w:val="006E614B"/>
    <w:rsid w:val="006E6187"/>
    <w:rsid w:val="006E6206"/>
    <w:rsid w:val="006E6615"/>
    <w:rsid w:val="006E6778"/>
    <w:rsid w:val="006E6904"/>
    <w:rsid w:val="006E6E40"/>
    <w:rsid w:val="006E6F27"/>
    <w:rsid w:val="006E7023"/>
    <w:rsid w:val="006E70D0"/>
    <w:rsid w:val="006E747E"/>
    <w:rsid w:val="006E7810"/>
    <w:rsid w:val="006E7894"/>
    <w:rsid w:val="006E7BC2"/>
    <w:rsid w:val="006E7F77"/>
    <w:rsid w:val="006F0339"/>
    <w:rsid w:val="006F04E0"/>
    <w:rsid w:val="006F076B"/>
    <w:rsid w:val="006F077B"/>
    <w:rsid w:val="006F0E22"/>
    <w:rsid w:val="006F1061"/>
    <w:rsid w:val="006F11AA"/>
    <w:rsid w:val="006F14ED"/>
    <w:rsid w:val="006F1551"/>
    <w:rsid w:val="006F19ED"/>
    <w:rsid w:val="006F1C72"/>
    <w:rsid w:val="006F1E01"/>
    <w:rsid w:val="006F219B"/>
    <w:rsid w:val="006F21A6"/>
    <w:rsid w:val="006F233A"/>
    <w:rsid w:val="006F25DE"/>
    <w:rsid w:val="006F28C6"/>
    <w:rsid w:val="006F2BB7"/>
    <w:rsid w:val="006F2DA8"/>
    <w:rsid w:val="006F2E79"/>
    <w:rsid w:val="006F30DD"/>
    <w:rsid w:val="006F3237"/>
    <w:rsid w:val="006F333D"/>
    <w:rsid w:val="006F34E5"/>
    <w:rsid w:val="006F398E"/>
    <w:rsid w:val="006F4133"/>
    <w:rsid w:val="006F43BC"/>
    <w:rsid w:val="006F44B9"/>
    <w:rsid w:val="006F45FB"/>
    <w:rsid w:val="006F4653"/>
    <w:rsid w:val="006F510C"/>
    <w:rsid w:val="006F511B"/>
    <w:rsid w:val="006F51F0"/>
    <w:rsid w:val="006F54F2"/>
    <w:rsid w:val="006F5603"/>
    <w:rsid w:val="006F56CC"/>
    <w:rsid w:val="006F56FE"/>
    <w:rsid w:val="006F5801"/>
    <w:rsid w:val="006F5817"/>
    <w:rsid w:val="006F5896"/>
    <w:rsid w:val="006F5A77"/>
    <w:rsid w:val="006F5CBA"/>
    <w:rsid w:val="006F6028"/>
    <w:rsid w:val="006F6058"/>
    <w:rsid w:val="006F649A"/>
    <w:rsid w:val="006F6A05"/>
    <w:rsid w:val="006F6D22"/>
    <w:rsid w:val="006F726A"/>
    <w:rsid w:val="006F728D"/>
    <w:rsid w:val="006F74BF"/>
    <w:rsid w:val="006F78C1"/>
    <w:rsid w:val="006F7954"/>
    <w:rsid w:val="006F7B3D"/>
    <w:rsid w:val="006F7DBF"/>
    <w:rsid w:val="00700398"/>
    <w:rsid w:val="00700470"/>
    <w:rsid w:val="00700591"/>
    <w:rsid w:val="0070085E"/>
    <w:rsid w:val="00700BF2"/>
    <w:rsid w:val="00700E65"/>
    <w:rsid w:val="007010D9"/>
    <w:rsid w:val="007012B8"/>
    <w:rsid w:val="007012EF"/>
    <w:rsid w:val="007014EA"/>
    <w:rsid w:val="00701524"/>
    <w:rsid w:val="00701777"/>
    <w:rsid w:val="00701D4B"/>
    <w:rsid w:val="00702289"/>
    <w:rsid w:val="007022A6"/>
    <w:rsid w:val="007022FB"/>
    <w:rsid w:val="0070268F"/>
    <w:rsid w:val="00702740"/>
    <w:rsid w:val="007028EC"/>
    <w:rsid w:val="00702C3E"/>
    <w:rsid w:val="00702C3F"/>
    <w:rsid w:val="00702C6B"/>
    <w:rsid w:val="007030C2"/>
    <w:rsid w:val="007037AF"/>
    <w:rsid w:val="007043CB"/>
    <w:rsid w:val="00704453"/>
    <w:rsid w:val="0070452C"/>
    <w:rsid w:val="007045D0"/>
    <w:rsid w:val="00704836"/>
    <w:rsid w:val="0070496D"/>
    <w:rsid w:val="00704AE5"/>
    <w:rsid w:val="00704D72"/>
    <w:rsid w:val="00705185"/>
    <w:rsid w:val="00705250"/>
    <w:rsid w:val="00705479"/>
    <w:rsid w:val="00705586"/>
    <w:rsid w:val="00705662"/>
    <w:rsid w:val="007059B8"/>
    <w:rsid w:val="00705C3C"/>
    <w:rsid w:val="00705FE7"/>
    <w:rsid w:val="007064E4"/>
    <w:rsid w:val="00706506"/>
    <w:rsid w:val="007070B4"/>
    <w:rsid w:val="00707174"/>
    <w:rsid w:val="007071A3"/>
    <w:rsid w:val="007075B4"/>
    <w:rsid w:val="00707751"/>
    <w:rsid w:val="0070795E"/>
    <w:rsid w:val="00707BD6"/>
    <w:rsid w:val="00710058"/>
    <w:rsid w:val="00710059"/>
    <w:rsid w:val="00710A0C"/>
    <w:rsid w:val="00710CF8"/>
    <w:rsid w:val="00711067"/>
    <w:rsid w:val="00711516"/>
    <w:rsid w:val="0071178C"/>
    <w:rsid w:val="007119D2"/>
    <w:rsid w:val="00711A8C"/>
    <w:rsid w:val="00711F59"/>
    <w:rsid w:val="0071230B"/>
    <w:rsid w:val="00712856"/>
    <w:rsid w:val="0071290B"/>
    <w:rsid w:val="00712BDA"/>
    <w:rsid w:val="00712C22"/>
    <w:rsid w:val="00712C23"/>
    <w:rsid w:val="00712DDF"/>
    <w:rsid w:val="00712DFB"/>
    <w:rsid w:val="00712E17"/>
    <w:rsid w:val="00712E55"/>
    <w:rsid w:val="00713017"/>
    <w:rsid w:val="007130B8"/>
    <w:rsid w:val="00713376"/>
    <w:rsid w:val="007134EA"/>
    <w:rsid w:val="00713583"/>
    <w:rsid w:val="0071392B"/>
    <w:rsid w:val="00713BC4"/>
    <w:rsid w:val="00713CFA"/>
    <w:rsid w:val="00713E24"/>
    <w:rsid w:val="007142EF"/>
    <w:rsid w:val="007143C2"/>
    <w:rsid w:val="007144BE"/>
    <w:rsid w:val="0071468D"/>
    <w:rsid w:val="00714AC5"/>
    <w:rsid w:val="00714D81"/>
    <w:rsid w:val="00714F5D"/>
    <w:rsid w:val="00715404"/>
    <w:rsid w:val="007158D7"/>
    <w:rsid w:val="00715985"/>
    <w:rsid w:val="00715BA1"/>
    <w:rsid w:val="00715C83"/>
    <w:rsid w:val="00715CC8"/>
    <w:rsid w:val="00715EAA"/>
    <w:rsid w:val="007160B6"/>
    <w:rsid w:val="00716144"/>
    <w:rsid w:val="00716371"/>
    <w:rsid w:val="00716716"/>
    <w:rsid w:val="0071674E"/>
    <w:rsid w:val="007169A6"/>
    <w:rsid w:val="00716C9B"/>
    <w:rsid w:val="00716E5F"/>
    <w:rsid w:val="00716E61"/>
    <w:rsid w:val="00717071"/>
    <w:rsid w:val="00717341"/>
    <w:rsid w:val="007175C8"/>
    <w:rsid w:val="00717658"/>
    <w:rsid w:val="007177ED"/>
    <w:rsid w:val="00717B8C"/>
    <w:rsid w:val="00717D03"/>
    <w:rsid w:val="007201CC"/>
    <w:rsid w:val="0072030D"/>
    <w:rsid w:val="007204C3"/>
    <w:rsid w:val="00720747"/>
    <w:rsid w:val="007207CC"/>
    <w:rsid w:val="0072085C"/>
    <w:rsid w:val="00720A76"/>
    <w:rsid w:val="00720E5B"/>
    <w:rsid w:val="00720EFC"/>
    <w:rsid w:val="007211A1"/>
    <w:rsid w:val="00721782"/>
    <w:rsid w:val="0072195F"/>
    <w:rsid w:val="00721C43"/>
    <w:rsid w:val="00721E3D"/>
    <w:rsid w:val="00721FA8"/>
    <w:rsid w:val="00722232"/>
    <w:rsid w:val="00722831"/>
    <w:rsid w:val="00722920"/>
    <w:rsid w:val="00722957"/>
    <w:rsid w:val="00722BEF"/>
    <w:rsid w:val="00722C6A"/>
    <w:rsid w:val="00723014"/>
    <w:rsid w:val="007233CE"/>
    <w:rsid w:val="00723482"/>
    <w:rsid w:val="0072357E"/>
    <w:rsid w:val="00723605"/>
    <w:rsid w:val="00723DC0"/>
    <w:rsid w:val="0072408B"/>
    <w:rsid w:val="00724255"/>
    <w:rsid w:val="007242C3"/>
    <w:rsid w:val="00724510"/>
    <w:rsid w:val="00724698"/>
    <w:rsid w:val="00724842"/>
    <w:rsid w:val="00724B56"/>
    <w:rsid w:val="00724C10"/>
    <w:rsid w:val="00725583"/>
    <w:rsid w:val="00725A0A"/>
    <w:rsid w:val="00725AFB"/>
    <w:rsid w:val="00726008"/>
    <w:rsid w:val="007260AE"/>
    <w:rsid w:val="0072616E"/>
    <w:rsid w:val="0072621C"/>
    <w:rsid w:val="0072655E"/>
    <w:rsid w:val="007268E3"/>
    <w:rsid w:val="00726A17"/>
    <w:rsid w:val="007271E4"/>
    <w:rsid w:val="007274BA"/>
    <w:rsid w:val="00727B78"/>
    <w:rsid w:val="00727C0F"/>
    <w:rsid w:val="00727ECE"/>
    <w:rsid w:val="00727F52"/>
    <w:rsid w:val="0073001E"/>
    <w:rsid w:val="007302A6"/>
    <w:rsid w:val="00730361"/>
    <w:rsid w:val="007303A2"/>
    <w:rsid w:val="00730418"/>
    <w:rsid w:val="0073043D"/>
    <w:rsid w:val="0073063A"/>
    <w:rsid w:val="00730A3F"/>
    <w:rsid w:val="00730D2E"/>
    <w:rsid w:val="00730D32"/>
    <w:rsid w:val="00731029"/>
    <w:rsid w:val="0073123C"/>
    <w:rsid w:val="00731437"/>
    <w:rsid w:val="007316BA"/>
    <w:rsid w:val="007318D2"/>
    <w:rsid w:val="00731990"/>
    <w:rsid w:val="00731D22"/>
    <w:rsid w:val="00731E30"/>
    <w:rsid w:val="007321E8"/>
    <w:rsid w:val="00732C79"/>
    <w:rsid w:val="00732E18"/>
    <w:rsid w:val="007330A9"/>
    <w:rsid w:val="0073323F"/>
    <w:rsid w:val="007332E6"/>
    <w:rsid w:val="00733496"/>
    <w:rsid w:val="007334A2"/>
    <w:rsid w:val="007335FE"/>
    <w:rsid w:val="0073362D"/>
    <w:rsid w:val="007337BE"/>
    <w:rsid w:val="00733852"/>
    <w:rsid w:val="00733866"/>
    <w:rsid w:val="00734216"/>
    <w:rsid w:val="00734642"/>
    <w:rsid w:val="007347EA"/>
    <w:rsid w:val="00734839"/>
    <w:rsid w:val="00734AC6"/>
    <w:rsid w:val="00734C23"/>
    <w:rsid w:val="00735351"/>
    <w:rsid w:val="00735577"/>
    <w:rsid w:val="0073561C"/>
    <w:rsid w:val="007356E0"/>
    <w:rsid w:val="00735923"/>
    <w:rsid w:val="00735AAF"/>
    <w:rsid w:val="00735C4E"/>
    <w:rsid w:val="00735CE5"/>
    <w:rsid w:val="007360AE"/>
    <w:rsid w:val="007367B4"/>
    <w:rsid w:val="007368A2"/>
    <w:rsid w:val="00736938"/>
    <w:rsid w:val="00736A04"/>
    <w:rsid w:val="00736CAF"/>
    <w:rsid w:val="00736EDC"/>
    <w:rsid w:val="0073725D"/>
    <w:rsid w:val="0073727B"/>
    <w:rsid w:val="00737358"/>
    <w:rsid w:val="0073745C"/>
    <w:rsid w:val="007375E0"/>
    <w:rsid w:val="00737AAC"/>
    <w:rsid w:val="00737B66"/>
    <w:rsid w:val="00737BE0"/>
    <w:rsid w:val="00737D84"/>
    <w:rsid w:val="00737D8E"/>
    <w:rsid w:val="00737EB1"/>
    <w:rsid w:val="00737F9A"/>
    <w:rsid w:val="007400B7"/>
    <w:rsid w:val="0074020B"/>
    <w:rsid w:val="00740483"/>
    <w:rsid w:val="00740612"/>
    <w:rsid w:val="00740837"/>
    <w:rsid w:val="007409BC"/>
    <w:rsid w:val="007409E4"/>
    <w:rsid w:val="00740A42"/>
    <w:rsid w:val="00740EE1"/>
    <w:rsid w:val="00740FB9"/>
    <w:rsid w:val="0074102D"/>
    <w:rsid w:val="00741359"/>
    <w:rsid w:val="0074135E"/>
    <w:rsid w:val="00741477"/>
    <w:rsid w:val="00741614"/>
    <w:rsid w:val="00741944"/>
    <w:rsid w:val="00741AB0"/>
    <w:rsid w:val="00741BA0"/>
    <w:rsid w:val="00741CFF"/>
    <w:rsid w:val="007421EE"/>
    <w:rsid w:val="00742445"/>
    <w:rsid w:val="007425B9"/>
    <w:rsid w:val="007425D8"/>
    <w:rsid w:val="00742878"/>
    <w:rsid w:val="007429E5"/>
    <w:rsid w:val="00742C91"/>
    <w:rsid w:val="00742D5C"/>
    <w:rsid w:val="00742E7A"/>
    <w:rsid w:val="007431E9"/>
    <w:rsid w:val="007434B9"/>
    <w:rsid w:val="00743D4A"/>
    <w:rsid w:val="007440E1"/>
    <w:rsid w:val="00744130"/>
    <w:rsid w:val="0074452B"/>
    <w:rsid w:val="0074487D"/>
    <w:rsid w:val="00744946"/>
    <w:rsid w:val="00744ED5"/>
    <w:rsid w:val="00745399"/>
    <w:rsid w:val="007453F4"/>
    <w:rsid w:val="007458F0"/>
    <w:rsid w:val="00745961"/>
    <w:rsid w:val="00745A0F"/>
    <w:rsid w:val="00745E9C"/>
    <w:rsid w:val="00745F69"/>
    <w:rsid w:val="00746156"/>
    <w:rsid w:val="007461A2"/>
    <w:rsid w:val="007462DA"/>
    <w:rsid w:val="00746349"/>
    <w:rsid w:val="00746433"/>
    <w:rsid w:val="007464BA"/>
    <w:rsid w:val="0074655F"/>
    <w:rsid w:val="00746665"/>
    <w:rsid w:val="007466C3"/>
    <w:rsid w:val="0074694F"/>
    <w:rsid w:val="00746C80"/>
    <w:rsid w:val="00746D41"/>
    <w:rsid w:val="00746DA8"/>
    <w:rsid w:val="00746E5F"/>
    <w:rsid w:val="00747069"/>
    <w:rsid w:val="007473C2"/>
    <w:rsid w:val="007476A8"/>
    <w:rsid w:val="00747817"/>
    <w:rsid w:val="0074784D"/>
    <w:rsid w:val="007478F3"/>
    <w:rsid w:val="00747A49"/>
    <w:rsid w:val="00747D48"/>
    <w:rsid w:val="0075029D"/>
    <w:rsid w:val="007503C9"/>
    <w:rsid w:val="007505C3"/>
    <w:rsid w:val="007506C5"/>
    <w:rsid w:val="007508FD"/>
    <w:rsid w:val="00750CFB"/>
    <w:rsid w:val="00750D84"/>
    <w:rsid w:val="00750DE0"/>
    <w:rsid w:val="00750F09"/>
    <w:rsid w:val="0075140A"/>
    <w:rsid w:val="00751765"/>
    <w:rsid w:val="00751E24"/>
    <w:rsid w:val="00751E9F"/>
    <w:rsid w:val="007520AD"/>
    <w:rsid w:val="007520FA"/>
    <w:rsid w:val="00752381"/>
    <w:rsid w:val="00752397"/>
    <w:rsid w:val="00752AD2"/>
    <w:rsid w:val="00752BB9"/>
    <w:rsid w:val="00752BC9"/>
    <w:rsid w:val="00752BEE"/>
    <w:rsid w:val="00752D99"/>
    <w:rsid w:val="00753285"/>
    <w:rsid w:val="00753A63"/>
    <w:rsid w:val="00753AB1"/>
    <w:rsid w:val="00753B68"/>
    <w:rsid w:val="0075401B"/>
    <w:rsid w:val="0075421B"/>
    <w:rsid w:val="00754354"/>
    <w:rsid w:val="007545D9"/>
    <w:rsid w:val="007547F5"/>
    <w:rsid w:val="007548A5"/>
    <w:rsid w:val="00754964"/>
    <w:rsid w:val="00754AD9"/>
    <w:rsid w:val="00754CBF"/>
    <w:rsid w:val="00754D1F"/>
    <w:rsid w:val="007552DB"/>
    <w:rsid w:val="00755302"/>
    <w:rsid w:val="00755409"/>
    <w:rsid w:val="0075561B"/>
    <w:rsid w:val="0075564D"/>
    <w:rsid w:val="007557C7"/>
    <w:rsid w:val="007558AD"/>
    <w:rsid w:val="00755A02"/>
    <w:rsid w:val="00755AAD"/>
    <w:rsid w:val="00755ADE"/>
    <w:rsid w:val="00756247"/>
    <w:rsid w:val="0075630D"/>
    <w:rsid w:val="007563CC"/>
    <w:rsid w:val="00756566"/>
    <w:rsid w:val="007568B8"/>
    <w:rsid w:val="0075699A"/>
    <w:rsid w:val="0075699F"/>
    <w:rsid w:val="00756D0C"/>
    <w:rsid w:val="0075703A"/>
    <w:rsid w:val="0075751E"/>
    <w:rsid w:val="00757769"/>
    <w:rsid w:val="007578DB"/>
    <w:rsid w:val="00757E18"/>
    <w:rsid w:val="00757E3A"/>
    <w:rsid w:val="00757F65"/>
    <w:rsid w:val="00757F8A"/>
    <w:rsid w:val="00760285"/>
    <w:rsid w:val="007602EF"/>
    <w:rsid w:val="00760414"/>
    <w:rsid w:val="00760563"/>
    <w:rsid w:val="00760ABC"/>
    <w:rsid w:val="0076107E"/>
    <w:rsid w:val="00761408"/>
    <w:rsid w:val="0076184B"/>
    <w:rsid w:val="00762328"/>
    <w:rsid w:val="007625A2"/>
    <w:rsid w:val="00762BB0"/>
    <w:rsid w:val="00762DB8"/>
    <w:rsid w:val="00762E05"/>
    <w:rsid w:val="00763142"/>
    <w:rsid w:val="0076319C"/>
    <w:rsid w:val="007632DA"/>
    <w:rsid w:val="007635FB"/>
    <w:rsid w:val="007638AE"/>
    <w:rsid w:val="00763AB1"/>
    <w:rsid w:val="00763E49"/>
    <w:rsid w:val="00763E72"/>
    <w:rsid w:val="00763EE7"/>
    <w:rsid w:val="00763F13"/>
    <w:rsid w:val="00763F16"/>
    <w:rsid w:val="00763F55"/>
    <w:rsid w:val="00763FA9"/>
    <w:rsid w:val="00764241"/>
    <w:rsid w:val="00764351"/>
    <w:rsid w:val="0076437A"/>
    <w:rsid w:val="00764640"/>
    <w:rsid w:val="007648B1"/>
    <w:rsid w:val="00764A3C"/>
    <w:rsid w:val="00764AD4"/>
    <w:rsid w:val="00764B7E"/>
    <w:rsid w:val="00764DB7"/>
    <w:rsid w:val="007654D3"/>
    <w:rsid w:val="00765574"/>
    <w:rsid w:val="00765584"/>
    <w:rsid w:val="00765D5A"/>
    <w:rsid w:val="00766585"/>
    <w:rsid w:val="00766596"/>
    <w:rsid w:val="00766BBD"/>
    <w:rsid w:val="00766DBF"/>
    <w:rsid w:val="00767108"/>
    <w:rsid w:val="007672B8"/>
    <w:rsid w:val="00767CE8"/>
    <w:rsid w:val="00767D0F"/>
    <w:rsid w:val="00770067"/>
    <w:rsid w:val="00770D29"/>
    <w:rsid w:val="0077114C"/>
    <w:rsid w:val="0077125F"/>
    <w:rsid w:val="007717F6"/>
    <w:rsid w:val="00771870"/>
    <w:rsid w:val="007719B9"/>
    <w:rsid w:val="007720E4"/>
    <w:rsid w:val="007721E0"/>
    <w:rsid w:val="0077242D"/>
    <w:rsid w:val="00772559"/>
    <w:rsid w:val="00772657"/>
    <w:rsid w:val="007727DE"/>
    <w:rsid w:val="00772DC7"/>
    <w:rsid w:val="00773152"/>
    <w:rsid w:val="0077326B"/>
    <w:rsid w:val="00773420"/>
    <w:rsid w:val="0077347F"/>
    <w:rsid w:val="00773519"/>
    <w:rsid w:val="0077360D"/>
    <w:rsid w:val="00773635"/>
    <w:rsid w:val="0077393C"/>
    <w:rsid w:val="007739D6"/>
    <w:rsid w:val="00773E07"/>
    <w:rsid w:val="00773EF4"/>
    <w:rsid w:val="00773F10"/>
    <w:rsid w:val="00773FE8"/>
    <w:rsid w:val="00774131"/>
    <w:rsid w:val="00774258"/>
    <w:rsid w:val="00774263"/>
    <w:rsid w:val="007744AA"/>
    <w:rsid w:val="0077489B"/>
    <w:rsid w:val="00774BFE"/>
    <w:rsid w:val="00774E6B"/>
    <w:rsid w:val="00774EB4"/>
    <w:rsid w:val="00775273"/>
    <w:rsid w:val="007756FC"/>
    <w:rsid w:val="00775B69"/>
    <w:rsid w:val="00775BE8"/>
    <w:rsid w:val="00775CB6"/>
    <w:rsid w:val="00775CE0"/>
    <w:rsid w:val="00775F6C"/>
    <w:rsid w:val="00775FFD"/>
    <w:rsid w:val="0077607A"/>
    <w:rsid w:val="007760FA"/>
    <w:rsid w:val="007769D1"/>
    <w:rsid w:val="00776DAE"/>
    <w:rsid w:val="00776DFD"/>
    <w:rsid w:val="007777F0"/>
    <w:rsid w:val="00777C6B"/>
    <w:rsid w:val="00777D0C"/>
    <w:rsid w:val="00777D3E"/>
    <w:rsid w:val="00777F07"/>
    <w:rsid w:val="00777FB2"/>
    <w:rsid w:val="007801B3"/>
    <w:rsid w:val="007802FE"/>
    <w:rsid w:val="007804F6"/>
    <w:rsid w:val="007804F9"/>
    <w:rsid w:val="00780956"/>
    <w:rsid w:val="00780CC4"/>
    <w:rsid w:val="007810D0"/>
    <w:rsid w:val="00781257"/>
    <w:rsid w:val="00781278"/>
    <w:rsid w:val="007812C7"/>
    <w:rsid w:val="0078183A"/>
    <w:rsid w:val="007818FB"/>
    <w:rsid w:val="00781B68"/>
    <w:rsid w:val="00781D55"/>
    <w:rsid w:val="00781E5C"/>
    <w:rsid w:val="0078216B"/>
    <w:rsid w:val="00782624"/>
    <w:rsid w:val="00782632"/>
    <w:rsid w:val="0078279F"/>
    <w:rsid w:val="007829E9"/>
    <w:rsid w:val="00782A43"/>
    <w:rsid w:val="00782B10"/>
    <w:rsid w:val="00782B9C"/>
    <w:rsid w:val="00782E65"/>
    <w:rsid w:val="007832C9"/>
    <w:rsid w:val="00783470"/>
    <w:rsid w:val="00783AAF"/>
    <w:rsid w:val="00783D1E"/>
    <w:rsid w:val="00784713"/>
    <w:rsid w:val="0078475F"/>
    <w:rsid w:val="00784880"/>
    <w:rsid w:val="00784ACE"/>
    <w:rsid w:val="00784B20"/>
    <w:rsid w:val="007851FA"/>
    <w:rsid w:val="007851FE"/>
    <w:rsid w:val="00785214"/>
    <w:rsid w:val="00785217"/>
    <w:rsid w:val="0078530A"/>
    <w:rsid w:val="00785957"/>
    <w:rsid w:val="00785A09"/>
    <w:rsid w:val="00785AD5"/>
    <w:rsid w:val="0078639B"/>
    <w:rsid w:val="0078645C"/>
    <w:rsid w:val="00786F9C"/>
    <w:rsid w:val="0078708B"/>
    <w:rsid w:val="007876A2"/>
    <w:rsid w:val="007876CE"/>
    <w:rsid w:val="00787804"/>
    <w:rsid w:val="00787843"/>
    <w:rsid w:val="00787AC5"/>
    <w:rsid w:val="00787E7E"/>
    <w:rsid w:val="00787ED4"/>
    <w:rsid w:val="007901C2"/>
    <w:rsid w:val="007902E0"/>
    <w:rsid w:val="007902EF"/>
    <w:rsid w:val="0079092B"/>
    <w:rsid w:val="00790A7E"/>
    <w:rsid w:val="00790D91"/>
    <w:rsid w:val="007913A1"/>
    <w:rsid w:val="00791424"/>
    <w:rsid w:val="007914E2"/>
    <w:rsid w:val="007915E9"/>
    <w:rsid w:val="00791600"/>
    <w:rsid w:val="007917DA"/>
    <w:rsid w:val="00791A83"/>
    <w:rsid w:val="00791DE1"/>
    <w:rsid w:val="00791F8E"/>
    <w:rsid w:val="00792384"/>
    <w:rsid w:val="00792684"/>
    <w:rsid w:val="00792700"/>
    <w:rsid w:val="007927D2"/>
    <w:rsid w:val="00792C4B"/>
    <w:rsid w:val="00792F77"/>
    <w:rsid w:val="007931F4"/>
    <w:rsid w:val="007932D9"/>
    <w:rsid w:val="00793538"/>
    <w:rsid w:val="00793566"/>
    <w:rsid w:val="007936BB"/>
    <w:rsid w:val="00793907"/>
    <w:rsid w:val="00793924"/>
    <w:rsid w:val="00793DC3"/>
    <w:rsid w:val="00794246"/>
    <w:rsid w:val="00794286"/>
    <w:rsid w:val="00794399"/>
    <w:rsid w:val="00794790"/>
    <w:rsid w:val="007947FC"/>
    <w:rsid w:val="00794840"/>
    <w:rsid w:val="00794D36"/>
    <w:rsid w:val="00794E6F"/>
    <w:rsid w:val="007951D9"/>
    <w:rsid w:val="007956D1"/>
    <w:rsid w:val="0079582E"/>
    <w:rsid w:val="00795A72"/>
    <w:rsid w:val="00795E17"/>
    <w:rsid w:val="00795E39"/>
    <w:rsid w:val="00796026"/>
    <w:rsid w:val="00796211"/>
    <w:rsid w:val="007963CD"/>
    <w:rsid w:val="00796531"/>
    <w:rsid w:val="00796573"/>
    <w:rsid w:val="0079671B"/>
    <w:rsid w:val="0079675C"/>
    <w:rsid w:val="00796B7F"/>
    <w:rsid w:val="00796D7B"/>
    <w:rsid w:val="00796D87"/>
    <w:rsid w:val="00796DD8"/>
    <w:rsid w:val="00796EA6"/>
    <w:rsid w:val="00796FD2"/>
    <w:rsid w:val="007A007C"/>
    <w:rsid w:val="007A00E8"/>
    <w:rsid w:val="007A0263"/>
    <w:rsid w:val="007A035E"/>
    <w:rsid w:val="007A0494"/>
    <w:rsid w:val="007A05E2"/>
    <w:rsid w:val="007A0AA3"/>
    <w:rsid w:val="007A0E2C"/>
    <w:rsid w:val="007A239E"/>
    <w:rsid w:val="007A2531"/>
    <w:rsid w:val="007A2AD4"/>
    <w:rsid w:val="007A2B8C"/>
    <w:rsid w:val="007A2D5E"/>
    <w:rsid w:val="007A2EFA"/>
    <w:rsid w:val="007A366D"/>
    <w:rsid w:val="007A370F"/>
    <w:rsid w:val="007A394C"/>
    <w:rsid w:val="007A40F9"/>
    <w:rsid w:val="007A476F"/>
    <w:rsid w:val="007A4B88"/>
    <w:rsid w:val="007A4BEA"/>
    <w:rsid w:val="007A4D90"/>
    <w:rsid w:val="007A4EE2"/>
    <w:rsid w:val="007A4F10"/>
    <w:rsid w:val="007A5102"/>
    <w:rsid w:val="007A574B"/>
    <w:rsid w:val="007A5949"/>
    <w:rsid w:val="007A5FF8"/>
    <w:rsid w:val="007A601B"/>
    <w:rsid w:val="007A60E3"/>
    <w:rsid w:val="007A6203"/>
    <w:rsid w:val="007A6420"/>
    <w:rsid w:val="007A652C"/>
    <w:rsid w:val="007A6D63"/>
    <w:rsid w:val="007A6E1E"/>
    <w:rsid w:val="007A6E92"/>
    <w:rsid w:val="007A71D9"/>
    <w:rsid w:val="007A72D5"/>
    <w:rsid w:val="007A737B"/>
    <w:rsid w:val="007A7431"/>
    <w:rsid w:val="007A76BD"/>
    <w:rsid w:val="007A76CF"/>
    <w:rsid w:val="007A7721"/>
    <w:rsid w:val="007A77A6"/>
    <w:rsid w:val="007A7B38"/>
    <w:rsid w:val="007A7C94"/>
    <w:rsid w:val="007A7ED1"/>
    <w:rsid w:val="007A7FB6"/>
    <w:rsid w:val="007B0386"/>
    <w:rsid w:val="007B0414"/>
    <w:rsid w:val="007B04A7"/>
    <w:rsid w:val="007B09D5"/>
    <w:rsid w:val="007B09F2"/>
    <w:rsid w:val="007B0A18"/>
    <w:rsid w:val="007B0A4C"/>
    <w:rsid w:val="007B0BC5"/>
    <w:rsid w:val="007B0FF6"/>
    <w:rsid w:val="007B131B"/>
    <w:rsid w:val="007B139A"/>
    <w:rsid w:val="007B140C"/>
    <w:rsid w:val="007B1429"/>
    <w:rsid w:val="007B18D9"/>
    <w:rsid w:val="007B1AB7"/>
    <w:rsid w:val="007B1ACF"/>
    <w:rsid w:val="007B1BF2"/>
    <w:rsid w:val="007B1D0F"/>
    <w:rsid w:val="007B2075"/>
    <w:rsid w:val="007B2533"/>
    <w:rsid w:val="007B2B11"/>
    <w:rsid w:val="007B2CC3"/>
    <w:rsid w:val="007B2E4F"/>
    <w:rsid w:val="007B2FBF"/>
    <w:rsid w:val="007B3139"/>
    <w:rsid w:val="007B326A"/>
    <w:rsid w:val="007B3306"/>
    <w:rsid w:val="007B3836"/>
    <w:rsid w:val="007B3D8F"/>
    <w:rsid w:val="007B42C6"/>
    <w:rsid w:val="007B49E6"/>
    <w:rsid w:val="007B4A00"/>
    <w:rsid w:val="007B4D99"/>
    <w:rsid w:val="007B52E6"/>
    <w:rsid w:val="007B5321"/>
    <w:rsid w:val="007B538D"/>
    <w:rsid w:val="007B568D"/>
    <w:rsid w:val="007B577E"/>
    <w:rsid w:val="007B578D"/>
    <w:rsid w:val="007B58FA"/>
    <w:rsid w:val="007B5984"/>
    <w:rsid w:val="007B5A92"/>
    <w:rsid w:val="007B5BC0"/>
    <w:rsid w:val="007B5C94"/>
    <w:rsid w:val="007B6271"/>
    <w:rsid w:val="007B668C"/>
    <w:rsid w:val="007B6793"/>
    <w:rsid w:val="007B6B17"/>
    <w:rsid w:val="007B6CE6"/>
    <w:rsid w:val="007B7062"/>
    <w:rsid w:val="007B7190"/>
    <w:rsid w:val="007B73A8"/>
    <w:rsid w:val="007B7579"/>
    <w:rsid w:val="007B7A46"/>
    <w:rsid w:val="007B7BC6"/>
    <w:rsid w:val="007B7D64"/>
    <w:rsid w:val="007C0173"/>
    <w:rsid w:val="007C0217"/>
    <w:rsid w:val="007C0233"/>
    <w:rsid w:val="007C06BA"/>
    <w:rsid w:val="007C0932"/>
    <w:rsid w:val="007C09DE"/>
    <w:rsid w:val="007C0BF1"/>
    <w:rsid w:val="007C0DC3"/>
    <w:rsid w:val="007C107C"/>
    <w:rsid w:val="007C10FE"/>
    <w:rsid w:val="007C1353"/>
    <w:rsid w:val="007C14AD"/>
    <w:rsid w:val="007C1545"/>
    <w:rsid w:val="007C157B"/>
    <w:rsid w:val="007C1821"/>
    <w:rsid w:val="007C1EF5"/>
    <w:rsid w:val="007C1F57"/>
    <w:rsid w:val="007C20A0"/>
    <w:rsid w:val="007C2597"/>
    <w:rsid w:val="007C2A19"/>
    <w:rsid w:val="007C2CB1"/>
    <w:rsid w:val="007C2ED9"/>
    <w:rsid w:val="007C2F07"/>
    <w:rsid w:val="007C3259"/>
    <w:rsid w:val="007C3391"/>
    <w:rsid w:val="007C339C"/>
    <w:rsid w:val="007C3515"/>
    <w:rsid w:val="007C351E"/>
    <w:rsid w:val="007C3972"/>
    <w:rsid w:val="007C3BD6"/>
    <w:rsid w:val="007C3BF5"/>
    <w:rsid w:val="007C45F0"/>
    <w:rsid w:val="007C485C"/>
    <w:rsid w:val="007C4CF8"/>
    <w:rsid w:val="007C5034"/>
    <w:rsid w:val="007C513F"/>
    <w:rsid w:val="007C51C8"/>
    <w:rsid w:val="007C53EE"/>
    <w:rsid w:val="007C54D9"/>
    <w:rsid w:val="007C601A"/>
    <w:rsid w:val="007C6271"/>
    <w:rsid w:val="007C6636"/>
    <w:rsid w:val="007C6827"/>
    <w:rsid w:val="007C68A3"/>
    <w:rsid w:val="007C6A8B"/>
    <w:rsid w:val="007C6BEA"/>
    <w:rsid w:val="007C6BEE"/>
    <w:rsid w:val="007C6C80"/>
    <w:rsid w:val="007C6EB4"/>
    <w:rsid w:val="007C7192"/>
    <w:rsid w:val="007C7702"/>
    <w:rsid w:val="007C7BDD"/>
    <w:rsid w:val="007C7C78"/>
    <w:rsid w:val="007C7DBB"/>
    <w:rsid w:val="007C7DF5"/>
    <w:rsid w:val="007D001E"/>
    <w:rsid w:val="007D0066"/>
    <w:rsid w:val="007D071C"/>
    <w:rsid w:val="007D0B2A"/>
    <w:rsid w:val="007D0E52"/>
    <w:rsid w:val="007D12F0"/>
    <w:rsid w:val="007D17A6"/>
    <w:rsid w:val="007D1B18"/>
    <w:rsid w:val="007D1B26"/>
    <w:rsid w:val="007D1B65"/>
    <w:rsid w:val="007D1E3D"/>
    <w:rsid w:val="007D205E"/>
    <w:rsid w:val="007D2128"/>
    <w:rsid w:val="007D24BA"/>
    <w:rsid w:val="007D2550"/>
    <w:rsid w:val="007D2609"/>
    <w:rsid w:val="007D2BC0"/>
    <w:rsid w:val="007D2C05"/>
    <w:rsid w:val="007D2C45"/>
    <w:rsid w:val="007D2D20"/>
    <w:rsid w:val="007D2E81"/>
    <w:rsid w:val="007D30F1"/>
    <w:rsid w:val="007D346A"/>
    <w:rsid w:val="007D3578"/>
    <w:rsid w:val="007D37AD"/>
    <w:rsid w:val="007D37E4"/>
    <w:rsid w:val="007D3C31"/>
    <w:rsid w:val="007D3E01"/>
    <w:rsid w:val="007D3F67"/>
    <w:rsid w:val="007D406F"/>
    <w:rsid w:val="007D418A"/>
    <w:rsid w:val="007D4219"/>
    <w:rsid w:val="007D4590"/>
    <w:rsid w:val="007D483E"/>
    <w:rsid w:val="007D4A7B"/>
    <w:rsid w:val="007D4E17"/>
    <w:rsid w:val="007D4E86"/>
    <w:rsid w:val="007D4E9C"/>
    <w:rsid w:val="007D510F"/>
    <w:rsid w:val="007D5188"/>
    <w:rsid w:val="007D52E5"/>
    <w:rsid w:val="007D531A"/>
    <w:rsid w:val="007D568E"/>
    <w:rsid w:val="007D577C"/>
    <w:rsid w:val="007D5860"/>
    <w:rsid w:val="007D598F"/>
    <w:rsid w:val="007D5CEC"/>
    <w:rsid w:val="007D6026"/>
    <w:rsid w:val="007D61CD"/>
    <w:rsid w:val="007D6826"/>
    <w:rsid w:val="007D6878"/>
    <w:rsid w:val="007D6A24"/>
    <w:rsid w:val="007D6AE9"/>
    <w:rsid w:val="007D6B31"/>
    <w:rsid w:val="007D6B3F"/>
    <w:rsid w:val="007D6FC3"/>
    <w:rsid w:val="007D721D"/>
    <w:rsid w:val="007D7374"/>
    <w:rsid w:val="007D7414"/>
    <w:rsid w:val="007D749B"/>
    <w:rsid w:val="007D77BC"/>
    <w:rsid w:val="007D77D6"/>
    <w:rsid w:val="007D7A46"/>
    <w:rsid w:val="007D7A9D"/>
    <w:rsid w:val="007D7D6F"/>
    <w:rsid w:val="007D7E6E"/>
    <w:rsid w:val="007E051D"/>
    <w:rsid w:val="007E08CE"/>
    <w:rsid w:val="007E0951"/>
    <w:rsid w:val="007E11D0"/>
    <w:rsid w:val="007E1389"/>
    <w:rsid w:val="007E1700"/>
    <w:rsid w:val="007E170F"/>
    <w:rsid w:val="007E1A47"/>
    <w:rsid w:val="007E1AE9"/>
    <w:rsid w:val="007E1BD5"/>
    <w:rsid w:val="007E1BF8"/>
    <w:rsid w:val="007E1D76"/>
    <w:rsid w:val="007E1DB4"/>
    <w:rsid w:val="007E220E"/>
    <w:rsid w:val="007E2248"/>
    <w:rsid w:val="007E227F"/>
    <w:rsid w:val="007E2417"/>
    <w:rsid w:val="007E2541"/>
    <w:rsid w:val="007E27B6"/>
    <w:rsid w:val="007E28AB"/>
    <w:rsid w:val="007E29D2"/>
    <w:rsid w:val="007E2B61"/>
    <w:rsid w:val="007E2D42"/>
    <w:rsid w:val="007E2DBF"/>
    <w:rsid w:val="007E33EC"/>
    <w:rsid w:val="007E3A85"/>
    <w:rsid w:val="007E3AD5"/>
    <w:rsid w:val="007E3B69"/>
    <w:rsid w:val="007E3BBE"/>
    <w:rsid w:val="007E3C2A"/>
    <w:rsid w:val="007E3F76"/>
    <w:rsid w:val="007E3FE6"/>
    <w:rsid w:val="007E4276"/>
    <w:rsid w:val="007E4312"/>
    <w:rsid w:val="007E461F"/>
    <w:rsid w:val="007E4786"/>
    <w:rsid w:val="007E4850"/>
    <w:rsid w:val="007E4C21"/>
    <w:rsid w:val="007E5230"/>
    <w:rsid w:val="007E526A"/>
    <w:rsid w:val="007E52E9"/>
    <w:rsid w:val="007E5441"/>
    <w:rsid w:val="007E58EC"/>
    <w:rsid w:val="007E5A01"/>
    <w:rsid w:val="007E5A5C"/>
    <w:rsid w:val="007E5AA4"/>
    <w:rsid w:val="007E5CE0"/>
    <w:rsid w:val="007E6AFE"/>
    <w:rsid w:val="007E71BC"/>
    <w:rsid w:val="007E73DF"/>
    <w:rsid w:val="007E75D0"/>
    <w:rsid w:val="007E79BD"/>
    <w:rsid w:val="007F0264"/>
    <w:rsid w:val="007F029E"/>
    <w:rsid w:val="007F0356"/>
    <w:rsid w:val="007F04C1"/>
    <w:rsid w:val="007F0608"/>
    <w:rsid w:val="007F0702"/>
    <w:rsid w:val="007F083F"/>
    <w:rsid w:val="007F0ADF"/>
    <w:rsid w:val="007F0D52"/>
    <w:rsid w:val="007F1187"/>
    <w:rsid w:val="007F12F5"/>
    <w:rsid w:val="007F13D6"/>
    <w:rsid w:val="007F1443"/>
    <w:rsid w:val="007F1663"/>
    <w:rsid w:val="007F16F1"/>
    <w:rsid w:val="007F17AE"/>
    <w:rsid w:val="007F1C74"/>
    <w:rsid w:val="007F1C95"/>
    <w:rsid w:val="007F1E6C"/>
    <w:rsid w:val="007F212B"/>
    <w:rsid w:val="007F2229"/>
    <w:rsid w:val="007F2C83"/>
    <w:rsid w:val="007F2E99"/>
    <w:rsid w:val="007F3022"/>
    <w:rsid w:val="007F3027"/>
    <w:rsid w:val="007F33E0"/>
    <w:rsid w:val="007F3533"/>
    <w:rsid w:val="007F3647"/>
    <w:rsid w:val="007F3C18"/>
    <w:rsid w:val="007F3CEE"/>
    <w:rsid w:val="007F3DF2"/>
    <w:rsid w:val="007F4168"/>
    <w:rsid w:val="007F4172"/>
    <w:rsid w:val="007F4217"/>
    <w:rsid w:val="007F434E"/>
    <w:rsid w:val="007F4C0D"/>
    <w:rsid w:val="007F4C7B"/>
    <w:rsid w:val="007F4ED6"/>
    <w:rsid w:val="007F544A"/>
    <w:rsid w:val="007F57EA"/>
    <w:rsid w:val="007F5943"/>
    <w:rsid w:val="007F5B75"/>
    <w:rsid w:val="007F5BC3"/>
    <w:rsid w:val="007F649A"/>
    <w:rsid w:val="007F6774"/>
    <w:rsid w:val="007F6A19"/>
    <w:rsid w:val="007F6D91"/>
    <w:rsid w:val="007F7552"/>
    <w:rsid w:val="007F7582"/>
    <w:rsid w:val="007F783A"/>
    <w:rsid w:val="007F7BAE"/>
    <w:rsid w:val="007F7D0E"/>
    <w:rsid w:val="008000C7"/>
    <w:rsid w:val="0080037D"/>
    <w:rsid w:val="00800614"/>
    <w:rsid w:val="008008E0"/>
    <w:rsid w:val="00800AFA"/>
    <w:rsid w:val="00800BD6"/>
    <w:rsid w:val="00800CC1"/>
    <w:rsid w:val="00800F2A"/>
    <w:rsid w:val="0080101E"/>
    <w:rsid w:val="00801128"/>
    <w:rsid w:val="00801247"/>
    <w:rsid w:val="008013C6"/>
    <w:rsid w:val="008016CC"/>
    <w:rsid w:val="0080171A"/>
    <w:rsid w:val="008023E6"/>
    <w:rsid w:val="00802599"/>
    <w:rsid w:val="008028C3"/>
    <w:rsid w:val="00802B05"/>
    <w:rsid w:val="00802D59"/>
    <w:rsid w:val="00803006"/>
    <w:rsid w:val="0080310D"/>
    <w:rsid w:val="0080315E"/>
    <w:rsid w:val="008033F3"/>
    <w:rsid w:val="008037CA"/>
    <w:rsid w:val="00803EA0"/>
    <w:rsid w:val="00803EAF"/>
    <w:rsid w:val="00803EC2"/>
    <w:rsid w:val="00803FFF"/>
    <w:rsid w:val="008040A8"/>
    <w:rsid w:val="00804244"/>
    <w:rsid w:val="00804B2C"/>
    <w:rsid w:val="00804CE5"/>
    <w:rsid w:val="00805129"/>
    <w:rsid w:val="0080530B"/>
    <w:rsid w:val="008056D6"/>
    <w:rsid w:val="00805A08"/>
    <w:rsid w:val="00805BA1"/>
    <w:rsid w:val="00805C42"/>
    <w:rsid w:val="00805DC7"/>
    <w:rsid w:val="00806189"/>
    <w:rsid w:val="00806575"/>
    <w:rsid w:val="0080661C"/>
    <w:rsid w:val="00806BDF"/>
    <w:rsid w:val="00806DC7"/>
    <w:rsid w:val="008070D3"/>
    <w:rsid w:val="0080735D"/>
    <w:rsid w:val="00807686"/>
    <w:rsid w:val="00807987"/>
    <w:rsid w:val="008079B0"/>
    <w:rsid w:val="00807ABC"/>
    <w:rsid w:val="00807BDC"/>
    <w:rsid w:val="00807D61"/>
    <w:rsid w:val="00807E73"/>
    <w:rsid w:val="0081020F"/>
    <w:rsid w:val="008103CD"/>
    <w:rsid w:val="0081044D"/>
    <w:rsid w:val="00810C12"/>
    <w:rsid w:val="00810FE5"/>
    <w:rsid w:val="00811104"/>
    <w:rsid w:val="00811426"/>
    <w:rsid w:val="008118B8"/>
    <w:rsid w:val="00811FBF"/>
    <w:rsid w:val="00812012"/>
    <w:rsid w:val="008121F1"/>
    <w:rsid w:val="00812255"/>
    <w:rsid w:val="00812265"/>
    <w:rsid w:val="008122FF"/>
    <w:rsid w:val="00812398"/>
    <w:rsid w:val="008124FB"/>
    <w:rsid w:val="00812B85"/>
    <w:rsid w:val="00812C52"/>
    <w:rsid w:val="00812D79"/>
    <w:rsid w:val="0081308E"/>
    <w:rsid w:val="00813284"/>
    <w:rsid w:val="008139F9"/>
    <w:rsid w:val="008141DB"/>
    <w:rsid w:val="0081422E"/>
    <w:rsid w:val="0081430B"/>
    <w:rsid w:val="0081430F"/>
    <w:rsid w:val="0081431B"/>
    <w:rsid w:val="0081469A"/>
    <w:rsid w:val="00814B12"/>
    <w:rsid w:val="00814F30"/>
    <w:rsid w:val="00815038"/>
    <w:rsid w:val="00815180"/>
    <w:rsid w:val="008151DD"/>
    <w:rsid w:val="00815201"/>
    <w:rsid w:val="00815307"/>
    <w:rsid w:val="00815617"/>
    <w:rsid w:val="008158CC"/>
    <w:rsid w:val="00815A61"/>
    <w:rsid w:val="00815FC0"/>
    <w:rsid w:val="008160CF"/>
    <w:rsid w:val="008162A8"/>
    <w:rsid w:val="00816704"/>
    <w:rsid w:val="0081683A"/>
    <w:rsid w:val="00816843"/>
    <w:rsid w:val="008169A5"/>
    <w:rsid w:val="00816A2B"/>
    <w:rsid w:val="00816CC0"/>
    <w:rsid w:val="0081713A"/>
    <w:rsid w:val="00817160"/>
    <w:rsid w:val="0081716A"/>
    <w:rsid w:val="008171EC"/>
    <w:rsid w:val="00817358"/>
    <w:rsid w:val="00817867"/>
    <w:rsid w:val="00817A96"/>
    <w:rsid w:val="00817B7B"/>
    <w:rsid w:val="00817DFC"/>
    <w:rsid w:val="00817E59"/>
    <w:rsid w:val="00820003"/>
    <w:rsid w:val="008202D7"/>
    <w:rsid w:val="0082057F"/>
    <w:rsid w:val="00820583"/>
    <w:rsid w:val="00820686"/>
    <w:rsid w:val="008207BA"/>
    <w:rsid w:val="00820B00"/>
    <w:rsid w:val="00820B4E"/>
    <w:rsid w:val="00820D01"/>
    <w:rsid w:val="00820FCF"/>
    <w:rsid w:val="00821222"/>
    <w:rsid w:val="00821225"/>
    <w:rsid w:val="0082122A"/>
    <w:rsid w:val="008217CD"/>
    <w:rsid w:val="008218B4"/>
    <w:rsid w:val="00821977"/>
    <w:rsid w:val="00821DFA"/>
    <w:rsid w:val="00822040"/>
    <w:rsid w:val="00822113"/>
    <w:rsid w:val="00822450"/>
    <w:rsid w:val="008227F7"/>
    <w:rsid w:val="00822D0F"/>
    <w:rsid w:val="00822E77"/>
    <w:rsid w:val="00823131"/>
    <w:rsid w:val="00823515"/>
    <w:rsid w:val="00823561"/>
    <w:rsid w:val="0082366E"/>
    <w:rsid w:val="00823C5A"/>
    <w:rsid w:val="00823D56"/>
    <w:rsid w:val="008241EC"/>
    <w:rsid w:val="00824603"/>
    <w:rsid w:val="008249F4"/>
    <w:rsid w:val="00824CE5"/>
    <w:rsid w:val="00824F37"/>
    <w:rsid w:val="00824FB7"/>
    <w:rsid w:val="008251F2"/>
    <w:rsid w:val="00825217"/>
    <w:rsid w:val="008257C0"/>
    <w:rsid w:val="00825892"/>
    <w:rsid w:val="00825933"/>
    <w:rsid w:val="008259E9"/>
    <w:rsid w:val="00825A8A"/>
    <w:rsid w:val="00825CE4"/>
    <w:rsid w:val="00825D8B"/>
    <w:rsid w:val="00825F05"/>
    <w:rsid w:val="00826080"/>
    <w:rsid w:val="00826174"/>
    <w:rsid w:val="008262F5"/>
    <w:rsid w:val="00826475"/>
    <w:rsid w:val="00826489"/>
    <w:rsid w:val="00826574"/>
    <w:rsid w:val="0082745F"/>
    <w:rsid w:val="008275DB"/>
    <w:rsid w:val="00827A97"/>
    <w:rsid w:val="00827BA7"/>
    <w:rsid w:val="00827CE8"/>
    <w:rsid w:val="00827F04"/>
    <w:rsid w:val="008300D2"/>
    <w:rsid w:val="00830AD6"/>
    <w:rsid w:val="00830F03"/>
    <w:rsid w:val="00830F06"/>
    <w:rsid w:val="008311E6"/>
    <w:rsid w:val="00831736"/>
    <w:rsid w:val="00831821"/>
    <w:rsid w:val="00831A6D"/>
    <w:rsid w:val="00831BF7"/>
    <w:rsid w:val="00831D4E"/>
    <w:rsid w:val="00831DE6"/>
    <w:rsid w:val="00832320"/>
    <w:rsid w:val="0083274D"/>
    <w:rsid w:val="00832E0F"/>
    <w:rsid w:val="00832EB1"/>
    <w:rsid w:val="00832FF4"/>
    <w:rsid w:val="008331A1"/>
    <w:rsid w:val="0083328F"/>
    <w:rsid w:val="0083354C"/>
    <w:rsid w:val="00833700"/>
    <w:rsid w:val="008338C1"/>
    <w:rsid w:val="00833B5D"/>
    <w:rsid w:val="00834155"/>
    <w:rsid w:val="008343C5"/>
    <w:rsid w:val="0083441C"/>
    <w:rsid w:val="00834704"/>
    <w:rsid w:val="008347A3"/>
    <w:rsid w:val="00834C14"/>
    <w:rsid w:val="00834D64"/>
    <w:rsid w:val="00835107"/>
    <w:rsid w:val="008351DB"/>
    <w:rsid w:val="0083529E"/>
    <w:rsid w:val="00835E16"/>
    <w:rsid w:val="00835E3D"/>
    <w:rsid w:val="00835F4D"/>
    <w:rsid w:val="00836020"/>
    <w:rsid w:val="0083609F"/>
    <w:rsid w:val="008363A3"/>
    <w:rsid w:val="00836775"/>
    <w:rsid w:val="0083687F"/>
    <w:rsid w:val="008370B8"/>
    <w:rsid w:val="00837220"/>
    <w:rsid w:val="00837379"/>
    <w:rsid w:val="008379AE"/>
    <w:rsid w:val="00837A2F"/>
    <w:rsid w:val="00837D69"/>
    <w:rsid w:val="008403F2"/>
    <w:rsid w:val="00840754"/>
    <w:rsid w:val="00840CB5"/>
    <w:rsid w:val="00840D4F"/>
    <w:rsid w:val="00840E7A"/>
    <w:rsid w:val="00841225"/>
    <w:rsid w:val="00841425"/>
    <w:rsid w:val="0084160F"/>
    <w:rsid w:val="00841D19"/>
    <w:rsid w:val="00841F46"/>
    <w:rsid w:val="00842161"/>
    <w:rsid w:val="00842193"/>
    <w:rsid w:val="00842782"/>
    <w:rsid w:val="008428B2"/>
    <w:rsid w:val="00842B8B"/>
    <w:rsid w:val="00842CC2"/>
    <w:rsid w:val="008430D8"/>
    <w:rsid w:val="00843883"/>
    <w:rsid w:val="008438F9"/>
    <w:rsid w:val="00843E0C"/>
    <w:rsid w:val="00844365"/>
    <w:rsid w:val="0084441B"/>
    <w:rsid w:val="00844496"/>
    <w:rsid w:val="0084449B"/>
    <w:rsid w:val="00844BD1"/>
    <w:rsid w:val="00844D6A"/>
    <w:rsid w:val="00844DB2"/>
    <w:rsid w:val="0084502A"/>
    <w:rsid w:val="0084523F"/>
    <w:rsid w:val="00845599"/>
    <w:rsid w:val="00845BF7"/>
    <w:rsid w:val="00845CB6"/>
    <w:rsid w:val="00845D86"/>
    <w:rsid w:val="00845DDD"/>
    <w:rsid w:val="00845DF3"/>
    <w:rsid w:val="0084609E"/>
    <w:rsid w:val="00846D8B"/>
    <w:rsid w:val="0084707B"/>
    <w:rsid w:val="0084708D"/>
    <w:rsid w:val="0084720F"/>
    <w:rsid w:val="00847464"/>
    <w:rsid w:val="008474E5"/>
    <w:rsid w:val="008475F5"/>
    <w:rsid w:val="008477FE"/>
    <w:rsid w:val="0084782B"/>
    <w:rsid w:val="00847B7E"/>
    <w:rsid w:val="00847BBC"/>
    <w:rsid w:val="00847C1D"/>
    <w:rsid w:val="00847EEF"/>
    <w:rsid w:val="0085023B"/>
    <w:rsid w:val="008502D3"/>
    <w:rsid w:val="008503CC"/>
    <w:rsid w:val="0085044A"/>
    <w:rsid w:val="008504A1"/>
    <w:rsid w:val="00850503"/>
    <w:rsid w:val="0085052F"/>
    <w:rsid w:val="0085059E"/>
    <w:rsid w:val="00850645"/>
    <w:rsid w:val="008506B6"/>
    <w:rsid w:val="008506FA"/>
    <w:rsid w:val="0085093A"/>
    <w:rsid w:val="00850CD2"/>
    <w:rsid w:val="00850DBA"/>
    <w:rsid w:val="00850E0B"/>
    <w:rsid w:val="00850E2F"/>
    <w:rsid w:val="0085101A"/>
    <w:rsid w:val="00851249"/>
    <w:rsid w:val="00851833"/>
    <w:rsid w:val="00851895"/>
    <w:rsid w:val="00851CBF"/>
    <w:rsid w:val="00851CF5"/>
    <w:rsid w:val="00851D7E"/>
    <w:rsid w:val="00851EA4"/>
    <w:rsid w:val="0085225D"/>
    <w:rsid w:val="00852516"/>
    <w:rsid w:val="008525CC"/>
    <w:rsid w:val="00852A69"/>
    <w:rsid w:val="00852D82"/>
    <w:rsid w:val="00852E12"/>
    <w:rsid w:val="0085312E"/>
    <w:rsid w:val="008531BE"/>
    <w:rsid w:val="008532CA"/>
    <w:rsid w:val="00853538"/>
    <w:rsid w:val="00853D1E"/>
    <w:rsid w:val="00854266"/>
    <w:rsid w:val="0085427C"/>
    <w:rsid w:val="0085468A"/>
    <w:rsid w:val="00854D68"/>
    <w:rsid w:val="008551BB"/>
    <w:rsid w:val="0085524F"/>
    <w:rsid w:val="008552C4"/>
    <w:rsid w:val="00855563"/>
    <w:rsid w:val="008556EC"/>
    <w:rsid w:val="0085575A"/>
    <w:rsid w:val="008558D8"/>
    <w:rsid w:val="00855F54"/>
    <w:rsid w:val="008561B8"/>
    <w:rsid w:val="0085622C"/>
    <w:rsid w:val="00856454"/>
    <w:rsid w:val="008568A4"/>
    <w:rsid w:val="00856A6C"/>
    <w:rsid w:val="0085721F"/>
    <w:rsid w:val="008575C8"/>
    <w:rsid w:val="00857A7A"/>
    <w:rsid w:val="00857BE5"/>
    <w:rsid w:val="008604FA"/>
    <w:rsid w:val="00860569"/>
    <w:rsid w:val="008605EC"/>
    <w:rsid w:val="00860622"/>
    <w:rsid w:val="0086064C"/>
    <w:rsid w:val="008607CD"/>
    <w:rsid w:val="008608EB"/>
    <w:rsid w:val="008609AC"/>
    <w:rsid w:val="00860DF8"/>
    <w:rsid w:val="00860F55"/>
    <w:rsid w:val="008611D9"/>
    <w:rsid w:val="00861228"/>
    <w:rsid w:val="0086124A"/>
    <w:rsid w:val="0086126F"/>
    <w:rsid w:val="00861386"/>
    <w:rsid w:val="008613D8"/>
    <w:rsid w:val="00861690"/>
    <w:rsid w:val="00861B32"/>
    <w:rsid w:val="008625D7"/>
    <w:rsid w:val="008625E8"/>
    <w:rsid w:val="008628D9"/>
    <w:rsid w:val="0086295D"/>
    <w:rsid w:val="00862980"/>
    <w:rsid w:val="00862DFE"/>
    <w:rsid w:val="00862E63"/>
    <w:rsid w:val="0086355C"/>
    <w:rsid w:val="0086359C"/>
    <w:rsid w:val="0086440E"/>
    <w:rsid w:val="008644D1"/>
    <w:rsid w:val="0086487A"/>
    <w:rsid w:val="008649BB"/>
    <w:rsid w:val="00864B3D"/>
    <w:rsid w:val="00864CFE"/>
    <w:rsid w:val="00864F32"/>
    <w:rsid w:val="0086500F"/>
    <w:rsid w:val="00865129"/>
    <w:rsid w:val="0086512B"/>
    <w:rsid w:val="008651CC"/>
    <w:rsid w:val="008654F2"/>
    <w:rsid w:val="008655B2"/>
    <w:rsid w:val="00865EE4"/>
    <w:rsid w:val="008661B5"/>
    <w:rsid w:val="008661CE"/>
    <w:rsid w:val="00866328"/>
    <w:rsid w:val="008666F5"/>
    <w:rsid w:val="00866AAA"/>
    <w:rsid w:val="00866AC2"/>
    <w:rsid w:val="00866CB1"/>
    <w:rsid w:val="00867409"/>
    <w:rsid w:val="00867485"/>
    <w:rsid w:val="008674E6"/>
    <w:rsid w:val="00867670"/>
    <w:rsid w:val="00867774"/>
    <w:rsid w:val="008679FF"/>
    <w:rsid w:val="00867AE0"/>
    <w:rsid w:val="00867CA2"/>
    <w:rsid w:val="00867D70"/>
    <w:rsid w:val="00867EA5"/>
    <w:rsid w:val="0087006F"/>
    <w:rsid w:val="00870A62"/>
    <w:rsid w:val="00870C99"/>
    <w:rsid w:val="008713F5"/>
    <w:rsid w:val="00871440"/>
    <w:rsid w:val="0087149B"/>
    <w:rsid w:val="00871C6D"/>
    <w:rsid w:val="00871D4C"/>
    <w:rsid w:val="00871E0F"/>
    <w:rsid w:val="00871F5C"/>
    <w:rsid w:val="00871FEC"/>
    <w:rsid w:val="00872197"/>
    <w:rsid w:val="008721D5"/>
    <w:rsid w:val="0087237D"/>
    <w:rsid w:val="008725C6"/>
    <w:rsid w:val="008725EF"/>
    <w:rsid w:val="008727F8"/>
    <w:rsid w:val="00872936"/>
    <w:rsid w:val="00872BFA"/>
    <w:rsid w:val="00872D77"/>
    <w:rsid w:val="00872E9F"/>
    <w:rsid w:val="00872EB7"/>
    <w:rsid w:val="00872F27"/>
    <w:rsid w:val="00873091"/>
    <w:rsid w:val="008730F0"/>
    <w:rsid w:val="00873295"/>
    <w:rsid w:val="008732A7"/>
    <w:rsid w:val="008732FD"/>
    <w:rsid w:val="008736E9"/>
    <w:rsid w:val="00873899"/>
    <w:rsid w:val="008738BE"/>
    <w:rsid w:val="008738E3"/>
    <w:rsid w:val="00873C5B"/>
    <w:rsid w:val="008741A6"/>
    <w:rsid w:val="0087433B"/>
    <w:rsid w:val="00874402"/>
    <w:rsid w:val="00874B4E"/>
    <w:rsid w:val="00874BBD"/>
    <w:rsid w:val="00874DE0"/>
    <w:rsid w:val="00874E4A"/>
    <w:rsid w:val="00875047"/>
    <w:rsid w:val="0087551F"/>
    <w:rsid w:val="008756E0"/>
    <w:rsid w:val="00875923"/>
    <w:rsid w:val="00875A58"/>
    <w:rsid w:val="00875F49"/>
    <w:rsid w:val="0087641D"/>
    <w:rsid w:val="008766EF"/>
    <w:rsid w:val="00876CAC"/>
    <w:rsid w:val="00876E56"/>
    <w:rsid w:val="00876F02"/>
    <w:rsid w:val="0087729C"/>
    <w:rsid w:val="00877389"/>
    <w:rsid w:val="008776D2"/>
    <w:rsid w:val="00877895"/>
    <w:rsid w:val="008778DF"/>
    <w:rsid w:val="00877B1D"/>
    <w:rsid w:val="00877C06"/>
    <w:rsid w:val="008800D2"/>
    <w:rsid w:val="00880247"/>
    <w:rsid w:val="008805C2"/>
    <w:rsid w:val="0088063E"/>
    <w:rsid w:val="00880877"/>
    <w:rsid w:val="00880E9F"/>
    <w:rsid w:val="008812E4"/>
    <w:rsid w:val="008815BD"/>
    <w:rsid w:val="00881782"/>
    <w:rsid w:val="008819B6"/>
    <w:rsid w:val="00881A24"/>
    <w:rsid w:val="00881CCD"/>
    <w:rsid w:val="00881D06"/>
    <w:rsid w:val="00881D37"/>
    <w:rsid w:val="00881DAB"/>
    <w:rsid w:val="00881E7F"/>
    <w:rsid w:val="0088215B"/>
    <w:rsid w:val="0088219F"/>
    <w:rsid w:val="008821FE"/>
    <w:rsid w:val="00882215"/>
    <w:rsid w:val="008824E4"/>
    <w:rsid w:val="00882D12"/>
    <w:rsid w:val="00882E78"/>
    <w:rsid w:val="00882F47"/>
    <w:rsid w:val="0088362C"/>
    <w:rsid w:val="0088371B"/>
    <w:rsid w:val="00883BE8"/>
    <w:rsid w:val="00883E44"/>
    <w:rsid w:val="00883E4B"/>
    <w:rsid w:val="00883FF7"/>
    <w:rsid w:val="00884296"/>
    <w:rsid w:val="00884364"/>
    <w:rsid w:val="008845ED"/>
    <w:rsid w:val="008847EE"/>
    <w:rsid w:val="00884849"/>
    <w:rsid w:val="0088507D"/>
    <w:rsid w:val="00885278"/>
    <w:rsid w:val="00885913"/>
    <w:rsid w:val="008865DC"/>
    <w:rsid w:val="008869B0"/>
    <w:rsid w:val="00886C4E"/>
    <w:rsid w:val="00886CD7"/>
    <w:rsid w:val="00886D52"/>
    <w:rsid w:val="00887071"/>
    <w:rsid w:val="0088713B"/>
    <w:rsid w:val="00887359"/>
    <w:rsid w:val="0088739A"/>
    <w:rsid w:val="008873D4"/>
    <w:rsid w:val="0088740D"/>
    <w:rsid w:val="0088796C"/>
    <w:rsid w:val="00887AF7"/>
    <w:rsid w:val="00887C52"/>
    <w:rsid w:val="00887FDD"/>
    <w:rsid w:val="00890217"/>
    <w:rsid w:val="008903F7"/>
    <w:rsid w:val="00890578"/>
    <w:rsid w:val="0089073E"/>
    <w:rsid w:val="0089099E"/>
    <w:rsid w:val="00891153"/>
    <w:rsid w:val="00891208"/>
    <w:rsid w:val="008915C5"/>
    <w:rsid w:val="008915DA"/>
    <w:rsid w:val="0089177C"/>
    <w:rsid w:val="00891A55"/>
    <w:rsid w:val="00891BB8"/>
    <w:rsid w:val="00891BD3"/>
    <w:rsid w:val="00891FF6"/>
    <w:rsid w:val="008921EC"/>
    <w:rsid w:val="00892280"/>
    <w:rsid w:val="0089270B"/>
    <w:rsid w:val="0089289A"/>
    <w:rsid w:val="00892EAA"/>
    <w:rsid w:val="008931D4"/>
    <w:rsid w:val="008933DE"/>
    <w:rsid w:val="008934A3"/>
    <w:rsid w:val="008934A5"/>
    <w:rsid w:val="0089377B"/>
    <w:rsid w:val="00893897"/>
    <w:rsid w:val="00893C94"/>
    <w:rsid w:val="00893D49"/>
    <w:rsid w:val="00894038"/>
    <w:rsid w:val="0089422D"/>
    <w:rsid w:val="008943C4"/>
    <w:rsid w:val="008943CF"/>
    <w:rsid w:val="0089458F"/>
    <w:rsid w:val="00894CC6"/>
    <w:rsid w:val="00894E6C"/>
    <w:rsid w:val="0089519C"/>
    <w:rsid w:val="008952EC"/>
    <w:rsid w:val="0089562A"/>
    <w:rsid w:val="008957BA"/>
    <w:rsid w:val="00895A6A"/>
    <w:rsid w:val="008967A2"/>
    <w:rsid w:val="00896B06"/>
    <w:rsid w:val="00896FCC"/>
    <w:rsid w:val="008971E0"/>
    <w:rsid w:val="0089753F"/>
    <w:rsid w:val="0089760B"/>
    <w:rsid w:val="008977EE"/>
    <w:rsid w:val="0089793D"/>
    <w:rsid w:val="008979A1"/>
    <w:rsid w:val="00897C10"/>
    <w:rsid w:val="00897F04"/>
    <w:rsid w:val="008A0186"/>
    <w:rsid w:val="008A0C4F"/>
    <w:rsid w:val="008A0D61"/>
    <w:rsid w:val="008A0EF7"/>
    <w:rsid w:val="008A0FCC"/>
    <w:rsid w:val="008A147E"/>
    <w:rsid w:val="008A14EF"/>
    <w:rsid w:val="008A156F"/>
    <w:rsid w:val="008A18E9"/>
    <w:rsid w:val="008A1A3A"/>
    <w:rsid w:val="008A1A46"/>
    <w:rsid w:val="008A1FE8"/>
    <w:rsid w:val="008A216B"/>
    <w:rsid w:val="008A21D9"/>
    <w:rsid w:val="008A22F5"/>
    <w:rsid w:val="008A2886"/>
    <w:rsid w:val="008A288F"/>
    <w:rsid w:val="008A29D6"/>
    <w:rsid w:val="008A2B20"/>
    <w:rsid w:val="008A2DF6"/>
    <w:rsid w:val="008A37D1"/>
    <w:rsid w:val="008A3EB6"/>
    <w:rsid w:val="008A42AC"/>
    <w:rsid w:val="008A4BC6"/>
    <w:rsid w:val="008A4EA3"/>
    <w:rsid w:val="008A538C"/>
    <w:rsid w:val="008A5697"/>
    <w:rsid w:val="008A574D"/>
    <w:rsid w:val="008A5883"/>
    <w:rsid w:val="008A5F16"/>
    <w:rsid w:val="008A5F62"/>
    <w:rsid w:val="008A5FE7"/>
    <w:rsid w:val="008A6317"/>
    <w:rsid w:val="008A65B6"/>
    <w:rsid w:val="008A65CC"/>
    <w:rsid w:val="008A664B"/>
    <w:rsid w:val="008A697D"/>
    <w:rsid w:val="008A6B13"/>
    <w:rsid w:val="008A6FAD"/>
    <w:rsid w:val="008A7299"/>
    <w:rsid w:val="008A738C"/>
    <w:rsid w:val="008A73EF"/>
    <w:rsid w:val="008A75DB"/>
    <w:rsid w:val="008A7BA3"/>
    <w:rsid w:val="008A7BF9"/>
    <w:rsid w:val="008A7C63"/>
    <w:rsid w:val="008A7C6E"/>
    <w:rsid w:val="008A7EBB"/>
    <w:rsid w:val="008B014B"/>
    <w:rsid w:val="008B01A6"/>
    <w:rsid w:val="008B049D"/>
    <w:rsid w:val="008B07C0"/>
    <w:rsid w:val="008B07F4"/>
    <w:rsid w:val="008B0D38"/>
    <w:rsid w:val="008B0D7D"/>
    <w:rsid w:val="008B0E00"/>
    <w:rsid w:val="008B14F2"/>
    <w:rsid w:val="008B170B"/>
    <w:rsid w:val="008B17A0"/>
    <w:rsid w:val="008B181A"/>
    <w:rsid w:val="008B183E"/>
    <w:rsid w:val="008B1C7E"/>
    <w:rsid w:val="008B1DC9"/>
    <w:rsid w:val="008B2042"/>
    <w:rsid w:val="008B20ED"/>
    <w:rsid w:val="008B284F"/>
    <w:rsid w:val="008B2B60"/>
    <w:rsid w:val="008B32F3"/>
    <w:rsid w:val="008B35E7"/>
    <w:rsid w:val="008B3B5D"/>
    <w:rsid w:val="008B3C40"/>
    <w:rsid w:val="008B41D6"/>
    <w:rsid w:val="008B427F"/>
    <w:rsid w:val="008B42AC"/>
    <w:rsid w:val="008B491D"/>
    <w:rsid w:val="008B4B92"/>
    <w:rsid w:val="008B4C0B"/>
    <w:rsid w:val="008B4D6E"/>
    <w:rsid w:val="008B4D92"/>
    <w:rsid w:val="008B4FC5"/>
    <w:rsid w:val="008B529F"/>
    <w:rsid w:val="008B5302"/>
    <w:rsid w:val="008B54B4"/>
    <w:rsid w:val="008B550C"/>
    <w:rsid w:val="008B5837"/>
    <w:rsid w:val="008B5A60"/>
    <w:rsid w:val="008B5C2F"/>
    <w:rsid w:val="008B5F15"/>
    <w:rsid w:val="008B5F3F"/>
    <w:rsid w:val="008B6141"/>
    <w:rsid w:val="008B619C"/>
    <w:rsid w:val="008B6706"/>
    <w:rsid w:val="008B696C"/>
    <w:rsid w:val="008B6A1B"/>
    <w:rsid w:val="008B7025"/>
    <w:rsid w:val="008B75D4"/>
    <w:rsid w:val="008B7E40"/>
    <w:rsid w:val="008C00E3"/>
    <w:rsid w:val="008C01ED"/>
    <w:rsid w:val="008C0361"/>
    <w:rsid w:val="008C040F"/>
    <w:rsid w:val="008C0607"/>
    <w:rsid w:val="008C07B6"/>
    <w:rsid w:val="008C0A35"/>
    <w:rsid w:val="008C0AA7"/>
    <w:rsid w:val="008C0EA6"/>
    <w:rsid w:val="008C10A2"/>
    <w:rsid w:val="008C138E"/>
    <w:rsid w:val="008C17E2"/>
    <w:rsid w:val="008C1B85"/>
    <w:rsid w:val="008C1BB6"/>
    <w:rsid w:val="008C1BF5"/>
    <w:rsid w:val="008C2288"/>
    <w:rsid w:val="008C2344"/>
    <w:rsid w:val="008C2360"/>
    <w:rsid w:val="008C2380"/>
    <w:rsid w:val="008C23F9"/>
    <w:rsid w:val="008C2AA0"/>
    <w:rsid w:val="008C2ADE"/>
    <w:rsid w:val="008C2B1B"/>
    <w:rsid w:val="008C2FCB"/>
    <w:rsid w:val="008C30C4"/>
    <w:rsid w:val="008C3416"/>
    <w:rsid w:val="008C34BF"/>
    <w:rsid w:val="008C3512"/>
    <w:rsid w:val="008C3711"/>
    <w:rsid w:val="008C3A8A"/>
    <w:rsid w:val="008C3EA2"/>
    <w:rsid w:val="008C41A5"/>
    <w:rsid w:val="008C47DB"/>
    <w:rsid w:val="008C4DA2"/>
    <w:rsid w:val="008C4E5B"/>
    <w:rsid w:val="008C5061"/>
    <w:rsid w:val="008C55B2"/>
    <w:rsid w:val="008C5904"/>
    <w:rsid w:val="008C5A05"/>
    <w:rsid w:val="008C5F9C"/>
    <w:rsid w:val="008C626D"/>
    <w:rsid w:val="008C6349"/>
    <w:rsid w:val="008C67B7"/>
    <w:rsid w:val="008C72C8"/>
    <w:rsid w:val="008D0273"/>
    <w:rsid w:val="008D0580"/>
    <w:rsid w:val="008D08E0"/>
    <w:rsid w:val="008D0971"/>
    <w:rsid w:val="008D0A5E"/>
    <w:rsid w:val="008D0B1B"/>
    <w:rsid w:val="008D0B83"/>
    <w:rsid w:val="008D0D8F"/>
    <w:rsid w:val="008D1177"/>
    <w:rsid w:val="008D123A"/>
    <w:rsid w:val="008D146E"/>
    <w:rsid w:val="008D14BF"/>
    <w:rsid w:val="008D1BA7"/>
    <w:rsid w:val="008D1CF6"/>
    <w:rsid w:val="008D2203"/>
    <w:rsid w:val="008D2C01"/>
    <w:rsid w:val="008D2F96"/>
    <w:rsid w:val="008D2FED"/>
    <w:rsid w:val="008D30E9"/>
    <w:rsid w:val="008D317A"/>
    <w:rsid w:val="008D3B5D"/>
    <w:rsid w:val="008D3D39"/>
    <w:rsid w:val="008D3DED"/>
    <w:rsid w:val="008D3E37"/>
    <w:rsid w:val="008D400E"/>
    <w:rsid w:val="008D4082"/>
    <w:rsid w:val="008D4445"/>
    <w:rsid w:val="008D47A3"/>
    <w:rsid w:val="008D483A"/>
    <w:rsid w:val="008D4CDB"/>
    <w:rsid w:val="008D4CE6"/>
    <w:rsid w:val="008D4D0B"/>
    <w:rsid w:val="008D5119"/>
    <w:rsid w:val="008D53C1"/>
    <w:rsid w:val="008D5869"/>
    <w:rsid w:val="008D5B1E"/>
    <w:rsid w:val="008D5BC0"/>
    <w:rsid w:val="008D5D35"/>
    <w:rsid w:val="008D5D55"/>
    <w:rsid w:val="008D6251"/>
    <w:rsid w:val="008D6CFB"/>
    <w:rsid w:val="008D6EF6"/>
    <w:rsid w:val="008D73A1"/>
    <w:rsid w:val="008D74DB"/>
    <w:rsid w:val="008D7CDA"/>
    <w:rsid w:val="008D7DB1"/>
    <w:rsid w:val="008D7EDC"/>
    <w:rsid w:val="008E02B7"/>
    <w:rsid w:val="008E03A4"/>
    <w:rsid w:val="008E0410"/>
    <w:rsid w:val="008E04F8"/>
    <w:rsid w:val="008E0606"/>
    <w:rsid w:val="008E0774"/>
    <w:rsid w:val="008E08ED"/>
    <w:rsid w:val="008E098F"/>
    <w:rsid w:val="008E0E84"/>
    <w:rsid w:val="008E119F"/>
    <w:rsid w:val="008E13F4"/>
    <w:rsid w:val="008E1770"/>
    <w:rsid w:val="008E1B67"/>
    <w:rsid w:val="008E2330"/>
    <w:rsid w:val="008E27D0"/>
    <w:rsid w:val="008E28A5"/>
    <w:rsid w:val="008E2CF0"/>
    <w:rsid w:val="008E348F"/>
    <w:rsid w:val="008E37FF"/>
    <w:rsid w:val="008E3824"/>
    <w:rsid w:val="008E3AA7"/>
    <w:rsid w:val="008E3BEA"/>
    <w:rsid w:val="008E4511"/>
    <w:rsid w:val="008E45BC"/>
    <w:rsid w:val="008E45EB"/>
    <w:rsid w:val="008E479F"/>
    <w:rsid w:val="008E48D2"/>
    <w:rsid w:val="008E4A3E"/>
    <w:rsid w:val="008E4E41"/>
    <w:rsid w:val="008E5140"/>
    <w:rsid w:val="008E515A"/>
    <w:rsid w:val="008E51D0"/>
    <w:rsid w:val="008E545E"/>
    <w:rsid w:val="008E5524"/>
    <w:rsid w:val="008E56C8"/>
    <w:rsid w:val="008E5751"/>
    <w:rsid w:val="008E5AF3"/>
    <w:rsid w:val="008E5B8C"/>
    <w:rsid w:val="008E5C62"/>
    <w:rsid w:val="008E5DB3"/>
    <w:rsid w:val="008E5DBA"/>
    <w:rsid w:val="008E5F84"/>
    <w:rsid w:val="008E5FFC"/>
    <w:rsid w:val="008E6067"/>
    <w:rsid w:val="008E6417"/>
    <w:rsid w:val="008E6452"/>
    <w:rsid w:val="008E671F"/>
    <w:rsid w:val="008E7316"/>
    <w:rsid w:val="008E769C"/>
    <w:rsid w:val="008E78FB"/>
    <w:rsid w:val="008E7A6D"/>
    <w:rsid w:val="008E7DFE"/>
    <w:rsid w:val="008F0116"/>
    <w:rsid w:val="008F027E"/>
    <w:rsid w:val="008F08EE"/>
    <w:rsid w:val="008F0CC7"/>
    <w:rsid w:val="008F0F1E"/>
    <w:rsid w:val="008F113E"/>
    <w:rsid w:val="008F14EE"/>
    <w:rsid w:val="008F167A"/>
    <w:rsid w:val="008F1B30"/>
    <w:rsid w:val="008F2121"/>
    <w:rsid w:val="008F215E"/>
    <w:rsid w:val="008F21A4"/>
    <w:rsid w:val="008F21B6"/>
    <w:rsid w:val="008F23B0"/>
    <w:rsid w:val="008F2418"/>
    <w:rsid w:val="008F26C9"/>
    <w:rsid w:val="008F2865"/>
    <w:rsid w:val="008F2884"/>
    <w:rsid w:val="008F2B98"/>
    <w:rsid w:val="008F3073"/>
    <w:rsid w:val="008F30E0"/>
    <w:rsid w:val="008F34BD"/>
    <w:rsid w:val="008F3A16"/>
    <w:rsid w:val="008F3B26"/>
    <w:rsid w:val="008F3B27"/>
    <w:rsid w:val="008F3B67"/>
    <w:rsid w:val="008F3E39"/>
    <w:rsid w:val="008F3F1D"/>
    <w:rsid w:val="008F431A"/>
    <w:rsid w:val="008F4757"/>
    <w:rsid w:val="008F4844"/>
    <w:rsid w:val="008F4A8A"/>
    <w:rsid w:val="008F4C19"/>
    <w:rsid w:val="008F4C45"/>
    <w:rsid w:val="008F4CA3"/>
    <w:rsid w:val="008F4E83"/>
    <w:rsid w:val="008F502A"/>
    <w:rsid w:val="008F54E8"/>
    <w:rsid w:val="008F57DB"/>
    <w:rsid w:val="008F5C7A"/>
    <w:rsid w:val="008F5CA9"/>
    <w:rsid w:val="008F5D39"/>
    <w:rsid w:val="008F5D9D"/>
    <w:rsid w:val="008F602B"/>
    <w:rsid w:val="008F6131"/>
    <w:rsid w:val="008F64FA"/>
    <w:rsid w:val="008F6627"/>
    <w:rsid w:val="008F673D"/>
    <w:rsid w:val="008F69B7"/>
    <w:rsid w:val="008F6B90"/>
    <w:rsid w:val="008F6D02"/>
    <w:rsid w:val="008F6D14"/>
    <w:rsid w:val="008F6DF3"/>
    <w:rsid w:val="008F760C"/>
    <w:rsid w:val="008F7865"/>
    <w:rsid w:val="008F7EA4"/>
    <w:rsid w:val="008F7F90"/>
    <w:rsid w:val="008F7FCE"/>
    <w:rsid w:val="00900724"/>
    <w:rsid w:val="0090092A"/>
    <w:rsid w:val="00900AA6"/>
    <w:rsid w:val="00900D3E"/>
    <w:rsid w:val="00900F41"/>
    <w:rsid w:val="009017C6"/>
    <w:rsid w:val="00901866"/>
    <w:rsid w:val="0090197C"/>
    <w:rsid w:val="00901D79"/>
    <w:rsid w:val="009025DC"/>
    <w:rsid w:val="009026DC"/>
    <w:rsid w:val="009027C0"/>
    <w:rsid w:val="009027D8"/>
    <w:rsid w:val="00902826"/>
    <w:rsid w:val="00902829"/>
    <w:rsid w:val="00902C80"/>
    <w:rsid w:val="00902F57"/>
    <w:rsid w:val="00903192"/>
    <w:rsid w:val="009032DD"/>
    <w:rsid w:val="00903370"/>
    <w:rsid w:val="00903545"/>
    <w:rsid w:val="009037E6"/>
    <w:rsid w:val="00903872"/>
    <w:rsid w:val="00903880"/>
    <w:rsid w:val="00903A74"/>
    <w:rsid w:val="00903F2E"/>
    <w:rsid w:val="0090426B"/>
    <w:rsid w:val="00904515"/>
    <w:rsid w:val="009045EB"/>
    <w:rsid w:val="009047B4"/>
    <w:rsid w:val="009047BD"/>
    <w:rsid w:val="00904BF2"/>
    <w:rsid w:val="00904CE4"/>
    <w:rsid w:val="00904D9E"/>
    <w:rsid w:val="0090514F"/>
    <w:rsid w:val="00905F7B"/>
    <w:rsid w:val="00906475"/>
    <w:rsid w:val="00906653"/>
    <w:rsid w:val="0090666F"/>
    <w:rsid w:val="009066FE"/>
    <w:rsid w:val="0090722B"/>
    <w:rsid w:val="0090725F"/>
    <w:rsid w:val="009076C2"/>
    <w:rsid w:val="00907A69"/>
    <w:rsid w:val="00907ACD"/>
    <w:rsid w:val="00907B99"/>
    <w:rsid w:val="00907E9B"/>
    <w:rsid w:val="00910150"/>
    <w:rsid w:val="009101D4"/>
    <w:rsid w:val="0091020C"/>
    <w:rsid w:val="0091043C"/>
    <w:rsid w:val="00910681"/>
    <w:rsid w:val="0091068D"/>
    <w:rsid w:val="009106D5"/>
    <w:rsid w:val="009107BC"/>
    <w:rsid w:val="009107FB"/>
    <w:rsid w:val="00910A27"/>
    <w:rsid w:val="00910AD9"/>
    <w:rsid w:val="00910DDE"/>
    <w:rsid w:val="00910ED0"/>
    <w:rsid w:val="00910ED2"/>
    <w:rsid w:val="00910F83"/>
    <w:rsid w:val="0091130D"/>
    <w:rsid w:val="0091136F"/>
    <w:rsid w:val="0091142B"/>
    <w:rsid w:val="00911450"/>
    <w:rsid w:val="0091147B"/>
    <w:rsid w:val="009114A6"/>
    <w:rsid w:val="0091153E"/>
    <w:rsid w:val="0091177B"/>
    <w:rsid w:val="00911913"/>
    <w:rsid w:val="00911F85"/>
    <w:rsid w:val="009120B1"/>
    <w:rsid w:val="0091215C"/>
    <w:rsid w:val="0091216B"/>
    <w:rsid w:val="00912292"/>
    <w:rsid w:val="009128F6"/>
    <w:rsid w:val="0091303C"/>
    <w:rsid w:val="00913232"/>
    <w:rsid w:val="00913931"/>
    <w:rsid w:val="00913E8E"/>
    <w:rsid w:val="00913F6E"/>
    <w:rsid w:val="00914013"/>
    <w:rsid w:val="009141D6"/>
    <w:rsid w:val="00914502"/>
    <w:rsid w:val="00914AC5"/>
    <w:rsid w:val="00914BB4"/>
    <w:rsid w:val="00914C1C"/>
    <w:rsid w:val="0091536D"/>
    <w:rsid w:val="00915460"/>
    <w:rsid w:val="009157BA"/>
    <w:rsid w:val="009159B3"/>
    <w:rsid w:val="009159C1"/>
    <w:rsid w:val="00915D78"/>
    <w:rsid w:val="00915F89"/>
    <w:rsid w:val="009166A1"/>
    <w:rsid w:val="009167BB"/>
    <w:rsid w:val="009167F6"/>
    <w:rsid w:val="0091705E"/>
    <w:rsid w:val="009170B8"/>
    <w:rsid w:val="009170D9"/>
    <w:rsid w:val="009170E9"/>
    <w:rsid w:val="0091754F"/>
    <w:rsid w:val="0092000D"/>
    <w:rsid w:val="00920272"/>
    <w:rsid w:val="00920298"/>
    <w:rsid w:val="009202DE"/>
    <w:rsid w:val="00920523"/>
    <w:rsid w:val="00920B9C"/>
    <w:rsid w:val="00920C13"/>
    <w:rsid w:val="00920DB4"/>
    <w:rsid w:val="009210A1"/>
    <w:rsid w:val="009217D3"/>
    <w:rsid w:val="00921A7E"/>
    <w:rsid w:val="00921F5C"/>
    <w:rsid w:val="00922986"/>
    <w:rsid w:val="009229FC"/>
    <w:rsid w:val="00922A3F"/>
    <w:rsid w:val="00922A4E"/>
    <w:rsid w:val="00922BF1"/>
    <w:rsid w:val="009234C4"/>
    <w:rsid w:val="00923677"/>
    <w:rsid w:val="00923750"/>
    <w:rsid w:val="009238F5"/>
    <w:rsid w:val="00923C35"/>
    <w:rsid w:val="009242D9"/>
    <w:rsid w:val="0092443F"/>
    <w:rsid w:val="00924DF8"/>
    <w:rsid w:val="00924E87"/>
    <w:rsid w:val="009251DC"/>
    <w:rsid w:val="009255A3"/>
    <w:rsid w:val="00925C21"/>
    <w:rsid w:val="00925F23"/>
    <w:rsid w:val="009261FC"/>
    <w:rsid w:val="009264B3"/>
    <w:rsid w:val="009267A3"/>
    <w:rsid w:val="00926AF7"/>
    <w:rsid w:val="00926C42"/>
    <w:rsid w:val="0092715F"/>
    <w:rsid w:val="0092722B"/>
    <w:rsid w:val="0092730B"/>
    <w:rsid w:val="009274C2"/>
    <w:rsid w:val="00927B16"/>
    <w:rsid w:val="00927BC5"/>
    <w:rsid w:val="00927C47"/>
    <w:rsid w:val="00927FFC"/>
    <w:rsid w:val="009301A8"/>
    <w:rsid w:val="0093033E"/>
    <w:rsid w:val="009306CF"/>
    <w:rsid w:val="00930996"/>
    <w:rsid w:val="009309FF"/>
    <w:rsid w:val="0093110F"/>
    <w:rsid w:val="0093146C"/>
    <w:rsid w:val="009315F6"/>
    <w:rsid w:val="0093182A"/>
    <w:rsid w:val="009319E8"/>
    <w:rsid w:val="00931A23"/>
    <w:rsid w:val="00931B46"/>
    <w:rsid w:val="00931BDE"/>
    <w:rsid w:val="00931FF3"/>
    <w:rsid w:val="009324F5"/>
    <w:rsid w:val="00932533"/>
    <w:rsid w:val="00932700"/>
    <w:rsid w:val="00932A59"/>
    <w:rsid w:val="00933284"/>
    <w:rsid w:val="00933506"/>
    <w:rsid w:val="0093362F"/>
    <w:rsid w:val="0093389D"/>
    <w:rsid w:val="009339C7"/>
    <w:rsid w:val="00933A44"/>
    <w:rsid w:val="00933B24"/>
    <w:rsid w:val="00933B90"/>
    <w:rsid w:val="0093422F"/>
    <w:rsid w:val="009342F3"/>
    <w:rsid w:val="00934521"/>
    <w:rsid w:val="0093484F"/>
    <w:rsid w:val="00934881"/>
    <w:rsid w:val="00934D4A"/>
    <w:rsid w:val="00934E2B"/>
    <w:rsid w:val="00935399"/>
    <w:rsid w:val="009358A9"/>
    <w:rsid w:val="009360EC"/>
    <w:rsid w:val="0093612E"/>
    <w:rsid w:val="009361AF"/>
    <w:rsid w:val="009362C7"/>
    <w:rsid w:val="0093638A"/>
    <w:rsid w:val="00936C74"/>
    <w:rsid w:val="00936D6A"/>
    <w:rsid w:val="00936DAB"/>
    <w:rsid w:val="0093707B"/>
    <w:rsid w:val="009373D5"/>
    <w:rsid w:val="00937544"/>
    <w:rsid w:val="00937A18"/>
    <w:rsid w:val="00937D1E"/>
    <w:rsid w:val="009400CF"/>
    <w:rsid w:val="00940199"/>
    <w:rsid w:val="009402E1"/>
    <w:rsid w:val="009403A7"/>
    <w:rsid w:val="009406A9"/>
    <w:rsid w:val="009406E1"/>
    <w:rsid w:val="0094072A"/>
    <w:rsid w:val="00940C15"/>
    <w:rsid w:val="00940C57"/>
    <w:rsid w:val="00940D51"/>
    <w:rsid w:val="00940D9C"/>
    <w:rsid w:val="00940F3A"/>
    <w:rsid w:val="009411CD"/>
    <w:rsid w:val="009411CE"/>
    <w:rsid w:val="00941213"/>
    <w:rsid w:val="009412A5"/>
    <w:rsid w:val="00941471"/>
    <w:rsid w:val="0094153C"/>
    <w:rsid w:val="0094175D"/>
    <w:rsid w:val="00941B85"/>
    <w:rsid w:val="00941DE7"/>
    <w:rsid w:val="00941E99"/>
    <w:rsid w:val="00941F69"/>
    <w:rsid w:val="0094202E"/>
    <w:rsid w:val="00942151"/>
    <w:rsid w:val="009422FE"/>
    <w:rsid w:val="00942587"/>
    <w:rsid w:val="009425F9"/>
    <w:rsid w:val="0094261E"/>
    <w:rsid w:val="0094286B"/>
    <w:rsid w:val="00942A16"/>
    <w:rsid w:val="00942D62"/>
    <w:rsid w:val="0094317C"/>
    <w:rsid w:val="009438AF"/>
    <w:rsid w:val="009439B8"/>
    <w:rsid w:val="00943B4A"/>
    <w:rsid w:val="00943B9D"/>
    <w:rsid w:val="00943DD3"/>
    <w:rsid w:val="00943E3C"/>
    <w:rsid w:val="00943FC8"/>
    <w:rsid w:val="009442D9"/>
    <w:rsid w:val="009445CB"/>
    <w:rsid w:val="00944969"/>
    <w:rsid w:val="00945194"/>
    <w:rsid w:val="00945216"/>
    <w:rsid w:val="00945235"/>
    <w:rsid w:val="00945661"/>
    <w:rsid w:val="009457B5"/>
    <w:rsid w:val="009458E4"/>
    <w:rsid w:val="00945A79"/>
    <w:rsid w:val="00945A8F"/>
    <w:rsid w:val="00945AB0"/>
    <w:rsid w:val="00945AD9"/>
    <w:rsid w:val="00945BA6"/>
    <w:rsid w:val="00945C97"/>
    <w:rsid w:val="00945E2C"/>
    <w:rsid w:val="00945E51"/>
    <w:rsid w:val="00946051"/>
    <w:rsid w:val="009466C2"/>
    <w:rsid w:val="009467A4"/>
    <w:rsid w:val="00946B7E"/>
    <w:rsid w:val="00946D94"/>
    <w:rsid w:val="009472C5"/>
    <w:rsid w:val="00947638"/>
    <w:rsid w:val="009478D1"/>
    <w:rsid w:val="00947A3D"/>
    <w:rsid w:val="00947AA0"/>
    <w:rsid w:val="00947B71"/>
    <w:rsid w:val="00947C72"/>
    <w:rsid w:val="00947D46"/>
    <w:rsid w:val="00947F6C"/>
    <w:rsid w:val="00950006"/>
    <w:rsid w:val="00950179"/>
    <w:rsid w:val="009504FF"/>
    <w:rsid w:val="009506F9"/>
    <w:rsid w:val="0095073F"/>
    <w:rsid w:val="0095084C"/>
    <w:rsid w:val="00950A3B"/>
    <w:rsid w:val="00950C18"/>
    <w:rsid w:val="00950F86"/>
    <w:rsid w:val="0095118E"/>
    <w:rsid w:val="00951476"/>
    <w:rsid w:val="0095162F"/>
    <w:rsid w:val="00951B21"/>
    <w:rsid w:val="00951D16"/>
    <w:rsid w:val="00951DB7"/>
    <w:rsid w:val="00951E78"/>
    <w:rsid w:val="00952034"/>
    <w:rsid w:val="009520B1"/>
    <w:rsid w:val="009520E4"/>
    <w:rsid w:val="0095241D"/>
    <w:rsid w:val="00952556"/>
    <w:rsid w:val="00952574"/>
    <w:rsid w:val="0095258D"/>
    <w:rsid w:val="00952712"/>
    <w:rsid w:val="00952930"/>
    <w:rsid w:val="00952C60"/>
    <w:rsid w:val="00952D48"/>
    <w:rsid w:val="009536E5"/>
    <w:rsid w:val="0095396D"/>
    <w:rsid w:val="009539D2"/>
    <w:rsid w:val="00953B5D"/>
    <w:rsid w:val="009541D5"/>
    <w:rsid w:val="0095429F"/>
    <w:rsid w:val="009546CA"/>
    <w:rsid w:val="00954724"/>
    <w:rsid w:val="009549B1"/>
    <w:rsid w:val="00954B5E"/>
    <w:rsid w:val="00954BE2"/>
    <w:rsid w:val="00954EC3"/>
    <w:rsid w:val="009551DC"/>
    <w:rsid w:val="00955513"/>
    <w:rsid w:val="009556D3"/>
    <w:rsid w:val="00955746"/>
    <w:rsid w:val="009557F6"/>
    <w:rsid w:val="009563D8"/>
    <w:rsid w:val="009565BC"/>
    <w:rsid w:val="009566B7"/>
    <w:rsid w:val="00956992"/>
    <w:rsid w:val="00956CB7"/>
    <w:rsid w:val="00956FAB"/>
    <w:rsid w:val="00956FD2"/>
    <w:rsid w:val="009570E8"/>
    <w:rsid w:val="00957492"/>
    <w:rsid w:val="00957539"/>
    <w:rsid w:val="00957B19"/>
    <w:rsid w:val="00957B4D"/>
    <w:rsid w:val="00957B63"/>
    <w:rsid w:val="00960380"/>
    <w:rsid w:val="0096080C"/>
    <w:rsid w:val="009609C2"/>
    <w:rsid w:val="00960E82"/>
    <w:rsid w:val="00960EFE"/>
    <w:rsid w:val="00961074"/>
    <w:rsid w:val="009618C9"/>
    <w:rsid w:val="00961A46"/>
    <w:rsid w:val="00961E5A"/>
    <w:rsid w:val="00961F90"/>
    <w:rsid w:val="009623B0"/>
    <w:rsid w:val="00962DC5"/>
    <w:rsid w:val="00962EB5"/>
    <w:rsid w:val="00963062"/>
    <w:rsid w:val="009631FA"/>
    <w:rsid w:val="00963289"/>
    <w:rsid w:val="009635C4"/>
    <w:rsid w:val="00963652"/>
    <w:rsid w:val="00963653"/>
    <w:rsid w:val="00963C81"/>
    <w:rsid w:val="00963E44"/>
    <w:rsid w:val="00963EC8"/>
    <w:rsid w:val="0096431B"/>
    <w:rsid w:val="00964379"/>
    <w:rsid w:val="009644AA"/>
    <w:rsid w:val="009644CE"/>
    <w:rsid w:val="009644EA"/>
    <w:rsid w:val="00964AF2"/>
    <w:rsid w:val="00964F15"/>
    <w:rsid w:val="00964FA7"/>
    <w:rsid w:val="009659FF"/>
    <w:rsid w:val="00965D9A"/>
    <w:rsid w:val="00965F2B"/>
    <w:rsid w:val="009662F7"/>
    <w:rsid w:val="0096658E"/>
    <w:rsid w:val="00966828"/>
    <w:rsid w:val="00966877"/>
    <w:rsid w:val="00966887"/>
    <w:rsid w:val="00967631"/>
    <w:rsid w:val="009676A5"/>
    <w:rsid w:val="009678E5"/>
    <w:rsid w:val="009679CC"/>
    <w:rsid w:val="00967BAE"/>
    <w:rsid w:val="00970251"/>
    <w:rsid w:val="0097025E"/>
    <w:rsid w:val="0097057A"/>
    <w:rsid w:val="0097079D"/>
    <w:rsid w:val="009707EC"/>
    <w:rsid w:val="00970908"/>
    <w:rsid w:val="00970AA2"/>
    <w:rsid w:val="00970B3F"/>
    <w:rsid w:val="00970BD7"/>
    <w:rsid w:val="00970D3F"/>
    <w:rsid w:val="00970D54"/>
    <w:rsid w:val="00970D93"/>
    <w:rsid w:val="00970E27"/>
    <w:rsid w:val="009711D9"/>
    <w:rsid w:val="0097140A"/>
    <w:rsid w:val="009715B6"/>
    <w:rsid w:val="00971DA2"/>
    <w:rsid w:val="00971EEC"/>
    <w:rsid w:val="00972191"/>
    <w:rsid w:val="0097224A"/>
    <w:rsid w:val="0097258D"/>
    <w:rsid w:val="00972642"/>
    <w:rsid w:val="00972683"/>
    <w:rsid w:val="009726E0"/>
    <w:rsid w:val="0097270A"/>
    <w:rsid w:val="00972962"/>
    <w:rsid w:val="00972A2D"/>
    <w:rsid w:val="00972EA0"/>
    <w:rsid w:val="00973013"/>
    <w:rsid w:val="009733AD"/>
    <w:rsid w:val="009733CF"/>
    <w:rsid w:val="009736E0"/>
    <w:rsid w:val="0097390E"/>
    <w:rsid w:val="00973994"/>
    <w:rsid w:val="00973A6E"/>
    <w:rsid w:val="00973A7D"/>
    <w:rsid w:val="00973D09"/>
    <w:rsid w:val="00973F8A"/>
    <w:rsid w:val="0097428C"/>
    <w:rsid w:val="0097451C"/>
    <w:rsid w:val="0097489E"/>
    <w:rsid w:val="00974989"/>
    <w:rsid w:val="00974A1E"/>
    <w:rsid w:val="00974D6F"/>
    <w:rsid w:val="00974F5C"/>
    <w:rsid w:val="00974FE2"/>
    <w:rsid w:val="0097510D"/>
    <w:rsid w:val="0097511F"/>
    <w:rsid w:val="009758BA"/>
    <w:rsid w:val="00975A4E"/>
    <w:rsid w:val="00975B90"/>
    <w:rsid w:val="009764AD"/>
    <w:rsid w:val="009764BD"/>
    <w:rsid w:val="0097651E"/>
    <w:rsid w:val="00976A18"/>
    <w:rsid w:val="00976C51"/>
    <w:rsid w:val="00976D73"/>
    <w:rsid w:val="0097712C"/>
    <w:rsid w:val="0097758D"/>
    <w:rsid w:val="009779D5"/>
    <w:rsid w:val="00977B55"/>
    <w:rsid w:val="00977C70"/>
    <w:rsid w:val="00977D29"/>
    <w:rsid w:val="00980004"/>
    <w:rsid w:val="0098057D"/>
    <w:rsid w:val="009806D8"/>
    <w:rsid w:val="009807F6"/>
    <w:rsid w:val="00980BE6"/>
    <w:rsid w:val="00981435"/>
    <w:rsid w:val="00981606"/>
    <w:rsid w:val="00981747"/>
    <w:rsid w:val="00981884"/>
    <w:rsid w:val="00981984"/>
    <w:rsid w:val="009819D2"/>
    <w:rsid w:val="00981A29"/>
    <w:rsid w:val="00981BD7"/>
    <w:rsid w:val="00981D34"/>
    <w:rsid w:val="00981DA9"/>
    <w:rsid w:val="00981DEF"/>
    <w:rsid w:val="00981ED6"/>
    <w:rsid w:val="00981F32"/>
    <w:rsid w:val="009828C7"/>
    <w:rsid w:val="00982974"/>
    <w:rsid w:val="009829E1"/>
    <w:rsid w:val="00982BA8"/>
    <w:rsid w:val="00982E32"/>
    <w:rsid w:val="00983161"/>
    <w:rsid w:val="009837E0"/>
    <w:rsid w:val="009838D4"/>
    <w:rsid w:val="00984093"/>
    <w:rsid w:val="00984A38"/>
    <w:rsid w:val="00984BE8"/>
    <w:rsid w:val="00984D4F"/>
    <w:rsid w:val="00984E82"/>
    <w:rsid w:val="00984EBF"/>
    <w:rsid w:val="00985199"/>
    <w:rsid w:val="009853C7"/>
    <w:rsid w:val="00985604"/>
    <w:rsid w:val="00985A9B"/>
    <w:rsid w:val="00985D69"/>
    <w:rsid w:val="00985E0D"/>
    <w:rsid w:val="009861D4"/>
    <w:rsid w:val="009862F1"/>
    <w:rsid w:val="0098661D"/>
    <w:rsid w:val="00986923"/>
    <w:rsid w:val="009871B4"/>
    <w:rsid w:val="0098724E"/>
    <w:rsid w:val="00987292"/>
    <w:rsid w:val="0098730A"/>
    <w:rsid w:val="00987621"/>
    <w:rsid w:val="0098784B"/>
    <w:rsid w:val="00987BCC"/>
    <w:rsid w:val="00987BF0"/>
    <w:rsid w:val="00987CE8"/>
    <w:rsid w:val="00987D36"/>
    <w:rsid w:val="00990463"/>
    <w:rsid w:val="00990851"/>
    <w:rsid w:val="009912F9"/>
    <w:rsid w:val="009915D9"/>
    <w:rsid w:val="00991D91"/>
    <w:rsid w:val="00991E46"/>
    <w:rsid w:val="00991EDD"/>
    <w:rsid w:val="00992248"/>
    <w:rsid w:val="00992608"/>
    <w:rsid w:val="00992C92"/>
    <w:rsid w:val="00992DCF"/>
    <w:rsid w:val="00993108"/>
    <w:rsid w:val="009935F7"/>
    <w:rsid w:val="009936A3"/>
    <w:rsid w:val="009939DD"/>
    <w:rsid w:val="00994238"/>
    <w:rsid w:val="00994309"/>
    <w:rsid w:val="0099440A"/>
    <w:rsid w:val="00994612"/>
    <w:rsid w:val="00994857"/>
    <w:rsid w:val="00994A4A"/>
    <w:rsid w:val="00994B0B"/>
    <w:rsid w:val="00994B26"/>
    <w:rsid w:val="00994F78"/>
    <w:rsid w:val="00994FAC"/>
    <w:rsid w:val="00995124"/>
    <w:rsid w:val="009952B6"/>
    <w:rsid w:val="009952BF"/>
    <w:rsid w:val="00995372"/>
    <w:rsid w:val="009954EC"/>
    <w:rsid w:val="009955E4"/>
    <w:rsid w:val="009957EB"/>
    <w:rsid w:val="009957FC"/>
    <w:rsid w:val="0099582F"/>
    <w:rsid w:val="00995CC3"/>
    <w:rsid w:val="00996419"/>
    <w:rsid w:val="00996C47"/>
    <w:rsid w:val="00996D93"/>
    <w:rsid w:val="0099727B"/>
    <w:rsid w:val="00997602"/>
    <w:rsid w:val="00997994"/>
    <w:rsid w:val="009A02F9"/>
    <w:rsid w:val="009A03F3"/>
    <w:rsid w:val="009A071B"/>
    <w:rsid w:val="009A0733"/>
    <w:rsid w:val="009A08C7"/>
    <w:rsid w:val="009A0DC9"/>
    <w:rsid w:val="009A0E42"/>
    <w:rsid w:val="009A0E7D"/>
    <w:rsid w:val="009A0FBF"/>
    <w:rsid w:val="009A1010"/>
    <w:rsid w:val="009A101B"/>
    <w:rsid w:val="009A1261"/>
    <w:rsid w:val="009A1D3E"/>
    <w:rsid w:val="009A1D80"/>
    <w:rsid w:val="009A2003"/>
    <w:rsid w:val="009A2451"/>
    <w:rsid w:val="009A26C2"/>
    <w:rsid w:val="009A2B3D"/>
    <w:rsid w:val="009A2CAA"/>
    <w:rsid w:val="009A2CCC"/>
    <w:rsid w:val="009A2DD3"/>
    <w:rsid w:val="009A2EA5"/>
    <w:rsid w:val="009A3138"/>
    <w:rsid w:val="009A320C"/>
    <w:rsid w:val="009A336E"/>
    <w:rsid w:val="009A3973"/>
    <w:rsid w:val="009A3A61"/>
    <w:rsid w:val="009A4323"/>
    <w:rsid w:val="009A4693"/>
    <w:rsid w:val="009A48B6"/>
    <w:rsid w:val="009A4C25"/>
    <w:rsid w:val="009A4D5F"/>
    <w:rsid w:val="009A4E06"/>
    <w:rsid w:val="009A4F85"/>
    <w:rsid w:val="009A5E67"/>
    <w:rsid w:val="009A64A9"/>
    <w:rsid w:val="009A6E04"/>
    <w:rsid w:val="009A75FC"/>
    <w:rsid w:val="009A77D1"/>
    <w:rsid w:val="009A7970"/>
    <w:rsid w:val="009B05B7"/>
    <w:rsid w:val="009B0698"/>
    <w:rsid w:val="009B070A"/>
    <w:rsid w:val="009B0B87"/>
    <w:rsid w:val="009B0DE9"/>
    <w:rsid w:val="009B1179"/>
    <w:rsid w:val="009B147E"/>
    <w:rsid w:val="009B1B57"/>
    <w:rsid w:val="009B1C9B"/>
    <w:rsid w:val="009B1D7B"/>
    <w:rsid w:val="009B1E7F"/>
    <w:rsid w:val="009B21AD"/>
    <w:rsid w:val="009B21BF"/>
    <w:rsid w:val="009B22AB"/>
    <w:rsid w:val="009B2631"/>
    <w:rsid w:val="009B29E6"/>
    <w:rsid w:val="009B2A63"/>
    <w:rsid w:val="009B3096"/>
    <w:rsid w:val="009B3163"/>
    <w:rsid w:val="009B37A5"/>
    <w:rsid w:val="009B3A2E"/>
    <w:rsid w:val="009B3D1B"/>
    <w:rsid w:val="009B3DCA"/>
    <w:rsid w:val="009B3DCB"/>
    <w:rsid w:val="009B3FD2"/>
    <w:rsid w:val="009B443B"/>
    <w:rsid w:val="009B476A"/>
    <w:rsid w:val="009B47EA"/>
    <w:rsid w:val="009B482D"/>
    <w:rsid w:val="009B48E4"/>
    <w:rsid w:val="009B5332"/>
    <w:rsid w:val="009B5411"/>
    <w:rsid w:val="009B5424"/>
    <w:rsid w:val="009B54DB"/>
    <w:rsid w:val="009B5536"/>
    <w:rsid w:val="009B5553"/>
    <w:rsid w:val="009B5644"/>
    <w:rsid w:val="009B57DC"/>
    <w:rsid w:val="009B58F0"/>
    <w:rsid w:val="009B5A52"/>
    <w:rsid w:val="009B5BD3"/>
    <w:rsid w:val="009B5E14"/>
    <w:rsid w:val="009B5F8D"/>
    <w:rsid w:val="009B636A"/>
    <w:rsid w:val="009B64A5"/>
    <w:rsid w:val="009B652C"/>
    <w:rsid w:val="009B6B2A"/>
    <w:rsid w:val="009B6B8B"/>
    <w:rsid w:val="009B6C56"/>
    <w:rsid w:val="009B6DD7"/>
    <w:rsid w:val="009B6E23"/>
    <w:rsid w:val="009B6E42"/>
    <w:rsid w:val="009B7479"/>
    <w:rsid w:val="009B753E"/>
    <w:rsid w:val="009B7571"/>
    <w:rsid w:val="009B7B49"/>
    <w:rsid w:val="009C0007"/>
    <w:rsid w:val="009C0487"/>
    <w:rsid w:val="009C04FE"/>
    <w:rsid w:val="009C05F8"/>
    <w:rsid w:val="009C0644"/>
    <w:rsid w:val="009C06B3"/>
    <w:rsid w:val="009C0715"/>
    <w:rsid w:val="009C0815"/>
    <w:rsid w:val="009C08B7"/>
    <w:rsid w:val="009C0A58"/>
    <w:rsid w:val="009C0BDE"/>
    <w:rsid w:val="009C0D1F"/>
    <w:rsid w:val="009C1372"/>
    <w:rsid w:val="009C14D8"/>
    <w:rsid w:val="009C158F"/>
    <w:rsid w:val="009C21D6"/>
    <w:rsid w:val="009C24C2"/>
    <w:rsid w:val="009C27AA"/>
    <w:rsid w:val="009C27F8"/>
    <w:rsid w:val="009C38A4"/>
    <w:rsid w:val="009C3916"/>
    <w:rsid w:val="009C39B2"/>
    <w:rsid w:val="009C3BAD"/>
    <w:rsid w:val="009C3DCD"/>
    <w:rsid w:val="009C445E"/>
    <w:rsid w:val="009C49C1"/>
    <w:rsid w:val="009C4A39"/>
    <w:rsid w:val="009C4A61"/>
    <w:rsid w:val="009C4AF1"/>
    <w:rsid w:val="009C4BCB"/>
    <w:rsid w:val="009C5061"/>
    <w:rsid w:val="009C51A4"/>
    <w:rsid w:val="009C5A29"/>
    <w:rsid w:val="009C5B5F"/>
    <w:rsid w:val="009C5C81"/>
    <w:rsid w:val="009C5E4D"/>
    <w:rsid w:val="009C5EAC"/>
    <w:rsid w:val="009C5ED5"/>
    <w:rsid w:val="009C61B8"/>
    <w:rsid w:val="009C6212"/>
    <w:rsid w:val="009C6361"/>
    <w:rsid w:val="009C6550"/>
    <w:rsid w:val="009C65CE"/>
    <w:rsid w:val="009C661C"/>
    <w:rsid w:val="009C6748"/>
    <w:rsid w:val="009C67C1"/>
    <w:rsid w:val="009C6816"/>
    <w:rsid w:val="009C6A45"/>
    <w:rsid w:val="009C6A72"/>
    <w:rsid w:val="009C6C05"/>
    <w:rsid w:val="009C6F3C"/>
    <w:rsid w:val="009C70C1"/>
    <w:rsid w:val="009C70D1"/>
    <w:rsid w:val="009C7276"/>
    <w:rsid w:val="009C7726"/>
    <w:rsid w:val="009C798D"/>
    <w:rsid w:val="009C7AF4"/>
    <w:rsid w:val="009C7BF9"/>
    <w:rsid w:val="009C7C19"/>
    <w:rsid w:val="009C7D35"/>
    <w:rsid w:val="009C7D7D"/>
    <w:rsid w:val="009C7EE2"/>
    <w:rsid w:val="009C7F68"/>
    <w:rsid w:val="009D0066"/>
    <w:rsid w:val="009D02E9"/>
    <w:rsid w:val="009D0613"/>
    <w:rsid w:val="009D0848"/>
    <w:rsid w:val="009D0ADD"/>
    <w:rsid w:val="009D0E87"/>
    <w:rsid w:val="009D0FA8"/>
    <w:rsid w:val="009D117E"/>
    <w:rsid w:val="009D1716"/>
    <w:rsid w:val="009D1AF2"/>
    <w:rsid w:val="009D2152"/>
    <w:rsid w:val="009D22EB"/>
    <w:rsid w:val="009D2354"/>
    <w:rsid w:val="009D2357"/>
    <w:rsid w:val="009D235B"/>
    <w:rsid w:val="009D2365"/>
    <w:rsid w:val="009D2374"/>
    <w:rsid w:val="009D238A"/>
    <w:rsid w:val="009D23F0"/>
    <w:rsid w:val="009D268B"/>
    <w:rsid w:val="009D2930"/>
    <w:rsid w:val="009D2CBB"/>
    <w:rsid w:val="009D2E53"/>
    <w:rsid w:val="009D2EE1"/>
    <w:rsid w:val="009D314A"/>
    <w:rsid w:val="009D31C4"/>
    <w:rsid w:val="009D3288"/>
    <w:rsid w:val="009D3326"/>
    <w:rsid w:val="009D3401"/>
    <w:rsid w:val="009D35CD"/>
    <w:rsid w:val="009D3678"/>
    <w:rsid w:val="009D3BD0"/>
    <w:rsid w:val="009D3E67"/>
    <w:rsid w:val="009D3FD0"/>
    <w:rsid w:val="009D429D"/>
    <w:rsid w:val="009D44F0"/>
    <w:rsid w:val="009D459B"/>
    <w:rsid w:val="009D4628"/>
    <w:rsid w:val="009D4969"/>
    <w:rsid w:val="009D4A60"/>
    <w:rsid w:val="009D4B7E"/>
    <w:rsid w:val="009D511A"/>
    <w:rsid w:val="009D5196"/>
    <w:rsid w:val="009D523B"/>
    <w:rsid w:val="009D53CB"/>
    <w:rsid w:val="009D5650"/>
    <w:rsid w:val="009D5672"/>
    <w:rsid w:val="009D56E9"/>
    <w:rsid w:val="009D5793"/>
    <w:rsid w:val="009D5829"/>
    <w:rsid w:val="009D58F0"/>
    <w:rsid w:val="009D5B1B"/>
    <w:rsid w:val="009D5E1C"/>
    <w:rsid w:val="009D62DA"/>
    <w:rsid w:val="009D65C1"/>
    <w:rsid w:val="009D65CC"/>
    <w:rsid w:val="009D668D"/>
    <w:rsid w:val="009D680B"/>
    <w:rsid w:val="009D69BC"/>
    <w:rsid w:val="009D6A20"/>
    <w:rsid w:val="009D6C42"/>
    <w:rsid w:val="009D6E69"/>
    <w:rsid w:val="009D6F9F"/>
    <w:rsid w:val="009D769D"/>
    <w:rsid w:val="009D79C9"/>
    <w:rsid w:val="009E0045"/>
    <w:rsid w:val="009E048E"/>
    <w:rsid w:val="009E053C"/>
    <w:rsid w:val="009E056F"/>
    <w:rsid w:val="009E08BF"/>
    <w:rsid w:val="009E08D3"/>
    <w:rsid w:val="009E0AAB"/>
    <w:rsid w:val="009E0CD9"/>
    <w:rsid w:val="009E0DEF"/>
    <w:rsid w:val="009E0F5A"/>
    <w:rsid w:val="009E123C"/>
    <w:rsid w:val="009E161A"/>
    <w:rsid w:val="009E18CA"/>
    <w:rsid w:val="009E1DB5"/>
    <w:rsid w:val="009E21E6"/>
    <w:rsid w:val="009E245A"/>
    <w:rsid w:val="009E274D"/>
    <w:rsid w:val="009E27E6"/>
    <w:rsid w:val="009E2B4E"/>
    <w:rsid w:val="009E2BB9"/>
    <w:rsid w:val="009E3795"/>
    <w:rsid w:val="009E3AD7"/>
    <w:rsid w:val="009E3BC0"/>
    <w:rsid w:val="009E3E2C"/>
    <w:rsid w:val="009E3EC3"/>
    <w:rsid w:val="009E3FD1"/>
    <w:rsid w:val="009E4435"/>
    <w:rsid w:val="009E45E0"/>
    <w:rsid w:val="009E4753"/>
    <w:rsid w:val="009E49D1"/>
    <w:rsid w:val="009E4B43"/>
    <w:rsid w:val="009E4D42"/>
    <w:rsid w:val="009E4D49"/>
    <w:rsid w:val="009E4E5B"/>
    <w:rsid w:val="009E53DF"/>
    <w:rsid w:val="009E5667"/>
    <w:rsid w:val="009E5831"/>
    <w:rsid w:val="009E5971"/>
    <w:rsid w:val="009E59A0"/>
    <w:rsid w:val="009E59D3"/>
    <w:rsid w:val="009E5AE0"/>
    <w:rsid w:val="009E5E7B"/>
    <w:rsid w:val="009E5F19"/>
    <w:rsid w:val="009E6165"/>
    <w:rsid w:val="009E630F"/>
    <w:rsid w:val="009E66D5"/>
    <w:rsid w:val="009E6ACB"/>
    <w:rsid w:val="009E6AE2"/>
    <w:rsid w:val="009E6B9B"/>
    <w:rsid w:val="009E6C76"/>
    <w:rsid w:val="009E6C9F"/>
    <w:rsid w:val="009E6CCF"/>
    <w:rsid w:val="009E6D41"/>
    <w:rsid w:val="009E6D70"/>
    <w:rsid w:val="009E75BB"/>
    <w:rsid w:val="009E7799"/>
    <w:rsid w:val="009F0438"/>
    <w:rsid w:val="009F04A1"/>
    <w:rsid w:val="009F04A7"/>
    <w:rsid w:val="009F04DA"/>
    <w:rsid w:val="009F05B4"/>
    <w:rsid w:val="009F082C"/>
    <w:rsid w:val="009F0B08"/>
    <w:rsid w:val="009F0D2E"/>
    <w:rsid w:val="009F0EE3"/>
    <w:rsid w:val="009F1439"/>
    <w:rsid w:val="009F15F4"/>
    <w:rsid w:val="009F161D"/>
    <w:rsid w:val="009F18BE"/>
    <w:rsid w:val="009F1DEC"/>
    <w:rsid w:val="009F1E89"/>
    <w:rsid w:val="009F2045"/>
    <w:rsid w:val="009F20DA"/>
    <w:rsid w:val="009F2406"/>
    <w:rsid w:val="009F2543"/>
    <w:rsid w:val="009F2554"/>
    <w:rsid w:val="009F269D"/>
    <w:rsid w:val="009F2712"/>
    <w:rsid w:val="009F299F"/>
    <w:rsid w:val="009F2BF5"/>
    <w:rsid w:val="009F2C00"/>
    <w:rsid w:val="009F2FD4"/>
    <w:rsid w:val="009F31E6"/>
    <w:rsid w:val="009F321D"/>
    <w:rsid w:val="009F32A2"/>
    <w:rsid w:val="009F32E5"/>
    <w:rsid w:val="009F344A"/>
    <w:rsid w:val="009F35D0"/>
    <w:rsid w:val="009F383A"/>
    <w:rsid w:val="009F394C"/>
    <w:rsid w:val="009F3AFF"/>
    <w:rsid w:val="009F3BB5"/>
    <w:rsid w:val="009F40B6"/>
    <w:rsid w:val="009F42D5"/>
    <w:rsid w:val="009F4467"/>
    <w:rsid w:val="009F4587"/>
    <w:rsid w:val="009F47B8"/>
    <w:rsid w:val="009F4A30"/>
    <w:rsid w:val="009F4A84"/>
    <w:rsid w:val="009F4F19"/>
    <w:rsid w:val="009F4FC1"/>
    <w:rsid w:val="009F5029"/>
    <w:rsid w:val="009F5570"/>
    <w:rsid w:val="009F570F"/>
    <w:rsid w:val="009F58CE"/>
    <w:rsid w:val="009F5A78"/>
    <w:rsid w:val="009F5ACB"/>
    <w:rsid w:val="009F5C63"/>
    <w:rsid w:val="009F5FE3"/>
    <w:rsid w:val="009F61A9"/>
    <w:rsid w:val="009F63B7"/>
    <w:rsid w:val="009F68C1"/>
    <w:rsid w:val="009F73E4"/>
    <w:rsid w:val="009F7941"/>
    <w:rsid w:val="009F7A22"/>
    <w:rsid w:val="009F7BE5"/>
    <w:rsid w:val="009F7C1A"/>
    <w:rsid w:val="009F7EFA"/>
    <w:rsid w:val="009F7F67"/>
    <w:rsid w:val="009F7F6F"/>
    <w:rsid w:val="00A000F0"/>
    <w:rsid w:val="00A0014B"/>
    <w:rsid w:val="00A0051A"/>
    <w:rsid w:val="00A00918"/>
    <w:rsid w:val="00A00AA2"/>
    <w:rsid w:val="00A00FEB"/>
    <w:rsid w:val="00A01B05"/>
    <w:rsid w:val="00A01D40"/>
    <w:rsid w:val="00A01D78"/>
    <w:rsid w:val="00A020BC"/>
    <w:rsid w:val="00A02140"/>
    <w:rsid w:val="00A02158"/>
    <w:rsid w:val="00A02BF1"/>
    <w:rsid w:val="00A033D1"/>
    <w:rsid w:val="00A037C2"/>
    <w:rsid w:val="00A03A60"/>
    <w:rsid w:val="00A03E43"/>
    <w:rsid w:val="00A03F2B"/>
    <w:rsid w:val="00A041DC"/>
    <w:rsid w:val="00A04846"/>
    <w:rsid w:val="00A04870"/>
    <w:rsid w:val="00A04B0A"/>
    <w:rsid w:val="00A04BA9"/>
    <w:rsid w:val="00A04D6A"/>
    <w:rsid w:val="00A04D77"/>
    <w:rsid w:val="00A04FB1"/>
    <w:rsid w:val="00A05050"/>
    <w:rsid w:val="00A05563"/>
    <w:rsid w:val="00A0560F"/>
    <w:rsid w:val="00A0579C"/>
    <w:rsid w:val="00A057DF"/>
    <w:rsid w:val="00A05A77"/>
    <w:rsid w:val="00A05A85"/>
    <w:rsid w:val="00A05BFF"/>
    <w:rsid w:val="00A05FC1"/>
    <w:rsid w:val="00A06120"/>
    <w:rsid w:val="00A061A0"/>
    <w:rsid w:val="00A06588"/>
    <w:rsid w:val="00A0693A"/>
    <w:rsid w:val="00A06B53"/>
    <w:rsid w:val="00A06D0D"/>
    <w:rsid w:val="00A071F0"/>
    <w:rsid w:val="00A07889"/>
    <w:rsid w:val="00A078BE"/>
    <w:rsid w:val="00A079ED"/>
    <w:rsid w:val="00A10280"/>
    <w:rsid w:val="00A104B4"/>
    <w:rsid w:val="00A10A8E"/>
    <w:rsid w:val="00A10AB9"/>
    <w:rsid w:val="00A10B0F"/>
    <w:rsid w:val="00A10C6D"/>
    <w:rsid w:val="00A114E5"/>
    <w:rsid w:val="00A11544"/>
    <w:rsid w:val="00A116B9"/>
    <w:rsid w:val="00A11918"/>
    <w:rsid w:val="00A11B3D"/>
    <w:rsid w:val="00A12105"/>
    <w:rsid w:val="00A126F6"/>
    <w:rsid w:val="00A1289B"/>
    <w:rsid w:val="00A128C1"/>
    <w:rsid w:val="00A12A30"/>
    <w:rsid w:val="00A12CC9"/>
    <w:rsid w:val="00A12FC4"/>
    <w:rsid w:val="00A132BA"/>
    <w:rsid w:val="00A132CA"/>
    <w:rsid w:val="00A13346"/>
    <w:rsid w:val="00A13D61"/>
    <w:rsid w:val="00A13F27"/>
    <w:rsid w:val="00A14119"/>
    <w:rsid w:val="00A141ED"/>
    <w:rsid w:val="00A14279"/>
    <w:rsid w:val="00A142F4"/>
    <w:rsid w:val="00A1471F"/>
    <w:rsid w:val="00A1490E"/>
    <w:rsid w:val="00A14A8A"/>
    <w:rsid w:val="00A14A97"/>
    <w:rsid w:val="00A14D98"/>
    <w:rsid w:val="00A15081"/>
    <w:rsid w:val="00A15135"/>
    <w:rsid w:val="00A15238"/>
    <w:rsid w:val="00A1537D"/>
    <w:rsid w:val="00A153A3"/>
    <w:rsid w:val="00A1597B"/>
    <w:rsid w:val="00A15D9E"/>
    <w:rsid w:val="00A15F54"/>
    <w:rsid w:val="00A15F65"/>
    <w:rsid w:val="00A1603F"/>
    <w:rsid w:val="00A16560"/>
    <w:rsid w:val="00A1662E"/>
    <w:rsid w:val="00A1676D"/>
    <w:rsid w:val="00A16858"/>
    <w:rsid w:val="00A168D4"/>
    <w:rsid w:val="00A168ED"/>
    <w:rsid w:val="00A16EF5"/>
    <w:rsid w:val="00A16F81"/>
    <w:rsid w:val="00A17159"/>
    <w:rsid w:val="00A1729D"/>
    <w:rsid w:val="00A172F4"/>
    <w:rsid w:val="00A1737F"/>
    <w:rsid w:val="00A17415"/>
    <w:rsid w:val="00A178FC"/>
    <w:rsid w:val="00A17A0C"/>
    <w:rsid w:val="00A2048F"/>
    <w:rsid w:val="00A207D1"/>
    <w:rsid w:val="00A2082B"/>
    <w:rsid w:val="00A209EB"/>
    <w:rsid w:val="00A20A0F"/>
    <w:rsid w:val="00A20B40"/>
    <w:rsid w:val="00A20D3A"/>
    <w:rsid w:val="00A20FA0"/>
    <w:rsid w:val="00A2100E"/>
    <w:rsid w:val="00A21063"/>
    <w:rsid w:val="00A21272"/>
    <w:rsid w:val="00A216B7"/>
    <w:rsid w:val="00A21721"/>
    <w:rsid w:val="00A2175D"/>
    <w:rsid w:val="00A21DA3"/>
    <w:rsid w:val="00A220B6"/>
    <w:rsid w:val="00A22122"/>
    <w:rsid w:val="00A2224D"/>
    <w:rsid w:val="00A2279D"/>
    <w:rsid w:val="00A22820"/>
    <w:rsid w:val="00A229F5"/>
    <w:rsid w:val="00A22C1F"/>
    <w:rsid w:val="00A23008"/>
    <w:rsid w:val="00A235B1"/>
    <w:rsid w:val="00A237C5"/>
    <w:rsid w:val="00A23A7E"/>
    <w:rsid w:val="00A23BF1"/>
    <w:rsid w:val="00A23DF5"/>
    <w:rsid w:val="00A242CA"/>
    <w:rsid w:val="00A24374"/>
    <w:rsid w:val="00A24399"/>
    <w:rsid w:val="00A243AA"/>
    <w:rsid w:val="00A24702"/>
    <w:rsid w:val="00A24930"/>
    <w:rsid w:val="00A24A0C"/>
    <w:rsid w:val="00A24AC2"/>
    <w:rsid w:val="00A24C6B"/>
    <w:rsid w:val="00A24CAA"/>
    <w:rsid w:val="00A25006"/>
    <w:rsid w:val="00A25435"/>
    <w:rsid w:val="00A2553E"/>
    <w:rsid w:val="00A257D7"/>
    <w:rsid w:val="00A2586D"/>
    <w:rsid w:val="00A25E23"/>
    <w:rsid w:val="00A25E7D"/>
    <w:rsid w:val="00A26135"/>
    <w:rsid w:val="00A262C0"/>
    <w:rsid w:val="00A2648E"/>
    <w:rsid w:val="00A267C0"/>
    <w:rsid w:val="00A26E08"/>
    <w:rsid w:val="00A26FE9"/>
    <w:rsid w:val="00A27258"/>
    <w:rsid w:val="00A27463"/>
    <w:rsid w:val="00A279F3"/>
    <w:rsid w:val="00A27D6E"/>
    <w:rsid w:val="00A27F70"/>
    <w:rsid w:val="00A27F9A"/>
    <w:rsid w:val="00A301A2"/>
    <w:rsid w:val="00A301C1"/>
    <w:rsid w:val="00A3115E"/>
    <w:rsid w:val="00A312FF"/>
    <w:rsid w:val="00A31866"/>
    <w:rsid w:val="00A31D19"/>
    <w:rsid w:val="00A31D74"/>
    <w:rsid w:val="00A31DA6"/>
    <w:rsid w:val="00A320BE"/>
    <w:rsid w:val="00A321E5"/>
    <w:rsid w:val="00A3257A"/>
    <w:rsid w:val="00A32754"/>
    <w:rsid w:val="00A328D2"/>
    <w:rsid w:val="00A32A8A"/>
    <w:rsid w:val="00A330E8"/>
    <w:rsid w:val="00A33174"/>
    <w:rsid w:val="00A331BA"/>
    <w:rsid w:val="00A33257"/>
    <w:rsid w:val="00A33448"/>
    <w:rsid w:val="00A334E9"/>
    <w:rsid w:val="00A335C4"/>
    <w:rsid w:val="00A33609"/>
    <w:rsid w:val="00A3362E"/>
    <w:rsid w:val="00A33785"/>
    <w:rsid w:val="00A33B52"/>
    <w:rsid w:val="00A33D94"/>
    <w:rsid w:val="00A33E36"/>
    <w:rsid w:val="00A34225"/>
    <w:rsid w:val="00A3441A"/>
    <w:rsid w:val="00A347B4"/>
    <w:rsid w:val="00A347F8"/>
    <w:rsid w:val="00A34AEB"/>
    <w:rsid w:val="00A34CF9"/>
    <w:rsid w:val="00A35AC4"/>
    <w:rsid w:val="00A35D65"/>
    <w:rsid w:val="00A36046"/>
    <w:rsid w:val="00A360DA"/>
    <w:rsid w:val="00A3623B"/>
    <w:rsid w:val="00A36434"/>
    <w:rsid w:val="00A364D4"/>
    <w:rsid w:val="00A36791"/>
    <w:rsid w:val="00A368C2"/>
    <w:rsid w:val="00A36E76"/>
    <w:rsid w:val="00A36FDE"/>
    <w:rsid w:val="00A374CA"/>
    <w:rsid w:val="00A37536"/>
    <w:rsid w:val="00A375E9"/>
    <w:rsid w:val="00A3764C"/>
    <w:rsid w:val="00A3772F"/>
    <w:rsid w:val="00A3777C"/>
    <w:rsid w:val="00A377DF"/>
    <w:rsid w:val="00A40147"/>
    <w:rsid w:val="00A404C2"/>
    <w:rsid w:val="00A4054C"/>
    <w:rsid w:val="00A40A40"/>
    <w:rsid w:val="00A40D7B"/>
    <w:rsid w:val="00A40DA5"/>
    <w:rsid w:val="00A40F11"/>
    <w:rsid w:val="00A4108D"/>
    <w:rsid w:val="00A413C7"/>
    <w:rsid w:val="00A41663"/>
    <w:rsid w:val="00A41D1B"/>
    <w:rsid w:val="00A41DFF"/>
    <w:rsid w:val="00A421C1"/>
    <w:rsid w:val="00A42338"/>
    <w:rsid w:val="00A42453"/>
    <w:rsid w:val="00A4264C"/>
    <w:rsid w:val="00A426B4"/>
    <w:rsid w:val="00A427A6"/>
    <w:rsid w:val="00A429C1"/>
    <w:rsid w:val="00A42D67"/>
    <w:rsid w:val="00A42EEE"/>
    <w:rsid w:val="00A42FE6"/>
    <w:rsid w:val="00A4348B"/>
    <w:rsid w:val="00A435ED"/>
    <w:rsid w:val="00A43652"/>
    <w:rsid w:val="00A43808"/>
    <w:rsid w:val="00A438BC"/>
    <w:rsid w:val="00A439AB"/>
    <w:rsid w:val="00A43A66"/>
    <w:rsid w:val="00A43B57"/>
    <w:rsid w:val="00A43F7D"/>
    <w:rsid w:val="00A44080"/>
    <w:rsid w:val="00A4413F"/>
    <w:rsid w:val="00A44360"/>
    <w:rsid w:val="00A44BFF"/>
    <w:rsid w:val="00A44CA2"/>
    <w:rsid w:val="00A4504C"/>
    <w:rsid w:val="00A450F7"/>
    <w:rsid w:val="00A452C7"/>
    <w:rsid w:val="00A453A1"/>
    <w:rsid w:val="00A45598"/>
    <w:rsid w:val="00A455F8"/>
    <w:rsid w:val="00A45997"/>
    <w:rsid w:val="00A45B8A"/>
    <w:rsid w:val="00A45C57"/>
    <w:rsid w:val="00A45DE7"/>
    <w:rsid w:val="00A45DEA"/>
    <w:rsid w:val="00A45F09"/>
    <w:rsid w:val="00A46B4A"/>
    <w:rsid w:val="00A46D66"/>
    <w:rsid w:val="00A46FE0"/>
    <w:rsid w:val="00A47024"/>
    <w:rsid w:val="00A47203"/>
    <w:rsid w:val="00A472F6"/>
    <w:rsid w:val="00A473B1"/>
    <w:rsid w:val="00A47436"/>
    <w:rsid w:val="00A4754D"/>
    <w:rsid w:val="00A479F8"/>
    <w:rsid w:val="00A47B82"/>
    <w:rsid w:val="00A502EC"/>
    <w:rsid w:val="00A50346"/>
    <w:rsid w:val="00A50353"/>
    <w:rsid w:val="00A50503"/>
    <w:rsid w:val="00A50533"/>
    <w:rsid w:val="00A50557"/>
    <w:rsid w:val="00A50889"/>
    <w:rsid w:val="00A50E3A"/>
    <w:rsid w:val="00A50F0D"/>
    <w:rsid w:val="00A51097"/>
    <w:rsid w:val="00A5127C"/>
    <w:rsid w:val="00A51691"/>
    <w:rsid w:val="00A5192F"/>
    <w:rsid w:val="00A51A29"/>
    <w:rsid w:val="00A51AB3"/>
    <w:rsid w:val="00A51E57"/>
    <w:rsid w:val="00A52290"/>
    <w:rsid w:val="00A522D8"/>
    <w:rsid w:val="00A52396"/>
    <w:rsid w:val="00A525A3"/>
    <w:rsid w:val="00A528DA"/>
    <w:rsid w:val="00A52907"/>
    <w:rsid w:val="00A52C99"/>
    <w:rsid w:val="00A52DE7"/>
    <w:rsid w:val="00A53156"/>
    <w:rsid w:val="00A53399"/>
    <w:rsid w:val="00A534D7"/>
    <w:rsid w:val="00A53583"/>
    <w:rsid w:val="00A5358F"/>
    <w:rsid w:val="00A5363B"/>
    <w:rsid w:val="00A537D9"/>
    <w:rsid w:val="00A53B88"/>
    <w:rsid w:val="00A53E88"/>
    <w:rsid w:val="00A5411F"/>
    <w:rsid w:val="00A5416D"/>
    <w:rsid w:val="00A54191"/>
    <w:rsid w:val="00A54758"/>
    <w:rsid w:val="00A5479A"/>
    <w:rsid w:val="00A549E9"/>
    <w:rsid w:val="00A54BA5"/>
    <w:rsid w:val="00A54F39"/>
    <w:rsid w:val="00A55327"/>
    <w:rsid w:val="00A55376"/>
    <w:rsid w:val="00A5569C"/>
    <w:rsid w:val="00A55D45"/>
    <w:rsid w:val="00A55DB1"/>
    <w:rsid w:val="00A55E22"/>
    <w:rsid w:val="00A5649B"/>
    <w:rsid w:val="00A56588"/>
    <w:rsid w:val="00A5666A"/>
    <w:rsid w:val="00A56760"/>
    <w:rsid w:val="00A5693A"/>
    <w:rsid w:val="00A56A6F"/>
    <w:rsid w:val="00A56EB7"/>
    <w:rsid w:val="00A56F33"/>
    <w:rsid w:val="00A5711C"/>
    <w:rsid w:val="00A578A8"/>
    <w:rsid w:val="00A57929"/>
    <w:rsid w:val="00A57AC9"/>
    <w:rsid w:val="00A57C22"/>
    <w:rsid w:val="00A57E6C"/>
    <w:rsid w:val="00A6003E"/>
    <w:rsid w:val="00A6022E"/>
    <w:rsid w:val="00A602B3"/>
    <w:rsid w:val="00A603EE"/>
    <w:rsid w:val="00A60552"/>
    <w:rsid w:val="00A60BB2"/>
    <w:rsid w:val="00A60E7B"/>
    <w:rsid w:val="00A60EF0"/>
    <w:rsid w:val="00A610D2"/>
    <w:rsid w:val="00A610E6"/>
    <w:rsid w:val="00A61673"/>
    <w:rsid w:val="00A616D5"/>
    <w:rsid w:val="00A61CE3"/>
    <w:rsid w:val="00A61CFC"/>
    <w:rsid w:val="00A61F47"/>
    <w:rsid w:val="00A620C3"/>
    <w:rsid w:val="00A6212D"/>
    <w:rsid w:val="00A62208"/>
    <w:rsid w:val="00A626F7"/>
    <w:rsid w:val="00A6272E"/>
    <w:rsid w:val="00A6273C"/>
    <w:rsid w:val="00A62C6C"/>
    <w:rsid w:val="00A62CD1"/>
    <w:rsid w:val="00A63192"/>
    <w:rsid w:val="00A6348D"/>
    <w:rsid w:val="00A6368F"/>
    <w:rsid w:val="00A63F01"/>
    <w:rsid w:val="00A6430A"/>
    <w:rsid w:val="00A64483"/>
    <w:rsid w:val="00A6478B"/>
    <w:rsid w:val="00A647D5"/>
    <w:rsid w:val="00A64AB3"/>
    <w:rsid w:val="00A64B46"/>
    <w:rsid w:val="00A64F4A"/>
    <w:rsid w:val="00A650A7"/>
    <w:rsid w:val="00A65451"/>
    <w:rsid w:val="00A655B6"/>
    <w:rsid w:val="00A655D5"/>
    <w:rsid w:val="00A658FE"/>
    <w:rsid w:val="00A659DE"/>
    <w:rsid w:val="00A65BB4"/>
    <w:rsid w:val="00A65E30"/>
    <w:rsid w:val="00A6600B"/>
    <w:rsid w:val="00A660F7"/>
    <w:rsid w:val="00A660FE"/>
    <w:rsid w:val="00A66106"/>
    <w:rsid w:val="00A6627B"/>
    <w:rsid w:val="00A662F6"/>
    <w:rsid w:val="00A663C7"/>
    <w:rsid w:val="00A666EF"/>
    <w:rsid w:val="00A670FC"/>
    <w:rsid w:val="00A67593"/>
    <w:rsid w:val="00A67B01"/>
    <w:rsid w:val="00A67FD6"/>
    <w:rsid w:val="00A70389"/>
    <w:rsid w:val="00A70770"/>
    <w:rsid w:val="00A7079D"/>
    <w:rsid w:val="00A70F24"/>
    <w:rsid w:val="00A70F3C"/>
    <w:rsid w:val="00A710D4"/>
    <w:rsid w:val="00A71118"/>
    <w:rsid w:val="00A71145"/>
    <w:rsid w:val="00A7116A"/>
    <w:rsid w:val="00A71772"/>
    <w:rsid w:val="00A71C6C"/>
    <w:rsid w:val="00A71D15"/>
    <w:rsid w:val="00A72159"/>
    <w:rsid w:val="00A721EB"/>
    <w:rsid w:val="00A72779"/>
    <w:rsid w:val="00A72848"/>
    <w:rsid w:val="00A729AF"/>
    <w:rsid w:val="00A731D8"/>
    <w:rsid w:val="00A73286"/>
    <w:rsid w:val="00A73739"/>
    <w:rsid w:val="00A73A1B"/>
    <w:rsid w:val="00A73B2D"/>
    <w:rsid w:val="00A73C34"/>
    <w:rsid w:val="00A73E21"/>
    <w:rsid w:val="00A741B4"/>
    <w:rsid w:val="00A744E0"/>
    <w:rsid w:val="00A74594"/>
    <w:rsid w:val="00A74630"/>
    <w:rsid w:val="00A747CB"/>
    <w:rsid w:val="00A748DA"/>
    <w:rsid w:val="00A74A7C"/>
    <w:rsid w:val="00A74AC9"/>
    <w:rsid w:val="00A74E7D"/>
    <w:rsid w:val="00A74FFF"/>
    <w:rsid w:val="00A7515E"/>
    <w:rsid w:val="00A752E4"/>
    <w:rsid w:val="00A753D0"/>
    <w:rsid w:val="00A75447"/>
    <w:rsid w:val="00A75641"/>
    <w:rsid w:val="00A75745"/>
    <w:rsid w:val="00A75D4A"/>
    <w:rsid w:val="00A75F91"/>
    <w:rsid w:val="00A761FF"/>
    <w:rsid w:val="00A7679D"/>
    <w:rsid w:val="00A77130"/>
    <w:rsid w:val="00A77152"/>
    <w:rsid w:val="00A7738A"/>
    <w:rsid w:val="00A77709"/>
    <w:rsid w:val="00A77910"/>
    <w:rsid w:val="00A77A7D"/>
    <w:rsid w:val="00A77AF8"/>
    <w:rsid w:val="00A800CD"/>
    <w:rsid w:val="00A804BF"/>
    <w:rsid w:val="00A80550"/>
    <w:rsid w:val="00A8074D"/>
    <w:rsid w:val="00A809D2"/>
    <w:rsid w:val="00A809D9"/>
    <w:rsid w:val="00A80A1A"/>
    <w:rsid w:val="00A80D1C"/>
    <w:rsid w:val="00A81254"/>
    <w:rsid w:val="00A8145E"/>
    <w:rsid w:val="00A81488"/>
    <w:rsid w:val="00A81625"/>
    <w:rsid w:val="00A818FE"/>
    <w:rsid w:val="00A8190F"/>
    <w:rsid w:val="00A822AD"/>
    <w:rsid w:val="00A822EA"/>
    <w:rsid w:val="00A823E4"/>
    <w:rsid w:val="00A824BF"/>
    <w:rsid w:val="00A8316B"/>
    <w:rsid w:val="00A83472"/>
    <w:rsid w:val="00A83895"/>
    <w:rsid w:val="00A83BE9"/>
    <w:rsid w:val="00A83BF9"/>
    <w:rsid w:val="00A83E48"/>
    <w:rsid w:val="00A83FCD"/>
    <w:rsid w:val="00A84140"/>
    <w:rsid w:val="00A843EC"/>
    <w:rsid w:val="00A844A4"/>
    <w:rsid w:val="00A846BA"/>
    <w:rsid w:val="00A84C09"/>
    <w:rsid w:val="00A84C10"/>
    <w:rsid w:val="00A84C9B"/>
    <w:rsid w:val="00A84FCD"/>
    <w:rsid w:val="00A85057"/>
    <w:rsid w:val="00A850DA"/>
    <w:rsid w:val="00A8550A"/>
    <w:rsid w:val="00A855DA"/>
    <w:rsid w:val="00A8589C"/>
    <w:rsid w:val="00A85927"/>
    <w:rsid w:val="00A859CB"/>
    <w:rsid w:val="00A86090"/>
    <w:rsid w:val="00A864C8"/>
    <w:rsid w:val="00A8652B"/>
    <w:rsid w:val="00A8653D"/>
    <w:rsid w:val="00A86736"/>
    <w:rsid w:val="00A86797"/>
    <w:rsid w:val="00A86D59"/>
    <w:rsid w:val="00A86DDC"/>
    <w:rsid w:val="00A86DFC"/>
    <w:rsid w:val="00A86FFA"/>
    <w:rsid w:val="00A871CC"/>
    <w:rsid w:val="00A87249"/>
    <w:rsid w:val="00A874EE"/>
    <w:rsid w:val="00A876A0"/>
    <w:rsid w:val="00A877BC"/>
    <w:rsid w:val="00A877FD"/>
    <w:rsid w:val="00A87840"/>
    <w:rsid w:val="00A87B21"/>
    <w:rsid w:val="00A87B24"/>
    <w:rsid w:val="00A90529"/>
    <w:rsid w:val="00A9060B"/>
    <w:rsid w:val="00A90B2B"/>
    <w:rsid w:val="00A90B9B"/>
    <w:rsid w:val="00A90E1E"/>
    <w:rsid w:val="00A90EB9"/>
    <w:rsid w:val="00A91098"/>
    <w:rsid w:val="00A91115"/>
    <w:rsid w:val="00A91147"/>
    <w:rsid w:val="00A914BE"/>
    <w:rsid w:val="00A9152C"/>
    <w:rsid w:val="00A915FC"/>
    <w:rsid w:val="00A919F8"/>
    <w:rsid w:val="00A9204D"/>
    <w:rsid w:val="00A920D9"/>
    <w:rsid w:val="00A92112"/>
    <w:rsid w:val="00A923CD"/>
    <w:rsid w:val="00A923DB"/>
    <w:rsid w:val="00A92769"/>
    <w:rsid w:val="00A9297E"/>
    <w:rsid w:val="00A92B2D"/>
    <w:rsid w:val="00A92B60"/>
    <w:rsid w:val="00A92D1D"/>
    <w:rsid w:val="00A92E18"/>
    <w:rsid w:val="00A93000"/>
    <w:rsid w:val="00A93292"/>
    <w:rsid w:val="00A935BC"/>
    <w:rsid w:val="00A937C9"/>
    <w:rsid w:val="00A937CE"/>
    <w:rsid w:val="00A939B3"/>
    <w:rsid w:val="00A93A22"/>
    <w:rsid w:val="00A93A67"/>
    <w:rsid w:val="00A93B33"/>
    <w:rsid w:val="00A93E71"/>
    <w:rsid w:val="00A93FDF"/>
    <w:rsid w:val="00A94061"/>
    <w:rsid w:val="00A94164"/>
    <w:rsid w:val="00A94206"/>
    <w:rsid w:val="00A9439A"/>
    <w:rsid w:val="00A9453A"/>
    <w:rsid w:val="00A94742"/>
    <w:rsid w:val="00A9479E"/>
    <w:rsid w:val="00A948E4"/>
    <w:rsid w:val="00A94B1B"/>
    <w:rsid w:val="00A94C7D"/>
    <w:rsid w:val="00A94FDD"/>
    <w:rsid w:val="00A959A4"/>
    <w:rsid w:val="00A9601E"/>
    <w:rsid w:val="00A961DE"/>
    <w:rsid w:val="00A963A3"/>
    <w:rsid w:val="00A96531"/>
    <w:rsid w:val="00A96A37"/>
    <w:rsid w:val="00A96D80"/>
    <w:rsid w:val="00A96F41"/>
    <w:rsid w:val="00A96FB3"/>
    <w:rsid w:val="00A9701D"/>
    <w:rsid w:val="00A971C8"/>
    <w:rsid w:val="00A973F4"/>
    <w:rsid w:val="00A97749"/>
    <w:rsid w:val="00A97788"/>
    <w:rsid w:val="00A97792"/>
    <w:rsid w:val="00A977B0"/>
    <w:rsid w:val="00A97B1D"/>
    <w:rsid w:val="00AA0008"/>
    <w:rsid w:val="00AA01A8"/>
    <w:rsid w:val="00AA0249"/>
    <w:rsid w:val="00AA0265"/>
    <w:rsid w:val="00AA0545"/>
    <w:rsid w:val="00AA0670"/>
    <w:rsid w:val="00AA0CA7"/>
    <w:rsid w:val="00AA10EB"/>
    <w:rsid w:val="00AA113E"/>
    <w:rsid w:val="00AA1211"/>
    <w:rsid w:val="00AA1689"/>
    <w:rsid w:val="00AA1A62"/>
    <w:rsid w:val="00AA1B92"/>
    <w:rsid w:val="00AA1DF9"/>
    <w:rsid w:val="00AA1F56"/>
    <w:rsid w:val="00AA22E0"/>
    <w:rsid w:val="00AA2779"/>
    <w:rsid w:val="00AA2ABD"/>
    <w:rsid w:val="00AA2EB7"/>
    <w:rsid w:val="00AA3017"/>
    <w:rsid w:val="00AA3500"/>
    <w:rsid w:val="00AA3543"/>
    <w:rsid w:val="00AA356D"/>
    <w:rsid w:val="00AA3837"/>
    <w:rsid w:val="00AA3906"/>
    <w:rsid w:val="00AA3A22"/>
    <w:rsid w:val="00AA3F1B"/>
    <w:rsid w:val="00AA43FA"/>
    <w:rsid w:val="00AA462C"/>
    <w:rsid w:val="00AA46B9"/>
    <w:rsid w:val="00AA476D"/>
    <w:rsid w:val="00AA48F4"/>
    <w:rsid w:val="00AA491A"/>
    <w:rsid w:val="00AA4924"/>
    <w:rsid w:val="00AA4C2D"/>
    <w:rsid w:val="00AA4C6F"/>
    <w:rsid w:val="00AA52B0"/>
    <w:rsid w:val="00AA5747"/>
    <w:rsid w:val="00AA57A5"/>
    <w:rsid w:val="00AA5A01"/>
    <w:rsid w:val="00AA5E49"/>
    <w:rsid w:val="00AA5F08"/>
    <w:rsid w:val="00AA5F3E"/>
    <w:rsid w:val="00AA669C"/>
    <w:rsid w:val="00AA6AA3"/>
    <w:rsid w:val="00AA6B98"/>
    <w:rsid w:val="00AA7091"/>
    <w:rsid w:val="00AA732A"/>
    <w:rsid w:val="00AA75A9"/>
    <w:rsid w:val="00AA75B4"/>
    <w:rsid w:val="00AA7615"/>
    <w:rsid w:val="00AA7865"/>
    <w:rsid w:val="00AA78F4"/>
    <w:rsid w:val="00AA7960"/>
    <w:rsid w:val="00AA7E64"/>
    <w:rsid w:val="00AB055F"/>
    <w:rsid w:val="00AB08ED"/>
    <w:rsid w:val="00AB0BB8"/>
    <w:rsid w:val="00AB0EFF"/>
    <w:rsid w:val="00AB107E"/>
    <w:rsid w:val="00AB114E"/>
    <w:rsid w:val="00AB18F0"/>
    <w:rsid w:val="00AB1B8A"/>
    <w:rsid w:val="00AB1C2A"/>
    <w:rsid w:val="00AB2433"/>
    <w:rsid w:val="00AB2617"/>
    <w:rsid w:val="00AB26B3"/>
    <w:rsid w:val="00AB2DFA"/>
    <w:rsid w:val="00AB3119"/>
    <w:rsid w:val="00AB3201"/>
    <w:rsid w:val="00AB3319"/>
    <w:rsid w:val="00AB3619"/>
    <w:rsid w:val="00AB37A4"/>
    <w:rsid w:val="00AB39E8"/>
    <w:rsid w:val="00AB3A28"/>
    <w:rsid w:val="00AB3BA3"/>
    <w:rsid w:val="00AB3F54"/>
    <w:rsid w:val="00AB45B2"/>
    <w:rsid w:val="00AB4881"/>
    <w:rsid w:val="00AB4B58"/>
    <w:rsid w:val="00AB4C02"/>
    <w:rsid w:val="00AB4F7A"/>
    <w:rsid w:val="00AB4FD5"/>
    <w:rsid w:val="00AB5079"/>
    <w:rsid w:val="00AB52C4"/>
    <w:rsid w:val="00AB54D0"/>
    <w:rsid w:val="00AB5778"/>
    <w:rsid w:val="00AB5C23"/>
    <w:rsid w:val="00AB5ECA"/>
    <w:rsid w:val="00AB6243"/>
    <w:rsid w:val="00AB645C"/>
    <w:rsid w:val="00AB66CC"/>
    <w:rsid w:val="00AB67F5"/>
    <w:rsid w:val="00AB68B8"/>
    <w:rsid w:val="00AB6B89"/>
    <w:rsid w:val="00AB7262"/>
    <w:rsid w:val="00AB7433"/>
    <w:rsid w:val="00AB769F"/>
    <w:rsid w:val="00AB789B"/>
    <w:rsid w:val="00AB798A"/>
    <w:rsid w:val="00AB7AD7"/>
    <w:rsid w:val="00AB7C49"/>
    <w:rsid w:val="00AB7F14"/>
    <w:rsid w:val="00AC048B"/>
    <w:rsid w:val="00AC04B3"/>
    <w:rsid w:val="00AC0565"/>
    <w:rsid w:val="00AC08B3"/>
    <w:rsid w:val="00AC0CF1"/>
    <w:rsid w:val="00AC0FBF"/>
    <w:rsid w:val="00AC0FE7"/>
    <w:rsid w:val="00AC1317"/>
    <w:rsid w:val="00AC1325"/>
    <w:rsid w:val="00AC1C62"/>
    <w:rsid w:val="00AC1E31"/>
    <w:rsid w:val="00AC1E3C"/>
    <w:rsid w:val="00AC1EE9"/>
    <w:rsid w:val="00AC23EA"/>
    <w:rsid w:val="00AC240F"/>
    <w:rsid w:val="00AC2887"/>
    <w:rsid w:val="00AC2904"/>
    <w:rsid w:val="00AC294B"/>
    <w:rsid w:val="00AC29B0"/>
    <w:rsid w:val="00AC2A17"/>
    <w:rsid w:val="00AC2FD0"/>
    <w:rsid w:val="00AC312A"/>
    <w:rsid w:val="00AC3277"/>
    <w:rsid w:val="00AC329B"/>
    <w:rsid w:val="00AC330E"/>
    <w:rsid w:val="00AC356A"/>
    <w:rsid w:val="00AC373D"/>
    <w:rsid w:val="00AC380A"/>
    <w:rsid w:val="00AC3CD6"/>
    <w:rsid w:val="00AC3E04"/>
    <w:rsid w:val="00AC4463"/>
    <w:rsid w:val="00AC45BE"/>
    <w:rsid w:val="00AC46DC"/>
    <w:rsid w:val="00AC48B8"/>
    <w:rsid w:val="00AC4990"/>
    <w:rsid w:val="00AC4BA6"/>
    <w:rsid w:val="00AC4CDD"/>
    <w:rsid w:val="00AC4D2B"/>
    <w:rsid w:val="00AC4F68"/>
    <w:rsid w:val="00AC516B"/>
    <w:rsid w:val="00AC533E"/>
    <w:rsid w:val="00AC56D2"/>
    <w:rsid w:val="00AC5831"/>
    <w:rsid w:val="00AC5CB9"/>
    <w:rsid w:val="00AC5CD1"/>
    <w:rsid w:val="00AC5DA0"/>
    <w:rsid w:val="00AC5EB4"/>
    <w:rsid w:val="00AC5FB9"/>
    <w:rsid w:val="00AC5FE7"/>
    <w:rsid w:val="00AC6041"/>
    <w:rsid w:val="00AC6308"/>
    <w:rsid w:val="00AC65BD"/>
    <w:rsid w:val="00AC68AA"/>
    <w:rsid w:val="00AC6B03"/>
    <w:rsid w:val="00AC6ED0"/>
    <w:rsid w:val="00AC6EF3"/>
    <w:rsid w:val="00AC6FD4"/>
    <w:rsid w:val="00AC701D"/>
    <w:rsid w:val="00AC718D"/>
    <w:rsid w:val="00AC7302"/>
    <w:rsid w:val="00AC749B"/>
    <w:rsid w:val="00AC78D6"/>
    <w:rsid w:val="00AC7996"/>
    <w:rsid w:val="00AC7EA3"/>
    <w:rsid w:val="00AC7EDA"/>
    <w:rsid w:val="00AD0350"/>
    <w:rsid w:val="00AD05C5"/>
    <w:rsid w:val="00AD05EE"/>
    <w:rsid w:val="00AD07C8"/>
    <w:rsid w:val="00AD08C2"/>
    <w:rsid w:val="00AD0CCC"/>
    <w:rsid w:val="00AD11B5"/>
    <w:rsid w:val="00AD19E8"/>
    <w:rsid w:val="00AD22AD"/>
    <w:rsid w:val="00AD23FA"/>
    <w:rsid w:val="00AD2643"/>
    <w:rsid w:val="00AD2FB5"/>
    <w:rsid w:val="00AD314F"/>
    <w:rsid w:val="00AD3301"/>
    <w:rsid w:val="00AD39C1"/>
    <w:rsid w:val="00AD3B80"/>
    <w:rsid w:val="00AD4025"/>
    <w:rsid w:val="00AD44F9"/>
    <w:rsid w:val="00AD482A"/>
    <w:rsid w:val="00AD4B68"/>
    <w:rsid w:val="00AD4FE2"/>
    <w:rsid w:val="00AD528D"/>
    <w:rsid w:val="00AD5E60"/>
    <w:rsid w:val="00AD6083"/>
    <w:rsid w:val="00AD62B1"/>
    <w:rsid w:val="00AD6503"/>
    <w:rsid w:val="00AD67BF"/>
    <w:rsid w:val="00AD6A18"/>
    <w:rsid w:val="00AD731B"/>
    <w:rsid w:val="00AD7701"/>
    <w:rsid w:val="00AD7DAD"/>
    <w:rsid w:val="00AD7F04"/>
    <w:rsid w:val="00AD7F4F"/>
    <w:rsid w:val="00AD7F70"/>
    <w:rsid w:val="00AE0257"/>
    <w:rsid w:val="00AE03E8"/>
    <w:rsid w:val="00AE06DC"/>
    <w:rsid w:val="00AE0CE8"/>
    <w:rsid w:val="00AE11C9"/>
    <w:rsid w:val="00AE13AD"/>
    <w:rsid w:val="00AE190B"/>
    <w:rsid w:val="00AE232B"/>
    <w:rsid w:val="00AE2808"/>
    <w:rsid w:val="00AE295C"/>
    <w:rsid w:val="00AE2A00"/>
    <w:rsid w:val="00AE2BE4"/>
    <w:rsid w:val="00AE2E89"/>
    <w:rsid w:val="00AE3421"/>
    <w:rsid w:val="00AE3603"/>
    <w:rsid w:val="00AE3801"/>
    <w:rsid w:val="00AE3831"/>
    <w:rsid w:val="00AE386F"/>
    <w:rsid w:val="00AE38DB"/>
    <w:rsid w:val="00AE3991"/>
    <w:rsid w:val="00AE3A4A"/>
    <w:rsid w:val="00AE3B93"/>
    <w:rsid w:val="00AE4132"/>
    <w:rsid w:val="00AE4346"/>
    <w:rsid w:val="00AE4858"/>
    <w:rsid w:val="00AE49D8"/>
    <w:rsid w:val="00AE4A14"/>
    <w:rsid w:val="00AE4B22"/>
    <w:rsid w:val="00AE4F48"/>
    <w:rsid w:val="00AE4F8B"/>
    <w:rsid w:val="00AE4FEC"/>
    <w:rsid w:val="00AE500F"/>
    <w:rsid w:val="00AE5290"/>
    <w:rsid w:val="00AE55B2"/>
    <w:rsid w:val="00AE5713"/>
    <w:rsid w:val="00AE57AC"/>
    <w:rsid w:val="00AE5DE1"/>
    <w:rsid w:val="00AE5FDE"/>
    <w:rsid w:val="00AE612B"/>
    <w:rsid w:val="00AE61A4"/>
    <w:rsid w:val="00AE6289"/>
    <w:rsid w:val="00AE6351"/>
    <w:rsid w:val="00AE6A5A"/>
    <w:rsid w:val="00AE6BD3"/>
    <w:rsid w:val="00AE6D0C"/>
    <w:rsid w:val="00AE704A"/>
    <w:rsid w:val="00AE7100"/>
    <w:rsid w:val="00AE723E"/>
    <w:rsid w:val="00AE745B"/>
    <w:rsid w:val="00AE7ED6"/>
    <w:rsid w:val="00AF01B3"/>
    <w:rsid w:val="00AF01CE"/>
    <w:rsid w:val="00AF0458"/>
    <w:rsid w:val="00AF054B"/>
    <w:rsid w:val="00AF09F1"/>
    <w:rsid w:val="00AF0A61"/>
    <w:rsid w:val="00AF0EE7"/>
    <w:rsid w:val="00AF1388"/>
    <w:rsid w:val="00AF1420"/>
    <w:rsid w:val="00AF1617"/>
    <w:rsid w:val="00AF17EE"/>
    <w:rsid w:val="00AF1B6D"/>
    <w:rsid w:val="00AF1BA3"/>
    <w:rsid w:val="00AF2129"/>
    <w:rsid w:val="00AF2580"/>
    <w:rsid w:val="00AF29B8"/>
    <w:rsid w:val="00AF2E32"/>
    <w:rsid w:val="00AF3673"/>
    <w:rsid w:val="00AF38CE"/>
    <w:rsid w:val="00AF3C6F"/>
    <w:rsid w:val="00AF3D58"/>
    <w:rsid w:val="00AF3D6C"/>
    <w:rsid w:val="00AF3E6C"/>
    <w:rsid w:val="00AF4165"/>
    <w:rsid w:val="00AF4474"/>
    <w:rsid w:val="00AF44CD"/>
    <w:rsid w:val="00AF45EB"/>
    <w:rsid w:val="00AF4605"/>
    <w:rsid w:val="00AF4B87"/>
    <w:rsid w:val="00AF4DE3"/>
    <w:rsid w:val="00AF4EF2"/>
    <w:rsid w:val="00AF4F39"/>
    <w:rsid w:val="00AF50EB"/>
    <w:rsid w:val="00AF5133"/>
    <w:rsid w:val="00AF569E"/>
    <w:rsid w:val="00AF58E4"/>
    <w:rsid w:val="00AF5962"/>
    <w:rsid w:val="00AF597B"/>
    <w:rsid w:val="00AF5A0D"/>
    <w:rsid w:val="00AF5A74"/>
    <w:rsid w:val="00AF5CA9"/>
    <w:rsid w:val="00AF5D77"/>
    <w:rsid w:val="00AF5E38"/>
    <w:rsid w:val="00AF6147"/>
    <w:rsid w:val="00AF661B"/>
    <w:rsid w:val="00AF6686"/>
    <w:rsid w:val="00AF66A4"/>
    <w:rsid w:val="00AF7377"/>
    <w:rsid w:val="00AF75AB"/>
    <w:rsid w:val="00AF7B17"/>
    <w:rsid w:val="00B00214"/>
    <w:rsid w:val="00B003DD"/>
    <w:rsid w:val="00B00546"/>
    <w:rsid w:val="00B00566"/>
    <w:rsid w:val="00B005A1"/>
    <w:rsid w:val="00B005F6"/>
    <w:rsid w:val="00B00A96"/>
    <w:rsid w:val="00B00C52"/>
    <w:rsid w:val="00B00E41"/>
    <w:rsid w:val="00B00FEA"/>
    <w:rsid w:val="00B012EB"/>
    <w:rsid w:val="00B0151D"/>
    <w:rsid w:val="00B016EB"/>
    <w:rsid w:val="00B0172F"/>
    <w:rsid w:val="00B0205D"/>
    <w:rsid w:val="00B021E2"/>
    <w:rsid w:val="00B02223"/>
    <w:rsid w:val="00B0225E"/>
    <w:rsid w:val="00B02659"/>
    <w:rsid w:val="00B02B0E"/>
    <w:rsid w:val="00B02C48"/>
    <w:rsid w:val="00B03044"/>
    <w:rsid w:val="00B031B3"/>
    <w:rsid w:val="00B0321F"/>
    <w:rsid w:val="00B037CA"/>
    <w:rsid w:val="00B04391"/>
    <w:rsid w:val="00B04504"/>
    <w:rsid w:val="00B04560"/>
    <w:rsid w:val="00B045D7"/>
    <w:rsid w:val="00B04985"/>
    <w:rsid w:val="00B04CF6"/>
    <w:rsid w:val="00B04E01"/>
    <w:rsid w:val="00B04ED1"/>
    <w:rsid w:val="00B0511A"/>
    <w:rsid w:val="00B0517E"/>
    <w:rsid w:val="00B051EC"/>
    <w:rsid w:val="00B054D8"/>
    <w:rsid w:val="00B05969"/>
    <w:rsid w:val="00B05A65"/>
    <w:rsid w:val="00B05CFC"/>
    <w:rsid w:val="00B05FDA"/>
    <w:rsid w:val="00B05FE0"/>
    <w:rsid w:val="00B06300"/>
    <w:rsid w:val="00B06448"/>
    <w:rsid w:val="00B0677A"/>
    <w:rsid w:val="00B06C7A"/>
    <w:rsid w:val="00B07196"/>
    <w:rsid w:val="00B0753B"/>
    <w:rsid w:val="00B07599"/>
    <w:rsid w:val="00B075A0"/>
    <w:rsid w:val="00B07645"/>
    <w:rsid w:val="00B07DCE"/>
    <w:rsid w:val="00B07E6F"/>
    <w:rsid w:val="00B07FB4"/>
    <w:rsid w:val="00B10A35"/>
    <w:rsid w:val="00B10C1E"/>
    <w:rsid w:val="00B10C39"/>
    <w:rsid w:val="00B10E1A"/>
    <w:rsid w:val="00B110AA"/>
    <w:rsid w:val="00B110C9"/>
    <w:rsid w:val="00B11175"/>
    <w:rsid w:val="00B11650"/>
    <w:rsid w:val="00B11953"/>
    <w:rsid w:val="00B11A58"/>
    <w:rsid w:val="00B11B36"/>
    <w:rsid w:val="00B11B80"/>
    <w:rsid w:val="00B11D47"/>
    <w:rsid w:val="00B11F79"/>
    <w:rsid w:val="00B11FE3"/>
    <w:rsid w:val="00B12310"/>
    <w:rsid w:val="00B12565"/>
    <w:rsid w:val="00B12717"/>
    <w:rsid w:val="00B1299C"/>
    <w:rsid w:val="00B12A31"/>
    <w:rsid w:val="00B12A94"/>
    <w:rsid w:val="00B12B3A"/>
    <w:rsid w:val="00B1344D"/>
    <w:rsid w:val="00B13757"/>
    <w:rsid w:val="00B137BD"/>
    <w:rsid w:val="00B13891"/>
    <w:rsid w:val="00B138D3"/>
    <w:rsid w:val="00B1392F"/>
    <w:rsid w:val="00B13B9D"/>
    <w:rsid w:val="00B13C54"/>
    <w:rsid w:val="00B13CC7"/>
    <w:rsid w:val="00B13DE7"/>
    <w:rsid w:val="00B13E08"/>
    <w:rsid w:val="00B13E44"/>
    <w:rsid w:val="00B13E68"/>
    <w:rsid w:val="00B1400B"/>
    <w:rsid w:val="00B1437B"/>
    <w:rsid w:val="00B14545"/>
    <w:rsid w:val="00B14772"/>
    <w:rsid w:val="00B148C4"/>
    <w:rsid w:val="00B149B3"/>
    <w:rsid w:val="00B14C8E"/>
    <w:rsid w:val="00B14CC0"/>
    <w:rsid w:val="00B1538B"/>
    <w:rsid w:val="00B153AF"/>
    <w:rsid w:val="00B15431"/>
    <w:rsid w:val="00B154DD"/>
    <w:rsid w:val="00B1576A"/>
    <w:rsid w:val="00B15812"/>
    <w:rsid w:val="00B15C5C"/>
    <w:rsid w:val="00B15E3E"/>
    <w:rsid w:val="00B15FB3"/>
    <w:rsid w:val="00B16007"/>
    <w:rsid w:val="00B16018"/>
    <w:rsid w:val="00B160E8"/>
    <w:rsid w:val="00B16835"/>
    <w:rsid w:val="00B168AC"/>
    <w:rsid w:val="00B168F5"/>
    <w:rsid w:val="00B16DD9"/>
    <w:rsid w:val="00B174D9"/>
    <w:rsid w:val="00B1777F"/>
    <w:rsid w:val="00B1797A"/>
    <w:rsid w:val="00B17C0C"/>
    <w:rsid w:val="00B17C78"/>
    <w:rsid w:val="00B20921"/>
    <w:rsid w:val="00B20A29"/>
    <w:rsid w:val="00B20A9D"/>
    <w:rsid w:val="00B20CDF"/>
    <w:rsid w:val="00B20DFA"/>
    <w:rsid w:val="00B20E7D"/>
    <w:rsid w:val="00B20F47"/>
    <w:rsid w:val="00B20F92"/>
    <w:rsid w:val="00B2145A"/>
    <w:rsid w:val="00B216A4"/>
    <w:rsid w:val="00B21F0F"/>
    <w:rsid w:val="00B222B5"/>
    <w:rsid w:val="00B226F2"/>
    <w:rsid w:val="00B22792"/>
    <w:rsid w:val="00B22B55"/>
    <w:rsid w:val="00B22CC2"/>
    <w:rsid w:val="00B23595"/>
    <w:rsid w:val="00B2361A"/>
    <w:rsid w:val="00B23944"/>
    <w:rsid w:val="00B23C0D"/>
    <w:rsid w:val="00B23D9C"/>
    <w:rsid w:val="00B24148"/>
    <w:rsid w:val="00B24335"/>
    <w:rsid w:val="00B24828"/>
    <w:rsid w:val="00B24BE1"/>
    <w:rsid w:val="00B24CE0"/>
    <w:rsid w:val="00B251E7"/>
    <w:rsid w:val="00B252FB"/>
    <w:rsid w:val="00B25370"/>
    <w:rsid w:val="00B2571D"/>
    <w:rsid w:val="00B25CCE"/>
    <w:rsid w:val="00B25F88"/>
    <w:rsid w:val="00B2608B"/>
    <w:rsid w:val="00B26475"/>
    <w:rsid w:val="00B2660B"/>
    <w:rsid w:val="00B266A8"/>
    <w:rsid w:val="00B269F8"/>
    <w:rsid w:val="00B26E95"/>
    <w:rsid w:val="00B27025"/>
    <w:rsid w:val="00B272A0"/>
    <w:rsid w:val="00B275D2"/>
    <w:rsid w:val="00B277CD"/>
    <w:rsid w:val="00B27A7F"/>
    <w:rsid w:val="00B27DF5"/>
    <w:rsid w:val="00B300E2"/>
    <w:rsid w:val="00B30326"/>
    <w:rsid w:val="00B3034B"/>
    <w:rsid w:val="00B303BF"/>
    <w:rsid w:val="00B303CD"/>
    <w:rsid w:val="00B30512"/>
    <w:rsid w:val="00B30881"/>
    <w:rsid w:val="00B30AB8"/>
    <w:rsid w:val="00B30D2D"/>
    <w:rsid w:val="00B30E3A"/>
    <w:rsid w:val="00B30ED9"/>
    <w:rsid w:val="00B31542"/>
    <w:rsid w:val="00B3158F"/>
    <w:rsid w:val="00B31867"/>
    <w:rsid w:val="00B31D56"/>
    <w:rsid w:val="00B31E12"/>
    <w:rsid w:val="00B31F15"/>
    <w:rsid w:val="00B32041"/>
    <w:rsid w:val="00B320C0"/>
    <w:rsid w:val="00B321E9"/>
    <w:rsid w:val="00B326FF"/>
    <w:rsid w:val="00B32E0F"/>
    <w:rsid w:val="00B33270"/>
    <w:rsid w:val="00B3388A"/>
    <w:rsid w:val="00B3388B"/>
    <w:rsid w:val="00B33ACE"/>
    <w:rsid w:val="00B33B93"/>
    <w:rsid w:val="00B3441D"/>
    <w:rsid w:val="00B3447B"/>
    <w:rsid w:val="00B34883"/>
    <w:rsid w:val="00B34BE9"/>
    <w:rsid w:val="00B34DE7"/>
    <w:rsid w:val="00B34E8A"/>
    <w:rsid w:val="00B3505F"/>
    <w:rsid w:val="00B35609"/>
    <w:rsid w:val="00B35793"/>
    <w:rsid w:val="00B358F7"/>
    <w:rsid w:val="00B35A12"/>
    <w:rsid w:val="00B35D04"/>
    <w:rsid w:val="00B35F46"/>
    <w:rsid w:val="00B3644E"/>
    <w:rsid w:val="00B36717"/>
    <w:rsid w:val="00B36AF4"/>
    <w:rsid w:val="00B36B28"/>
    <w:rsid w:val="00B36CBE"/>
    <w:rsid w:val="00B36D1C"/>
    <w:rsid w:val="00B36D63"/>
    <w:rsid w:val="00B36EB9"/>
    <w:rsid w:val="00B374F5"/>
    <w:rsid w:val="00B37771"/>
    <w:rsid w:val="00B37A1B"/>
    <w:rsid w:val="00B37A48"/>
    <w:rsid w:val="00B37A72"/>
    <w:rsid w:val="00B37AF4"/>
    <w:rsid w:val="00B37B46"/>
    <w:rsid w:val="00B37DE9"/>
    <w:rsid w:val="00B404C0"/>
    <w:rsid w:val="00B40609"/>
    <w:rsid w:val="00B4067C"/>
    <w:rsid w:val="00B407C4"/>
    <w:rsid w:val="00B40BF0"/>
    <w:rsid w:val="00B40E3E"/>
    <w:rsid w:val="00B40F99"/>
    <w:rsid w:val="00B4116D"/>
    <w:rsid w:val="00B417F6"/>
    <w:rsid w:val="00B41DBA"/>
    <w:rsid w:val="00B41DCC"/>
    <w:rsid w:val="00B41E4F"/>
    <w:rsid w:val="00B41E8E"/>
    <w:rsid w:val="00B427C2"/>
    <w:rsid w:val="00B42984"/>
    <w:rsid w:val="00B42F24"/>
    <w:rsid w:val="00B42F68"/>
    <w:rsid w:val="00B42F86"/>
    <w:rsid w:val="00B43460"/>
    <w:rsid w:val="00B4364A"/>
    <w:rsid w:val="00B43746"/>
    <w:rsid w:val="00B4377A"/>
    <w:rsid w:val="00B4397E"/>
    <w:rsid w:val="00B43E4B"/>
    <w:rsid w:val="00B4414F"/>
    <w:rsid w:val="00B44308"/>
    <w:rsid w:val="00B44561"/>
    <w:rsid w:val="00B4495A"/>
    <w:rsid w:val="00B44C64"/>
    <w:rsid w:val="00B44CCA"/>
    <w:rsid w:val="00B44CE9"/>
    <w:rsid w:val="00B44D57"/>
    <w:rsid w:val="00B44E2A"/>
    <w:rsid w:val="00B44ED9"/>
    <w:rsid w:val="00B44FE7"/>
    <w:rsid w:val="00B4501A"/>
    <w:rsid w:val="00B452FE"/>
    <w:rsid w:val="00B45587"/>
    <w:rsid w:val="00B456C1"/>
    <w:rsid w:val="00B4599E"/>
    <w:rsid w:val="00B45A46"/>
    <w:rsid w:val="00B45C44"/>
    <w:rsid w:val="00B45DA5"/>
    <w:rsid w:val="00B45F56"/>
    <w:rsid w:val="00B461F6"/>
    <w:rsid w:val="00B46293"/>
    <w:rsid w:val="00B46535"/>
    <w:rsid w:val="00B466F2"/>
    <w:rsid w:val="00B46C6C"/>
    <w:rsid w:val="00B46CC3"/>
    <w:rsid w:val="00B46F40"/>
    <w:rsid w:val="00B46FD3"/>
    <w:rsid w:val="00B47054"/>
    <w:rsid w:val="00B47196"/>
    <w:rsid w:val="00B471D1"/>
    <w:rsid w:val="00B473A4"/>
    <w:rsid w:val="00B473B2"/>
    <w:rsid w:val="00B47987"/>
    <w:rsid w:val="00B501EF"/>
    <w:rsid w:val="00B501FB"/>
    <w:rsid w:val="00B5025F"/>
    <w:rsid w:val="00B506F5"/>
    <w:rsid w:val="00B508F8"/>
    <w:rsid w:val="00B50B0A"/>
    <w:rsid w:val="00B50BAD"/>
    <w:rsid w:val="00B50FFD"/>
    <w:rsid w:val="00B51457"/>
    <w:rsid w:val="00B514AC"/>
    <w:rsid w:val="00B514EA"/>
    <w:rsid w:val="00B516EC"/>
    <w:rsid w:val="00B5174D"/>
    <w:rsid w:val="00B51A9D"/>
    <w:rsid w:val="00B51C3A"/>
    <w:rsid w:val="00B51CD6"/>
    <w:rsid w:val="00B5200D"/>
    <w:rsid w:val="00B52059"/>
    <w:rsid w:val="00B5236A"/>
    <w:rsid w:val="00B52513"/>
    <w:rsid w:val="00B52597"/>
    <w:rsid w:val="00B5277D"/>
    <w:rsid w:val="00B527C7"/>
    <w:rsid w:val="00B528E9"/>
    <w:rsid w:val="00B52A8F"/>
    <w:rsid w:val="00B52CF7"/>
    <w:rsid w:val="00B52EC9"/>
    <w:rsid w:val="00B535B9"/>
    <w:rsid w:val="00B535CA"/>
    <w:rsid w:val="00B53804"/>
    <w:rsid w:val="00B5386D"/>
    <w:rsid w:val="00B538DA"/>
    <w:rsid w:val="00B53AF2"/>
    <w:rsid w:val="00B54367"/>
    <w:rsid w:val="00B54374"/>
    <w:rsid w:val="00B545C6"/>
    <w:rsid w:val="00B54DAC"/>
    <w:rsid w:val="00B54E41"/>
    <w:rsid w:val="00B54F0F"/>
    <w:rsid w:val="00B54F28"/>
    <w:rsid w:val="00B55015"/>
    <w:rsid w:val="00B552C4"/>
    <w:rsid w:val="00B55713"/>
    <w:rsid w:val="00B55770"/>
    <w:rsid w:val="00B5585A"/>
    <w:rsid w:val="00B55A24"/>
    <w:rsid w:val="00B55AA8"/>
    <w:rsid w:val="00B55F5C"/>
    <w:rsid w:val="00B5630C"/>
    <w:rsid w:val="00B56441"/>
    <w:rsid w:val="00B5654C"/>
    <w:rsid w:val="00B56590"/>
    <w:rsid w:val="00B56797"/>
    <w:rsid w:val="00B5683E"/>
    <w:rsid w:val="00B56B86"/>
    <w:rsid w:val="00B570B5"/>
    <w:rsid w:val="00B57E80"/>
    <w:rsid w:val="00B603E7"/>
    <w:rsid w:val="00B604DF"/>
    <w:rsid w:val="00B605D4"/>
    <w:rsid w:val="00B60603"/>
    <w:rsid w:val="00B609BF"/>
    <w:rsid w:val="00B60A2F"/>
    <w:rsid w:val="00B60F37"/>
    <w:rsid w:val="00B6159F"/>
    <w:rsid w:val="00B615BF"/>
    <w:rsid w:val="00B61808"/>
    <w:rsid w:val="00B618F5"/>
    <w:rsid w:val="00B61B59"/>
    <w:rsid w:val="00B61CF9"/>
    <w:rsid w:val="00B61D2F"/>
    <w:rsid w:val="00B61FF2"/>
    <w:rsid w:val="00B624D0"/>
    <w:rsid w:val="00B62649"/>
    <w:rsid w:val="00B626EB"/>
    <w:rsid w:val="00B628E6"/>
    <w:rsid w:val="00B62CB2"/>
    <w:rsid w:val="00B62DE9"/>
    <w:rsid w:val="00B62F09"/>
    <w:rsid w:val="00B63129"/>
    <w:rsid w:val="00B638CD"/>
    <w:rsid w:val="00B63C4C"/>
    <w:rsid w:val="00B64049"/>
    <w:rsid w:val="00B64197"/>
    <w:rsid w:val="00B64286"/>
    <w:rsid w:val="00B6443E"/>
    <w:rsid w:val="00B64CAE"/>
    <w:rsid w:val="00B64D06"/>
    <w:rsid w:val="00B64E5F"/>
    <w:rsid w:val="00B65345"/>
    <w:rsid w:val="00B653EE"/>
    <w:rsid w:val="00B65502"/>
    <w:rsid w:val="00B6551F"/>
    <w:rsid w:val="00B65603"/>
    <w:rsid w:val="00B65786"/>
    <w:rsid w:val="00B658CC"/>
    <w:rsid w:val="00B65A5E"/>
    <w:rsid w:val="00B660B7"/>
    <w:rsid w:val="00B666B5"/>
    <w:rsid w:val="00B668FA"/>
    <w:rsid w:val="00B6709E"/>
    <w:rsid w:val="00B672E3"/>
    <w:rsid w:val="00B67377"/>
    <w:rsid w:val="00B67541"/>
    <w:rsid w:val="00B67590"/>
    <w:rsid w:val="00B67684"/>
    <w:rsid w:val="00B67803"/>
    <w:rsid w:val="00B67CFB"/>
    <w:rsid w:val="00B67D14"/>
    <w:rsid w:val="00B67D40"/>
    <w:rsid w:val="00B67DC8"/>
    <w:rsid w:val="00B67E37"/>
    <w:rsid w:val="00B67E85"/>
    <w:rsid w:val="00B70208"/>
    <w:rsid w:val="00B7036E"/>
    <w:rsid w:val="00B7084E"/>
    <w:rsid w:val="00B70B3E"/>
    <w:rsid w:val="00B70E48"/>
    <w:rsid w:val="00B70EEE"/>
    <w:rsid w:val="00B71355"/>
    <w:rsid w:val="00B7147F"/>
    <w:rsid w:val="00B7152E"/>
    <w:rsid w:val="00B718EA"/>
    <w:rsid w:val="00B71BA6"/>
    <w:rsid w:val="00B71DDF"/>
    <w:rsid w:val="00B72008"/>
    <w:rsid w:val="00B72167"/>
    <w:rsid w:val="00B72293"/>
    <w:rsid w:val="00B723F2"/>
    <w:rsid w:val="00B726C8"/>
    <w:rsid w:val="00B72770"/>
    <w:rsid w:val="00B72A24"/>
    <w:rsid w:val="00B72C02"/>
    <w:rsid w:val="00B72C43"/>
    <w:rsid w:val="00B72DBC"/>
    <w:rsid w:val="00B72E60"/>
    <w:rsid w:val="00B7302E"/>
    <w:rsid w:val="00B73366"/>
    <w:rsid w:val="00B734F0"/>
    <w:rsid w:val="00B73646"/>
    <w:rsid w:val="00B737A5"/>
    <w:rsid w:val="00B737FE"/>
    <w:rsid w:val="00B73CEE"/>
    <w:rsid w:val="00B74059"/>
    <w:rsid w:val="00B74228"/>
    <w:rsid w:val="00B74550"/>
    <w:rsid w:val="00B74A33"/>
    <w:rsid w:val="00B74C19"/>
    <w:rsid w:val="00B74DA8"/>
    <w:rsid w:val="00B74DBA"/>
    <w:rsid w:val="00B74F27"/>
    <w:rsid w:val="00B75187"/>
    <w:rsid w:val="00B75323"/>
    <w:rsid w:val="00B75365"/>
    <w:rsid w:val="00B753C3"/>
    <w:rsid w:val="00B75511"/>
    <w:rsid w:val="00B75538"/>
    <w:rsid w:val="00B758D4"/>
    <w:rsid w:val="00B75BCA"/>
    <w:rsid w:val="00B75E69"/>
    <w:rsid w:val="00B761F9"/>
    <w:rsid w:val="00B76754"/>
    <w:rsid w:val="00B76F62"/>
    <w:rsid w:val="00B77242"/>
    <w:rsid w:val="00B77262"/>
    <w:rsid w:val="00B7726F"/>
    <w:rsid w:val="00B772E2"/>
    <w:rsid w:val="00B77410"/>
    <w:rsid w:val="00B77492"/>
    <w:rsid w:val="00B77902"/>
    <w:rsid w:val="00B7791D"/>
    <w:rsid w:val="00B77AD8"/>
    <w:rsid w:val="00B77AFC"/>
    <w:rsid w:val="00B77EB3"/>
    <w:rsid w:val="00B8002C"/>
    <w:rsid w:val="00B800F8"/>
    <w:rsid w:val="00B80292"/>
    <w:rsid w:val="00B803AA"/>
    <w:rsid w:val="00B80803"/>
    <w:rsid w:val="00B80EF2"/>
    <w:rsid w:val="00B80FEE"/>
    <w:rsid w:val="00B8100A"/>
    <w:rsid w:val="00B813ED"/>
    <w:rsid w:val="00B81585"/>
    <w:rsid w:val="00B8196A"/>
    <w:rsid w:val="00B81A9B"/>
    <w:rsid w:val="00B81AAB"/>
    <w:rsid w:val="00B81AE8"/>
    <w:rsid w:val="00B81C93"/>
    <w:rsid w:val="00B81FC4"/>
    <w:rsid w:val="00B82051"/>
    <w:rsid w:val="00B8227F"/>
    <w:rsid w:val="00B826AB"/>
    <w:rsid w:val="00B827E8"/>
    <w:rsid w:val="00B827FB"/>
    <w:rsid w:val="00B8282E"/>
    <w:rsid w:val="00B82831"/>
    <w:rsid w:val="00B82A77"/>
    <w:rsid w:val="00B82A88"/>
    <w:rsid w:val="00B82CA9"/>
    <w:rsid w:val="00B82E7E"/>
    <w:rsid w:val="00B8306D"/>
    <w:rsid w:val="00B83079"/>
    <w:rsid w:val="00B83166"/>
    <w:rsid w:val="00B837AB"/>
    <w:rsid w:val="00B83BCE"/>
    <w:rsid w:val="00B83DFE"/>
    <w:rsid w:val="00B83ED8"/>
    <w:rsid w:val="00B8402C"/>
    <w:rsid w:val="00B840CD"/>
    <w:rsid w:val="00B841C4"/>
    <w:rsid w:val="00B8428F"/>
    <w:rsid w:val="00B842DF"/>
    <w:rsid w:val="00B84792"/>
    <w:rsid w:val="00B8496C"/>
    <w:rsid w:val="00B84A0E"/>
    <w:rsid w:val="00B84BD1"/>
    <w:rsid w:val="00B84CD6"/>
    <w:rsid w:val="00B84FB6"/>
    <w:rsid w:val="00B84FB7"/>
    <w:rsid w:val="00B85036"/>
    <w:rsid w:val="00B850C5"/>
    <w:rsid w:val="00B851A9"/>
    <w:rsid w:val="00B8526A"/>
    <w:rsid w:val="00B8551A"/>
    <w:rsid w:val="00B85B73"/>
    <w:rsid w:val="00B85CAB"/>
    <w:rsid w:val="00B85DC2"/>
    <w:rsid w:val="00B85E93"/>
    <w:rsid w:val="00B85E97"/>
    <w:rsid w:val="00B86165"/>
    <w:rsid w:val="00B863FF"/>
    <w:rsid w:val="00B8645D"/>
    <w:rsid w:val="00B86582"/>
    <w:rsid w:val="00B86651"/>
    <w:rsid w:val="00B86681"/>
    <w:rsid w:val="00B86A06"/>
    <w:rsid w:val="00B86BCD"/>
    <w:rsid w:val="00B86C87"/>
    <w:rsid w:val="00B86E27"/>
    <w:rsid w:val="00B87006"/>
    <w:rsid w:val="00B8700D"/>
    <w:rsid w:val="00B870E5"/>
    <w:rsid w:val="00B87825"/>
    <w:rsid w:val="00B87AFE"/>
    <w:rsid w:val="00B87C79"/>
    <w:rsid w:val="00B90100"/>
    <w:rsid w:val="00B9011C"/>
    <w:rsid w:val="00B9037A"/>
    <w:rsid w:val="00B90414"/>
    <w:rsid w:val="00B9047F"/>
    <w:rsid w:val="00B90493"/>
    <w:rsid w:val="00B905E1"/>
    <w:rsid w:val="00B907AE"/>
    <w:rsid w:val="00B90B6A"/>
    <w:rsid w:val="00B911F5"/>
    <w:rsid w:val="00B918BB"/>
    <w:rsid w:val="00B91E11"/>
    <w:rsid w:val="00B9209E"/>
    <w:rsid w:val="00B9228C"/>
    <w:rsid w:val="00B922EC"/>
    <w:rsid w:val="00B9276E"/>
    <w:rsid w:val="00B92915"/>
    <w:rsid w:val="00B92A1A"/>
    <w:rsid w:val="00B92A7D"/>
    <w:rsid w:val="00B92B94"/>
    <w:rsid w:val="00B92E79"/>
    <w:rsid w:val="00B9319A"/>
    <w:rsid w:val="00B931BD"/>
    <w:rsid w:val="00B93215"/>
    <w:rsid w:val="00B933B4"/>
    <w:rsid w:val="00B93456"/>
    <w:rsid w:val="00B93859"/>
    <w:rsid w:val="00B938DD"/>
    <w:rsid w:val="00B94273"/>
    <w:rsid w:val="00B945DD"/>
    <w:rsid w:val="00B94859"/>
    <w:rsid w:val="00B94949"/>
    <w:rsid w:val="00B94AB0"/>
    <w:rsid w:val="00B94F16"/>
    <w:rsid w:val="00B9516C"/>
    <w:rsid w:val="00B955C4"/>
    <w:rsid w:val="00B95773"/>
    <w:rsid w:val="00B95B86"/>
    <w:rsid w:val="00B95CB0"/>
    <w:rsid w:val="00B95D74"/>
    <w:rsid w:val="00B96404"/>
    <w:rsid w:val="00B9662A"/>
    <w:rsid w:val="00B9688B"/>
    <w:rsid w:val="00B968DF"/>
    <w:rsid w:val="00B968E3"/>
    <w:rsid w:val="00B968EF"/>
    <w:rsid w:val="00B96A6E"/>
    <w:rsid w:val="00B96BCC"/>
    <w:rsid w:val="00B96C7D"/>
    <w:rsid w:val="00B96CE7"/>
    <w:rsid w:val="00B97011"/>
    <w:rsid w:val="00B9717F"/>
    <w:rsid w:val="00B9723B"/>
    <w:rsid w:val="00B97250"/>
    <w:rsid w:val="00B9726C"/>
    <w:rsid w:val="00B97488"/>
    <w:rsid w:val="00B974A5"/>
    <w:rsid w:val="00B97958"/>
    <w:rsid w:val="00B97B2C"/>
    <w:rsid w:val="00B97C2E"/>
    <w:rsid w:val="00B97C45"/>
    <w:rsid w:val="00B97D46"/>
    <w:rsid w:val="00BA0249"/>
    <w:rsid w:val="00BA0264"/>
    <w:rsid w:val="00BA0329"/>
    <w:rsid w:val="00BA05FA"/>
    <w:rsid w:val="00BA0A73"/>
    <w:rsid w:val="00BA0D0D"/>
    <w:rsid w:val="00BA0E2C"/>
    <w:rsid w:val="00BA110F"/>
    <w:rsid w:val="00BA1175"/>
    <w:rsid w:val="00BA1180"/>
    <w:rsid w:val="00BA1259"/>
    <w:rsid w:val="00BA1347"/>
    <w:rsid w:val="00BA1926"/>
    <w:rsid w:val="00BA19BE"/>
    <w:rsid w:val="00BA1C5F"/>
    <w:rsid w:val="00BA1E24"/>
    <w:rsid w:val="00BA2341"/>
    <w:rsid w:val="00BA2487"/>
    <w:rsid w:val="00BA25AB"/>
    <w:rsid w:val="00BA27A8"/>
    <w:rsid w:val="00BA27D3"/>
    <w:rsid w:val="00BA2A79"/>
    <w:rsid w:val="00BA2C61"/>
    <w:rsid w:val="00BA2F54"/>
    <w:rsid w:val="00BA347E"/>
    <w:rsid w:val="00BA39E0"/>
    <w:rsid w:val="00BA3FC6"/>
    <w:rsid w:val="00BA42AB"/>
    <w:rsid w:val="00BA484C"/>
    <w:rsid w:val="00BA4D71"/>
    <w:rsid w:val="00BA51A3"/>
    <w:rsid w:val="00BA5200"/>
    <w:rsid w:val="00BA5A0A"/>
    <w:rsid w:val="00BA5C47"/>
    <w:rsid w:val="00BA5F6F"/>
    <w:rsid w:val="00BA6311"/>
    <w:rsid w:val="00BA6368"/>
    <w:rsid w:val="00BA63E9"/>
    <w:rsid w:val="00BA6B51"/>
    <w:rsid w:val="00BA6CE7"/>
    <w:rsid w:val="00BA6D44"/>
    <w:rsid w:val="00BA6D83"/>
    <w:rsid w:val="00BA6DFD"/>
    <w:rsid w:val="00BA70F5"/>
    <w:rsid w:val="00BA7178"/>
    <w:rsid w:val="00BA75F7"/>
    <w:rsid w:val="00BA774E"/>
    <w:rsid w:val="00BA7E95"/>
    <w:rsid w:val="00BB0048"/>
    <w:rsid w:val="00BB0447"/>
    <w:rsid w:val="00BB09F3"/>
    <w:rsid w:val="00BB14BF"/>
    <w:rsid w:val="00BB173F"/>
    <w:rsid w:val="00BB189A"/>
    <w:rsid w:val="00BB1942"/>
    <w:rsid w:val="00BB1A03"/>
    <w:rsid w:val="00BB1A1C"/>
    <w:rsid w:val="00BB1CBD"/>
    <w:rsid w:val="00BB1E60"/>
    <w:rsid w:val="00BB2064"/>
    <w:rsid w:val="00BB2221"/>
    <w:rsid w:val="00BB22FA"/>
    <w:rsid w:val="00BB27C6"/>
    <w:rsid w:val="00BB28CC"/>
    <w:rsid w:val="00BB2AF9"/>
    <w:rsid w:val="00BB30C8"/>
    <w:rsid w:val="00BB3435"/>
    <w:rsid w:val="00BB3639"/>
    <w:rsid w:val="00BB36F1"/>
    <w:rsid w:val="00BB374D"/>
    <w:rsid w:val="00BB3C80"/>
    <w:rsid w:val="00BB3EC1"/>
    <w:rsid w:val="00BB452C"/>
    <w:rsid w:val="00BB4665"/>
    <w:rsid w:val="00BB4B8B"/>
    <w:rsid w:val="00BB4C30"/>
    <w:rsid w:val="00BB4D92"/>
    <w:rsid w:val="00BB4FE2"/>
    <w:rsid w:val="00BB5271"/>
    <w:rsid w:val="00BB5896"/>
    <w:rsid w:val="00BB596A"/>
    <w:rsid w:val="00BB5AC2"/>
    <w:rsid w:val="00BB5CE5"/>
    <w:rsid w:val="00BB5FA7"/>
    <w:rsid w:val="00BB6326"/>
    <w:rsid w:val="00BB65C3"/>
    <w:rsid w:val="00BB6961"/>
    <w:rsid w:val="00BB6EBE"/>
    <w:rsid w:val="00BB6FF9"/>
    <w:rsid w:val="00BB7060"/>
    <w:rsid w:val="00BB711F"/>
    <w:rsid w:val="00BB733F"/>
    <w:rsid w:val="00BB7344"/>
    <w:rsid w:val="00BB7EA4"/>
    <w:rsid w:val="00BC024A"/>
    <w:rsid w:val="00BC0408"/>
    <w:rsid w:val="00BC0446"/>
    <w:rsid w:val="00BC0764"/>
    <w:rsid w:val="00BC0F08"/>
    <w:rsid w:val="00BC10DF"/>
    <w:rsid w:val="00BC1535"/>
    <w:rsid w:val="00BC163B"/>
    <w:rsid w:val="00BC1676"/>
    <w:rsid w:val="00BC17CF"/>
    <w:rsid w:val="00BC1882"/>
    <w:rsid w:val="00BC18E9"/>
    <w:rsid w:val="00BC1B76"/>
    <w:rsid w:val="00BC1C03"/>
    <w:rsid w:val="00BC1F6F"/>
    <w:rsid w:val="00BC223D"/>
    <w:rsid w:val="00BC265A"/>
    <w:rsid w:val="00BC26C8"/>
    <w:rsid w:val="00BC26D4"/>
    <w:rsid w:val="00BC2757"/>
    <w:rsid w:val="00BC277E"/>
    <w:rsid w:val="00BC2B7F"/>
    <w:rsid w:val="00BC2D37"/>
    <w:rsid w:val="00BC2F2E"/>
    <w:rsid w:val="00BC345D"/>
    <w:rsid w:val="00BC34DA"/>
    <w:rsid w:val="00BC3929"/>
    <w:rsid w:val="00BC3C2D"/>
    <w:rsid w:val="00BC3E77"/>
    <w:rsid w:val="00BC3F0E"/>
    <w:rsid w:val="00BC404D"/>
    <w:rsid w:val="00BC430E"/>
    <w:rsid w:val="00BC478D"/>
    <w:rsid w:val="00BC4B68"/>
    <w:rsid w:val="00BC4B71"/>
    <w:rsid w:val="00BC4D23"/>
    <w:rsid w:val="00BC4F22"/>
    <w:rsid w:val="00BC4F32"/>
    <w:rsid w:val="00BC5070"/>
    <w:rsid w:val="00BC55F1"/>
    <w:rsid w:val="00BC5606"/>
    <w:rsid w:val="00BC56B5"/>
    <w:rsid w:val="00BC5795"/>
    <w:rsid w:val="00BC579C"/>
    <w:rsid w:val="00BC5DD8"/>
    <w:rsid w:val="00BC5EB2"/>
    <w:rsid w:val="00BC643A"/>
    <w:rsid w:val="00BC65F4"/>
    <w:rsid w:val="00BC6A59"/>
    <w:rsid w:val="00BC6AEC"/>
    <w:rsid w:val="00BC6B95"/>
    <w:rsid w:val="00BC6BC2"/>
    <w:rsid w:val="00BC6C68"/>
    <w:rsid w:val="00BC6E26"/>
    <w:rsid w:val="00BC6E2D"/>
    <w:rsid w:val="00BC6EDB"/>
    <w:rsid w:val="00BC7196"/>
    <w:rsid w:val="00BC728A"/>
    <w:rsid w:val="00BC72C9"/>
    <w:rsid w:val="00BC7D0F"/>
    <w:rsid w:val="00BC7F39"/>
    <w:rsid w:val="00BC7FAA"/>
    <w:rsid w:val="00BD0165"/>
    <w:rsid w:val="00BD02A9"/>
    <w:rsid w:val="00BD0647"/>
    <w:rsid w:val="00BD0800"/>
    <w:rsid w:val="00BD08BD"/>
    <w:rsid w:val="00BD0DB4"/>
    <w:rsid w:val="00BD0EF4"/>
    <w:rsid w:val="00BD0F56"/>
    <w:rsid w:val="00BD119E"/>
    <w:rsid w:val="00BD1231"/>
    <w:rsid w:val="00BD143C"/>
    <w:rsid w:val="00BD1685"/>
    <w:rsid w:val="00BD17C0"/>
    <w:rsid w:val="00BD18A3"/>
    <w:rsid w:val="00BD1A2B"/>
    <w:rsid w:val="00BD1E4A"/>
    <w:rsid w:val="00BD1FC2"/>
    <w:rsid w:val="00BD22A0"/>
    <w:rsid w:val="00BD22CD"/>
    <w:rsid w:val="00BD22E6"/>
    <w:rsid w:val="00BD23A4"/>
    <w:rsid w:val="00BD243B"/>
    <w:rsid w:val="00BD261E"/>
    <w:rsid w:val="00BD2FBB"/>
    <w:rsid w:val="00BD378B"/>
    <w:rsid w:val="00BD3C20"/>
    <w:rsid w:val="00BD3FB2"/>
    <w:rsid w:val="00BD4082"/>
    <w:rsid w:val="00BD4270"/>
    <w:rsid w:val="00BD455F"/>
    <w:rsid w:val="00BD4DBA"/>
    <w:rsid w:val="00BD4DEF"/>
    <w:rsid w:val="00BD53D3"/>
    <w:rsid w:val="00BD579B"/>
    <w:rsid w:val="00BD58A4"/>
    <w:rsid w:val="00BD5D41"/>
    <w:rsid w:val="00BD5E3C"/>
    <w:rsid w:val="00BD5E98"/>
    <w:rsid w:val="00BD5EAE"/>
    <w:rsid w:val="00BD6322"/>
    <w:rsid w:val="00BD674A"/>
    <w:rsid w:val="00BD6953"/>
    <w:rsid w:val="00BD716B"/>
    <w:rsid w:val="00BD7423"/>
    <w:rsid w:val="00BD74B1"/>
    <w:rsid w:val="00BD75E6"/>
    <w:rsid w:val="00BD790D"/>
    <w:rsid w:val="00BD7BC0"/>
    <w:rsid w:val="00BD7C66"/>
    <w:rsid w:val="00BD7CC8"/>
    <w:rsid w:val="00BD7D35"/>
    <w:rsid w:val="00BD7D4C"/>
    <w:rsid w:val="00BE01A4"/>
    <w:rsid w:val="00BE022D"/>
    <w:rsid w:val="00BE042A"/>
    <w:rsid w:val="00BE059C"/>
    <w:rsid w:val="00BE06A6"/>
    <w:rsid w:val="00BE078B"/>
    <w:rsid w:val="00BE083D"/>
    <w:rsid w:val="00BE09A5"/>
    <w:rsid w:val="00BE0A6D"/>
    <w:rsid w:val="00BE0B76"/>
    <w:rsid w:val="00BE0B96"/>
    <w:rsid w:val="00BE113A"/>
    <w:rsid w:val="00BE1953"/>
    <w:rsid w:val="00BE1AE1"/>
    <w:rsid w:val="00BE1D6B"/>
    <w:rsid w:val="00BE1E8B"/>
    <w:rsid w:val="00BE1FCE"/>
    <w:rsid w:val="00BE2185"/>
    <w:rsid w:val="00BE21D5"/>
    <w:rsid w:val="00BE2362"/>
    <w:rsid w:val="00BE2734"/>
    <w:rsid w:val="00BE28A1"/>
    <w:rsid w:val="00BE28CE"/>
    <w:rsid w:val="00BE2C77"/>
    <w:rsid w:val="00BE2EA7"/>
    <w:rsid w:val="00BE3020"/>
    <w:rsid w:val="00BE30AD"/>
    <w:rsid w:val="00BE348A"/>
    <w:rsid w:val="00BE374C"/>
    <w:rsid w:val="00BE3C87"/>
    <w:rsid w:val="00BE4062"/>
    <w:rsid w:val="00BE41A8"/>
    <w:rsid w:val="00BE4391"/>
    <w:rsid w:val="00BE452C"/>
    <w:rsid w:val="00BE4685"/>
    <w:rsid w:val="00BE491D"/>
    <w:rsid w:val="00BE4957"/>
    <w:rsid w:val="00BE4B7B"/>
    <w:rsid w:val="00BE4BD3"/>
    <w:rsid w:val="00BE4D0E"/>
    <w:rsid w:val="00BE4DA7"/>
    <w:rsid w:val="00BE4E10"/>
    <w:rsid w:val="00BE52C1"/>
    <w:rsid w:val="00BE5422"/>
    <w:rsid w:val="00BE558D"/>
    <w:rsid w:val="00BE56BC"/>
    <w:rsid w:val="00BE5A2F"/>
    <w:rsid w:val="00BE5BBC"/>
    <w:rsid w:val="00BE5C73"/>
    <w:rsid w:val="00BE5EB2"/>
    <w:rsid w:val="00BE5F09"/>
    <w:rsid w:val="00BE6126"/>
    <w:rsid w:val="00BE6348"/>
    <w:rsid w:val="00BE66BD"/>
    <w:rsid w:val="00BE6892"/>
    <w:rsid w:val="00BE6992"/>
    <w:rsid w:val="00BE6B0A"/>
    <w:rsid w:val="00BE6CFC"/>
    <w:rsid w:val="00BE6EDC"/>
    <w:rsid w:val="00BE773F"/>
    <w:rsid w:val="00BE77A8"/>
    <w:rsid w:val="00BE7C30"/>
    <w:rsid w:val="00BE7D37"/>
    <w:rsid w:val="00BF003C"/>
    <w:rsid w:val="00BF01BF"/>
    <w:rsid w:val="00BF03F4"/>
    <w:rsid w:val="00BF0C6D"/>
    <w:rsid w:val="00BF0C9C"/>
    <w:rsid w:val="00BF0E52"/>
    <w:rsid w:val="00BF11C5"/>
    <w:rsid w:val="00BF1591"/>
    <w:rsid w:val="00BF17AF"/>
    <w:rsid w:val="00BF1838"/>
    <w:rsid w:val="00BF1D6D"/>
    <w:rsid w:val="00BF1E3A"/>
    <w:rsid w:val="00BF23EB"/>
    <w:rsid w:val="00BF23FD"/>
    <w:rsid w:val="00BF2784"/>
    <w:rsid w:val="00BF27AC"/>
    <w:rsid w:val="00BF30C1"/>
    <w:rsid w:val="00BF3590"/>
    <w:rsid w:val="00BF36A1"/>
    <w:rsid w:val="00BF36A5"/>
    <w:rsid w:val="00BF3F78"/>
    <w:rsid w:val="00BF41C1"/>
    <w:rsid w:val="00BF426E"/>
    <w:rsid w:val="00BF45A9"/>
    <w:rsid w:val="00BF4690"/>
    <w:rsid w:val="00BF4B95"/>
    <w:rsid w:val="00BF4D31"/>
    <w:rsid w:val="00BF4D32"/>
    <w:rsid w:val="00BF4DE9"/>
    <w:rsid w:val="00BF5316"/>
    <w:rsid w:val="00BF553B"/>
    <w:rsid w:val="00BF58A1"/>
    <w:rsid w:val="00BF59B3"/>
    <w:rsid w:val="00BF5A77"/>
    <w:rsid w:val="00BF5A80"/>
    <w:rsid w:val="00BF5B8C"/>
    <w:rsid w:val="00BF5C5A"/>
    <w:rsid w:val="00BF5CB7"/>
    <w:rsid w:val="00BF603D"/>
    <w:rsid w:val="00BF678F"/>
    <w:rsid w:val="00BF6A98"/>
    <w:rsid w:val="00BF6AB0"/>
    <w:rsid w:val="00BF6ADE"/>
    <w:rsid w:val="00BF6BD8"/>
    <w:rsid w:val="00BF6DDA"/>
    <w:rsid w:val="00BF7010"/>
    <w:rsid w:val="00BF7023"/>
    <w:rsid w:val="00BF72F6"/>
    <w:rsid w:val="00BF757E"/>
    <w:rsid w:val="00BF77C3"/>
    <w:rsid w:val="00BF786E"/>
    <w:rsid w:val="00C00004"/>
    <w:rsid w:val="00C00154"/>
    <w:rsid w:val="00C005F1"/>
    <w:rsid w:val="00C00B40"/>
    <w:rsid w:val="00C00C00"/>
    <w:rsid w:val="00C00E0D"/>
    <w:rsid w:val="00C0162E"/>
    <w:rsid w:val="00C016B2"/>
    <w:rsid w:val="00C01B44"/>
    <w:rsid w:val="00C01CDB"/>
    <w:rsid w:val="00C02769"/>
    <w:rsid w:val="00C028DF"/>
    <w:rsid w:val="00C02A45"/>
    <w:rsid w:val="00C02ACD"/>
    <w:rsid w:val="00C02D04"/>
    <w:rsid w:val="00C02EDC"/>
    <w:rsid w:val="00C03035"/>
    <w:rsid w:val="00C032F5"/>
    <w:rsid w:val="00C0344B"/>
    <w:rsid w:val="00C0377C"/>
    <w:rsid w:val="00C03B53"/>
    <w:rsid w:val="00C03DD5"/>
    <w:rsid w:val="00C03FF7"/>
    <w:rsid w:val="00C04416"/>
    <w:rsid w:val="00C044EC"/>
    <w:rsid w:val="00C044F1"/>
    <w:rsid w:val="00C04553"/>
    <w:rsid w:val="00C04656"/>
    <w:rsid w:val="00C046CA"/>
    <w:rsid w:val="00C047BC"/>
    <w:rsid w:val="00C047E3"/>
    <w:rsid w:val="00C04963"/>
    <w:rsid w:val="00C04B08"/>
    <w:rsid w:val="00C04C4C"/>
    <w:rsid w:val="00C04CF5"/>
    <w:rsid w:val="00C04FAA"/>
    <w:rsid w:val="00C050D2"/>
    <w:rsid w:val="00C055B7"/>
    <w:rsid w:val="00C055D7"/>
    <w:rsid w:val="00C05652"/>
    <w:rsid w:val="00C05D95"/>
    <w:rsid w:val="00C06018"/>
    <w:rsid w:val="00C06503"/>
    <w:rsid w:val="00C06550"/>
    <w:rsid w:val="00C06B35"/>
    <w:rsid w:val="00C06E72"/>
    <w:rsid w:val="00C06E7A"/>
    <w:rsid w:val="00C0705D"/>
    <w:rsid w:val="00C073FF"/>
    <w:rsid w:val="00C0745B"/>
    <w:rsid w:val="00C07620"/>
    <w:rsid w:val="00C078BB"/>
    <w:rsid w:val="00C078EE"/>
    <w:rsid w:val="00C07A5E"/>
    <w:rsid w:val="00C07CAB"/>
    <w:rsid w:val="00C07EB6"/>
    <w:rsid w:val="00C10610"/>
    <w:rsid w:val="00C108B4"/>
    <w:rsid w:val="00C1097F"/>
    <w:rsid w:val="00C11528"/>
    <w:rsid w:val="00C117EF"/>
    <w:rsid w:val="00C11C2F"/>
    <w:rsid w:val="00C12057"/>
    <w:rsid w:val="00C12131"/>
    <w:rsid w:val="00C12287"/>
    <w:rsid w:val="00C1230F"/>
    <w:rsid w:val="00C124FD"/>
    <w:rsid w:val="00C12593"/>
    <w:rsid w:val="00C127B2"/>
    <w:rsid w:val="00C12B62"/>
    <w:rsid w:val="00C12BAD"/>
    <w:rsid w:val="00C12C13"/>
    <w:rsid w:val="00C12EC6"/>
    <w:rsid w:val="00C1329A"/>
    <w:rsid w:val="00C134F5"/>
    <w:rsid w:val="00C1388A"/>
    <w:rsid w:val="00C139EC"/>
    <w:rsid w:val="00C13AD4"/>
    <w:rsid w:val="00C13B4C"/>
    <w:rsid w:val="00C13BAF"/>
    <w:rsid w:val="00C13F40"/>
    <w:rsid w:val="00C1416A"/>
    <w:rsid w:val="00C147BE"/>
    <w:rsid w:val="00C1495F"/>
    <w:rsid w:val="00C14B77"/>
    <w:rsid w:val="00C15017"/>
    <w:rsid w:val="00C15545"/>
    <w:rsid w:val="00C1563B"/>
    <w:rsid w:val="00C156BA"/>
    <w:rsid w:val="00C1576D"/>
    <w:rsid w:val="00C15C26"/>
    <w:rsid w:val="00C16075"/>
    <w:rsid w:val="00C162F5"/>
    <w:rsid w:val="00C16363"/>
    <w:rsid w:val="00C165B5"/>
    <w:rsid w:val="00C16666"/>
    <w:rsid w:val="00C1675B"/>
    <w:rsid w:val="00C1678D"/>
    <w:rsid w:val="00C169F4"/>
    <w:rsid w:val="00C16EA9"/>
    <w:rsid w:val="00C16F94"/>
    <w:rsid w:val="00C17213"/>
    <w:rsid w:val="00C17388"/>
    <w:rsid w:val="00C1742B"/>
    <w:rsid w:val="00C17703"/>
    <w:rsid w:val="00C20041"/>
    <w:rsid w:val="00C200A1"/>
    <w:rsid w:val="00C20301"/>
    <w:rsid w:val="00C206DA"/>
    <w:rsid w:val="00C2091E"/>
    <w:rsid w:val="00C20B1C"/>
    <w:rsid w:val="00C20C3E"/>
    <w:rsid w:val="00C20C70"/>
    <w:rsid w:val="00C212AC"/>
    <w:rsid w:val="00C218F8"/>
    <w:rsid w:val="00C219DC"/>
    <w:rsid w:val="00C21D3F"/>
    <w:rsid w:val="00C21ED8"/>
    <w:rsid w:val="00C222FF"/>
    <w:rsid w:val="00C22475"/>
    <w:rsid w:val="00C22FFF"/>
    <w:rsid w:val="00C23A4D"/>
    <w:rsid w:val="00C24309"/>
    <w:rsid w:val="00C24402"/>
    <w:rsid w:val="00C245D5"/>
    <w:rsid w:val="00C248A2"/>
    <w:rsid w:val="00C24D25"/>
    <w:rsid w:val="00C24EE2"/>
    <w:rsid w:val="00C24F88"/>
    <w:rsid w:val="00C24F8A"/>
    <w:rsid w:val="00C24F95"/>
    <w:rsid w:val="00C252DB"/>
    <w:rsid w:val="00C25340"/>
    <w:rsid w:val="00C256C0"/>
    <w:rsid w:val="00C2580A"/>
    <w:rsid w:val="00C2587F"/>
    <w:rsid w:val="00C25C31"/>
    <w:rsid w:val="00C25DBD"/>
    <w:rsid w:val="00C25E97"/>
    <w:rsid w:val="00C26048"/>
    <w:rsid w:val="00C26621"/>
    <w:rsid w:val="00C267D1"/>
    <w:rsid w:val="00C268F2"/>
    <w:rsid w:val="00C26A24"/>
    <w:rsid w:val="00C26D16"/>
    <w:rsid w:val="00C26F96"/>
    <w:rsid w:val="00C27113"/>
    <w:rsid w:val="00C27427"/>
    <w:rsid w:val="00C2755D"/>
    <w:rsid w:val="00C27B62"/>
    <w:rsid w:val="00C27C02"/>
    <w:rsid w:val="00C304A0"/>
    <w:rsid w:val="00C307B5"/>
    <w:rsid w:val="00C307CF"/>
    <w:rsid w:val="00C30C96"/>
    <w:rsid w:val="00C30C99"/>
    <w:rsid w:val="00C30D8A"/>
    <w:rsid w:val="00C30EAD"/>
    <w:rsid w:val="00C31CC3"/>
    <w:rsid w:val="00C31E6A"/>
    <w:rsid w:val="00C324A7"/>
    <w:rsid w:val="00C3265C"/>
    <w:rsid w:val="00C3298F"/>
    <w:rsid w:val="00C32A31"/>
    <w:rsid w:val="00C32CA4"/>
    <w:rsid w:val="00C32D51"/>
    <w:rsid w:val="00C334B6"/>
    <w:rsid w:val="00C334DD"/>
    <w:rsid w:val="00C337C2"/>
    <w:rsid w:val="00C33ADF"/>
    <w:rsid w:val="00C33EF0"/>
    <w:rsid w:val="00C3414E"/>
    <w:rsid w:val="00C34167"/>
    <w:rsid w:val="00C341E3"/>
    <w:rsid w:val="00C341FB"/>
    <w:rsid w:val="00C343DC"/>
    <w:rsid w:val="00C345F0"/>
    <w:rsid w:val="00C34878"/>
    <w:rsid w:val="00C34931"/>
    <w:rsid w:val="00C349BA"/>
    <w:rsid w:val="00C34A11"/>
    <w:rsid w:val="00C34AF0"/>
    <w:rsid w:val="00C353FB"/>
    <w:rsid w:val="00C355D5"/>
    <w:rsid w:val="00C35BF2"/>
    <w:rsid w:val="00C35D71"/>
    <w:rsid w:val="00C36092"/>
    <w:rsid w:val="00C36322"/>
    <w:rsid w:val="00C3646D"/>
    <w:rsid w:val="00C3672A"/>
    <w:rsid w:val="00C3689C"/>
    <w:rsid w:val="00C36A41"/>
    <w:rsid w:val="00C36CFC"/>
    <w:rsid w:val="00C3725B"/>
    <w:rsid w:val="00C3735B"/>
    <w:rsid w:val="00C37437"/>
    <w:rsid w:val="00C3754B"/>
    <w:rsid w:val="00C3785D"/>
    <w:rsid w:val="00C37A11"/>
    <w:rsid w:val="00C40248"/>
    <w:rsid w:val="00C40271"/>
    <w:rsid w:val="00C40390"/>
    <w:rsid w:val="00C40539"/>
    <w:rsid w:val="00C4073D"/>
    <w:rsid w:val="00C40A75"/>
    <w:rsid w:val="00C40C76"/>
    <w:rsid w:val="00C41319"/>
    <w:rsid w:val="00C41489"/>
    <w:rsid w:val="00C41533"/>
    <w:rsid w:val="00C4169B"/>
    <w:rsid w:val="00C41B75"/>
    <w:rsid w:val="00C42001"/>
    <w:rsid w:val="00C42300"/>
    <w:rsid w:val="00C4273B"/>
    <w:rsid w:val="00C42A73"/>
    <w:rsid w:val="00C42D0B"/>
    <w:rsid w:val="00C42E09"/>
    <w:rsid w:val="00C4327A"/>
    <w:rsid w:val="00C4361A"/>
    <w:rsid w:val="00C437FD"/>
    <w:rsid w:val="00C43CA4"/>
    <w:rsid w:val="00C440BF"/>
    <w:rsid w:val="00C44839"/>
    <w:rsid w:val="00C44968"/>
    <w:rsid w:val="00C44A0B"/>
    <w:rsid w:val="00C44DD8"/>
    <w:rsid w:val="00C44F1E"/>
    <w:rsid w:val="00C44F46"/>
    <w:rsid w:val="00C45124"/>
    <w:rsid w:val="00C45161"/>
    <w:rsid w:val="00C451AE"/>
    <w:rsid w:val="00C454EA"/>
    <w:rsid w:val="00C45532"/>
    <w:rsid w:val="00C45722"/>
    <w:rsid w:val="00C45762"/>
    <w:rsid w:val="00C45A12"/>
    <w:rsid w:val="00C45E4F"/>
    <w:rsid w:val="00C4608A"/>
    <w:rsid w:val="00C460E5"/>
    <w:rsid w:val="00C46105"/>
    <w:rsid w:val="00C4617C"/>
    <w:rsid w:val="00C4653E"/>
    <w:rsid w:val="00C465A1"/>
    <w:rsid w:val="00C4697B"/>
    <w:rsid w:val="00C46E59"/>
    <w:rsid w:val="00C4710A"/>
    <w:rsid w:val="00C4778F"/>
    <w:rsid w:val="00C47E12"/>
    <w:rsid w:val="00C47EBB"/>
    <w:rsid w:val="00C47F4F"/>
    <w:rsid w:val="00C47FA4"/>
    <w:rsid w:val="00C500A5"/>
    <w:rsid w:val="00C501D1"/>
    <w:rsid w:val="00C50669"/>
    <w:rsid w:val="00C50767"/>
    <w:rsid w:val="00C50910"/>
    <w:rsid w:val="00C50BC2"/>
    <w:rsid w:val="00C50D9E"/>
    <w:rsid w:val="00C50E34"/>
    <w:rsid w:val="00C50F44"/>
    <w:rsid w:val="00C51264"/>
    <w:rsid w:val="00C5134A"/>
    <w:rsid w:val="00C514FA"/>
    <w:rsid w:val="00C51652"/>
    <w:rsid w:val="00C5188D"/>
    <w:rsid w:val="00C51B9B"/>
    <w:rsid w:val="00C51CF7"/>
    <w:rsid w:val="00C52278"/>
    <w:rsid w:val="00C524EC"/>
    <w:rsid w:val="00C52AE3"/>
    <w:rsid w:val="00C5311A"/>
    <w:rsid w:val="00C533B8"/>
    <w:rsid w:val="00C53A2D"/>
    <w:rsid w:val="00C53C0E"/>
    <w:rsid w:val="00C53CA3"/>
    <w:rsid w:val="00C53D24"/>
    <w:rsid w:val="00C53E99"/>
    <w:rsid w:val="00C54248"/>
    <w:rsid w:val="00C54317"/>
    <w:rsid w:val="00C5458B"/>
    <w:rsid w:val="00C5494A"/>
    <w:rsid w:val="00C54B5E"/>
    <w:rsid w:val="00C5534A"/>
    <w:rsid w:val="00C55946"/>
    <w:rsid w:val="00C55D0E"/>
    <w:rsid w:val="00C5605A"/>
    <w:rsid w:val="00C562C4"/>
    <w:rsid w:val="00C56440"/>
    <w:rsid w:val="00C56666"/>
    <w:rsid w:val="00C56A75"/>
    <w:rsid w:val="00C56DC5"/>
    <w:rsid w:val="00C56EF6"/>
    <w:rsid w:val="00C56FD0"/>
    <w:rsid w:val="00C575F4"/>
    <w:rsid w:val="00C57703"/>
    <w:rsid w:val="00C578C0"/>
    <w:rsid w:val="00C57BDB"/>
    <w:rsid w:val="00C57F11"/>
    <w:rsid w:val="00C60152"/>
    <w:rsid w:val="00C604A6"/>
    <w:rsid w:val="00C6077C"/>
    <w:rsid w:val="00C60AE7"/>
    <w:rsid w:val="00C60D70"/>
    <w:rsid w:val="00C61027"/>
    <w:rsid w:val="00C61088"/>
    <w:rsid w:val="00C612A2"/>
    <w:rsid w:val="00C6135F"/>
    <w:rsid w:val="00C61622"/>
    <w:rsid w:val="00C61DFF"/>
    <w:rsid w:val="00C61E28"/>
    <w:rsid w:val="00C62022"/>
    <w:rsid w:val="00C62170"/>
    <w:rsid w:val="00C622D5"/>
    <w:rsid w:val="00C628E1"/>
    <w:rsid w:val="00C6294F"/>
    <w:rsid w:val="00C62AA8"/>
    <w:rsid w:val="00C62ADA"/>
    <w:rsid w:val="00C62C06"/>
    <w:rsid w:val="00C62CF3"/>
    <w:rsid w:val="00C62F5E"/>
    <w:rsid w:val="00C63598"/>
    <w:rsid w:val="00C63703"/>
    <w:rsid w:val="00C638FD"/>
    <w:rsid w:val="00C64C84"/>
    <w:rsid w:val="00C64CC9"/>
    <w:rsid w:val="00C64F4E"/>
    <w:rsid w:val="00C65930"/>
    <w:rsid w:val="00C65B69"/>
    <w:rsid w:val="00C65E05"/>
    <w:rsid w:val="00C65F28"/>
    <w:rsid w:val="00C66219"/>
    <w:rsid w:val="00C663A5"/>
    <w:rsid w:val="00C663CE"/>
    <w:rsid w:val="00C66445"/>
    <w:rsid w:val="00C665B5"/>
    <w:rsid w:val="00C66686"/>
    <w:rsid w:val="00C66D16"/>
    <w:rsid w:val="00C66E48"/>
    <w:rsid w:val="00C674A0"/>
    <w:rsid w:val="00C67594"/>
    <w:rsid w:val="00C6774F"/>
    <w:rsid w:val="00C6794E"/>
    <w:rsid w:val="00C67AA3"/>
    <w:rsid w:val="00C67B55"/>
    <w:rsid w:val="00C70296"/>
    <w:rsid w:val="00C70801"/>
    <w:rsid w:val="00C70B8D"/>
    <w:rsid w:val="00C70EFD"/>
    <w:rsid w:val="00C711EC"/>
    <w:rsid w:val="00C7145A"/>
    <w:rsid w:val="00C7147D"/>
    <w:rsid w:val="00C71985"/>
    <w:rsid w:val="00C71C8C"/>
    <w:rsid w:val="00C71C95"/>
    <w:rsid w:val="00C72181"/>
    <w:rsid w:val="00C7228B"/>
    <w:rsid w:val="00C7239F"/>
    <w:rsid w:val="00C72460"/>
    <w:rsid w:val="00C72544"/>
    <w:rsid w:val="00C72793"/>
    <w:rsid w:val="00C72BA2"/>
    <w:rsid w:val="00C72F80"/>
    <w:rsid w:val="00C733B4"/>
    <w:rsid w:val="00C7390D"/>
    <w:rsid w:val="00C739A0"/>
    <w:rsid w:val="00C739A2"/>
    <w:rsid w:val="00C73ABA"/>
    <w:rsid w:val="00C73D05"/>
    <w:rsid w:val="00C73D82"/>
    <w:rsid w:val="00C73DA6"/>
    <w:rsid w:val="00C74961"/>
    <w:rsid w:val="00C74CBF"/>
    <w:rsid w:val="00C74D1C"/>
    <w:rsid w:val="00C7523C"/>
    <w:rsid w:val="00C75267"/>
    <w:rsid w:val="00C75388"/>
    <w:rsid w:val="00C754F2"/>
    <w:rsid w:val="00C755D6"/>
    <w:rsid w:val="00C755FF"/>
    <w:rsid w:val="00C756F8"/>
    <w:rsid w:val="00C7573D"/>
    <w:rsid w:val="00C759DE"/>
    <w:rsid w:val="00C75A28"/>
    <w:rsid w:val="00C75AB3"/>
    <w:rsid w:val="00C75ABE"/>
    <w:rsid w:val="00C75DF1"/>
    <w:rsid w:val="00C7650C"/>
    <w:rsid w:val="00C76967"/>
    <w:rsid w:val="00C76DF5"/>
    <w:rsid w:val="00C76F20"/>
    <w:rsid w:val="00C76F53"/>
    <w:rsid w:val="00C771C5"/>
    <w:rsid w:val="00C77683"/>
    <w:rsid w:val="00C778D3"/>
    <w:rsid w:val="00C77967"/>
    <w:rsid w:val="00C77DF8"/>
    <w:rsid w:val="00C77EBB"/>
    <w:rsid w:val="00C809D7"/>
    <w:rsid w:val="00C80C17"/>
    <w:rsid w:val="00C80CE8"/>
    <w:rsid w:val="00C817E1"/>
    <w:rsid w:val="00C8195F"/>
    <w:rsid w:val="00C81A07"/>
    <w:rsid w:val="00C81B0E"/>
    <w:rsid w:val="00C81C62"/>
    <w:rsid w:val="00C81D34"/>
    <w:rsid w:val="00C81F13"/>
    <w:rsid w:val="00C82003"/>
    <w:rsid w:val="00C8250E"/>
    <w:rsid w:val="00C82555"/>
    <w:rsid w:val="00C82557"/>
    <w:rsid w:val="00C82679"/>
    <w:rsid w:val="00C828BD"/>
    <w:rsid w:val="00C82A29"/>
    <w:rsid w:val="00C82FF4"/>
    <w:rsid w:val="00C831E1"/>
    <w:rsid w:val="00C832A0"/>
    <w:rsid w:val="00C83484"/>
    <w:rsid w:val="00C847C4"/>
    <w:rsid w:val="00C84E1E"/>
    <w:rsid w:val="00C84F77"/>
    <w:rsid w:val="00C8505E"/>
    <w:rsid w:val="00C85114"/>
    <w:rsid w:val="00C851E6"/>
    <w:rsid w:val="00C851F6"/>
    <w:rsid w:val="00C85524"/>
    <w:rsid w:val="00C855E0"/>
    <w:rsid w:val="00C855FB"/>
    <w:rsid w:val="00C85D70"/>
    <w:rsid w:val="00C85FFC"/>
    <w:rsid w:val="00C86356"/>
    <w:rsid w:val="00C864B0"/>
    <w:rsid w:val="00C86D20"/>
    <w:rsid w:val="00C870E4"/>
    <w:rsid w:val="00C87543"/>
    <w:rsid w:val="00C87665"/>
    <w:rsid w:val="00C877FE"/>
    <w:rsid w:val="00C879A3"/>
    <w:rsid w:val="00C87AA0"/>
    <w:rsid w:val="00C87CFB"/>
    <w:rsid w:val="00C87E82"/>
    <w:rsid w:val="00C87EBF"/>
    <w:rsid w:val="00C900BF"/>
    <w:rsid w:val="00C90369"/>
    <w:rsid w:val="00C90433"/>
    <w:rsid w:val="00C90830"/>
    <w:rsid w:val="00C90DA4"/>
    <w:rsid w:val="00C90E37"/>
    <w:rsid w:val="00C90E9F"/>
    <w:rsid w:val="00C90EF5"/>
    <w:rsid w:val="00C910C7"/>
    <w:rsid w:val="00C910D3"/>
    <w:rsid w:val="00C91285"/>
    <w:rsid w:val="00C913A5"/>
    <w:rsid w:val="00C915B1"/>
    <w:rsid w:val="00C9246E"/>
    <w:rsid w:val="00C92B72"/>
    <w:rsid w:val="00C92B82"/>
    <w:rsid w:val="00C93155"/>
    <w:rsid w:val="00C93310"/>
    <w:rsid w:val="00C9332A"/>
    <w:rsid w:val="00C933A6"/>
    <w:rsid w:val="00C934AE"/>
    <w:rsid w:val="00C934DD"/>
    <w:rsid w:val="00C9353B"/>
    <w:rsid w:val="00C935BB"/>
    <w:rsid w:val="00C93727"/>
    <w:rsid w:val="00C93829"/>
    <w:rsid w:val="00C93B2C"/>
    <w:rsid w:val="00C93B7A"/>
    <w:rsid w:val="00C93CBB"/>
    <w:rsid w:val="00C93D66"/>
    <w:rsid w:val="00C93D8D"/>
    <w:rsid w:val="00C93EB2"/>
    <w:rsid w:val="00C93F10"/>
    <w:rsid w:val="00C94245"/>
    <w:rsid w:val="00C944DE"/>
    <w:rsid w:val="00C9496A"/>
    <w:rsid w:val="00C94B0E"/>
    <w:rsid w:val="00C94B82"/>
    <w:rsid w:val="00C94C34"/>
    <w:rsid w:val="00C94C95"/>
    <w:rsid w:val="00C94E8D"/>
    <w:rsid w:val="00C94F88"/>
    <w:rsid w:val="00C951B0"/>
    <w:rsid w:val="00C9523E"/>
    <w:rsid w:val="00C9588D"/>
    <w:rsid w:val="00C959AE"/>
    <w:rsid w:val="00C95F9E"/>
    <w:rsid w:val="00C96179"/>
    <w:rsid w:val="00C96256"/>
    <w:rsid w:val="00C963DF"/>
    <w:rsid w:val="00C96510"/>
    <w:rsid w:val="00C96661"/>
    <w:rsid w:val="00C96AAD"/>
    <w:rsid w:val="00C96BA3"/>
    <w:rsid w:val="00C96D68"/>
    <w:rsid w:val="00C96F12"/>
    <w:rsid w:val="00C97155"/>
    <w:rsid w:val="00C975D5"/>
    <w:rsid w:val="00C97757"/>
    <w:rsid w:val="00C978E1"/>
    <w:rsid w:val="00C97BF2"/>
    <w:rsid w:val="00C97CE8"/>
    <w:rsid w:val="00C97FDC"/>
    <w:rsid w:val="00CA01D9"/>
    <w:rsid w:val="00CA024E"/>
    <w:rsid w:val="00CA0D0A"/>
    <w:rsid w:val="00CA0D34"/>
    <w:rsid w:val="00CA0D4A"/>
    <w:rsid w:val="00CA1127"/>
    <w:rsid w:val="00CA130F"/>
    <w:rsid w:val="00CA1325"/>
    <w:rsid w:val="00CA148A"/>
    <w:rsid w:val="00CA156F"/>
    <w:rsid w:val="00CA1A3D"/>
    <w:rsid w:val="00CA2097"/>
    <w:rsid w:val="00CA2227"/>
    <w:rsid w:val="00CA2952"/>
    <w:rsid w:val="00CA29ED"/>
    <w:rsid w:val="00CA2AFD"/>
    <w:rsid w:val="00CA361F"/>
    <w:rsid w:val="00CA3DD2"/>
    <w:rsid w:val="00CA44E1"/>
    <w:rsid w:val="00CA450B"/>
    <w:rsid w:val="00CA45C0"/>
    <w:rsid w:val="00CA4753"/>
    <w:rsid w:val="00CA4754"/>
    <w:rsid w:val="00CA4C79"/>
    <w:rsid w:val="00CA4DA2"/>
    <w:rsid w:val="00CA50BB"/>
    <w:rsid w:val="00CA518B"/>
    <w:rsid w:val="00CA557B"/>
    <w:rsid w:val="00CA5636"/>
    <w:rsid w:val="00CA58FF"/>
    <w:rsid w:val="00CA5A81"/>
    <w:rsid w:val="00CA5DCD"/>
    <w:rsid w:val="00CA654C"/>
    <w:rsid w:val="00CA6661"/>
    <w:rsid w:val="00CA6A73"/>
    <w:rsid w:val="00CA6CF4"/>
    <w:rsid w:val="00CA6FA9"/>
    <w:rsid w:val="00CA71F2"/>
    <w:rsid w:val="00CA73BD"/>
    <w:rsid w:val="00CA78E8"/>
    <w:rsid w:val="00CB00EF"/>
    <w:rsid w:val="00CB0A2E"/>
    <w:rsid w:val="00CB0AA5"/>
    <w:rsid w:val="00CB0C84"/>
    <w:rsid w:val="00CB0E38"/>
    <w:rsid w:val="00CB0E5F"/>
    <w:rsid w:val="00CB10EC"/>
    <w:rsid w:val="00CB1863"/>
    <w:rsid w:val="00CB18CF"/>
    <w:rsid w:val="00CB1B59"/>
    <w:rsid w:val="00CB23AE"/>
    <w:rsid w:val="00CB23E1"/>
    <w:rsid w:val="00CB284B"/>
    <w:rsid w:val="00CB294A"/>
    <w:rsid w:val="00CB2A99"/>
    <w:rsid w:val="00CB2BA1"/>
    <w:rsid w:val="00CB2D82"/>
    <w:rsid w:val="00CB2DDE"/>
    <w:rsid w:val="00CB305F"/>
    <w:rsid w:val="00CB319B"/>
    <w:rsid w:val="00CB3B09"/>
    <w:rsid w:val="00CB3E15"/>
    <w:rsid w:val="00CB3F0B"/>
    <w:rsid w:val="00CB401E"/>
    <w:rsid w:val="00CB4110"/>
    <w:rsid w:val="00CB430B"/>
    <w:rsid w:val="00CB4382"/>
    <w:rsid w:val="00CB4520"/>
    <w:rsid w:val="00CB4541"/>
    <w:rsid w:val="00CB49AB"/>
    <w:rsid w:val="00CB4AEC"/>
    <w:rsid w:val="00CB4EC2"/>
    <w:rsid w:val="00CB4F7C"/>
    <w:rsid w:val="00CB53B6"/>
    <w:rsid w:val="00CB5D22"/>
    <w:rsid w:val="00CB5E37"/>
    <w:rsid w:val="00CB63B6"/>
    <w:rsid w:val="00CB65FC"/>
    <w:rsid w:val="00CB67C6"/>
    <w:rsid w:val="00CB67CD"/>
    <w:rsid w:val="00CB68B0"/>
    <w:rsid w:val="00CB6C54"/>
    <w:rsid w:val="00CB6D00"/>
    <w:rsid w:val="00CB7015"/>
    <w:rsid w:val="00CB703D"/>
    <w:rsid w:val="00CB72DF"/>
    <w:rsid w:val="00CB7441"/>
    <w:rsid w:val="00CB7505"/>
    <w:rsid w:val="00CB765A"/>
    <w:rsid w:val="00CB7861"/>
    <w:rsid w:val="00CB78B6"/>
    <w:rsid w:val="00CB7AAC"/>
    <w:rsid w:val="00CB7C10"/>
    <w:rsid w:val="00CB7D99"/>
    <w:rsid w:val="00CB7E5F"/>
    <w:rsid w:val="00CC0066"/>
    <w:rsid w:val="00CC00F8"/>
    <w:rsid w:val="00CC0124"/>
    <w:rsid w:val="00CC018E"/>
    <w:rsid w:val="00CC02D5"/>
    <w:rsid w:val="00CC0522"/>
    <w:rsid w:val="00CC0952"/>
    <w:rsid w:val="00CC0D27"/>
    <w:rsid w:val="00CC0D87"/>
    <w:rsid w:val="00CC100C"/>
    <w:rsid w:val="00CC10F9"/>
    <w:rsid w:val="00CC15B1"/>
    <w:rsid w:val="00CC1B3E"/>
    <w:rsid w:val="00CC1B44"/>
    <w:rsid w:val="00CC1EA7"/>
    <w:rsid w:val="00CC205C"/>
    <w:rsid w:val="00CC219B"/>
    <w:rsid w:val="00CC221F"/>
    <w:rsid w:val="00CC24DC"/>
    <w:rsid w:val="00CC2530"/>
    <w:rsid w:val="00CC25A6"/>
    <w:rsid w:val="00CC2F2E"/>
    <w:rsid w:val="00CC2FD3"/>
    <w:rsid w:val="00CC345C"/>
    <w:rsid w:val="00CC3740"/>
    <w:rsid w:val="00CC388D"/>
    <w:rsid w:val="00CC3A14"/>
    <w:rsid w:val="00CC3ED1"/>
    <w:rsid w:val="00CC3FE9"/>
    <w:rsid w:val="00CC4650"/>
    <w:rsid w:val="00CC4709"/>
    <w:rsid w:val="00CC4B53"/>
    <w:rsid w:val="00CC4BFA"/>
    <w:rsid w:val="00CC4EE4"/>
    <w:rsid w:val="00CC5534"/>
    <w:rsid w:val="00CC5870"/>
    <w:rsid w:val="00CC5981"/>
    <w:rsid w:val="00CC5CC2"/>
    <w:rsid w:val="00CC5FF4"/>
    <w:rsid w:val="00CC62B6"/>
    <w:rsid w:val="00CC678D"/>
    <w:rsid w:val="00CC6A18"/>
    <w:rsid w:val="00CC7236"/>
    <w:rsid w:val="00CC724F"/>
    <w:rsid w:val="00CC73C6"/>
    <w:rsid w:val="00CC7497"/>
    <w:rsid w:val="00CC7705"/>
    <w:rsid w:val="00CC775F"/>
    <w:rsid w:val="00CC7B94"/>
    <w:rsid w:val="00CC7FBB"/>
    <w:rsid w:val="00CD016B"/>
    <w:rsid w:val="00CD05A3"/>
    <w:rsid w:val="00CD0E80"/>
    <w:rsid w:val="00CD1033"/>
    <w:rsid w:val="00CD143A"/>
    <w:rsid w:val="00CD1773"/>
    <w:rsid w:val="00CD1798"/>
    <w:rsid w:val="00CD1F9E"/>
    <w:rsid w:val="00CD21C9"/>
    <w:rsid w:val="00CD2310"/>
    <w:rsid w:val="00CD23B3"/>
    <w:rsid w:val="00CD2F72"/>
    <w:rsid w:val="00CD3310"/>
    <w:rsid w:val="00CD3450"/>
    <w:rsid w:val="00CD36F5"/>
    <w:rsid w:val="00CD3A58"/>
    <w:rsid w:val="00CD3A7B"/>
    <w:rsid w:val="00CD3AD2"/>
    <w:rsid w:val="00CD45E2"/>
    <w:rsid w:val="00CD4E48"/>
    <w:rsid w:val="00CD50A6"/>
    <w:rsid w:val="00CD53BE"/>
    <w:rsid w:val="00CD55B5"/>
    <w:rsid w:val="00CD578B"/>
    <w:rsid w:val="00CD5EF9"/>
    <w:rsid w:val="00CD5FB1"/>
    <w:rsid w:val="00CD61CB"/>
    <w:rsid w:val="00CD642F"/>
    <w:rsid w:val="00CD6923"/>
    <w:rsid w:val="00CD6CE9"/>
    <w:rsid w:val="00CD7C67"/>
    <w:rsid w:val="00CD7E31"/>
    <w:rsid w:val="00CE049A"/>
    <w:rsid w:val="00CE05BD"/>
    <w:rsid w:val="00CE0770"/>
    <w:rsid w:val="00CE0DC5"/>
    <w:rsid w:val="00CE0E77"/>
    <w:rsid w:val="00CE122E"/>
    <w:rsid w:val="00CE131B"/>
    <w:rsid w:val="00CE15F8"/>
    <w:rsid w:val="00CE181F"/>
    <w:rsid w:val="00CE1B67"/>
    <w:rsid w:val="00CE1CF3"/>
    <w:rsid w:val="00CE1ED5"/>
    <w:rsid w:val="00CE2141"/>
    <w:rsid w:val="00CE26DF"/>
    <w:rsid w:val="00CE27CD"/>
    <w:rsid w:val="00CE2A49"/>
    <w:rsid w:val="00CE2B30"/>
    <w:rsid w:val="00CE2BA1"/>
    <w:rsid w:val="00CE2D62"/>
    <w:rsid w:val="00CE2E23"/>
    <w:rsid w:val="00CE391A"/>
    <w:rsid w:val="00CE3BF1"/>
    <w:rsid w:val="00CE3DFF"/>
    <w:rsid w:val="00CE3F10"/>
    <w:rsid w:val="00CE42C4"/>
    <w:rsid w:val="00CE4491"/>
    <w:rsid w:val="00CE476B"/>
    <w:rsid w:val="00CE49A0"/>
    <w:rsid w:val="00CE4D3B"/>
    <w:rsid w:val="00CE4DD3"/>
    <w:rsid w:val="00CE4E03"/>
    <w:rsid w:val="00CE50C2"/>
    <w:rsid w:val="00CE51D9"/>
    <w:rsid w:val="00CE51DC"/>
    <w:rsid w:val="00CE5280"/>
    <w:rsid w:val="00CE53FF"/>
    <w:rsid w:val="00CE550B"/>
    <w:rsid w:val="00CE5518"/>
    <w:rsid w:val="00CE581F"/>
    <w:rsid w:val="00CE593E"/>
    <w:rsid w:val="00CE5977"/>
    <w:rsid w:val="00CE5F63"/>
    <w:rsid w:val="00CE647E"/>
    <w:rsid w:val="00CE6715"/>
    <w:rsid w:val="00CE678D"/>
    <w:rsid w:val="00CE6932"/>
    <w:rsid w:val="00CE6AE1"/>
    <w:rsid w:val="00CE6BF4"/>
    <w:rsid w:val="00CE6C9C"/>
    <w:rsid w:val="00CE6EDE"/>
    <w:rsid w:val="00CE72D6"/>
    <w:rsid w:val="00CE72DA"/>
    <w:rsid w:val="00CE7879"/>
    <w:rsid w:val="00CE7A84"/>
    <w:rsid w:val="00CE7BD4"/>
    <w:rsid w:val="00CE7E22"/>
    <w:rsid w:val="00CE7EBF"/>
    <w:rsid w:val="00CE7ECF"/>
    <w:rsid w:val="00CF0756"/>
    <w:rsid w:val="00CF08FD"/>
    <w:rsid w:val="00CF0918"/>
    <w:rsid w:val="00CF0D51"/>
    <w:rsid w:val="00CF148C"/>
    <w:rsid w:val="00CF191F"/>
    <w:rsid w:val="00CF1BAB"/>
    <w:rsid w:val="00CF1D60"/>
    <w:rsid w:val="00CF236A"/>
    <w:rsid w:val="00CF24C3"/>
    <w:rsid w:val="00CF24D5"/>
    <w:rsid w:val="00CF24F1"/>
    <w:rsid w:val="00CF2C5A"/>
    <w:rsid w:val="00CF2EE8"/>
    <w:rsid w:val="00CF2FDA"/>
    <w:rsid w:val="00CF318E"/>
    <w:rsid w:val="00CF3DFA"/>
    <w:rsid w:val="00CF4108"/>
    <w:rsid w:val="00CF4319"/>
    <w:rsid w:val="00CF44C1"/>
    <w:rsid w:val="00CF450D"/>
    <w:rsid w:val="00CF4968"/>
    <w:rsid w:val="00CF4AD9"/>
    <w:rsid w:val="00CF509F"/>
    <w:rsid w:val="00CF50A5"/>
    <w:rsid w:val="00CF5381"/>
    <w:rsid w:val="00CF61AD"/>
    <w:rsid w:val="00CF6876"/>
    <w:rsid w:val="00CF69AA"/>
    <w:rsid w:val="00CF69CE"/>
    <w:rsid w:val="00CF7144"/>
    <w:rsid w:val="00CF7697"/>
    <w:rsid w:val="00CF7875"/>
    <w:rsid w:val="00CF793C"/>
    <w:rsid w:val="00CF79D5"/>
    <w:rsid w:val="00D0005F"/>
    <w:rsid w:val="00D001CF"/>
    <w:rsid w:val="00D005D8"/>
    <w:rsid w:val="00D006B4"/>
    <w:rsid w:val="00D00B51"/>
    <w:rsid w:val="00D00C0A"/>
    <w:rsid w:val="00D00C25"/>
    <w:rsid w:val="00D00E5D"/>
    <w:rsid w:val="00D01168"/>
    <w:rsid w:val="00D011FC"/>
    <w:rsid w:val="00D014BA"/>
    <w:rsid w:val="00D01592"/>
    <w:rsid w:val="00D0180E"/>
    <w:rsid w:val="00D01A5B"/>
    <w:rsid w:val="00D01BB7"/>
    <w:rsid w:val="00D021D9"/>
    <w:rsid w:val="00D02644"/>
    <w:rsid w:val="00D02D37"/>
    <w:rsid w:val="00D030D3"/>
    <w:rsid w:val="00D03202"/>
    <w:rsid w:val="00D032EA"/>
    <w:rsid w:val="00D0343E"/>
    <w:rsid w:val="00D03522"/>
    <w:rsid w:val="00D03719"/>
    <w:rsid w:val="00D03C64"/>
    <w:rsid w:val="00D04B16"/>
    <w:rsid w:val="00D04E00"/>
    <w:rsid w:val="00D05017"/>
    <w:rsid w:val="00D0523C"/>
    <w:rsid w:val="00D052BE"/>
    <w:rsid w:val="00D05528"/>
    <w:rsid w:val="00D0596F"/>
    <w:rsid w:val="00D06FFC"/>
    <w:rsid w:val="00D07336"/>
    <w:rsid w:val="00D074F1"/>
    <w:rsid w:val="00D075F2"/>
    <w:rsid w:val="00D07815"/>
    <w:rsid w:val="00D07D5A"/>
    <w:rsid w:val="00D07E3C"/>
    <w:rsid w:val="00D07F31"/>
    <w:rsid w:val="00D10398"/>
    <w:rsid w:val="00D106E3"/>
    <w:rsid w:val="00D10B5D"/>
    <w:rsid w:val="00D10EF7"/>
    <w:rsid w:val="00D11B2B"/>
    <w:rsid w:val="00D11CA6"/>
    <w:rsid w:val="00D11D78"/>
    <w:rsid w:val="00D11EC3"/>
    <w:rsid w:val="00D1227B"/>
    <w:rsid w:val="00D12627"/>
    <w:rsid w:val="00D12912"/>
    <w:rsid w:val="00D12A54"/>
    <w:rsid w:val="00D12B41"/>
    <w:rsid w:val="00D12C53"/>
    <w:rsid w:val="00D12DAA"/>
    <w:rsid w:val="00D136DF"/>
    <w:rsid w:val="00D13759"/>
    <w:rsid w:val="00D137B5"/>
    <w:rsid w:val="00D137E6"/>
    <w:rsid w:val="00D1391D"/>
    <w:rsid w:val="00D13D94"/>
    <w:rsid w:val="00D13E00"/>
    <w:rsid w:val="00D142B6"/>
    <w:rsid w:val="00D1451C"/>
    <w:rsid w:val="00D14751"/>
    <w:rsid w:val="00D1491C"/>
    <w:rsid w:val="00D14959"/>
    <w:rsid w:val="00D14998"/>
    <w:rsid w:val="00D14FF1"/>
    <w:rsid w:val="00D15025"/>
    <w:rsid w:val="00D153A1"/>
    <w:rsid w:val="00D15421"/>
    <w:rsid w:val="00D15524"/>
    <w:rsid w:val="00D15730"/>
    <w:rsid w:val="00D15A6F"/>
    <w:rsid w:val="00D15D0C"/>
    <w:rsid w:val="00D15D5B"/>
    <w:rsid w:val="00D15E84"/>
    <w:rsid w:val="00D15F5A"/>
    <w:rsid w:val="00D15F9B"/>
    <w:rsid w:val="00D160B4"/>
    <w:rsid w:val="00D162F0"/>
    <w:rsid w:val="00D16482"/>
    <w:rsid w:val="00D1699D"/>
    <w:rsid w:val="00D16E51"/>
    <w:rsid w:val="00D171B5"/>
    <w:rsid w:val="00D17267"/>
    <w:rsid w:val="00D17650"/>
    <w:rsid w:val="00D17A1B"/>
    <w:rsid w:val="00D17C46"/>
    <w:rsid w:val="00D17C51"/>
    <w:rsid w:val="00D17C69"/>
    <w:rsid w:val="00D17D0A"/>
    <w:rsid w:val="00D17E2A"/>
    <w:rsid w:val="00D17E7B"/>
    <w:rsid w:val="00D17FA5"/>
    <w:rsid w:val="00D2018C"/>
    <w:rsid w:val="00D203D2"/>
    <w:rsid w:val="00D206C4"/>
    <w:rsid w:val="00D207D1"/>
    <w:rsid w:val="00D20A68"/>
    <w:rsid w:val="00D21310"/>
    <w:rsid w:val="00D2135B"/>
    <w:rsid w:val="00D215BB"/>
    <w:rsid w:val="00D21804"/>
    <w:rsid w:val="00D21887"/>
    <w:rsid w:val="00D21D12"/>
    <w:rsid w:val="00D220FA"/>
    <w:rsid w:val="00D22279"/>
    <w:rsid w:val="00D225D7"/>
    <w:rsid w:val="00D22AD3"/>
    <w:rsid w:val="00D22D44"/>
    <w:rsid w:val="00D23054"/>
    <w:rsid w:val="00D230A0"/>
    <w:rsid w:val="00D231F7"/>
    <w:rsid w:val="00D23274"/>
    <w:rsid w:val="00D23445"/>
    <w:rsid w:val="00D23476"/>
    <w:rsid w:val="00D235E8"/>
    <w:rsid w:val="00D23699"/>
    <w:rsid w:val="00D23A46"/>
    <w:rsid w:val="00D23E24"/>
    <w:rsid w:val="00D23F48"/>
    <w:rsid w:val="00D24384"/>
    <w:rsid w:val="00D243B6"/>
    <w:rsid w:val="00D2442B"/>
    <w:rsid w:val="00D245B3"/>
    <w:rsid w:val="00D247FA"/>
    <w:rsid w:val="00D24B59"/>
    <w:rsid w:val="00D25126"/>
    <w:rsid w:val="00D253D0"/>
    <w:rsid w:val="00D25542"/>
    <w:rsid w:val="00D25794"/>
    <w:rsid w:val="00D25AE7"/>
    <w:rsid w:val="00D26189"/>
    <w:rsid w:val="00D262DD"/>
    <w:rsid w:val="00D26CCE"/>
    <w:rsid w:val="00D26EC1"/>
    <w:rsid w:val="00D26FF7"/>
    <w:rsid w:val="00D270E7"/>
    <w:rsid w:val="00D27125"/>
    <w:rsid w:val="00D272D4"/>
    <w:rsid w:val="00D2761C"/>
    <w:rsid w:val="00D2785A"/>
    <w:rsid w:val="00D27A81"/>
    <w:rsid w:val="00D27AEE"/>
    <w:rsid w:val="00D27B07"/>
    <w:rsid w:val="00D27BC6"/>
    <w:rsid w:val="00D27C73"/>
    <w:rsid w:val="00D27D5D"/>
    <w:rsid w:val="00D302AD"/>
    <w:rsid w:val="00D30462"/>
    <w:rsid w:val="00D3065A"/>
    <w:rsid w:val="00D3089D"/>
    <w:rsid w:val="00D308FE"/>
    <w:rsid w:val="00D30CC0"/>
    <w:rsid w:val="00D30D2E"/>
    <w:rsid w:val="00D30DBE"/>
    <w:rsid w:val="00D30FA3"/>
    <w:rsid w:val="00D316DE"/>
    <w:rsid w:val="00D31A43"/>
    <w:rsid w:val="00D31D10"/>
    <w:rsid w:val="00D31D5C"/>
    <w:rsid w:val="00D31E4A"/>
    <w:rsid w:val="00D321E7"/>
    <w:rsid w:val="00D321FC"/>
    <w:rsid w:val="00D3226A"/>
    <w:rsid w:val="00D32617"/>
    <w:rsid w:val="00D32756"/>
    <w:rsid w:val="00D32B7D"/>
    <w:rsid w:val="00D3324B"/>
    <w:rsid w:val="00D3330A"/>
    <w:rsid w:val="00D3330C"/>
    <w:rsid w:val="00D333B4"/>
    <w:rsid w:val="00D333C7"/>
    <w:rsid w:val="00D334A1"/>
    <w:rsid w:val="00D33718"/>
    <w:rsid w:val="00D33915"/>
    <w:rsid w:val="00D33942"/>
    <w:rsid w:val="00D339D5"/>
    <w:rsid w:val="00D33A5F"/>
    <w:rsid w:val="00D33C0A"/>
    <w:rsid w:val="00D33E6C"/>
    <w:rsid w:val="00D33F3C"/>
    <w:rsid w:val="00D34295"/>
    <w:rsid w:val="00D34483"/>
    <w:rsid w:val="00D34783"/>
    <w:rsid w:val="00D34D49"/>
    <w:rsid w:val="00D34D82"/>
    <w:rsid w:val="00D3514F"/>
    <w:rsid w:val="00D35496"/>
    <w:rsid w:val="00D35681"/>
    <w:rsid w:val="00D35E28"/>
    <w:rsid w:val="00D360E9"/>
    <w:rsid w:val="00D364DF"/>
    <w:rsid w:val="00D3689E"/>
    <w:rsid w:val="00D36D5B"/>
    <w:rsid w:val="00D371F5"/>
    <w:rsid w:val="00D373E6"/>
    <w:rsid w:val="00D375EA"/>
    <w:rsid w:val="00D378DF"/>
    <w:rsid w:val="00D37BAA"/>
    <w:rsid w:val="00D37C15"/>
    <w:rsid w:val="00D37C18"/>
    <w:rsid w:val="00D4005A"/>
    <w:rsid w:val="00D403B7"/>
    <w:rsid w:val="00D404CC"/>
    <w:rsid w:val="00D40635"/>
    <w:rsid w:val="00D4065D"/>
    <w:rsid w:val="00D40769"/>
    <w:rsid w:val="00D409E6"/>
    <w:rsid w:val="00D40C6A"/>
    <w:rsid w:val="00D40EC7"/>
    <w:rsid w:val="00D4101E"/>
    <w:rsid w:val="00D41352"/>
    <w:rsid w:val="00D416C1"/>
    <w:rsid w:val="00D4182E"/>
    <w:rsid w:val="00D4183E"/>
    <w:rsid w:val="00D418B3"/>
    <w:rsid w:val="00D41970"/>
    <w:rsid w:val="00D41B2F"/>
    <w:rsid w:val="00D41FE5"/>
    <w:rsid w:val="00D42427"/>
    <w:rsid w:val="00D425C0"/>
    <w:rsid w:val="00D42783"/>
    <w:rsid w:val="00D427F3"/>
    <w:rsid w:val="00D4297F"/>
    <w:rsid w:val="00D42A05"/>
    <w:rsid w:val="00D42B85"/>
    <w:rsid w:val="00D42D8B"/>
    <w:rsid w:val="00D42DB6"/>
    <w:rsid w:val="00D42F0F"/>
    <w:rsid w:val="00D42F11"/>
    <w:rsid w:val="00D431E0"/>
    <w:rsid w:val="00D438E2"/>
    <w:rsid w:val="00D4397C"/>
    <w:rsid w:val="00D43AE8"/>
    <w:rsid w:val="00D43BFB"/>
    <w:rsid w:val="00D43D55"/>
    <w:rsid w:val="00D43DCE"/>
    <w:rsid w:val="00D43EAA"/>
    <w:rsid w:val="00D4441A"/>
    <w:rsid w:val="00D4457F"/>
    <w:rsid w:val="00D44753"/>
    <w:rsid w:val="00D44785"/>
    <w:rsid w:val="00D44E00"/>
    <w:rsid w:val="00D44F9E"/>
    <w:rsid w:val="00D4508B"/>
    <w:rsid w:val="00D454C0"/>
    <w:rsid w:val="00D455C1"/>
    <w:rsid w:val="00D457EE"/>
    <w:rsid w:val="00D45C10"/>
    <w:rsid w:val="00D463B2"/>
    <w:rsid w:val="00D4644D"/>
    <w:rsid w:val="00D46709"/>
    <w:rsid w:val="00D468A3"/>
    <w:rsid w:val="00D46D6E"/>
    <w:rsid w:val="00D46D71"/>
    <w:rsid w:val="00D47107"/>
    <w:rsid w:val="00D4732E"/>
    <w:rsid w:val="00D474A2"/>
    <w:rsid w:val="00D47834"/>
    <w:rsid w:val="00D47C8E"/>
    <w:rsid w:val="00D5024B"/>
    <w:rsid w:val="00D50277"/>
    <w:rsid w:val="00D50C04"/>
    <w:rsid w:val="00D513FC"/>
    <w:rsid w:val="00D5150C"/>
    <w:rsid w:val="00D519F2"/>
    <w:rsid w:val="00D52120"/>
    <w:rsid w:val="00D523F3"/>
    <w:rsid w:val="00D526F8"/>
    <w:rsid w:val="00D52BA1"/>
    <w:rsid w:val="00D52F8F"/>
    <w:rsid w:val="00D531A5"/>
    <w:rsid w:val="00D531B9"/>
    <w:rsid w:val="00D533C5"/>
    <w:rsid w:val="00D536B3"/>
    <w:rsid w:val="00D536C6"/>
    <w:rsid w:val="00D538D3"/>
    <w:rsid w:val="00D5396B"/>
    <w:rsid w:val="00D53B41"/>
    <w:rsid w:val="00D53E42"/>
    <w:rsid w:val="00D53F45"/>
    <w:rsid w:val="00D53FAF"/>
    <w:rsid w:val="00D543E1"/>
    <w:rsid w:val="00D5464C"/>
    <w:rsid w:val="00D546BA"/>
    <w:rsid w:val="00D5484E"/>
    <w:rsid w:val="00D5493C"/>
    <w:rsid w:val="00D54957"/>
    <w:rsid w:val="00D54ACF"/>
    <w:rsid w:val="00D55C69"/>
    <w:rsid w:val="00D560FB"/>
    <w:rsid w:val="00D562FA"/>
    <w:rsid w:val="00D565E2"/>
    <w:rsid w:val="00D56638"/>
    <w:rsid w:val="00D568AD"/>
    <w:rsid w:val="00D56D09"/>
    <w:rsid w:val="00D56DBA"/>
    <w:rsid w:val="00D56F74"/>
    <w:rsid w:val="00D576AE"/>
    <w:rsid w:val="00D57BD2"/>
    <w:rsid w:val="00D57E57"/>
    <w:rsid w:val="00D57E94"/>
    <w:rsid w:val="00D604FD"/>
    <w:rsid w:val="00D606F4"/>
    <w:rsid w:val="00D60772"/>
    <w:rsid w:val="00D6083A"/>
    <w:rsid w:val="00D60C18"/>
    <w:rsid w:val="00D60C6E"/>
    <w:rsid w:val="00D60E90"/>
    <w:rsid w:val="00D61188"/>
    <w:rsid w:val="00D612E6"/>
    <w:rsid w:val="00D61A35"/>
    <w:rsid w:val="00D61A49"/>
    <w:rsid w:val="00D61E96"/>
    <w:rsid w:val="00D621A5"/>
    <w:rsid w:val="00D6220D"/>
    <w:rsid w:val="00D6293D"/>
    <w:rsid w:val="00D62C6B"/>
    <w:rsid w:val="00D62CC1"/>
    <w:rsid w:val="00D62DD2"/>
    <w:rsid w:val="00D62E42"/>
    <w:rsid w:val="00D63026"/>
    <w:rsid w:val="00D6341B"/>
    <w:rsid w:val="00D6350F"/>
    <w:rsid w:val="00D63584"/>
    <w:rsid w:val="00D63843"/>
    <w:rsid w:val="00D638B6"/>
    <w:rsid w:val="00D63B1E"/>
    <w:rsid w:val="00D63D43"/>
    <w:rsid w:val="00D63E8D"/>
    <w:rsid w:val="00D64368"/>
    <w:rsid w:val="00D64625"/>
    <w:rsid w:val="00D647B8"/>
    <w:rsid w:val="00D64C6B"/>
    <w:rsid w:val="00D64E4E"/>
    <w:rsid w:val="00D65475"/>
    <w:rsid w:val="00D654B7"/>
    <w:rsid w:val="00D6563E"/>
    <w:rsid w:val="00D6571B"/>
    <w:rsid w:val="00D65897"/>
    <w:rsid w:val="00D65929"/>
    <w:rsid w:val="00D65C63"/>
    <w:rsid w:val="00D65F7F"/>
    <w:rsid w:val="00D660DF"/>
    <w:rsid w:val="00D6616E"/>
    <w:rsid w:val="00D66237"/>
    <w:rsid w:val="00D6636B"/>
    <w:rsid w:val="00D670AA"/>
    <w:rsid w:val="00D670C6"/>
    <w:rsid w:val="00D6710B"/>
    <w:rsid w:val="00D672A8"/>
    <w:rsid w:val="00D67553"/>
    <w:rsid w:val="00D677DC"/>
    <w:rsid w:val="00D67881"/>
    <w:rsid w:val="00D678D4"/>
    <w:rsid w:val="00D67980"/>
    <w:rsid w:val="00D67A1B"/>
    <w:rsid w:val="00D67BED"/>
    <w:rsid w:val="00D67DD3"/>
    <w:rsid w:val="00D70097"/>
    <w:rsid w:val="00D70102"/>
    <w:rsid w:val="00D70129"/>
    <w:rsid w:val="00D707AA"/>
    <w:rsid w:val="00D70ACA"/>
    <w:rsid w:val="00D70CC6"/>
    <w:rsid w:val="00D70E69"/>
    <w:rsid w:val="00D71499"/>
    <w:rsid w:val="00D714E9"/>
    <w:rsid w:val="00D7162B"/>
    <w:rsid w:val="00D71737"/>
    <w:rsid w:val="00D71752"/>
    <w:rsid w:val="00D71874"/>
    <w:rsid w:val="00D71B5F"/>
    <w:rsid w:val="00D71C96"/>
    <w:rsid w:val="00D71CE2"/>
    <w:rsid w:val="00D721FE"/>
    <w:rsid w:val="00D72382"/>
    <w:rsid w:val="00D72660"/>
    <w:rsid w:val="00D726F1"/>
    <w:rsid w:val="00D72A42"/>
    <w:rsid w:val="00D72A85"/>
    <w:rsid w:val="00D7371E"/>
    <w:rsid w:val="00D739E7"/>
    <w:rsid w:val="00D73AF0"/>
    <w:rsid w:val="00D73C6E"/>
    <w:rsid w:val="00D73C72"/>
    <w:rsid w:val="00D73F9F"/>
    <w:rsid w:val="00D7421A"/>
    <w:rsid w:val="00D742DB"/>
    <w:rsid w:val="00D74333"/>
    <w:rsid w:val="00D744FE"/>
    <w:rsid w:val="00D74711"/>
    <w:rsid w:val="00D749DE"/>
    <w:rsid w:val="00D74B75"/>
    <w:rsid w:val="00D74D41"/>
    <w:rsid w:val="00D74F22"/>
    <w:rsid w:val="00D74F9E"/>
    <w:rsid w:val="00D752E0"/>
    <w:rsid w:val="00D7554A"/>
    <w:rsid w:val="00D75670"/>
    <w:rsid w:val="00D7590C"/>
    <w:rsid w:val="00D759D7"/>
    <w:rsid w:val="00D75EF6"/>
    <w:rsid w:val="00D760D7"/>
    <w:rsid w:val="00D76119"/>
    <w:rsid w:val="00D762CF"/>
    <w:rsid w:val="00D76335"/>
    <w:rsid w:val="00D765CB"/>
    <w:rsid w:val="00D7665F"/>
    <w:rsid w:val="00D76737"/>
    <w:rsid w:val="00D767E8"/>
    <w:rsid w:val="00D76907"/>
    <w:rsid w:val="00D76930"/>
    <w:rsid w:val="00D77193"/>
    <w:rsid w:val="00D7795B"/>
    <w:rsid w:val="00D77C77"/>
    <w:rsid w:val="00D77F1E"/>
    <w:rsid w:val="00D806CB"/>
    <w:rsid w:val="00D80767"/>
    <w:rsid w:val="00D807B4"/>
    <w:rsid w:val="00D808EF"/>
    <w:rsid w:val="00D80AB2"/>
    <w:rsid w:val="00D80B33"/>
    <w:rsid w:val="00D80D1C"/>
    <w:rsid w:val="00D80F32"/>
    <w:rsid w:val="00D80FD9"/>
    <w:rsid w:val="00D81129"/>
    <w:rsid w:val="00D813C9"/>
    <w:rsid w:val="00D81454"/>
    <w:rsid w:val="00D8164F"/>
    <w:rsid w:val="00D8181B"/>
    <w:rsid w:val="00D8181D"/>
    <w:rsid w:val="00D81ACB"/>
    <w:rsid w:val="00D81DE3"/>
    <w:rsid w:val="00D81F3C"/>
    <w:rsid w:val="00D81FDA"/>
    <w:rsid w:val="00D82027"/>
    <w:rsid w:val="00D8214D"/>
    <w:rsid w:val="00D82269"/>
    <w:rsid w:val="00D8240A"/>
    <w:rsid w:val="00D82688"/>
    <w:rsid w:val="00D82821"/>
    <w:rsid w:val="00D8291C"/>
    <w:rsid w:val="00D829B9"/>
    <w:rsid w:val="00D82A4B"/>
    <w:rsid w:val="00D82A9E"/>
    <w:rsid w:val="00D83015"/>
    <w:rsid w:val="00D8323E"/>
    <w:rsid w:val="00D8351F"/>
    <w:rsid w:val="00D8363C"/>
    <w:rsid w:val="00D83951"/>
    <w:rsid w:val="00D83B80"/>
    <w:rsid w:val="00D83DD0"/>
    <w:rsid w:val="00D84162"/>
    <w:rsid w:val="00D8454F"/>
    <w:rsid w:val="00D84832"/>
    <w:rsid w:val="00D8575C"/>
    <w:rsid w:val="00D859D7"/>
    <w:rsid w:val="00D8605E"/>
    <w:rsid w:val="00D86260"/>
    <w:rsid w:val="00D86588"/>
    <w:rsid w:val="00D865DC"/>
    <w:rsid w:val="00D867E4"/>
    <w:rsid w:val="00D86BB3"/>
    <w:rsid w:val="00D86D5E"/>
    <w:rsid w:val="00D86FE6"/>
    <w:rsid w:val="00D870B1"/>
    <w:rsid w:val="00D8737D"/>
    <w:rsid w:val="00D8751C"/>
    <w:rsid w:val="00D87863"/>
    <w:rsid w:val="00D87D02"/>
    <w:rsid w:val="00D903DE"/>
    <w:rsid w:val="00D906FE"/>
    <w:rsid w:val="00D909FE"/>
    <w:rsid w:val="00D90AEC"/>
    <w:rsid w:val="00D90BD2"/>
    <w:rsid w:val="00D91097"/>
    <w:rsid w:val="00D9174A"/>
    <w:rsid w:val="00D923A7"/>
    <w:rsid w:val="00D92585"/>
    <w:rsid w:val="00D928B9"/>
    <w:rsid w:val="00D92D5B"/>
    <w:rsid w:val="00D92E31"/>
    <w:rsid w:val="00D92F7A"/>
    <w:rsid w:val="00D9310C"/>
    <w:rsid w:val="00D93141"/>
    <w:rsid w:val="00D93464"/>
    <w:rsid w:val="00D93525"/>
    <w:rsid w:val="00D937DA"/>
    <w:rsid w:val="00D93810"/>
    <w:rsid w:val="00D93908"/>
    <w:rsid w:val="00D93C8B"/>
    <w:rsid w:val="00D93E9F"/>
    <w:rsid w:val="00D93F0F"/>
    <w:rsid w:val="00D94278"/>
    <w:rsid w:val="00D942EE"/>
    <w:rsid w:val="00D94461"/>
    <w:rsid w:val="00D94AA2"/>
    <w:rsid w:val="00D94EBE"/>
    <w:rsid w:val="00D95103"/>
    <w:rsid w:val="00D954D8"/>
    <w:rsid w:val="00D954EC"/>
    <w:rsid w:val="00D954ED"/>
    <w:rsid w:val="00D960CF"/>
    <w:rsid w:val="00D96765"/>
    <w:rsid w:val="00D9698B"/>
    <w:rsid w:val="00D96A25"/>
    <w:rsid w:val="00D96B5F"/>
    <w:rsid w:val="00D96C45"/>
    <w:rsid w:val="00D96EC0"/>
    <w:rsid w:val="00D9704C"/>
    <w:rsid w:val="00D97172"/>
    <w:rsid w:val="00D975D9"/>
    <w:rsid w:val="00D975E2"/>
    <w:rsid w:val="00D977CF"/>
    <w:rsid w:val="00D97A8F"/>
    <w:rsid w:val="00D97DB1"/>
    <w:rsid w:val="00DA005B"/>
    <w:rsid w:val="00DA0C61"/>
    <w:rsid w:val="00DA0D4A"/>
    <w:rsid w:val="00DA1213"/>
    <w:rsid w:val="00DA1349"/>
    <w:rsid w:val="00DA154C"/>
    <w:rsid w:val="00DA1766"/>
    <w:rsid w:val="00DA177F"/>
    <w:rsid w:val="00DA1B4B"/>
    <w:rsid w:val="00DA203B"/>
    <w:rsid w:val="00DA223B"/>
    <w:rsid w:val="00DA24FE"/>
    <w:rsid w:val="00DA2603"/>
    <w:rsid w:val="00DA2969"/>
    <w:rsid w:val="00DA2A8A"/>
    <w:rsid w:val="00DA31C9"/>
    <w:rsid w:val="00DA31F4"/>
    <w:rsid w:val="00DA3500"/>
    <w:rsid w:val="00DA3578"/>
    <w:rsid w:val="00DA390B"/>
    <w:rsid w:val="00DA3A6D"/>
    <w:rsid w:val="00DA3ADE"/>
    <w:rsid w:val="00DA3E67"/>
    <w:rsid w:val="00DA3FCE"/>
    <w:rsid w:val="00DA40D6"/>
    <w:rsid w:val="00DA48EE"/>
    <w:rsid w:val="00DA4CF2"/>
    <w:rsid w:val="00DA5310"/>
    <w:rsid w:val="00DA5D91"/>
    <w:rsid w:val="00DA5EE2"/>
    <w:rsid w:val="00DA6264"/>
    <w:rsid w:val="00DA6784"/>
    <w:rsid w:val="00DA67B5"/>
    <w:rsid w:val="00DA6A03"/>
    <w:rsid w:val="00DA6A97"/>
    <w:rsid w:val="00DA73C8"/>
    <w:rsid w:val="00DA7544"/>
    <w:rsid w:val="00DA7586"/>
    <w:rsid w:val="00DA787B"/>
    <w:rsid w:val="00DA78B7"/>
    <w:rsid w:val="00DA78FE"/>
    <w:rsid w:val="00DA7A9C"/>
    <w:rsid w:val="00DA7C07"/>
    <w:rsid w:val="00DA7C50"/>
    <w:rsid w:val="00DA7FD5"/>
    <w:rsid w:val="00DB01CA"/>
    <w:rsid w:val="00DB022E"/>
    <w:rsid w:val="00DB0581"/>
    <w:rsid w:val="00DB0B8E"/>
    <w:rsid w:val="00DB101B"/>
    <w:rsid w:val="00DB10BB"/>
    <w:rsid w:val="00DB1134"/>
    <w:rsid w:val="00DB1168"/>
    <w:rsid w:val="00DB1284"/>
    <w:rsid w:val="00DB17A7"/>
    <w:rsid w:val="00DB1B7C"/>
    <w:rsid w:val="00DB1BFF"/>
    <w:rsid w:val="00DB1D4B"/>
    <w:rsid w:val="00DB1F68"/>
    <w:rsid w:val="00DB2A47"/>
    <w:rsid w:val="00DB2ABE"/>
    <w:rsid w:val="00DB2AF0"/>
    <w:rsid w:val="00DB2F70"/>
    <w:rsid w:val="00DB3284"/>
    <w:rsid w:val="00DB3927"/>
    <w:rsid w:val="00DB3ACD"/>
    <w:rsid w:val="00DB3DCC"/>
    <w:rsid w:val="00DB4095"/>
    <w:rsid w:val="00DB4551"/>
    <w:rsid w:val="00DB4585"/>
    <w:rsid w:val="00DB4595"/>
    <w:rsid w:val="00DB45D1"/>
    <w:rsid w:val="00DB48EF"/>
    <w:rsid w:val="00DB4B71"/>
    <w:rsid w:val="00DB4B9C"/>
    <w:rsid w:val="00DB4D0A"/>
    <w:rsid w:val="00DB4F01"/>
    <w:rsid w:val="00DB4FE7"/>
    <w:rsid w:val="00DB527C"/>
    <w:rsid w:val="00DB5422"/>
    <w:rsid w:val="00DB55CF"/>
    <w:rsid w:val="00DB5618"/>
    <w:rsid w:val="00DB5695"/>
    <w:rsid w:val="00DB58CA"/>
    <w:rsid w:val="00DB59B0"/>
    <w:rsid w:val="00DB5B8F"/>
    <w:rsid w:val="00DB5BA6"/>
    <w:rsid w:val="00DB5C30"/>
    <w:rsid w:val="00DB5C55"/>
    <w:rsid w:val="00DB5DB7"/>
    <w:rsid w:val="00DB5F34"/>
    <w:rsid w:val="00DB6084"/>
    <w:rsid w:val="00DB60F7"/>
    <w:rsid w:val="00DB62C5"/>
    <w:rsid w:val="00DB636C"/>
    <w:rsid w:val="00DB64E7"/>
    <w:rsid w:val="00DB6697"/>
    <w:rsid w:val="00DB6768"/>
    <w:rsid w:val="00DB68EB"/>
    <w:rsid w:val="00DB6900"/>
    <w:rsid w:val="00DB6915"/>
    <w:rsid w:val="00DB6BD0"/>
    <w:rsid w:val="00DB7108"/>
    <w:rsid w:val="00DB7234"/>
    <w:rsid w:val="00DB7AC9"/>
    <w:rsid w:val="00DB7B0A"/>
    <w:rsid w:val="00DB7C16"/>
    <w:rsid w:val="00DB7D69"/>
    <w:rsid w:val="00DC0378"/>
    <w:rsid w:val="00DC115C"/>
    <w:rsid w:val="00DC119D"/>
    <w:rsid w:val="00DC139D"/>
    <w:rsid w:val="00DC15F3"/>
    <w:rsid w:val="00DC1A77"/>
    <w:rsid w:val="00DC1DD7"/>
    <w:rsid w:val="00DC2842"/>
    <w:rsid w:val="00DC2AD4"/>
    <w:rsid w:val="00DC2EE8"/>
    <w:rsid w:val="00DC2EF8"/>
    <w:rsid w:val="00DC2F18"/>
    <w:rsid w:val="00DC3183"/>
    <w:rsid w:val="00DC31AA"/>
    <w:rsid w:val="00DC31B3"/>
    <w:rsid w:val="00DC34D3"/>
    <w:rsid w:val="00DC3738"/>
    <w:rsid w:val="00DC3A0C"/>
    <w:rsid w:val="00DC3AB4"/>
    <w:rsid w:val="00DC419E"/>
    <w:rsid w:val="00DC46F4"/>
    <w:rsid w:val="00DC47B2"/>
    <w:rsid w:val="00DC4972"/>
    <w:rsid w:val="00DC4AA6"/>
    <w:rsid w:val="00DC50AF"/>
    <w:rsid w:val="00DC53C8"/>
    <w:rsid w:val="00DC542D"/>
    <w:rsid w:val="00DC5BA0"/>
    <w:rsid w:val="00DC5FBF"/>
    <w:rsid w:val="00DC5FF0"/>
    <w:rsid w:val="00DC612D"/>
    <w:rsid w:val="00DC61F2"/>
    <w:rsid w:val="00DC62F5"/>
    <w:rsid w:val="00DC635A"/>
    <w:rsid w:val="00DC63B0"/>
    <w:rsid w:val="00DC63D9"/>
    <w:rsid w:val="00DC64BE"/>
    <w:rsid w:val="00DC65A7"/>
    <w:rsid w:val="00DC693E"/>
    <w:rsid w:val="00DC6B5A"/>
    <w:rsid w:val="00DC6E53"/>
    <w:rsid w:val="00DC704F"/>
    <w:rsid w:val="00DC71A3"/>
    <w:rsid w:val="00DC740F"/>
    <w:rsid w:val="00DC7D3B"/>
    <w:rsid w:val="00DC7FBC"/>
    <w:rsid w:val="00DD00BF"/>
    <w:rsid w:val="00DD00D8"/>
    <w:rsid w:val="00DD0371"/>
    <w:rsid w:val="00DD038C"/>
    <w:rsid w:val="00DD03CA"/>
    <w:rsid w:val="00DD06BE"/>
    <w:rsid w:val="00DD07BD"/>
    <w:rsid w:val="00DD0A32"/>
    <w:rsid w:val="00DD0AD7"/>
    <w:rsid w:val="00DD0B8A"/>
    <w:rsid w:val="00DD0BDD"/>
    <w:rsid w:val="00DD0C28"/>
    <w:rsid w:val="00DD0E28"/>
    <w:rsid w:val="00DD122F"/>
    <w:rsid w:val="00DD13FD"/>
    <w:rsid w:val="00DD166D"/>
    <w:rsid w:val="00DD1816"/>
    <w:rsid w:val="00DD1D07"/>
    <w:rsid w:val="00DD1D8A"/>
    <w:rsid w:val="00DD1ECA"/>
    <w:rsid w:val="00DD1FE5"/>
    <w:rsid w:val="00DD2446"/>
    <w:rsid w:val="00DD277B"/>
    <w:rsid w:val="00DD2877"/>
    <w:rsid w:val="00DD2BBE"/>
    <w:rsid w:val="00DD2C34"/>
    <w:rsid w:val="00DD2C72"/>
    <w:rsid w:val="00DD2D58"/>
    <w:rsid w:val="00DD35C4"/>
    <w:rsid w:val="00DD36FE"/>
    <w:rsid w:val="00DD3EFE"/>
    <w:rsid w:val="00DD40FD"/>
    <w:rsid w:val="00DD417E"/>
    <w:rsid w:val="00DD43F7"/>
    <w:rsid w:val="00DD44A0"/>
    <w:rsid w:val="00DD4A5A"/>
    <w:rsid w:val="00DD4C15"/>
    <w:rsid w:val="00DD4E7C"/>
    <w:rsid w:val="00DD4F02"/>
    <w:rsid w:val="00DD4F50"/>
    <w:rsid w:val="00DD4F63"/>
    <w:rsid w:val="00DD6581"/>
    <w:rsid w:val="00DD6C68"/>
    <w:rsid w:val="00DD6F89"/>
    <w:rsid w:val="00DD7143"/>
    <w:rsid w:val="00DD7326"/>
    <w:rsid w:val="00DD750B"/>
    <w:rsid w:val="00DD77E8"/>
    <w:rsid w:val="00DE018E"/>
    <w:rsid w:val="00DE0555"/>
    <w:rsid w:val="00DE063C"/>
    <w:rsid w:val="00DE06A9"/>
    <w:rsid w:val="00DE0778"/>
    <w:rsid w:val="00DE0CDE"/>
    <w:rsid w:val="00DE0F82"/>
    <w:rsid w:val="00DE10BF"/>
    <w:rsid w:val="00DE188D"/>
    <w:rsid w:val="00DE1A84"/>
    <w:rsid w:val="00DE1C86"/>
    <w:rsid w:val="00DE1EA5"/>
    <w:rsid w:val="00DE2067"/>
    <w:rsid w:val="00DE22C8"/>
    <w:rsid w:val="00DE2731"/>
    <w:rsid w:val="00DE290A"/>
    <w:rsid w:val="00DE2BFF"/>
    <w:rsid w:val="00DE2C65"/>
    <w:rsid w:val="00DE2C6D"/>
    <w:rsid w:val="00DE311E"/>
    <w:rsid w:val="00DE33A3"/>
    <w:rsid w:val="00DE34E5"/>
    <w:rsid w:val="00DE35E2"/>
    <w:rsid w:val="00DE3C83"/>
    <w:rsid w:val="00DE3D43"/>
    <w:rsid w:val="00DE3E47"/>
    <w:rsid w:val="00DE400E"/>
    <w:rsid w:val="00DE4235"/>
    <w:rsid w:val="00DE42EC"/>
    <w:rsid w:val="00DE45F6"/>
    <w:rsid w:val="00DE4830"/>
    <w:rsid w:val="00DE495C"/>
    <w:rsid w:val="00DE4983"/>
    <w:rsid w:val="00DE4B62"/>
    <w:rsid w:val="00DE4B6D"/>
    <w:rsid w:val="00DE4BCF"/>
    <w:rsid w:val="00DE4BF5"/>
    <w:rsid w:val="00DE4BF9"/>
    <w:rsid w:val="00DE4D1D"/>
    <w:rsid w:val="00DE508B"/>
    <w:rsid w:val="00DE5305"/>
    <w:rsid w:val="00DE56AB"/>
    <w:rsid w:val="00DE5739"/>
    <w:rsid w:val="00DE5840"/>
    <w:rsid w:val="00DE5A2D"/>
    <w:rsid w:val="00DE5AFC"/>
    <w:rsid w:val="00DE5D7E"/>
    <w:rsid w:val="00DE6190"/>
    <w:rsid w:val="00DE61A4"/>
    <w:rsid w:val="00DE61C3"/>
    <w:rsid w:val="00DE6740"/>
    <w:rsid w:val="00DE6D72"/>
    <w:rsid w:val="00DE6EC7"/>
    <w:rsid w:val="00DE72E6"/>
    <w:rsid w:val="00DE76BC"/>
    <w:rsid w:val="00DE7784"/>
    <w:rsid w:val="00DE792F"/>
    <w:rsid w:val="00DF038B"/>
    <w:rsid w:val="00DF03F0"/>
    <w:rsid w:val="00DF0B47"/>
    <w:rsid w:val="00DF1381"/>
    <w:rsid w:val="00DF14F1"/>
    <w:rsid w:val="00DF17CA"/>
    <w:rsid w:val="00DF17FF"/>
    <w:rsid w:val="00DF1EC6"/>
    <w:rsid w:val="00DF1F7D"/>
    <w:rsid w:val="00DF210A"/>
    <w:rsid w:val="00DF2507"/>
    <w:rsid w:val="00DF2596"/>
    <w:rsid w:val="00DF2DB8"/>
    <w:rsid w:val="00DF2EEB"/>
    <w:rsid w:val="00DF31AC"/>
    <w:rsid w:val="00DF3453"/>
    <w:rsid w:val="00DF34F2"/>
    <w:rsid w:val="00DF350D"/>
    <w:rsid w:val="00DF35A1"/>
    <w:rsid w:val="00DF35A4"/>
    <w:rsid w:val="00DF3C0E"/>
    <w:rsid w:val="00DF424F"/>
    <w:rsid w:val="00DF427A"/>
    <w:rsid w:val="00DF43CA"/>
    <w:rsid w:val="00DF4D8F"/>
    <w:rsid w:val="00DF4EBF"/>
    <w:rsid w:val="00DF50D7"/>
    <w:rsid w:val="00DF5115"/>
    <w:rsid w:val="00DF5A0A"/>
    <w:rsid w:val="00DF5A11"/>
    <w:rsid w:val="00DF5B85"/>
    <w:rsid w:val="00DF5DF7"/>
    <w:rsid w:val="00DF5F45"/>
    <w:rsid w:val="00DF6147"/>
    <w:rsid w:val="00DF6473"/>
    <w:rsid w:val="00DF6537"/>
    <w:rsid w:val="00DF6D59"/>
    <w:rsid w:val="00DF6DC7"/>
    <w:rsid w:val="00DF6FA0"/>
    <w:rsid w:val="00DF715B"/>
    <w:rsid w:val="00DF73E7"/>
    <w:rsid w:val="00DF748A"/>
    <w:rsid w:val="00DF75C6"/>
    <w:rsid w:val="00DF78EB"/>
    <w:rsid w:val="00DF7CE7"/>
    <w:rsid w:val="00E0002E"/>
    <w:rsid w:val="00E001FB"/>
    <w:rsid w:val="00E0040A"/>
    <w:rsid w:val="00E00626"/>
    <w:rsid w:val="00E006DF"/>
    <w:rsid w:val="00E00978"/>
    <w:rsid w:val="00E01801"/>
    <w:rsid w:val="00E01A94"/>
    <w:rsid w:val="00E01B90"/>
    <w:rsid w:val="00E01D47"/>
    <w:rsid w:val="00E01E02"/>
    <w:rsid w:val="00E01E6B"/>
    <w:rsid w:val="00E01F96"/>
    <w:rsid w:val="00E021DD"/>
    <w:rsid w:val="00E02306"/>
    <w:rsid w:val="00E02384"/>
    <w:rsid w:val="00E02405"/>
    <w:rsid w:val="00E02689"/>
    <w:rsid w:val="00E02B57"/>
    <w:rsid w:val="00E02E7A"/>
    <w:rsid w:val="00E030BA"/>
    <w:rsid w:val="00E0315E"/>
    <w:rsid w:val="00E031B0"/>
    <w:rsid w:val="00E03A89"/>
    <w:rsid w:val="00E03CF0"/>
    <w:rsid w:val="00E03D05"/>
    <w:rsid w:val="00E03F9C"/>
    <w:rsid w:val="00E041D4"/>
    <w:rsid w:val="00E0422E"/>
    <w:rsid w:val="00E04B26"/>
    <w:rsid w:val="00E04EA3"/>
    <w:rsid w:val="00E052A2"/>
    <w:rsid w:val="00E0553F"/>
    <w:rsid w:val="00E0587B"/>
    <w:rsid w:val="00E0596D"/>
    <w:rsid w:val="00E059DB"/>
    <w:rsid w:val="00E05CE0"/>
    <w:rsid w:val="00E062D0"/>
    <w:rsid w:val="00E067B5"/>
    <w:rsid w:val="00E06B67"/>
    <w:rsid w:val="00E06D11"/>
    <w:rsid w:val="00E07030"/>
    <w:rsid w:val="00E071CB"/>
    <w:rsid w:val="00E0725D"/>
    <w:rsid w:val="00E072AE"/>
    <w:rsid w:val="00E072DC"/>
    <w:rsid w:val="00E07519"/>
    <w:rsid w:val="00E0756E"/>
    <w:rsid w:val="00E0771C"/>
    <w:rsid w:val="00E07834"/>
    <w:rsid w:val="00E078A4"/>
    <w:rsid w:val="00E07A42"/>
    <w:rsid w:val="00E07C43"/>
    <w:rsid w:val="00E07D4A"/>
    <w:rsid w:val="00E07F9B"/>
    <w:rsid w:val="00E1008A"/>
    <w:rsid w:val="00E102BD"/>
    <w:rsid w:val="00E103C4"/>
    <w:rsid w:val="00E10583"/>
    <w:rsid w:val="00E10A32"/>
    <w:rsid w:val="00E10E6E"/>
    <w:rsid w:val="00E10EBC"/>
    <w:rsid w:val="00E10FC9"/>
    <w:rsid w:val="00E11163"/>
    <w:rsid w:val="00E11242"/>
    <w:rsid w:val="00E1146F"/>
    <w:rsid w:val="00E1156E"/>
    <w:rsid w:val="00E11B7D"/>
    <w:rsid w:val="00E122AD"/>
    <w:rsid w:val="00E12368"/>
    <w:rsid w:val="00E1242D"/>
    <w:rsid w:val="00E12BFA"/>
    <w:rsid w:val="00E12E2D"/>
    <w:rsid w:val="00E12E95"/>
    <w:rsid w:val="00E130EB"/>
    <w:rsid w:val="00E1384C"/>
    <w:rsid w:val="00E13856"/>
    <w:rsid w:val="00E139B9"/>
    <w:rsid w:val="00E13A11"/>
    <w:rsid w:val="00E13CEF"/>
    <w:rsid w:val="00E13CFF"/>
    <w:rsid w:val="00E13E97"/>
    <w:rsid w:val="00E13F36"/>
    <w:rsid w:val="00E141FB"/>
    <w:rsid w:val="00E141FF"/>
    <w:rsid w:val="00E144C7"/>
    <w:rsid w:val="00E145F3"/>
    <w:rsid w:val="00E14713"/>
    <w:rsid w:val="00E149AB"/>
    <w:rsid w:val="00E14A9A"/>
    <w:rsid w:val="00E14CB0"/>
    <w:rsid w:val="00E1514D"/>
    <w:rsid w:val="00E15202"/>
    <w:rsid w:val="00E15576"/>
    <w:rsid w:val="00E15755"/>
    <w:rsid w:val="00E158CB"/>
    <w:rsid w:val="00E15B83"/>
    <w:rsid w:val="00E15BE4"/>
    <w:rsid w:val="00E15BE9"/>
    <w:rsid w:val="00E162D1"/>
    <w:rsid w:val="00E16357"/>
    <w:rsid w:val="00E16BDE"/>
    <w:rsid w:val="00E16CF1"/>
    <w:rsid w:val="00E16F6C"/>
    <w:rsid w:val="00E171E2"/>
    <w:rsid w:val="00E17A9E"/>
    <w:rsid w:val="00E17AC2"/>
    <w:rsid w:val="00E2038A"/>
    <w:rsid w:val="00E203FA"/>
    <w:rsid w:val="00E2048E"/>
    <w:rsid w:val="00E2055F"/>
    <w:rsid w:val="00E207F0"/>
    <w:rsid w:val="00E20906"/>
    <w:rsid w:val="00E209BF"/>
    <w:rsid w:val="00E211CE"/>
    <w:rsid w:val="00E213AF"/>
    <w:rsid w:val="00E213DB"/>
    <w:rsid w:val="00E215FE"/>
    <w:rsid w:val="00E2173D"/>
    <w:rsid w:val="00E2178E"/>
    <w:rsid w:val="00E217D0"/>
    <w:rsid w:val="00E218EF"/>
    <w:rsid w:val="00E21A15"/>
    <w:rsid w:val="00E21D70"/>
    <w:rsid w:val="00E21F6E"/>
    <w:rsid w:val="00E2219D"/>
    <w:rsid w:val="00E2248A"/>
    <w:rsid w:val="00E22B63"/>
    <w:rsid w:val="00E22D83"/>
    <w:rsid w:val="00E22FDE"/>
    <w:rsid w:val="00E231DD"/>
    <w:rsid w:val="00E23347"/>
    <w:rsid w:val="00E233B3"/>
    <w:rsid w:val="00E23712"/>
    <w:rsid w:val="00E237F6"/>
    <w:rsid w:val="00E239A1"/>
    <w:rsid w:val="00E23CB6"/>
    <w:rsid w:val="00E23DF3"/>
    <w:rsid w:val="00E2405B"/>
    <w:rsid w:val="00E242D4"/>
    <w:rsid w:val="00E24426"/>
    <w:rsid w:val="00E2442F"/>
    <w:rsid w:val="00E2461D"/>
    <w:rsid w:val="00E24785"/>
    <w:rsid w:val="00E2482D"/>
    <w:rsid w:val="00E24907"/>
    <w:rsid w:val="00E24ADB"/>
    <w:rsid w:val="00E24D6A"/>
    <w:rsid w:val="00E2530E"/>
    <w:rsid w:val="00E25752"/>
    <w:rsid w:val="00E25810"/>
    <w:rsid w:val="00E25ACD"/>
    <w:rsid w:val="00E25AF7"/>
    <w:rsid w:val="00E25B36"/>
    <w:rsid w:val="00E25C94"/>
    <w:rsid w:val="00E25CE1"/>
    <w:rsid w:val="00E25E6D"/>
    <w:rsid w:val="00E25FAE"/>
    <w:rsid w:val="00E263BB"/>
    <w:rsid w:val="00E26841"/>
    <w:rsid w:val="00E269AE"/>
    <w:rsid w:val="00E26B19"/>
    <w:rsid w:val="00E26CDE"/>
    <w:rsid w:val="00E26D88"/>
    <w:rsid w:val="00E27029"/>
    <w:rsid w:val="00E2708F"/>
    <w:rsid w:val="00E272ED"/>
    <w:rsid w:val="00E27379"/>
    <w:rsid w:val="00E279E1"/>
    <w:rsid w:val="00E27B7F"/>
    <w:rsid w:val="00E30171"/>
    <w:rsid w:val="00E3023B"/>
    <w:rsid w:val="00E302F5"/>
    <w:rsid w:val="00E3034B"/>
    <w:rsid w:val="00E30703"/>
    <w:rsid w:val="00E3072B"/>
    <w:rsid w:val="00E30C06"/>
    <w:rsid w:val="00E30C4C"/>
    <w:rsid w:val="00E31404"/>
    <w:rsid w:val="00E315ED"/>
    <w:rsid w:val="00E3175B"/>
    <w:rsid w:val="00E31841"/>
    <w:rsid w:val="00E31A31"/>
    <w:rsid w:val="00E31B44"/>
    <w:rsid w:val="00E31D6B"/>
    <w:rsid w:val="00E31E98"/>
    <w:rsid w:val="00E31F32"/>
    <w:rsid w:val="00E320A9"/>
    <w:rsid w:val="00E3217B"/>
    <w:rsid w:val="00E322D6"/>
    <w:rsid w:val="00E32370"/>
    <w:rsid w:val="00E32654"/>
    <w:rsid w:val="00E3271D"/>
    <w:rsid w:val="00E33137"/>
    <w:rsid w:val="00E331E5"/>
    <w:rsid w:val="00E33306"/>
    <w:rsid w:val="00E334F9"/>
    <w:rsid w:val="00E33800"/>
    <w:rsid w:val="00E3397D"/>
    <w:rsid w:val="00E33F2E"/>
    <w:rsid w:val="00E34177"/>
    <w:rsid w:val="00E348E4"/>
    <w:rsid w:val="00E34A63"/>
    <w:rsid w:val="00E34A88"/>
    <w:rsid w:val="00E34F4D"/>
    <w:rsid w:val="00E353C0"/>
    <w:rsid w:val="00E353ED"/>
    <w:rsid w:val="00E3553E"/>
    <w:rsid w:val="00E355AC"/>
    <w:rsid w:val="00E3563E"/>
    <w:rsid w:val="00E35684"/>
    <w:rsid w:val="00E358E0"/>
    <w:rsid w:val="00E35921"/>
    <w:rsid w:val="00E35DD1"/>
    <w:rsid w:val="00E363CA"/>
    <w:rsid w:val="00E3651F"/>
    <w:rsid w:val="00E366DE"/>
    <w:rsid w:val="00E36731"/>
    <w:rsid w:val="00E3676A"/>
    <w:rsid w:val="00E36B04"/>
    <w:rsid w:val="00E36BE9"/>
    <w:rsid w:val="00E36F2A"/>
    <w:rsid w:val="00E371E9"/>
    <w:rsid w:val="00E3723E"/>
    <w:rsid w:val="00E372DB"/>
    <w:rsid w:val="00E372FE"/>
    <w:rsid w:val="00E37306"/>
    <w:rsid w:val="00E373C0"/>
    <w:rsid w:val="00E376B8"/>
    <w:rsid w:val="00E37EF4"/>
    <w:rsid w:val="00E37F0C"/>
    <w:rsid w:val="00E4029A"/>
    <w:rsid w:val="00E40BF0"/>
    <w:rsid w:val="00E41162"/>
    <w:rsid w:val="00E4163A"/>
    <w:rsid w:val="00E418B9"/>
    <w:rsid w:val="00E41B1E"/>
    <w:rsid w:val="00E41C0F"/>
    <w:rsid w:val="00E41D2D"/>
    <w:rsid w:val="00E41DB9"/>
    <w:rsid w:val="00E41EE9"/>
    <w:rsid w:val="00E41FF7"/>
    <w:rsid w:val="00E42022"/>
    <w:rsid w:val="00E42105"/>
    <w:rsid w:val="00E4213F"/>
    <w:rsid w:val="00E42140"/>
    <w:rsid w:val="00E423B3"/>
    <w:rsid w:val="00E42724"/>
    <w:rsid w:val="00E427BC"/>
    <w:rsid w:val="00E43102"/>
    <w:rsid w:val="00E43277"/>
    <w:rsid w:val="00E43445"/>
    <w:rsid w:val="00E4376C"/>
    <w:rsid w:val="00E43993"/>
    <w:rsid w:val="00E439A4"/>
    <w:rsid w:val="00E43AC6"/>
    <w:rsid w:val="00E43B03"/>
    <w:rsid w:val="00E43D99"/>
    <w:rsid w:val="00E44164"/>
    <w:rsid w:val="00E442BB"/>
    <w:rsid w:val="00E444C8"/>
    <w:rsid w:val="00E4453A"/>
    <w:rsid w:val="00E44584"/>
    <w:rsid w:val="00E44AE2"/>
    <w:rsid w:val="00E44B71"/>
    <w:rsid w:val="00E44BF0"/>
    <w:rsid w:val="00E44C01"/>
    <w:rsid w:val="00E44C28"/>
    <w:rsid w:val="00E44FEC"/>
    <w:rsid w:val="00E45017"/>
    <w:rsid w:val="00E451D8"/>
    <w:rsid w:val="00E4530B"/>
    <w:rsid w:val="00E457B3"/>
    <w:rsid w:val="00E45AF1"/>
    <w:rsid w:val="00E45C6E"/>
    <w:rsid w:val="00E45FD2"/>
    <w:rsid w:val="00E4616C"/>
    <w:rsid w:val="00E46317"/>
    <w:rsid w:val="00E46652"/>
    <w:rsid w:val="00E4665F"/>
    <w:rsid w:val="00E4672C"/>
    <w:rsid w:val="00E46AB7"/>
    <w:rsid w:val="00E46DCC"/>
    <w:rsid w:val="00E46FCC"/>
    <w:rsid w:val="00E47490"/>
    <w:rsid w:val="00E47695"/>
    <w:rsid w:val="00E47A04"/>
    <w:rsid w:val="00E47F00"/>
    <w:rsid w:val="00E47F77"/>
    <w:rsid w:val="00E50482"/>
    <w:rsid w:val="00E504FA"/>
    <w:rsid w:val="00E5063C"/>
    <w:rsid w:val="00E506C2"/>
    <w:rsid w:val="00E508A5"/>
    <w:rsid w:val="00E50C6E"/>
    <w:rsid w:val="00E50E68"/>
    <w:rsid w:val="00E514E7"/>
    <w:rsid w:val="00E51C09"/>
    <w:rsid w:val="00E51F45"/>
    <w:rsid w:val="00E51FC7"/>
    <w:rsid w:val="00E5202F"/>
    <w:rsid w:val="00E52361"/>
    <w:rsid w:val="00E5298D"/>
    <w:rsid w:val="00E52C27"/>
    <w:rsid w:val="00E52EF6"/>
    <w:rsid w:val="00E5333C"/>
    <w:rsid w:val="00E537DA"/>
    <w:rsid w:val="00E53909"/>
    <w:rsid w:val="00E5390B"/>
    <w:rsid w:val="00E53939"/>
    <w:rsid w:val="00E53A67"/>
    <w:rsid w:val="00E53B0A"/>
    <w:rsid w:val="00E53D0C"/>
    <w:rsid w:val="00E53DDC"/>
    <w:rsid w:val="00E53FED"/>
    <w:rsid w:val="00E54160"/>
    <w:rsid w:val="00E54196"/>
    <w:rsid w:val="00E541BF"/>
    <w:rsid w:val="00E545F2"/>
    <w:rsid w:val="00E5484F"/>
    <w:rsid w:val="00E549A3"/>
    <w:rsid w:val="00E54DF9"/>
    <w:rsid w:val="00E54E5C"/>
    <w:rsid w:val="00E54F8F"/>
    <w:rsid w:val="00E55073"/>
    <w:rsid w:val="00E551F8"/>
    <w:rsid w:val="00E55201"/>
    <w:rsid w:val="00E55514"/>
    <w:rsid w:val="00E5572E"/>
    <w:rsid w:val="00E558D2"/>
    <w:rsid w:val="00E55980"/>
    <w:rsid w:val="00E55BF1"/>
    <w:rsid w:val="00E55F1A"/>
    <w:rsid w:val="00E55F97"/>
    <w:rsid w:val="00E5607A"/>
    <w:rsid w:val="00E56122"/>
    <w:rsid w:val="00E5633D"/>
    <w:rsid w:val="00E56860"/>
    <w:rsid w:val="00E56C0A"/>
    <w:rsid w:val="00E57037"/>
    <w:rsid w:val="00E578F7"/>
    <w:rsid w:val="00E57C91"/>
    <w:rsid w:val="00E57DB2"/>
    <w:rsid w:val="00E60293"/>
    <w:rsid w:val="00E605B9"/>
    <w:rsid w:val="00E607EB"/>
    <w:rsid w:val="00E60885"/>
    <w:rsid w:val="00E6090F"/>
    <w:rsid w:val="00E611BE"/>
    <w:rsid w:val="00E61396"/>
    <w:rsid w:val="00E61797"/>
    <w:rsid w:val="00E61D91"/>
    <w:rsid w:val="00E61E3F"/>
    <w:rsid w:val="00E620D7"/>
    <w:rsid w:val="00E623F0"/>
    <w:rsid w:val="00E62627"/>
    <w:rsid w:val="00E62697"/>
    <w:rsid w:val="00E627B1"/>
    <w:rsid w:val="00E62820"/>
    <w:rsid w:val="00E628A4"/>
    <w:rsid w:val="00E62C9E"/>
    <w:rsid w:val="00E62CD2"/>
    <w:rsid w:val="00E62D3B"/>
    <w:rsid w:val="00E62D5C"/>
    <w:rsid w:val="00E62EA7"/>
    <w:rsid w:val="00E630EE"/>
    <w:rsid w:val="00E633F5"/>
    <w:rsid w:val="00E63524"/>
    <w:rsid w:val="00E63BB1"/>
    <w:rsid w:val="00E63D60"/>
    <w:rsid w:val="00E63EFC"/>
    <w:rsid w:val="00E6424C"/>
    <w:rsid w:val="00E643CE"/>
    <w:rsid w:val="00E644B3"/>
    <w:rsid w:val="00E64B58"/>
    <w:rsid w:val="00E65232"/>
    <w:rsid w:val="00E655BA"/>
    <w:rsid w:val="00E656FF"/>
    <w:rsid w:val="00E657D9"/>
    <w:rsid w:val="00E65A47"/>
    <w:rsid w:val="00E65C49"/>
    <w:rsid w:val="00E66519"/>
    <w:rsid w:val="00E6685F"/>
    <w:rsid w:val="00E66C7F"/>
    <w:rsid w:val="00E66EBC"/>
    <w:rsid w:val="00E67205"/>
    <w:rsid w:val="00E672A5"/>
    <w:rsid w:val="00E672EC"/>
    <w:rsid w:val="00E6747E"/>
    <w:rsid w:val="00E67574"/>
    <w:rsid w:val="00E677C3"/>
    <w:rsid w:val="00E67AC1"/>
    <w:rsid w:val="00E67B99"/>
    <w:rsid w:val="00E67D24"/>
    <w:rsid w:val="00E70088"/>
    <w:rsid w:val="00E700CC"/>
    <w:rsid w:val="00E7054F"/>
    <w:rsid w:val="00E70808"/>
    <w:rsid w:val="00E70C8E"/>
    <w:rsid w:val="00E70CA4"/>
    <w:rsid w:val="00E71299"/>
    <w:rsid w:val="00E715CC"/>
    <w:rsid w:val="00E7165A"/>
    <w:rsid w:val="00E716B0"/>
    <w:rsid w:val="00E717B8"/>
    <w:rsid w:val="00E71978"/>
    <w:rsid w:val="00E72000"/>
    <w:rsid w:val="00E72026"/>
    <w:rsid w:val="00E72123"/>
    <w:rsid w:val="00E722C2"/>
    <w:rsid w:val="00E722D4"/>
    <w:rsid w:val="00E72569"/>
    <w:rsid w:val="00E7258D"/>
    <w:rsid w:val="00E72C1B"/>
    <w:rsid w:val="00E72E4A"/>
    <w:rsid w:val="00E73019"/>
    <w:rsid w:val="00E730B9"/>
    <w:rsid w:val="00E730C1"/>
    <w:rsid w:val="00E730F6"/>
    <w:rsid w:val="00E731CA"/>
    <w:rsid w:val="00E733A5"/>
    <w:rsid w:val="00E734B5"/>
    <w:rsid w:val="00E73532"/>
    <w:rsid w:val="00E738A4"/>
    <w:rsid w:val="00E739CF"/>
    <w:rsid w:val="00E73C8D"/>
    <w:rsid w:val="00E73FA7"/>
    <w:rsid w:val="00E73FCA"/>
    <w:rsid w:val="00E741F6"/>
    <w:rsid w:val="00E742A5"/>
    <w:rsid w:val="00E7441B"/>
    <w:rsid w:val="00E745DB"/>
    <w:rsid w:val="00E746EF"/>
    <w:rsid w:val="00E74750"/>
    <w:rsid w:val="00E748BE"/>
    <w:rsid w:val="00E74D9D"/>
    <w:rsid w:val="00E74DB0"/>
    <w:rsid w:val="00E75184"/>
    <w:rsid w:val="00E75415"/>
    <w:rsid w:val="00E7544A"/>
    <w:rsid w:val="00E7556F"/>
    <w:rsid w:val="00E75CB2"/>
    <w:rsid w:val="00E75D87"/>
    <w:rsid w:val="00E76016"/>
    <w:rsid w:val="00E76179"/>
    <w:rsid w:val="00E76BC6"/>
    <w:rsid w:val="00E76C72"/>
    <w:rsid w:val="00E76CBC"/>
    <w:rsid w:val="00E76D9E"/>
    <w:rsid w:val="00E76DB4"/>
    <w:rsid w:val="00E7725E"/>
    <w:rsid w:val="00E778BF"/>
    <w:rsid w:val="00E7798D"/>
    <w:rsid w:val="00E77A8A"/>
    <w:rsid w:val="00E77B6C"/>
    <w:rsid w:val="00E77B75"/>
    <w:rsid w:val="00E77BE2"/>
    <w:rsid w:val="00E77CCB"/>
    <w:rsid w:val="00E805D4"/>
    <w:rsid w:val="00E80740"/>
    <w:rsid w:val="00E80972"/>
    <w:rsid w:val="00E80D33"/>
    <w:rsid w:val="00E80EC9"/>
    <w:rsid w:val="00E80ECE"/>
    <w:rsid w:val="00E81409"/>
    <w:rsid w:val="00E81659"/>
    <w:rsid w:val="00E8173D"/>
    <w:rsid w:val="00E81746"/>
    <w:rsid w:val="00E81781"/>
    <w:rsid w:val="00E817C3"/>
    <w:rsid w:val="00E81ABE"/>
    <w:rsid w:val="00E81DCC"/>
    <w:rsid w:val="00E8216E"/>
    <w:rsid w:val="00E82240"/>
    <w:rsid w:val="00E8253A"/>
    <w:rsid w:val="00E82C9F"/>
    <w:rsid w:val="00E83151"/>
    <w:rsid w:val="00E83723"/>
    <w:rsid w:val="00E83E84"/>
    <w:rsid w:val="00E840A6"/>
    <w:rsid w:val="00E847C3"/>
    <w:rsid w:val="00E84881"/>
    <w:rsid w:val="00E84898"/>
    <w:rsid w:val="00E84D90"/>
    <w:rsid w:val="00E84FC3"/>
    <w:rsid w:val="00E84FFB"/>
    <w:rsid w:val="00E85011"/>
    <w:rsid w:val="00E853C4"/>
    <w:rsid w:val="00E85516"/>
    <w:rsid w:val="00E8557A"/>
    <w:rsid w:val="00E85645"/>
    <w:rsid w:val="00E856DB"/>
    <w:rsid w:val="00E858F8"/>
    <w:rsid w:val="00E8596D"/>
    <w:rsid w:val="00E85BCC"/>
    <w:rsid w:val="00E85DBF"/>
    <w:rsid w:val="00E8615F"/>
    <w:rsid w:val="00E864A8"/>
    <w:rsid w:val="00E8664C"/>
    <w:rsid w:val="00E87294"/>
    <w:rsid w:val="00E8734A"/>
    <w:rsid w:val="00E87465"/>
    <w:rsid w:val="00E87636"/>
    <w:rsid w:val="00E87CB1"/>
    <w:rsid w:val="00E87E1B"/>
    <w:rsid w:val="00E902C2"/>
    <w:rsid w:val="00E90314"/>
    <w:rsid w:val="00E903D3"/>
    <w:rsid w:val="00E90634"/>
    <w:rsid w:val="00E90980"/>
    <w:rsid w:val="00E90B6A"/>
    <w:rsid w:val="00E90F23"/>
    <w:rsid w:val="00E90F86"/>
    <w:rsid w:val="00E91078"/>
    <w:rsid w:val="00E911D6"/>
    <w:rsid w:val="00E91419"/>
    <w:rsid w:val="00E9150E"/>
    <w:rsid w:val="00E915E7"/>
    <w:rsid w:val="00E9161B"/>
    <w:rsid w:val="00E91C43"/>
    <w:rsid w:val="00E91E57"/>
    <w:rsid w:val="00E92232"/>
    <w:rsid w:val="00E922BB"/>
    <w:rsid w:val="00E922BC"/>
    <w:rsid w:val="00E922E5"/>
    <w:rsid w:val="00E92765"/>
    <w:rsid w:val="00E92850"/>
    <w:rsid w:val="00E928E9"/>
    <w:rsid w:val="00E92CC1"/>
    <w:rsid w:val="00E92E71"/>
    <w:rsid w:val="00E9306A"/>
    <w:rsid w:val="00E932C7"/>
    <w:rsid w:val="00E93893"/>
    <w:rsid w:val="00E93CA8"/>
    <w:rsid w:val="00E93E48"/>
    <w:rsid w:val="00E94073"/>
    <w:rsid w:val="00E94239"/>
    <w:rsid w:val="00E94349"/>
    <w:rsid w:val="00E94381"/>
    <w:rsid w:val="00E94416"/>
    <w:rsid w:val="00E9460E"/>
    <w:rsid w:val="00E949F5"/>
    <w:rsid w:val="00E94A25"/>
    <w:rsid w:val="00E94D19"/>
    <w:rsid w:val="00E94DDE"/>
    <w:rsid w:val="00E94E63"/>
    <w:rsid w:val="00E9514E"/>
    <w:rsid w:val="00E956BD"/>
    <w:rsid w:val="00E958EB"/>
    <w:rsid w:val="00E95AE4"/>
    <w:rsid w:val="00E96D66"/>
    <w:rsid w:val="00E96F0B"/>
    <w:rsid w:val="00E97093"/>
    <w:rsid w:val="00E971E8"/>
    <w:rsid w:val="00E973CF"/>
    <w:rsid w:val="00E97450"/>
    <w:rsid w:val="00E9749F"/>
    <w:rsid w:val="00E975A7"/>
    <w:rsid w:val="00EA0514"/>
    <w:rsid w:val="00EA0549"/>
    <w:rsid w:val="00EA08ED"/>
    <w:rsid w:val="00EA0A76"/>
    <w:rsid w:val="00EA0ADC"/>
    <w:rsid w:val="00EA110F"/>
    <w:rsid w:val="00EA115B"/>
    <w:rsid w:val="00EA1491"/>
    <w:rsid w:val="00EA15D8"/>
    <w:rsid w:val="00EA176C"/>
    <w:rsid w:val="00EA1877"/>
    <w:rsid w:val="00EA1A86"/>
    <w:rsid w:val="00EA1EDD"/>
    <w:rsid w:val="00EA2A88"/>
    <w:rsid w:val="00EA2AB8"/>
    <w:rsid w:val="00EA2CA1"/>
    <w:rsid w:val="00EA2D78"/>
    <w:rsid w:val="00EA2E84"/>
    <w:rsid w:val="00EA3234"/>
    <w:rsid w:val="00EA3698"/>
    <w:rsid w:val="00EA36D8"/>
    <w:rsid w:val="00EA37CA"/>
    <w:rsid w:val="00EA38B3"/>
    <w:rsid w:val="00EA395A"/>
    <w:rsid w:val="00EA3C8E"/>
    <w:rsid w:val="00EA3CFC"/>
    <w:rsid w:val="00EA4531"/>
    <w:rsid w:val="00EA4925"/>
    <w:rsid w:val="00EA4CA3"/>
    <w:rsid w:val="00EA4EF5"/>
    <w:rsid w:val="00EA5256"/>
    <w:rsid w:val="00EA5473"/>
    <w:rsid w:val="00EA54C5"/>
    <w:rsid w:val="00EA55A2"/>
    <w:rsid w:val="00EA5880"/>
    <w:rsid w:val="00EA5DD4"/>
    <w:rsid w:val="00EA5E44"/>
    <w:rsid w:val="00EA6006"/>
    <w:rsid w:val="00EA637E"/>
    <w:rsid w:val="00EA6547"/>
    <w:rsid w:val="00EA681B"/>
    <w:rsid w:val="00EA69D9"/>
    <w:rsid w:val="00EA6AF9"/>
    <w:rsid w:val="00EA6B46"/>
    <w:rsid w:val="00EA6C34"/>
    <w:rsid w:val="00EA710A"/>
    <w:rsid w:val="00EA755A"/>
    <w:rsid w:val="00EA778C"/>
    <w:rsid w:val="00EA7944"/>
    <w:rsid w:val="00EB01BB"/>
    <w:rsid w:val="00EB07A0"/>
    <w:rsid w:val="00EB0ACB"/>
    <w:rsid w:val="00EB0E89"/>
    <w:rsid w:val="00EB0EBB"/>
    <w:rsid w:val="00EB0F16"/>
    <w:rsid w:val="00EB104D"/>
    <w:rsid w:val="00EB1098"/>
    <w:rsid w:val="00EB10D3"/>
    <w:rsid w:val="00EB14BE"/>
    <w:rsid w:val="00EB168C"/>
    <w:rsid w:val="00EB16C3"/>
    <w:rsid w:val="00EB1781"/>
    <w:rsid w:val="00EB1BDF"/>
    <w:rsid w:val="00EB1CFE"/>
    <w:rsid w:val="00EB1FF5"/>
    <w:rsid w:val="00EB2042"/>
    <w:rsid w:val="00EB2121"/>
    <w:rsid w:val="00EB2128"/>
    <w:rsid w:val="00EB24AD"/>
    <w:rsid w:val="00EB265A"/>
    <w:rsid w:val="00EB27D5"/>
    <w:rsid w:val="00EB2B6F"/>
    <w:rsid w:val="00EB2D77"/>
    <w:rsid w:val="00EB2E4A"/>
    <w:rsid w:val="00EB30D7"/>
    <w:rsid w:val="00EB30FC"/>
    <w:rsid w:val="00EB3169"/>
    <w:rsid w:val="00EB344F"/>
    <w:rsid w:val="00EB3493"/>
    <w:rsid w:val="00EB367D"/>
    <w:rsid w:val="00EB36C1"/>
    <w:rsid w:val="00EB37F4"/>
    <w:rsid w:val="00EB3F89"/>
    <w:rsid w:val="00EB4595"/>
    <w:rsid w:val="00EB475B"/>
    <w:rsid w:val="00EB5315"/>
    <w:rsid w:val="00EB5360"/>
    <w:rsid w:val="00EB537B"/>
    <w:rsid w:val="00EB542D"/>
    <w:rsid w:val="00EB5482"/>
    <w:rsid w:val="00EB5503"/>
    <w:rsid w:val="00EB57B9"/>
    <w:rsid w:val="00EB5D85"/>
    <w:rsid w:val="00EB5DD3"/>
    <w:rsid w:val="00EB5DDD"/>
    <w:rsid w:val="00EB6445"/>
    <w:rsid w:val="00EB6498"/>
    <w:rsid w:val="00EB6DA4"/>
    <w:rsid w:val="00EB7077"/>
    <w:rsid w:val="00EB73E3"/>
    <w:rsid w:val="00EB74DA"/>
    <w:rsid w:val="00EB76AA"/>
    <w:rsid w:val="00EB7A60"/>
    <w:rsid w:val="00EB7B75"/>
    <w:rsid w:val="00EB7FBD"/>
    <w:rsid w:val="00EC048B"/>
    <w:rsid w:val="00EC04CB"/>
    <w:rsid w:val="00EC0827"/>
    <w:rsid w:val="00EC0920"/>
    <w:rsid w:val="00EC0E77"/>
    <w:rsid w:val="00EC1122"/>
    <w:rsid w:val="00EC13A5"/>
    <w:rsid w:val="00EC1588"/>
    <w:rsid w:val="00EC1C0E"/>
    <w:rsid w:val="00EC1D68"/>
    <w:rsid w:val="00EC20E9"/>
    <w:rsid w:val="00EC24B9"/>
    <w:rsid w:val="00EC2519"/>
    <w:rsid w:val="00EC2863"/>
    <w:rsid w:val="00EC287A"/>
    <w:rsid w:val="00EC28C3"/>
    <w:rsid w:val="00EC2D20"/>
    <w:rsid w:val="00EC2E19"/>
    <w:rsid w:val="00EC3038"/>
    <w:rsid w:val="00EC3056"/>
    <w:rsid w:val="00EC305A"/>
    <w:rsid w:val="00EC330B"/>
    <w:rsid w:val="00EC3353"/>
    <w:rsid w:val="00EC34AF"/>
    <w:rsid w:val="00EC3873"/>
    <w:rsid w:val="00EC3BAD"/>
    <w:rsid w:val="00EC3CA7"/>
    <w:rsid w:val="00EC3DE1"/>
    <w:rsid w:val="00EC412D"/>
    <w:rsid w:val="00EC45A2"/>
    <w:rsid w:val="00EC48FF"/>
    <w:rsid w:val="00EC49DC"/>
    <w:rsid w:val="00EC4B78"/>
    <w:rsid w:val="00EC4C2F"/>
    <w:rsid w:val="00EC4ECB"/>
    <w:rsid w:val="00EC5102"/>
    <w:rsid w:val="00EC5167"/>
    <w:rsid w:val="00EC5658"/>
    <w:rsid w:val="00EC5C4C"/>
    <w:rsid w:val="00EC607A"/>
    <w:rsid w:val="00EC67C3"/>
    <w:rsid w:val="00EC67F5"/>
    <w:rsid w:val="00EC6827"/>
    <w:rsid w:val="00EC6ACD"/>
    <w:rsid w:val="00EC6E52"/>
    <w:rsid w:val="00EC701F"/>
    <w:rsid w:val="00EC729B"/>
    <w:rsid w:val="00EC7816"/>
    <w:rsid w:val="00EC7823"/>
    <w:rsid w:val="00EC7CD3"/>
    <w:rsid w:val="00ED0082"/>
    <w:rsid w:val="00ED051A"/>
    <w:rsid w:val="00ED0AC5"/>
    <w:rsid w:val="00ED0BB4"/>
    <w:rsid w:val="00ED0EA0"/>
    <w:rsid w:val="00ED1024"/>
    <w:rsid w:val="00ED148C"/>
    <w:rsid w:val="00ED175C"/>
    <w:rsid w:val="00ED1A4C"/>
    <w:rsid w:val="00ED1AA4"/>
    <w:rsid w:val="00ED1B46"/>
    <w:rsid w:val="00ED1E87"/>
    <w:rsid w:val="00ED1E8F"/>
    <w:rsid w:val="00ED2027"/>
    <w:rsid w:val="00ED2121"/>
    <w:rsid w:val="00ED213D"/>
    <w:rsid w:val="00ED219D"/>
    <w:rsid w:val="00ED21B0"/>
    <w:rsid w:val="00ED2364"/>
    <w:rsid w:val="00ED2827"/>
    <w:rsid w:val="00ED28DB"/>
    <w:rsid w:val="00ED2905"/>
    <w:rsid w:val="00ED2F0C"/>
    <w:rsid w:val="00ED306A"/>
    <w:rsid w:val="00ED3146"/>
    <w:rsid w:val="00ED3495"/>
    <w:rsid w:val="00ED35CF"/>
    <w:rsid w:val="00ED3A84"/>
    <w:rsid w:val="00ED3B22"/>
    <w:rsid w:val="00ED3E5C"/>
    <w:rsid w:val="00ED3F3F"/>
    <w:rsid w:val="00ED402B"/>
    <w:rsid w:val="00ED41E2"/>
    <w:rsid w:val="00ED4461"/>
    <w:rsid w:val="00ED44E3"/>
    <w:rsid w:val="00ED44EE"/>
    <w:rsid w:val="00ED4976"/>
    <w:rsid w:val="00ED4B02"/>
    <w:rsid w:val="00ED4B12"/>
    <w:rsid w:val="00ED4C0E"/>
    <w:rsid w:val="00ED554E"/>
    <w:rsid w:val="00ED55AE"/>
    <w:rsid w:val="00ED5CA9"/>
    <w:rsid w:val="00ED63F8"/>
    <w:rsid w:val="00ED65F9"/>
    <w:rsid w:val="00ED66C1"/>
    <w:rsid w:val="00ED6799"/>
    <w:rsid w:val="00ED6912"/>
    <w:rsid w:val="00ED6D96"/>
    <w:rsid w:val="00ED6F93"/>
    <w:rsid w:val="00ED7281"/>
    <w:rsid w:val="00ED74ED"/>
    <w:rsid w:val="00ED77D6"/>
    <w:rsid w:val="00ED78A5"/>
    <w:rsid w:val="00ED7960"/>
    <w:rsid w:val="00ED79ED"/>
    <w:rsid w:val="00ED7A66"/>
    <w:rsid w:val="00ED7EB3"/>
    <w:rsid w:val="00ED7EB8"/>
    <w:rsid w:val="00EE032C"/>
    <w:rsid w:val="00EE0612"/>
    <w:rsid w:val="00EE06F1"/>
    <w:rsid w:val="00EE0AFD"/>
    <w:rsid w:val="00EE0C3C"/>
    <w:rsid w:val="00EE13DE"/>
    <w:rsid w:val="00EE1A97"/>
    <w:rsid w:val="00EE2168"/>
    <w:rsid w:val="00EE21F3"/>
    <w:rsid w:val="00EE2266"/>
    <w:rsid w:val="00EE2305"/>
    <w:rsid w:val="00EE232B"/>
    <w:rsid w:val="00EE2610"/>
    <w:rsid w:val="00EE261D"/>
    <w:rsid w:val="00EE297B"/>
    <w:rsid w:val="00EE2B76"/>
    <w:rsid w:val="00EE2CA9"/>
    <w:rsid w:val="00EE2D46"/>
    <w:rsid w:val="00EE2EF7"/>
    <w:rsid w:val="00EE3114"/>
    <w:rsid w:val="00EE319B"/>
    <w:rsid w:val="00EE31D9"/>
    <w:rsid w:val="00EE32B4"/>
    <w:rsid w:val="00EE347F"/>
    <w:rsid w:val="00EE3AB7"/>
    <w:rsid w:val="00EE3CFB"/>
    <w:rsid w:val="00EE3D18"/>
    <w:rsid w:val="00EE435A"/>
    <w:rsid w:val="00EE4456"/>
    <w:rsid w:val="00EE47B6"/>
    <w:rsid w:val="00EE4A1F"/>
    <w:rsid w:val="00EE4B49"/>
    <w:rsid w:val="00EE4C9A"/>
    <w:rsid w:val="00EE4CB3"/>
    <w:rsid w:val="00EE4DF8"/>
    <w:rsid w:val="00EE52AE"/>
    <w:rsid w:val="00EE542F"/>
    <w:rsid w:val="00EE57F5"/>
    <w:rsid w:val="00EE58FC"/>
    <w:rsid w:val="00EE5957"/>
    <w:rsid w:val="00EE5B5C"/>
    <w:rsid w:val="00EE60D6"/>
    <w:rsid w:val="00EE662E"/>
    <w:rsid w:val="00EE669E"/>
    <w:rsid w:val="00EE66C3"/>
    <w:rsid w:val="00EE695C"/>
    <w:rsid w:val="00EE6D99"/>
    <w:rsid w:val="00EE7076"/>
    <w:rsid w:val="00EE74A5"/>
    <w:rsid w:val="00EE7B88"/>
    <w:rsid w:val="00EE7D2E"/>
    <w:rsid w:val="00EE7DD9"/>
    <w:rsid w:val="00EE7E44"/>
    <w:rsid w:val="00EE7EBE"/>
    <w:rsid w:val="00EE7F08"/>
    <w:rsid w:val="00EE7F6F"/>
    <w:rsid w:val="00EF01F0"/>
    <w:rsid w:val="00EF06C4"/>
    <w:rsid w:val="00EF0961"/>
    <w:rsid w:val="00EF0D50"/>
    <w:rsid w:val="00EF1384"/>
    <w:rsid w:val="00EF13D6"/>
    <w:rsid w:val="00EF155B"/>
    <w:rsid w:val="00EF15BE"/>
    <w:rsid w:val="00EF191D"/>
    <w:rsid w:val="00EF199C"/>
    <w:rsid w:val="00EF19F9"/>
    <w:rsid w:val="00EF214D"/>
    <w:rsid w:val="00EF2544"/>
    <w:rsid w:val="00EF285F"/>
    <w:rsid w:val="00EF2B9D"/>
    <w:rsid w:val="00EF2D87"/>
    <w:rsid w:val="00EF32AA"/>
    <w:rsid w:val="00EF3448"/>
    <w:rsid w:val="00EF373E"/>
    <w:rsid w:val="00EF3E4D"/>
    <w:rsid w:val="00EF3E51"/>
    <w:rsid w:val="00EF3EAA"/>
    <w:rsid w:val="00EF3EB4"/>
    <w:rsid w:val="00EF42CF"/>
    <w:rsid w:val="00EF45D3"/>
    <w:rsid w:val="00EF471E"/>
    <w:rsid w:val="00EF49A5"/>
    <w:rsid w:val="00EF4A06"/>
    <w:rsid w:val="00EF4A31"/>
    <w:rsid w:val="00EF4B85"/>
    <w:rsid w:val="00EF4CC3"/>
    <w:rsid w:val="00EF4DD8"/>
    <w:rsid w:val="00EF4F07"/>
    <w:rsid w:val="00EF5289"/>
    <w:rsid w:val="00EF5F91"/>
    <w:rsid w:val="00EF5FD0"/>
    <w:rsid w:val="00EF64CD"/>
    <w:rsid w:val="00EF688E"/>
    <w:rsid w:val="00EF694E"/>
    <w:rsid w:val="00EF6CF3"/>
    <w:rsid w:val="00EF7332"/>
    <w:rsid w:val="00EF75DF"/>
    <w:rsid w:val="00EF778B"/>
    <w:rsid w:val="00EF78AE"/>
    <w:rsid w:val="00EF7950"/>
    <w:rsid w:val="00EF79A5"/>
    <w:rsid w:val="00EF7ADB"/>
    <w:rsid w:val="00F00361"/>
    <w:rsid w:val="00F00438"/>
    <w:rsid w:val="00F00964"/>
    <w:rsid w:val="00F00E6E"/>
    <w:rsid w:val="00F00FF5"/>
    <w:rsid w:val="00F01002"/>
    <w:rsid w:val="00F01058"/>
    <w:rsid w:val="00F01259"/>
    <w:rsid w:val="00F0157A"/>
    <w:rsid w:val="00F01610"/>
    <w:rsid w:val="00F01791"/>
    <w:rsid w:val="00F017BC"/>
    <w:rsid w:val="00F01909"/>
    <w:rsid w:val="00F01B6F"/>
    <w:rsid w:val="00F01F99"/>
    <w:rsid w:val="00F01FEB"/>
    <w:rsid w:val="00F02869"/>
    <w:rsid w:val="00F02960"/>
    <w:rsid w:val="00F02AB8"/>
    <w:rsid w:val="00F02C62"/>
    <w:rsid w:val="00F02EA5"/>
    <w:rsid w:val="00F03131"/>
    <w:rsid w:val="00F031F2"/>
    <w:rsid w:val="00F035AF"/>
    <w:rsid w:val="00F035DE"/>
    <w:rsid w:val="00F037CB"/>
    <w:rsid w:val="00F039A0"/>
    <w:rsid w:val="00F03C0B"/>
    <w:rsid w:val="00F03C5D"/>
    <w:rsid w:val="00F03DDC"/>
    <w:rsid w:val="00F0426B"/>
    <w:rsid w:val="00F042B4"/>
    <w:rsid w:val="00F042C8"/>
    <w:rsid w:val="00F043B7"/>
    <w:rsid w:val="00F044D3"/>
    <w:rsid w:val="00F04926"/>
    <w:rsid w:val="00F04B10"/>
    <w:rsid w:val="00F04C86"/>
    <w:rsid w:val="00F04CB1"/>
    <w:rsid w:val="00F04FFC"/>
    <w:rsid w:val="00F054FB"/>
    <w:rsid w:val="00F05757"/>
    <w:rsid w:val="00F05787"/>
    <w:rsid w:val="00F057BF"/>
    <w:rsid w:val="00F05B2E"/>
    <w:rsid w:val="00F05FC6"/>
    <w:rsid w:val="00F06045"/>
    <w:rsid w:val="00F061F3"/>
    <w:rsid w:val="00F063C0"/>
    <w:rsid w:val="00F06700"/>
    <w:rsid w:val="00F0672F"/>
    <w:rsid w:val="00F0686E"/>
    <w:rsid w:val="00F06CE4"/>
    <w:rsid w:val="00F06E57"/>
    <w:rsid w:val="00F06EC7"/>
    <w:rsid w:val="00F07225"/>
    <w:rsid w:val="00F072EA"/>
    <w:rsid w:val="00F07395"/>
    <w:rsid w:val="00F074BB"/>
    <w:rsid w:val="00F07571"/>
    <w:rsid w:val="00F07A5A"/>
    <w:rsid w:val="00F07B19"/>
    <w:rsid w:val="00F07CC0"/>
    <w:rsid w:val="00F10250"/>
    <w:rsid w:val="00F10375"/>
    <w:rsid w:val="00F10475"/>
    <w:rsid w:val="00F1051D"/>
    <w:rsid w:val="00F10591"/>
    <w:rsid w:val="00F10F42"/>
    <w:rsid w:val="00F10FE1"/>
    <w:rsid w:val="00F111B5"/>
    <w:rsid w:val="00F11397"/>
    <w:rsid w:val="00F113EB"/>
    <w:rsid w:val="00F1152E"/>
    <w:rsid w:val="00F11FAA"/>
    <w:rsid w:val="00F124CF"/>
    <w:rsid w:val="00F12850"/>
    <w:rsid w:val="00F12AAA"/>
    <w:rsid w:val="00F12ABB"/>
    <w:rsid w:val="00F12BA6"/>
    <w:rsid w:val="00F12C20"/>
    <w:rsid w:val="00F12C36"/>
    <w:rsid w:val="00F131C4"/>
    <w:rsid w:val="00F13457"/>
    <w:rsid w:val="00F1359F"/>
    <w:rsid w:val="00F13777"/>
    <w:rsid w:val="00F13C8D"/>
    <w:rsid w:val="00F140B3"/>
    <w:rsid w:val="00F1411C"/>
    <w:rsid w:val="00F14202"/>
    <w:rsid w:val="00F1439E"/>
    <w:rsid w:val="00F144A6"/>
    <w:rsid w:val="00F146CD"/>
    <w:rsid w:val="00F14935"/>
    <w:rsid w:val="00F14E90"/>
    <w:rsid w:val="00F1506E"/>
    <w:rsid w:val="00F150E6"/>
    <w:rsid w:val="00F152AF"/>
    <w:rsid w:val="00F15998"/>
    <w:rsid w:val="00F15AE7"/>
    <w:rsid w:val="00F15D04"/>
    <w:rsid w:val="00F15D0A"/>
    <w:rsid w:val="00F15FC1"/>
    <w:rsid w:val="00F1610D"/>
    <w:rsid w:val="00F168F0"/>
    <w:rsid w:val="00F16A5E"/>
    <w:rsid w:val="00F16B6F"/>
    <w:rsid w:val="00F16D3E"/>
    <w:rsid w:val="00F16E51"/>
    <w:rsid w:val="00F16F13"/>
    <w:rsid w:val="00F1701B"/>
    <w:rsid w:val="00F170E7"/>
    <w:rsid w:val="00F17387"/>
    <w:rsid w:val="00F178C7"/>
    <w:rsid w:val="00F17A68"/>
    <w:rsid w:val="00F17AC2"/>
    <w:rsid w:val="00F17BEF"/>
    <w:rsid w:val="00F17CBC"/>
    <w:rsid w:val="00F17CDF"/>
    <w:rsid w:val="00F17E8B"/>
    <w:rsid w:val="00F17FAC"/>
    <w:rsid w:val="00F2016F"/>
    <w:rsid w:val="00F202A5"/>
    <w:rsid w:val="00F20356"/>
    <w:rsid w:val="00F2059E"/>
    <w:rsid w:val="00F207AA"/>
    <w:rsid w:val="00F20A31"/>
    <w:rsid w:val="00F20ACD"/>
    <w:rsid w:val="00F20BF6"/>
    <w:rsid w:val="00F20CB6"/>
    <w:rsid w:val="00F20CC1"/>
    <w:rsid w:val="00F20D68"/>
    <w:rsid w:val="00F21066"/>
    <w:rsid w:val="00F211FA"/>
    <w:rsid w:val="00F21396"/>
    <w:rsid w:val="00F21773"/>
    <w:rsid w:val="00F219E6"/>
    <w:rsid w:val="00F21B9D"/>
    <w:rsid w:val="00F21E62"/>
    <w:rsid w:val="00F21E78"/>
    <w:rsid w:val="00F2210A"/>
    <w:rsid w:val="00F22194"/>
    <w:rsid w:val="00F22365"/>
    <w:rsid w:val="00F22440"/>
    <w:rsid w:val="00F22D80"/>
    <w:rsid w:val="00F23323"/>
    <w:rsid w:val="00F2336E"/>
    <w:rsid w:val="00F23616"/>
    <w:rsid w:val="00F2371A"/>
    <w:rsid w:val="00F238AB"/>
    <w:rsid w:val="00F242B1"/>
    <w:rsid w:val="00F245D4"/>
    <w:rsid w:val="00F248F2"/>
    <w:rsid w:val="00F24D45"/>
    <w:rsid w:val="00F24FF0"/>
    <w:rsid w:val="00F25588"/>
    <w:rsid w:val="00F255CF"/>
    <w:rsid w:val="00F25AC7"/>
    <w:rsid w:val="00F25B21"/>
    <w:rsid w:val="00F25D03"/>
    <w:rsid w:val="00F25D69"/>
    <w:rsid w:val="00F25DE0"/>
    <w:rsid w:val="00F25E52"/>
    <w:rsid w:val="00F25FB7"/>
    <w:rsid w:val="00F26375"/>
    <w:rsid w:val="00F264B2"/>
    <w:rsid w:val="00F26D36"/>
    <w:rsid w:val="00F26D9A"/>
    <w:rsid w:val="00F26F25"/>
    <w:rsid w:val="00F2713A"/>
    <w:rsid w:val="00F277D8"/>
    <w:rsid w:val="00F27A9F"/>
    <w:rsid w:val="00F27ADD"/>
    <w:rsid w:val="00F27E66"/>
    <w:rsid w:val="00F3038C"/>
    <w:rsid w:val="00F3069D"/>
    <w:rsid w:val="00F306BA"/>
    <w:rsid w:val="00F3073A"/>
    <w:rsid w:val="00F307FB"/>
    <w:rsid w:val="00F3080F"/>
    <w:rsid w:val="00F30A99"/>
    <w:rsid w:val="00F30B73"/>
    <w:rsid w:val="00F30D3D"/>
    <w:rsid w:val="00F30ECD"/>
    <w:rsid w:val="00F30F33"/>
    <w:rsid w:val="00F314D1"/>
    <w:rsid w:val="00F3172C"/>
    <w:rsid w:val="00F3180E"/>
    <w:rsid w:val="00F31EBB"/>
    <w:rsid w:val="00F31FEE"/>
    <w:rsid w:val="00F324CD"/>
    <w:rsid w:val="00F3256D"/>
    <w:rsid w:val="00F33162"/>
    <w:rsid w:val="00F33665"/>
    <w:rsid w:val="00F3378D"/>
    <w:rsid w:val="00F33A6F"/>
    <w:rsid w:val="00F33D82"/>
    <w:rsid w:val="00F33F6D"/>
    <w:rsid w:val="00F34157"/>
    <w:rsid w:val="00F34310"/>
    <w:rsid w:val="00F344DA"/>
    <w:rsid w:val="00F348C8"/>
    <w:rsid w:val="00F34922"/>
    <w:rsid w:val="00F34C6E"/>
    <w:rsid w:val="00F34FE9"/>
    <w:rsid w:val="00F3511E"/>
    <w:rsid w:val="00F35159"/>
    <w:rsid w:val="00F35756"/>
    <w:rsid w:val="00F35E70"/>
    <w:rsid w:val="00F35EA4"/>
    <w:rsid w:val="00F3632F"/>
    <w:rsid w:val="00F3646C"/>
    <w:rsid w:val="00F36605"/>
    <w:rsid w:val="00F36862"/>
    <w:rsid w:val="00F36D78"/>
    <w:rsid w:val="00F36EFE"/>
    <w:rsid w:val="00F370E8"/>
    <w:rsid w:val="00F37473"/>
    <w:rsid w:val="00F3780D"/>
    <w:rsid w:val="00F37AFF"/>
    <w:rsid w:val="00F37FF9"/>
    <w:rsid w:val="00F40092"/>
    <w:rsid w:val="00F407BB"/>
    <w:rsid w:val="00F40876"/>
    <w:rsid w:val="00F40A14"/>
    <w:rsid w:val="00F40AF1"/>
    <w:rsid w:val="00F40B44"/>
    <w:rsid w:val="00F40C89"/>
    <w:rsid w:val="00F40CE1"/>
    <w:rsid w:val="00F410A1"/>
    <w:rsid w:val="00F410EC"/>
    <w:rsid w:val="00F4112E"/>
    <w:rsid w:val="00F41312"/>
    <w:rsid w:val="00F4163D"/>
    <w:rsid w:val="00F41831"/>
    <w:rsid w:val="00F41897"/>
    <w:rsid w:val="00F4193C"/>
    <w:rsid w:val="00F41A3E"/>
    <w:rsid w:val="00F41C7D"/>
    <w:rsid w:val="00F4231C"/>
    <w:rsid w:val="00F423B7"/>
    <w:rsid w:val="00F4259F"/>
    <w:rsid w:val="00F427DB"/>
    <w:rsid w:val="00F42A7E"/>
    <w:rsid w:val="00F42BBB"/>
    <w:rsid w:val="00F42D2A"/>
    <w:rsid w:val="00F43169"/>
    <w:rsid w:val="00F43401"/>
    <w:rsid w:val="00F4350A"/>
    <w:rsid w:val="00F43D0A"/>
    <w:rsid w:val="00F43EF4"/>
    <w:rsid w:val="00F43F80"/>
    <w:rsid w:val="00F44074"/>
    <w:rsid w:val="00F44522"/>
    <w:rsid w:val="00F4467A"/>
    <w:rsid w:val="00F447A5"/>
    <w:rsid w:val="00F449FE"/>
    <w:rsid w:val="00F44C23"/>
    <w:rsid w:val="00F45026"/>
    <w:rsid w:val="00F45212"/>
    <w:rsid w:val="00F454BE"/>
    <w:rsid w:val="00F454E3"/>
    <w:rsid w:val="00F45A23"/>
    <w:rsid w:val="00F45A5A"/>
    <w:rsid w:val="00F45B6B"/>
    <w:rsid w:val="00F45D56"/>
    <w:rsid w:val="00F45D97"/>
    <w:rsid w:val="00F463DC"/>
    <w:rsid w:val="00F465BC"/>
    <w:rsid w:val="00F46999"/>
    <w:rsid w:val="00F46CC8"/>
    <w:rsid w:val="00F46DD1"/>
    <w:rsid w:val="00F46FB0"/>
    <w:rsid w:val="00F4748F"/>
    <w:rsid w:val="00F47B4D"/>
    <w:rsid w:val="00F47E55"/>
    <w:rsid w:val="00F47FC6"/>
    <w:rsid w:val="00F50209"/>
    <w:rsid w:val="00F5051F"/>
    <w:rsid w:val="00F506AF"/>
    <w:rsid w:val="00F507A0"/>
    <w:rsid w:val="00F50E48"/>
    <w:rsid w:val="00F5108D"/>
    <w:rsid w:val="00F51544"/>
    <w:rsid w:val="00F5194B"/>
    <w:rsid w:val="00F51CE1"/>
    <w:rsid w:val="00F51E60"/>
    <w:rsid w:val="00F52115"/>
    <w:rsid w:val="00F52217"/>
    <w:rsid w:val="00F524F7"/>
    <w:rsid w:val="00F5278F"/>
    <w:rsid w:val="00F5286B"/>
    <w:rsid w:val="00F52C17"/>
    <w:rsid w:val="00F52C94"/>
    <w:rsid w:val="00F52EE1"/>
    <w:rsid w:val="00F5304C"/>
    <w:rsid w:val="00F53263"/>
    <w:rsid w:val="00F53383"/>
    <w:rsid w:val="00F5360B"/>
    <w:rsid w:val="00F536AA"/>
    <w:rsid w:val="00F53788"/>
    <w:rsid w:val="00F538D6"/>
    <w:rsid w:val="00F53906"/>
    <w:rsid w:val="00F5398D"/>
    <w:rsid w:val="00F539D5"/>
    <w:rsid w:val="00F53A12"/>
    <w:rsid w:val="00F53BD2"/>
    <w:rsid w:val="00F53C31"/>
    <w:rsid w:val="00F53DD8"/>
    <w:rsid w:val="00F53E5B"/>
    <w:rsid w:val="00F5426B"/>
    <w:rsid w:val="00F542B1"/>
    <w:rsid w:val="00F5467A"/>
    <w:rsid w:val="00F54801"/>
    <w:rsid w:val="00F5493C"/>
    <w:rsid w:val="00F54B6D"/>
    <w:rsid w:val="00F54E5E"/>
    <w:rsid w:val="00F55344"/>
    <w:rsid w:val="00F558C4"/>
    <w:rsid w:val="00F55961"/>
    <w:rsid w:val="00F55BF1"/>
    <w:rsid w:val="00F55D63"/>
    <w:rsid w:val="00F560FC"/>
    <w:rsid w:val="00F566C1"/>
    <w:rsid w:val="00F56759"/>
    <w:rsid w:val="00F56ACA"/>
    <w:rsid w:val="00F56E3A"/>
    <w:rsid w:val="00F57A42"/>
    <w:rsid w:val="00F57D1D"/>
    <w:rsid w:val="00F57F24"/>
    <w:rsid w:val="00F606FE"/>
    <w:rsid w:val="00F60A4D"/>
    <w:rsid w:val="00F610C3"/>
    <w:rsid w:val="00F613AC"/>
    <w:rsid w:val="00F614A9"/>
    <w:rsid w:val="00F61568"/>
    <w:rsid w:val="00F6173D"/>
    <w:rsid w:val="00F6188D"/>
    <w:rsid w:val="00F619DE"/>
    <w:rsid w:val="00F61BA5"/>
    <w:rsid w:val="00F61DAF"/>
    <w:rsid w:val="00F6201D"/>
    <w:rsid w:val="00F6214A"/>
    <w:rsid w:val="00F625BA"/>
    <w:rsid w:val="00F62662"/>
    <w:rsid w:val="00F62732"/>
    <w:rsid w:val="00F62E9B"/>
    <w:rsid w:val="00F631D8"/>
    <w:rsid w:val="00F63579"/>
    <w:rsid w:val="00F637AC"/>
    <w:rsid w:val="00F63B7A"/>
    <w:rsid w:val="00F63F18"/>
    <w:rsid w:val="00F64967"/>
    <w:rsid w:val="00F649BF"/>
    <w:rsid w:val="00F64AF5"/>
    <w:rsid w:val="00F64BA0"/>
    <w:rsid w:val="00F64CBA"/>
    <w:rsid w:val="00F65069"/>
    <w:rsid w:val="00F651A8"/>
    <w:rsid w:val="00F652D5"/>
    <w:rsid w:val="00F652F3"/>
    <w:rsid w:val="00F65582"/>
    <w:rsid w:val="00F65C5E"/>
    <w:rsid w:val="00F65F5F"/>
    <w:rsid w:val="00F661B3"/>
    <w:rsid w:val="00F665C4"/>
    <w:rsid w:val="00F6664F"/>
    <w:rsid w:val="00F66706"/>
    <w:rsid w:val="00F667E8"/>
    <w:rsid w:val="00F66897"/>
    <w:rsid w:val="00F66A74"/>
    <w:rsid w:val="00F66DC6"/>
    <w:rsid w:val="00F66EF8"/>
    <w:rsid w:val="00F66FB0"/>
    <w:rsid w:val="00F6713F"/>
    <w:rsid w:val="00F673B7"/>
    <w:rsid w:val="00F67451"/>
    <w:rsid w:val="00F67636"/>
    <w:rsid w:val="00F67848"/>
    <w:rsid w:val="00F67B34"/>
    <w:rsid w:val="00F67B89"/>
    <w:rsid w:val="00F67BE4"/>
    <w:rsid w:val="00F67D19"/>
    <w:rsid w:val="00F70722"/>
    <w:rsid w:val="00F709E6"/>
    <w:rsid w:val="00F70AF0"/>
    <w:rsid w:val="00F70F93"/>
    <w:rsid w:val="00F7123A"/>
    <w:rsid w:val="00F71538"/>
    <w:rsid w:val="00F71DDE"/>
    <w:rsid w:val="00F7200B"/>
    <w:rsid w:val="00F720AF"/>
    <w:rsid w:val="00F721A1"/>
    <w:rsid w:val="00F7286A"/>
    <w:rsid w:val="00F72CDB"/>
    <w:rsid w:val="00F72FB3"/>
    <w:rsid w:val="00F72FE6"/>
    <w:rsid w:val="00F73041"/>
    <w:rsid w:val="00F731E4"/>
    <w:rsid w:val="00F73511"/>
    <w:rsid w:val="00F7372C"/>
    <w:rsid w:val="00F737F0"/>
    <w:rsid w:val="00F73CAD"/>
    <w:rsid w:val="00F73D21"/>
    <w:rsid w:val="00F73DD8"/>
    <w:rsid w:val="00F73DF0"/>
    <w:rsid w:val="00F73E2B"/>
    <w:rsid w:val="00F740FB"/>
    <w:rsid w:val="00F7480C"/>
    <w:rsid w:val="00F7512B"/>
    <w:rsid w:val="00F75223"/>
    <w:rsid w:val="00F75317"/>
    <w:rsid w:val="00F7547C"/>
    <w:rsid w:val="00F75699"/>
    <w:rsid w:val="00F75722"/>
    <w:rsid w:val="00F75A48"/>
    <w:rsid w:val="00F75AEF"/>
    <w:rsid w:val="00F75B8E"/>
    <w:rsid w:val="00F75E35"/>
    <w:rsid w:val="00F75F11"/>
    <w:rsid w:val="00F763FE"/>
    <w:rsid w:val="00F76583"/>
    <w:rsid w:val="00F7667A"/>
    <w:rsid w:val="00F76707"/>
    <w:rsid w:val="00F76819"/>
    <w:rsid w:val="00F769DF"/>
    <w:rsid w:val="00F769F5"/>
    <w:rsid w:val="00F76AD4"/>
    <w:rsid w:val="00F76E6F"/>
    <w:rsid w:val="00F76EA9"/>
    <w:rsid w:val="00F76EB7"/>
    <w:rsid w:val="00F76F9F"/>
    <w:rsid w:val="00F77286"/>
    <w:rsid w:val="00F7777C"/>
    <w:rsid w:val="00F779CC"/>
    <w:rsid w:val="00F801C2"/>
    <w:rsid w:val="00F80374"/>
    <w:rsid w:val="00F804B4"/>
    <w:rsid w:val="00F80520"/>
    <w:rsid w:val="00F80584"/>
    <w:rsid w:val="00F8081F"/>
    <w:rsid w:val="00F809BF"/>
    <w:rsid w:val="00F80AE9"/>
    <w:rsid w:val="00F80FBA"/>
    <w:rsid w:val="00F81047"/>
    <w:rsid w:val="00F8107B"/>
    <w:rsid w:val="00F81185"/>
    <w:rsid w:val="00F81822"/>
    <w:rsid w:val="00F81BCD"/>
    <w:rsid w:val="00F822D7"/>
    <w:rsid w:val="00F824BF"/>
    <w:rsid w:val="00F825BD"/>
    <w:rsid w:val="00F82629"/>
    <w:rsid w:val="00F82932"/>
    <w:rsid w:val="00F82CA0"/>
    <w:rsid w:val="00F82CB6"/>
    <w:rsid w:val="00F8301C"/>
    <w:rsid w:val="00F831D2"/>
    <w:rsid w:val="00F832F3"/>
    <w:rsid w:val="00F844BE"/>
    <w:rsid w:val="00F844E4"/>
    <w:rsid w:val="00F84505"/>
    <w:rsid w:val="00F84BA1"/>
    <w:rsid w:val="00F84C32"/>
    <w:rsid w:val="00F84D69"/>
    <w:rsid w:val="00F8502D"/>
    <w:rsid w:val="00F851FE"/>
    <w:rsid w:val="00F85309"/>
    <w:rsid w:val="00F855BB"/>
    <w:rsid w:val="00F8577F"/>
    <w:rsid w:val="00F85A41"/>
    <w:rsid w:val="00F85A84"/>
    <w:rsid w:val="00F85B4B"/>
    <w:rsid w:val="00F85C1C"/>
    <w:rsid w:val="00F85CFF"/>
    <w:rsid w:val="00F86109"/>
    <w:rsid w:val="00F861CC"/>
    <w:rsid w:val="00F868A1"/>
    <w:rsid w:val="00F86B71"/>
    <w:rsid w:val="00F86C9C"/>
    <w:rsid w:val="00F86D08"/>
    <w:rsid w:val="00F86DD3"/>
    <w:rsid w:val="00F871C9"/>
    <w:rsid w:val="00F875E0"/>
    <w:rsid w:val="00F87608"/>
    <w:rsid w:val="00F87D4B"/>
    <w:rsid w:val="00F90099"/>
    <w:rsid w:val="00F900A2"/>
    <w:rsid w:val="00F9024E"/>
    <w:rsid w:val="00F9057D"/>
    <w:rsid w:val="00F906AD"/>
    <w:rsid w:val="00F90749"/>
    <w:rsid w:val="00F90754"/>
    <w:rsid w:val="00F90940"/>
    <w:rsid w:val="00F90A87"/>
    <w:rsid w:val="00F90D0D"/>
    <w:rsid w:val="00F90D7B"/>
    <w:rsid w:val="00F91AA6"/>
    <w:rsid w:val="00F91AE0"/>
    <w:rsid w:val="00F91D75"/>
    <w:rsid w:val="00F91ED7"/>
    <w:rsid w:val="00F91F49"/>
    <w:rsid w:val="00F92025"/>
    <w:rsid w:val="00F922B1"/>
    <w:rsid w:val="00F923CB"/>
    <w:rsid w:val="00F92418"/>
    <w:rsid w:val="00F92596"/>
    <w:rsid w:val="00F92661"/>
    <w:rsid w:val="00F927FB"/>
    <w:rsid w:val="00F92ACE"/>
    <w:rsid w:val="00F92C5C"/>
    <w:rsid w:val="00F92EE0"/>
    <w:rsid w:val="00F935A6"/>
    <w:rsid w:val="00F93806"/>
    <w:rsid w:val="00F93977"/>
    <w:rsid w:val="00F93BEC"/>
    <w:rsid w:val="00F93D71"/>
    <w:rsid w:val="00F9422F"/>
    <w:rsid w:val="00F943BC"/>
    <w:rsid w:val="00F944E0"/>
    <w:rsid w:val="00F94761"/>
    <w:rsid w:val="00F948C2"/>
    <w:rsid w:val="00F94C77"/>
    <w:rsid w:val="00F94C79"/>
    <w:rsid w:val="00F950CC"/>
    <w:rsid w:val="00F952B1"/>
    <w:rsid w:val="00F957B0"/>
    <w:rsid w:val="00F95B2C"/>
    <w:rsid w:val="00F96009"/>
    <w:rsid w:val="00F96012"/>
    <w:rsid w:val="00F96179"/>
    <w:rsid w:val="00F96203"/>
    <w:rsid w:val="00F96356"/>
    <w:rsid w:val="00F966B6"/>
    <w:rsid w:val="00F9671A"/>
    <w:rsid w:val="00F96809"/>
    <w:rsid w:val="00F96931"/>
    <w:rsid w:val="00F96D15"/>
    <w:rsid w:val="00F96F4A"/>
    <w:rsid w:val="00F96FCD"/>
    <w:rsid w:val="00F971B7"/>
    <w:rsid w:val="00F9722F"/>
    <w:rsid w:val="00F974AC"/>
    <w:rsid w:val="00F9760B"/>
    <w:rsid w:val="00F97694"/>
    <w:rsid w:val="00F97706"/>
    <w:rsid w:val="00F97869"/>
    <w:rsid w:val="00F97CA6"/>
    <w:rsid w:val="00FA03D4"/>
    <w:rsid w:val="00FA0591"/>
    <w:rsid w:val="00FA107B"/>
    <w:rsid w:val="00FA135B"/>
    <w:rsid w:val="00FA1481"/>
    <w:rsid w:val="00FA1617"/>
    <w:rsid w:val="00FA18FD"/>
    <w:rsid w:val="00FA19DB"/>
    <w:rsid w:val="00FA20AA"/>
    <w:rsid w:val="00FA274B"/>
    <w:rsid w:val="00FA37D8"/>
    <w:rsid w:val="00FA38D2"/>
    <w:rsid w:val="00FA392A"/>
    <w:rsid w:val="00FA3A4B"/>
    <w:rsid w:val="00FA3AF8"/>
    <w:rsid w:val="00FA46FB"/>
    <w:rsid w:val="00FA4858"/>
    <w:rsid w:val="00FA4B8E"/>
    <w:rsid w:val="00FA4C56"/>
    <w:rsid w:val="00FA4F6B"/>
    <w:rsid w:val="00FA560F"/>
    <w:rsid w:val="00FA5751"/>
    <w:rsid w:val="00FA5971"/>
    <w:rsid w:val="00FA59B0"/>
    <w:rsid w:val="00FA5FD3"/>
    <w:rsid w:val="00FA67DD"/>
    <w:rsid w:val="00FA6A2E"/>
    <w:rsid w:val="00FA6A94"/>
    <w:rsid w:val="00FA6CB3"/>
    <w:rsid w:val="00FA6CC1"/>
    <w:rsid w:val="00FA6D67"/>
    <w:rsid w:val="00FA6E82"/>
    <w:rsid w:val="00FA6F3F"/>
    <w:rsid w:val="00FA7020"/>
    <w:rsid w:val="00FA729C"/>
    <w:rsid w:val="00FA735D"/>
    <w:rsid w:val="00FA74BC"/>
    <w:rsid w:val="00FA7561"/>
    <w:rsid w:val="00FA7573"/>
    <w:rsid w:val="00FA766C"/>
    <w:rsid w:val="00FA7A18"/>
    <w:rsid w:val="00FA7B74"/>
    <w:rsid w:val="00FA7BF2"/>
    <w:rsid w:val="00FA7D01"/>
    <w:rsid w:val="00FA7DCD"/>
    <w:rsid w:val="00FA7E1A"/>
    <w:rsid w:val="00FB016D"/>
    <w:rsid w:val="00FB0830"/>
    <w:rsid w:val="00FB0884"/>
    <w:rsid w:val="00FB0C8E"/>
    <w:rsid w:val="00FB0CF9"/>
    <w:rsid w:val="00FB0E76"/>
    <w:rsid w:val="00FB0EBC"/>
    <w:rsid w:val="00FB19DA"/>
    <w:rsid w:val="00FB1F87"/>
    <w:rsid w:val="00FB21C5"/>
    <w:rsid w:val="00FB2356"/>
    <w:rsid w:val="00FB23B0"/>
    <w:rsid w:val="00FB2B6E"/>
    <w:rsid w:val="00FB2BF7"/>
    <w:rsid w:val="00FB3081"/>
    <w:rsid w:val="00FB3464"/>
    <w:rsid w:val="00FB3C10"/>
    <w:rsid w:val="00FB3CC3"/>
    <w:rsid w:val="00FB419E"/>
    <w:rsid w:val="00FB44D6"/>
    <w:rsid w:val="00FB4DD9"/>
    <w:rsid w:val="00FB5954"/>
    <w:rsid w:val="00FB5A96"/>
    <w:rsid w:val="00FB5CAD"/>
    <w:rsid w:val="00FB6317"/>
    <w:rsid w:val="00FB6543"/>
    <w:rsid w:val="00FB6959"/>
    <w:rsid w:val="00FB6A93"/>
    <w:rsid w:val="00FB6E1A"/>
    <w:rsid w:val="00FB723C"/>
    <w:rsid w:val="00FB73B5"/>
    <w:rsid w:val="00FB74AB"/>
    <w:rsid w:val="00FB7AC0"/>
    <w:rsid w:val="00FB7DAA"/>
    <w:rsid w:val="00FB7FB7"/>
    <w:rsid w:val="00FC0067"/>
    <w:rsid w:val="00FC02EF"/>
    <w:rsid w:val="00FC02FC"/>
    <w:rsid w:val="00FC08A2"/>
    <w:rsid w:val="00FC09CE"/>
    <w:rsid w:val="00FC0D27"/>
    <w:rsid w:val="00FC0D5B"/>
    <w:rsid w:val="00FC0DFE"/>
    <w:rsid w:val="00FC1048"/>
    <w:rsid w:val="00FC11EB"/>
    <w:rsid w:val="00FC18B7"/>
    <w:rsid w:val="00FC1934"/>
    <w:rsid w:val="00FC1FF9"/>
    <w:rsid w:val="00FC2136"/>
    <w:rsid w:val="00FC244A"/>
    <w:rsid w:val="00FC24DA"/>
    <w:rsid w:val="00FC24E1"/>
    <w:rsid w:val="00FC2576"/>
    <w:rsid w:val="00FC25A6"/>
    <w:rsid w:val="00FC278B"/>
    <w:rsid w:val="00FC2B1E"/>
    <w:rsid w:val="00FC2F49"/>
    <w:rsid w:val="00FC2F6D"/>
    <w:rsid w:val="00FC3524"/>
    <w:rsid w:val="00FC3551"/>
    <w:rsid w:val="00FC3593"/>
    <w:rsid w:val="00FC36B6"/>
    <w:rsid w:val="00FC37B7"/>
    <w:rsid w:val="00FC3B33"/>
    <w:rsid w:val="00FC3D1F"/>
    <w:rsid w:val="00FC409E"/>
    <w:rsid w:val="00FC4154"/>
    <w:rsid w:val="00FC4204"/>
    <w:rsid w:val="00FC43B9"/>
    <w:rsid w:val="00FC4540"/>
    <w:rsid w:val="00FC4C75"/>
    <w:rsid w:val="00FC5195"/>
    <w:rsid w:val="00FC53F7"/>
    <w:rsid w:val="00FC54C4"/>
    <w:rsid w:val="00FC573E"/>
    <w:rsid w:val="00FC59D3"/>
    <w:rsid w:val="00FC644E"/>
    <w:rsid w:val="00FC658C"/>
    <w:rsid w:val="00FC6868"/>
    <w:rsid w:val="00FC692B"/>
    <w:rsid w:val="00FC6AB0"/>
    <w:rsid w:val="00FC6BEC"/>
    <w:rsid w:val="00FC6E5D"/>
    <w:rsid w:val="00FC6F7B"/>
    <w:rsid w:val="00FC706A"/>
    <w:rsid w:val="00FC732B"/>
    <w:rsid w:val="00FC75A8"/>
    <w:rsid w:val="00FC7671"/>
    <w:rsid w:val="00FC76DE"/>
    <w:rsid w:val="00FC79FC"/>
    <w:rsid w:val="00FC7A0B"/>
    <w:rsid w:val="00FC7B99"/>
    <w:rsid w:val="00FC7CD2"/>
    <w:rsid w:val="00FC7E63"/>
    <w:rsid w:val="00FD013C"/>
    <w:rsid w:val="00FD040D"/>
    <w:rsid w:val="00FD0552"/>
    <w:rsid w:val="00FD068A"/>
    <w:rsid w:val="00FD081D"/>
    <w:rsid w:val="00FD091C"/>
    <w:rsid w:val="00FD092F"/>
    <w:rsid w:val="00FD0A48"/>
    <w:rsid w:val="00FD0DA3"/>
    <w:rsid w:val="00FD0FA0"/>
    <w:rsid w:val="00FD1541"/>
    <w:rsid w:val="00FD17F5"/>
    <w:rsid w:val="00FD1F1B"/>
    <w:rsid w:val="00FD21BA"/>
    <w:rsid w:val="00FD2446"/>
    <w:rsid w:val="00FD25A6"/>
    <w:rsid w:val="00FD261F"/>
    <w:rsid w:val="00FD26CE"/>
    <w:rsid w:val="00FD271D"/>
    <w:rsid w:val="00FD2773"/>
    <w:rsid w:val="00FD2C15"/>
    <w:rsid w:val="00FD2EF6"/>
    <w:rsid w:val="00FD3116"/>
    <w:rsid w:val="00FD3314"/>
    <w:rsid w:val="00FD358B"/>
    <w:rsid w:val="00FD370B"/>
    <w:rsid w:val="00FD3A35"/>
    <w:rsid w:val="00FD3BDD"/>
    <w:rsid w:val="00FD3C45"/>
    <w:rsid w:val="00FD3CDB"/>
    <w:rsid w:val="00FD409B"/>
    <w:rsid w:val="00FD432D"/>
    <w:rsid w:val="00FD436C"/>
    <w:rsid w:val="00FD4477"/>
    <w:rsid w:val="00FD4846"/>
    <w:rsid w:val="00FD48AB"/>
    <w:rsid w:val="00FD494C"/>
    <w:rsid w:val="00FD4AC3"/>
    <w:rsid w:val="00FD4E2C"/>
    <w:rsid w:val="00FD4E66"/>
    <w:rsid w:val="00FD4F23"/>
    <w:rsid w:val="00FD4F9C"/>
    <w:rsid w:val="00FD4FA7"/>
    <w:rsid w:val="00FD4FE5"/>
    <w:rsid w:val="00FD5121"/>
    <w:rsid w:val="00FD52F0"/>
    <w:rsid w:val="00FD55F0"/>
    <w:rsid w:val="00FD567F"/>
    <w:rsid w:val="00FD56FA"/>
    <w:rsid w:val="00FD5A25"/>
    <w:rsid w:val="00FD5B2D"/>
    <w:rsid w:val="00FD5C11"/>
    <w:rsid w:val="00FD5E05"/>
    <w:rsid w:val="00FD5E58"/>
    <w:rsid w:val="00FD5F6D"/>
    <w:rsid w:val="00FD642F"/>
    <w:rsid w:val="00FD692C"/>
    <w:rsid w:val="00FD6F27"/>
    <w:rsid w:val="00FD6F9B"/>
    <w:rsid w:val="00FD71D6"/>
    <w:rsid w:val="00FD7837"/>
    <w:rsid w:val="00FD7C74"/>
    <w:rsid w:val="00FD7C7D"/>
    <w:rsid w:val="00FD7E80"/>
    <w:rsid w:val="00FE02B8"/>
    <w:rsid w:val="00FE06EB"/>
    <w:rsid w:val="00FE0BB1"/>
    <w:rsid w:val="00FE0C09"/>
    <w:rsid w:val="00FE0C8B"/>
    <w:rsid w:val="00FE0EA6"/>
    <w:rsid w:val="00FE103B"/>
    <w:rsid w:val="00FE1397"/>
    <w:rsid w:val="00FE15F6"/>
    <w:rsid w:val="00FE1B36"/>
    <w:rsid w:val="00FE1B3F"/>
    <w:rsid w:val="00FE1E92"/>
    <w:rsid w:val="00FE212D"/>
    <w:rsid w:val="00FE2CE6"/>
    <w:rsid w:val="00FE3003"/>
    <w:rsid w:val="00FE3050"/>
    <w:rsid w:val="00FE36CD"/>
    <w:rsid w:val="00FE37A6"/>
    <w:rsid w:val="00FE3A98"/>
    <w:rsid w:val="00FE3B52"/>
    <w:rsid w:val="00FE3E7F"/>
    <w:rsid w:val="00FE487D"/>
    <w:rsid w:val="00FE49B2"/>
    <w:rsid w:val="00FE4A9C"/>
    <w:rsid w:val="00FE4B72"/>
    <w:rsid w:val="00FE4BD0"/>
    <w:rsid w:val="00FE4FE6"/>
    <w:rsid w:val="00FE5A12"/>
    <w:rsid w:val="00FE5DD8"/>
    <w:rsid w:val="00FE6046"/>
    <w:rsid w:val="00FE6184"/>
    <w:rsid w:val="00FE64A5"/>
    <w:rsid w:val="00FE64C2"/>
    <w:rsid w:val="00FE658B"/>
    <w:rsid w:val="00FE65BC"/>
    <w:rsid w:val="00FE65E1"/>
    <w:rsid w:val="00FE671A"/>
    <w:rsid w:val="00FE6CC3"/>
    <w:rsid w:val="00FE7471"/>
    <w:rsid w:val="00FE75C5"/>
    <w:rsid w:val="00FE76F0"/>
    <w:rsid w:val="00FE7824"/>
    <w:rsid w:val="00FE78E1"/>
    <w:rsid w:val="00FE7D9A"/>
    <w:rsid w:val="00FE7E60"/>
    <w:rsid w:val="00FE7F2B"/>
    <w:rsid w:val="00FF00C1"/>
    <w:rsid w:val="00FF0185"/>
    <w:rsid w:val="00FF0204"/>
    <w:rsid w:val="00FF02B5"/>
    <w:rsid w:val="00FF05DA"/>
    <w:rsid w:val="00FF065F"/>
    <w:rsid w:val="00FF06E6"/>
    <w:rsid w:val="00FF0712"/>
    <w:rsid w:val="00FF07E6"/>
    <w:rsid w:val="00FF0962"/>
    <w:rsid w:val="00FF0AD7"/>
    <w:rsid w:val="00FF0B29"/>
    <w:rsid w:val="00FF0B3A"/>
    <w:rsid w:val="00FF0B96"/>
    <w:rsid w:val="00FF0EBB"/>
    <w:rsid w:val="00FF0FFE"/>
    <w:rsid w:val="00FF142C"/>
    <w:rsid w:val="00FF14A0"/>
    <w:rsid w:val="00FF1523"/>
    <w:rsid w:val="00FF156B"/>
    <w:rsid w:val="00FF1589"/>
    <w:rsid w:val="00FF1638"/>
    <w:rsid w:val="00FF1A47"/>
    <w:rsid w:val="00FF1B72"/>
    <w:rsid w:val="00FF1BA5"/>
    <w:rsid w:val="00FF1E1F"/>
    <w:rsid w:val="00FF20AA"/>
    <w:rsid w:val="00FF21C8"/>
    <w:rsid w:val="00FF258E"/>
    <w:rsid w:val="00FF27C8"/>
    <w:rsid w:val="00FF28AA"/>
    <w:rsid w:val="00FF2FF7"/>
    <w:rsid w:val="00FF38B8"/>
    <w:rsid w:val="00FF39D8"/>
    <w:rsid w:val="00FF3B8A"/>
    <w:rsid w:val="00FF3F19"/>
    <w:rsid w:val="00FF4046"/>
    <w:rsid w:val="00FF411D"/>
    <w:rsid w:val="00FF41A3"/>
    <w:rsid w:val="00FF448F"/>
    <w:rsid w:val="00FF4EFE"/>
    <w:rsid w:val="00FF4F7F"/>
    <w:rsid w:val="00FF54CD"/>
    <w:rsid w:val="00FF555F"/>
    <w:rsid w:val="00FF575D"/>
    <w:rsid w:val="00FF5D2E"/>
    <w:rsid w:val="00FF611D"/>
    <w:rsid w:val="00FF61ED"/>
    <w:rsid w:val="00FF66D6"/>
    <w:rsid w:val="00FF6826"/>
    <w:rsid w:val="00FF6B44"/>
    <w:rsid w:val="00FF6CC2"/>
    <w:rsid w:val="00FF6F15"/>
    <w:rsid w:val="00FF7034"/>
    <w:rsid w:val="00FF7C1F"/>
    <w:rsid w:val="00FF7E22"/>
    <w:rsid w:val="00FF7F52"/>
    <w:rsid w:val="0804CCFF"/>
    <w:rsid w:val="220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0DE5"/>
  <w15:chartTrackingRefBased/>
  <w15:docId w15:val="{98DE4043-BDE1-44FD-ADD1-7A164B8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0E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918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7FC"/>
  </w:style>
  <w:style w:type="paragraph" w:styleId="Footer">
    <w:name w:val="footer"/>
    <w:basedOn w:val="Normal"/>
    <w:link w:val="Foot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7FC"/>
  </w:style>
  <w:style w:type="table" w:styleId="TableGrid">
    <w:name w:val="Table Grid"/>
    <w:basedOn w:val="TableNormal"/>
    <w:uiPriority w:val="59"/>
    <w:rsid w:val="0079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C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04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rsid w:val="00CC6A1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4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584AC7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6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B91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3B4B13"/>
    <w:rPr>
      <w:sz w:val="24"/>
      <w:szCs w:val="24"/>
      <w:lang w:eastAsia="en-US"/>
    </w:rPr>
  </w:style>
  <w:style w:type="paragraph" w:customStyle="1" w:styleId="Default">
    <w:name w:val="Default"/>
    <w:rsid w:val="00476AE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D3C31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0D1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85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855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5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5516"/>
    <w:rPr>
      <w:b/>
      <w:bCs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A80A1A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2135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64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645C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v1msonormal">
    <w:name w:val="v1msonormal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justify">
    <w:name w:val="justify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rsid w:val="00F606FE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5F677E617E4080788671A692C7BF" ma:contentTypeVersion="11" ma:contentTypeDescription="Create a new document." ma:contentTypeScope="" ma:versionID="9093893ce8bd4eb97bafa627a309b565">
  <xsd:schema xmlns:xsd="http://www.w3.org/2001/XMLSchema" xmlns:xs="http://www.w3.org/2001/XMLSchema" xmlns:p="http://schemas.microsoft.com/office/2006/metadata/properties" xmlns:ns3="4a2d483c-905a-4561-90fc-8b1f9745cf7c" targetNamespace="http://schemas.microsoft.com/office/2006/metadata/properties" ma:root="true" ma:fieldsID="dd562da0de1a54198a0d7d6ceebd87bd" ns3:_="">
    <xsd:import namespace="4a2d483c-905a-4561-90fc-8b1f9745c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483c-905a-4561-90fc-8b1f9745c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E8499-031C-4F47-A6FC-884708E4C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F62EE-B734-4B97-8D5D-CA125259E3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1EBB43-DE5C-4F4B-BB60-D3B8A154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d483c-905a-4561-90fc-8b1f9745c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B7462-1CC9-4D46-88D8-4718A55D41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1461</Words>
  <Characters>8347</Characters>
  <Application>Microsoft Office Word</Application>
  <DocSecurity>0</DocSecurity>
  <Lines>368</Lines>
  <Paragraphs>180</Paragraphs>
  <ScaleCrop>false</ScaleCrop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</dc:creator>
  <cp:keywords/>
  <cp:lastModifiedBy>Cathy Whitaker</cp:lastModifiedBy>
  <cp:revision>49</cp:revision>
  <cp:lastPrinted>2025-02-23T15:57:00Z</cp:lastPrinted>
  <dcterms:created xsi:type="dcterms:W3CDTF">2025-09-25T16:39:00Z</dcterms:created>
  <dcterms:modified xsi:type="dcterms:W3CDTF">2026-03-26T12:58:00Z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0x0101002D525F677E617E4080788671A692C7BF</vt:lpwstr>
  </property>
</Properties>
</file>